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461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787"/>
        <w:gridCol w:w="713"/>
        <w:gridCol w:w="892"/>
        <w:gridCol w:w="514"/>
        <w:gridCol w:w="52"/>
        <w:gridCol w:w="919"/>
        <w:gridCol w:w="765"/>
        <w:gridCol w:w="1610"/>
        <w:gridCol w:w="162"/>
        <w:gridCol w:w="676"/>
        <w:gridCol w:w="98"/>
        <w:gridCol w:w="986"/>
        <w:gridCol w:w="457"/>
      </w:tblGrid>
      <w:tr w:rsidR="005915D7" w:rsidRPr="002D433E" w14:paraId="3DBDA7AB" w14:textId="77777777" w:rsidTr="002D433E">
        <w:trPr>
          <w:trHeight w:val="821"/>
        </w:trPr>
        <w:tc>
          <w:tcPr>
            <w:tcW w:w="928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2D433E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2D433E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2D433E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072" w:type="pct"/>
            <w:gridSpan w:val="1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2D433E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2D433E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2D433E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7B73321" w14:textId="77777777" w:rsidR="00F15709" w:rsidRDefault="00F15709" w:rsidP="00F15709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</w:rPr>
            </w:pPr>
            <w:r>
              <w:rPr>
                <w:b/>
                <w:color w:val="EE0000"/>
                <w:sz w:val="28"/>
                <w:szCs w:val="24"/>
              </w:rPr>
              <w:t>Strateji Geliştirme Daire Başkanlığı</w:t>
            </w:r>
          </w:p>
          <w:p w14:paraId="2F2F1ECF" w14:textId="77777777" w:rsidR="005915D7" w:rsidRPr="002D433E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2D433E" w14:paraId="3E6C2398" w14:textId="77777777" w:rsidTr="002D433E">
        <w:trPr>
          <w:trHeight w:val="278"/>
        </w:trPr>
        <w:tc>
          <w:tcPr>
            <w:tcW w:w="928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072" w:type="pct"/>
            <w:gridSpan w:val="1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60EBE8E5" w:rsidR="005915D7" w:rsidRPr="002D433E" w:rsidRDefault="002D433E" w:rsidP="002D433E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2D433E">
              <w:rPr>
                <w:b/>
                <w:color w:val="000000" w:themeColor="text1"/>
                <w:sz w:val="24"/>
                <w:lang w:val="tr-TR"/>
              </w:rPr>
              <w:t>VEKALETEN İŞ TAKİP FORMU</w:t>
            </w:r>
          </w:p>
        </w:tc>
      </w:tr>
      <w:tr w:rsidR="005915D7" w:rsidRPr="002D433E" w14:paraId="474E53B4" w14:textId="77777777" w:rsidTr="002D433E">
        <w:trPr>
          <w:trHeight w:val="178"/>
        </w:trPr>
        <w:tc>
          <w:tcPr>
            <w:tcW w:w="9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123AF48F" w:rsidR="005915D7" w:rsidRPr="002D433E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="005568D8">
              <w:rPr>
                <w:color w:val="000000" w:themeColor="text1"/>
                <w:sz w:val="20"/>
                <w:szCs w:val="20"/>
                <w:lang w:val="tr-TR"/>
              </w:rPr>
              <w:t xml:space="preserve">: </w:t>
            </w:r>
            <w:bookmarkStart w:id="0" w:name="_GoBack"/>
            <w:bookmarkEnd w:id="0"/>
          </w:p>
        </w:tc>
        <w:tc>
          <w:tcPr>
            <w:tcW w:w="11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2D433E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9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2D433E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2D433E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2D433E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2D433E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1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2D433E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2D433E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2D433E" w14:paraId="2131229A" w14:textId="77777777" w:rsidTr="002D433E">
        <w:trPr>
          <w:trHeight w:val="242"/>
        </w:trPr>
        <w:tc>
          <w:tcPr>
            <w:tcW w:w="1298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2D433E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51" w:type="pct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2D433E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2D433E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5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2D433E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2D433E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2D433E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2D433E" w14:paraId="31A096D9" w14:textId="77777777" w:rsidTr="002D433E">
        <w:trPr>
          <w:trHeight w:val="276"/>
        </w:trPr>
        <w:tc>
          <w:tcPr>
            <w:tcW w:w="1298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750944EF" w14:textId="77777777" w:rsidR="005915D7" w:rsidRPr="002D433E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02" w:type="pct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7FA6809A" w14:textId="77777777" w:rsidR="005915D7" w:rsidRPr="002D433E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D433E" w:rsidRPr="002D433E" w14:paraId="7F8BE456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7BF2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ALT BİRİM ADI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D944" w14:textId="55527A13" w:rsidR="002D433E" w:rsidRPr="002D433E" w:rsidRDefault="002D433E" w:rsidP="002D433E">
            <w:pPr>
              <w:ind w:left="130"/>
              <w:rPr>
                <w:sz w:val="20"/>
                <w:szCs w:val="20"/>
                <w:lang w:val="tr-TR"/>
              </w:rPr>
            </w:pPr>
          </w:p>
        </w:tc>
      </w:tr>
      <w:tr w:rsidR="002D433E" w:rsidRPr="002D433E" w14:paraId="3137FE09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8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A0E4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Süreci Devam Eden İşler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292A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7FC58571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1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6793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Sürecin Aşaması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571C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45763B90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89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29B3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 xml:space="preserve">Süreci Devam İşler ile İlgili İş Takip Süreçleri 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965D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0F533115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4"/>
        </w:trPr>
        <w:tc>
          <w:tcPr>
            <w:tcW w:w="1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CB9E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Teslim Edilen Belgeler / Dosyalar</w:t>
            </w:r>
          </w:p>
        </w:tc>
        <w:tc>
          <w:tcPr>
            <w:tcW w:w="323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511A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5CA52E00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B5EB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Devir Süresi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B031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320AB543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2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ACE9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Devredilen İşlerin Bitirilme Süresi/Tarihi</w:t>
            </w:r>
          </w:p>
        </w:tc>
        <w:tc>
          <w:tcPr>
            <w:tcW w:w="29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4A99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482B6935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4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9179" w14:textId="77777777" w:rsidR="002D433E" w:rsidRPr="002D433E" w:rsidRDefault="002D433E" w:rsidP="002D433E">
            <w:pPr>
              <w:spacing w:after="240"/>
              <w:ind w:left="130"/>
              <w:rPr>
                <w:b/>
                <w:bCs/>
                <w:color w:val="000000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/>
                <w:sz w:val="20"/>
                <w:szCs w:val="20"/>
                <w:lang w:val="tr-TR"/>
              </w:rPr>
              <w:t>İşi Devredenin Adı Soyadı ve İmzası</w:t>
            </w:r>
          </w:p>
        </w:tc>
        <w:tc>
          <w:tcPr>
            <w:tcW w:w="1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3811" w14:textId="77777777" w:rsidR="002D433E" w:rsidRPr="002D433E" w:rsidRDefault="002D433E" w:rsidP="002D433E">
            <w:pPr>
              <w:spacing w:after="240"/>
              <w:ind w:left="130"/>
              <w:rPr>
                <w:color w:val="D0CECE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E0A1" w14:textId="07345E23" w:rsidR="002D433E" w:rsidRPr="002D433E" w:rsidRDefault="002D433E" w:rsidP="002D433E">
            <w:pPr>
              <w:spacing w:after="240"/>
              <w:ind w:left="130"/>
              <w:rPr>
                <w:b/>
                <w:bCs/>
                <w:color w:val="D0CECE"/>
                <w:sz w:val="20"/>
                <w:szCs w:val="20"/>
              </w:rPr>
            </w:pPr>
            <w:r w:rsidRPr="002D433E">
              <w:rPr>
                <w:b/>
                <w:bCs/>
                <w:color w:val="000000"/>
                <w:sz w:val="20"/>
                <w:szCs w:val="20"/>
                <w:lang w:val="tr-TR"/>
              </w:rPr>
              <w:t>İşi Devralanın Adı Soyadı ve İmzası</w:t>
            </w:r>
          </w:p>
        </w:tc>
        <w:tc>
          <w:tcPr>
            <w:tcW w:w="1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002B" w14:textId="77777777" w:rsidR="002D433E" w:rsidRPr="002D433E" w:rsidRDefault="002D433E" w:rsidP="002D433E">
            <w:pPr>
              <w:spacing w:after="240"/>
              <w:ind w:left="130"/>
              <w:rPr>
                <w:color w:val="D0CECE"/>
                <w:sz w:val="20"/>
                <w:szCs w:val="20"/>
                <w:lang w:val="tr-TR"/>
              </w:rPr>
            </w:pPr>
          </w:p>
        </w:tc>
      </w:tr>
      <w:tr w:rsidR="002D433E" w:rsidRPr="002D433E" w14:paraId="14C5211E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6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EC32" w14:textId="7C0CB7FA" w:rsidR="002D433E" w:rsidRPr="002D433E" w:rsidRDefault="002D433E" w:rsidP="002D433E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Onaylayan</w:t>
            </w:r>
          </w:p>
        </w:tc>
      </w:tr>
    </w:tbl>
    <w:p w14:paraId="1F8C183D" w14:textId="77777777" w:rsidR="001A43A0" w:rsidRPr="002D433E" w:rsidRDefault="001A43A0">
      <w:pPr>
        <w:rPr>
          <w:sz w:val="20"/>
          <w:szCs w:val="20"/>
        </w:rPr>
      </w:pPr>
    </w:p>
    <w:sectPr w:rsidR="001A43A0" w:rsidRPr="002D433E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3285F"/>
    <w:rsid w:val="001A43A0"/>
    <w:rsid w:val="002D433E"/>
    <w:rsid w:val="003802FB"/>
    <w:rsid w:val="005568D8"/>
    <w:rsid w:val="005915D7"/>
    <w:rsid w:val="00753E73"/>
    <w:rsid w:val="00BA49FD"/>
    <w:rsid w:val="00F15709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2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3</cp:revision>
  <dcterms:created xsi:type="dcterms:W3CDTF">2025-05-26T08:40:00Z</dcterms:created>
  <dcterms:modified xsi:type="dcterms:W3CDTF">2025-05-26T08:45:00Z</dcterms:modified>
</cp:coreProperties>
</file>