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D9AC2" w14:textId="77777777" w:rsidR="00D67734" w:rsidRPr="00EB13EA" w:rsidRDefault="00D67734" w:rsidP="00EB13EA">
      <w:pPr>
        <w:spacing w:after="0"/>
        <w:ind w:hanging="11"/>
        <w:jc w:val="center"/>
      </w:pPr>
      <w:bookmarkStart w:id="0" w:name="_GoBack"/>
      <w:bookmarkEnd w:id="0"/>
    </w:p>
    <w:p w14:paraId="39EACFEC" w14:textId="77777777" w:rsidR="00163059" w:rsidRPr="00EB13EA" w:rsidRDefault="00163059" w:rsidP="00EB13EA">
      <w:pPr>
        <w:spacing w:after="0"/>
        <w:ind w:hanging="11"/>
        <w:jc w:val="center"/>
        <w:rPr>
          <w:b/>
        </w:rPr>
      </w:pPr>
      <w:bookmarkStart w:id="1" w:name="_heading=h.30j0zll" w:colFirst="0" w:colLast="0"/>
      <w:bookmarkEnd w:id="1"/>
    </w:p>
    <w:p w14:paraId="659F2200" w14:textId="77777777" w:rsidR="00163059" w:rsidRPr="00EB13EA" w:rsidRDefault="00163059" w:rsidP="00EB13EA">
      <w:pPr>
        <w:spacing w:after="0"/>
        <w:ind w:hanging="11"/>
        <w:jc w:val="center"/>
        <w:rPr>
          <w:b/>
        </w:rPr>
      </w:pPr>
    </w:p>
    <w:p w14:paraId="7CF3E9D2" w14:textId="26F02F41" w:rsidR="00163059" w:rsidRPr="00EB13EA" w:rsidRDefault="00353B95" w:rsidP="00EB13EA">
      <w:pPr>
        <w:spacing w:after="0"/>
        <w:ind w:hanging="11"/>
        <w:jc w:val="center"/>
        <w:rPr>
          <w:b/>
        </w:rPr>
      </w:pPr>
      <w:r>
        <w:rPr>
          <w:noProof/>
        </w:rPr>
        <w:drawing>
          <wp:inline distT="0" distB="0" distL="0" distR="0" wp14:anchorId="67519971" wp14:editId="796218FE">
            <wp:extent cx="1429200" cy="1440000"/>
            <wp:effectExtent l="0" t="0" r="0" b="8255"/>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9200" cy="1440000"/>
                    </a:xfrm>
                    <a:prstGeom prst="rect">
                      <a:avLst/>
                    </a:prstGeom>
                    <a:noFill/>
                    <a:ln>
                      <a:noFill/>
                    </a:ln>
                  </pic:spPr>
                </pic:pic>
              </a:graphicData>
            </a:graphic>
          </wp:inline>
        </w:drawing>
      </w:r>
    </w:p>
    <w:p w14:paraId="1A6A5344" w14:textId="77777777" w:rsidR="00163059" w:rsidRPr="00EB13EA" w:rsidRDefault="00163059" w:rsidP="00EB13EA">
      <w:pPr>
        <w:spacing w:after="0"/>
        <w:ind w:hanging="11"/>
        <w:jc w:val="center"/>
        <w:rPr>
          <w:b/>
        </w:rPr>
      </w:pPr>
    </w:p>
    <w:p w14:paraId="142938E2" w14:textId="77777777" w:rsidR="00163059" w:rsidRPr="00EB13EA" w:rsidRDefault="00163059" w:rsidP="00EB13EA">
      <w:pPr>
        <w:spacing w:after="0"/>
        <w:ind w:hanging="11"/>
        <w:jc w:val="center"/>
        <w:rPr>
          <w:b/>
        </w:rPr>
      </w:pPr>
    </w:p>
    <w:p w14:paraId="7267C07B" w14:textId="77777777" w:rsidR="00163059" w:rsidRPr="00EB13EA" w:rsidRDefault="00163059" w:rsidP="00EB13EA">
      <w:pPr>
        <w:spacing w:after="0"/>
        <w:ind w:hanging="11"/>
        <w:jc w:val="center"/>
        <w:rPr>
          <w:b/>
        </w:rPr>
      </w:pPr>
    </w:p>
    <w:p w14:paraId="4CDB83EF" w14:textId="77777777" w:rsidR="00163059" w:rsidRPr="00EB13EA" w:rsidRDefault="00163059" w:rsidP="00EB13EA">
      <w:pPr>
        <w:spacing w:after="0"/>
        <w:ind w:hanging="11"/>
        <w:jc w:val="center"/>
        <w:rPr>
          <w:b/>
        </w:rPr>
      </w:pPr>
    </w:p>
    <w:p w14:paraId="4B944686" w14:textId="3D647049" w:rsidR="00DC5AB8" w:rsidRPr="00EB13EA" w:rsidRDefault="00353B95" w:rsidP="00EB13EA">
      <w:pPr>
        <w:spacing w:after="0"/>
        <w:ind w:hanging="11"/>
        <w:jc w:val="center"/>
        <w:rPr>
          <w:b/>
        </w:rPr>
      </w:pPr>
      <w:r>
        <w:rPr>
          <w:b/>
          <w:sz w:val="32"/>
          <w:szCs w:val="32"/>
        </w:rPr>
        <w:t xml:space="preserve">ÇAVDARHİSAR </w:t>
      </w:r>
      <w:r w:rsidR="00843A53" w:rsidRPr="00EB13EA">
        <w:rPr>
          <w:b/>
          <w:sz w:val="32"/>
          <w:szCs w:val="32"/>
        </w:rPr>
        <w:t>MESLEK YÜKSEKOKULU</w:t>
      </w:r>
      <w:r w:rsidR="00163059" w:rsidRPr="00EB13EA">
        <w:rPr>
          <w:b/>
          <w:sz w:val="32"/>
          <w:szCs w:val="32"/>
        </w:rPr>
        <w:t xml:space="preserve"> </w:t>
      </w:r>
      <w:r w:rsidR="00163059" w:rsidRPr="00EB13EA">
        <w:rPr>
          <w:b/>
        </w:rPr>
        <w:t>(Değerlendirici)</w:t>
      </w:r>
    </w:p>
    <w:p w14:paraId="6C0ECB1F" w14:textId="77777777" w:rsidR="00163059" w:rsidRPr="00EB13EA" w:rsidRDefault="00163059" w:rsidP="00EB13EA">
      <w:pPr>
        <w:spacing w:after="0"/>
        <w:ind w:hanging="11"/>
        <w:jc w:val="center"/>
        <w:rPr>
          <w:b/>
        </w:rPr>
      </w:pPr>
    </w:p>
    <w:p w14:paraId="72BFB48E" w14:textId="214DDFB8" w:rsidR="00163059" w:rsidRPr="00EB13EA" w:rsidRDefault="002A11C1" w:rsidP="00EB13EA">
      <w:pPr>
        <w:spacing w:after="0"/>
        <w:ind w:hanging="11"/>
        <w:jc w:val="center"/>
      </w:pPr>
      <w:r>
        <w:rPr>
          <w:b/>
          <w:sz w:val="32"/>
          <w:szCs w:val="32"/>
        </w:rPr>
        <w:t>ALTINTAŞ</w:t>
      </w:r>
      <w:r w:rsidR="00353B95">
        <w:rPr>
          <w:b/>
          <w:sz w:val="32"/>
          <w:szCs w:val="32"/>
        </w:rPr>
        <w:t xml:space="preserve"> </w:t>
      </w:r>
      <w:r w:rsidR="00163059" w:rsidRPr="00EB13EA">
        <w:rPr>
          <w:b/>
          <w:sz w:val="32"/>
          <w:szCs w:val="32"/>
        </w:rPr>
        <w:t>MESLEK YÜKSEKOKULU</w:t>
      </w:r>
      <w:r w:rsidR="00163059" w:rsidRPr="00EB13EA">
        <w:rPr>
          <w:b/>
        </w:rPr>
        <w:t xml:space="preserve"> (Değerlendirilen) </w:t>
      </w:r>
    </w:p>
    <w:p w14:paraId="2510D933" w14:textId="77777777" w:rsidR="00163059" w:rsidRPr="00EB13EA" w:rsidRDefault="00163059" w:rsidP="00EB13EA">
      <w:pPr>
        <w:spacing w:after="0"/>
        <w:ind w:hanging="11"/>
        <w:jc w:val="center"/>
        <w:rPr>
          <w:b/>
        </w:rPr>
      </w:pPr>
    </w:p>
    <w:p w14:paraId="6954C0FF" w14:textId="77777777" w:rsidR="00163059" w:rsidRPr="00EB13EA" w:rsidRDefault="00163059" w:rsidP="00EB13EA">
      <w:pPr>
        <w:spacing w:after="0"/>
        <w:ind w:hanging="11"/>
        <w:jc w:val="center"/>
        <w:rPr>
          <w:b/>
        </w:rPr>
      </w:pPr>
    </w:p>
    <w:p w14:paraId="0EFDC355" w14:textId="77777777" w:rsidR="00163059" w:rsidRPr="00EB13EA" w:rsidRDefault="00163059" w:rsidP="00EB13EA">
      <w:pPr>
        <w:spacing w:after="0"/>
        <w:ind w:left="0" w:firstLine="0"/>
        <w:rPr>
          <w:b/>
        </w:rPr>
      </w:pPr>
    </w:p>
    <w:p w14:paraId="568BEFF4" w14:textId="77777777" w:rsidR="00163059" w:rsidRPr="00EB13EA" w:rsidRDefault="00163059" w:rsidP="00EB13EA">
      <w:pPr>
        <w:spacing w:after="0"/>
        <w:ind w:hanging="11"/>
        <w:jc w:val="center"/>
        <w:rPr>
          <w:b/>
        </w:rPr>
      </w:pPr>
    </w:p>
    <w:p w14:paraId="09297362" w14:textId="25C152AF" w:rsidR="00C47514" w:rsidRPr="00EB13EA" w:rsidRDefault="00163059" w:rsidP="00EB13EA">
      <w:pPr>
        <w:spacing w:after="0"/>
        <w:ind w:hanging="11"/>
        <w:jc w:val="center"/>
        <w:rPr>
          <w:b/>
          <w:sz w:val="32"/>
          <w:szCs w:val="32"/>
        </w:rPr>
      </w:pPr>
      <w:r w:rsidRPr="00EB13EA">
        <w:rPr>
          <w:b/>
          <w:sz w:val="32"/>
          <w:szCs w:val="32"/>
        </w:rPr>
        <w:t>202</w:t>
      </w:r>
      <w:r w:rsidR="002A11C1">
        <w:rPr>
          <w:b/>
          <w:sz w:val="32"/>
          <w:szCs w:val="32"/>
        </w:rPr>
        <w:t>6</w:t>
      </w:r>
      <w:r w:rsidRPr="00EB13EA">
        <w:rPr>
          <w:b/>
          <w:sz w:val="32"/>
          <w:szCs w:val="32"/>
        </w:rPr>
        <w:t xml:space="preserve"> YILI </w:t>
      </w:r>
      <w:r w:rsidR="00C47514" w:rsidRPr="00EB13EA">
        <w:rPr>
          <w:b/>
          <w:sz w:val="32"/>
          <w:szCs w:val="32"/>
        </w:rPr>
        <w:t xml:space="preserve">AKRAN DEĞERLENDİRME RAPORU </w:t>
      </w:r>
    </w:p>
    <w:p w14:paraId="747C6CBF" w14:textId="77777777" w:rsidR="00163059" w:rsidRPr="00EB13EA" w:rsidRDefault="00163059" w:rsidP="00EB13EA">
      <w:pPr>
        <w:spacing w:after="0"/>
        <w:ind w:hanging="11"/>
        <w:jc w:val="center"/>
        <w:rPr>
          <w:b/>
          <w:sz w:val="32"/>
          <w:szCs w:val="32"/>
        </w:rPr>
      </w:pPr>
    </w:p>
    <w:p w14:paraId="0C2962F4" w14:textId="77777777" w:rsidR="00163059" w:rsidRPr="00EB13EA" w:rsidRDefault="00163059" w:rsidP="00EB13EA">
      <w:pPr>
        <w:spacing w:after="0"/>
        <w:ind w:hanging="11"/>
        <w:jc w:val="center"/>
        <w:rPr>
          <w:b/>
        </w:rPr>
      </w:pPr>
    </w:p>
    <w:p w14:paraId="04E10B53" w14:textId="77777777" w:rsidR="00163059" w:rsidRDefault="00163059" w:rsidP="00EB13EA">
      <w:pPr>
        <w:spacing w:after="0"/>
        <w:ind w:hanging="11"/>
        <w:jc w:val="center"/>
        <w:rPr>
          <w:b/>
        </w:rPr>
      </w:pPr>
    </w:p>
    <w:p w14:paraId="045D9389" w14:textId="77777777" w:rsidR="00BF5C03" w:rsidRDefault="00BF5C03" w:rsidP="00EB13EA">
      <w:pPr>
        <w:spacing w:after="0"/>
        <w:ind w:hanging="11"/>
        <w:jc w:val="center"/>
        <w:rPr>
          <w:b/>
        </w:rPr>
      </w:pPr>
    </w:p>
    <w:p w14:paraId="1645ECEA" w14:textId="77777777" w:rsidR="00BF5C03" w:rsidRDefault="00BF5C03" w:rsidP="00EB13EA">
      <w:pPr>
        <w:spacing w:after="0"/>
        <w:ind w:hanging="11"/>
        <w:jc w:val="center"/>
        <w:rPr>
          <w:b/>
        </w:rPr>
      </w:pPr>
    </w:p>
    <w:p w14:paraId="42A5875E" w14:textId="77777777" w:rsidR="00BF5C03" w:rsidRPr="00EB13EA" w:rsidRDefault="00BF5C03" w:rsidP="00EB13EA">
      <w:pPr>
        <w:spacing w:after="0"/>
        <w:ind w:hanging="11"/>
        <w:jc w:val="center"/>
        <w:rPr>
          <w:b/>
        </w:rPr>
      </w:pPr>
    </w:p>
    <w:p w14:paraId="47DF6A54" w14:textId="1E883192" w:rsidR="008B52B3" w:rsidRPr="00EB13EA" w:rsidRDefault="008B52B3" w:rsidP="00EB13EA">
      <w:pPr>
        <w:spacing w:after="0"/>
        <w:ind w:hanging="11"/>
        <w:rPr>
          <w:bCs/>
          <w:color w:val="000000" w:themeColor="text1"/>
        </w:rPr>
      </w:pPr>
    </w:p>
    <w:tbl>
      <w:tblPr>
        <w:tblStyle w:val="TabloKlavuzu"/>
        <w:tblW w:w="0" w:type="auto"/>
        <w:tblInd w:w="11" w:type="dxa"/>
        <w:tblLook w:val="04A0" w:firstRow="1" w:lastRow="0" w:firstColumn="1" w:lastColumn="0" w:noHBand="0" w:noVBand="1"/>
      </w:tblPr>
      <w:tblGrid>
        <w:gridCol w:w="9051"/>
      </w:tblGrid>
      <w:tr w:rsidR="003C5529" w:rsidRPr="00EB13EA" w14:paraId="6AA9EF0C" w14:textId="77777777" w:rsidTr="002777C7">
        <w:tc>
          <w:tcPr>
            <w:tcW w:w="9051" w:type="dxa"/>
          </w:tcPr>
          <w:p w14:paraId="5CC77394" w14:textId="585D829F" w:rsidR="003C5529" w:rsidRPr="00EB13EA" w:rsidRDefault="003C5529" w:rsidP="00EB13EA">
            <w:pPr>
              <w:ind w:left="0" w:firstLine="0"/>
              <w:jc w:val="center"/>
              <w:rPr>
                <w:b/>
              </w:rPr>
            </w:pPr>
            <w:r w:rsidRPr="00EB13EA">
              <w:rPr>
                <w:b/>
              </w:rPr>
              <w:t>BİRİM AKRAN DEĞERLEN</w:t>
            </w:r>
            <w:r w:rsidR="00353B95">
              <w:rPr>
                <w:b/>
              </w:rPr>
              <w:t>D</w:t>
            </w:r>
            <w:r w:rsidRPr="00EB13EA">
              <w:rPr>
                <w:b/>
              </w:rPr>
              <w:t>İRME EKİBİ</w:t>
            </w:r>
          </w:p>
        </w:tc>
      </w:tr>
      <w:tr w:rsidR="003C5529" w:rsidRPr="00EB13EA" w14:paraId="246E4E3B" w14:textId="77777777" w:rsidTr="002777C7">
        <w:tc>
          <w:tcPr>
            <w:tcW w:w="9051" w:type="dxa"/>
          </w:tcPr>
          <w:p w14:paraId="144489FC" w14:textId="2B6DA27A" w:rsidR="003C5529" w:rsidRPr="00EB13EA" w:rsidRDefault="00353B95" w:rsidP="00EB13EA">
            <w:pPr>
              <w:ind w:left="0" w:firstLine="0"/>
              <w:rPr>
                <w:bCs/>
              </w:rPr>
            </w:pPr>
            <w:r>
              <w:rPr>
                <w:bCs/>
              </w:rPr>
              <w:t>Prof. Dr. Abdullah Burhan BAHÇE</w:t>
            </w:r>
          </w:p>
        </w:tc>
      </w:tr>
      <w:tr w:rsidR="003C5529" w:rsidRPr="00EB13EA" w14:paraId="66029F04" w14:textId="77777777" w:rsidTr="002777C7">
        <w:tc>
          <w:tcPr>
            <w:tcW w:w="9051" w:type="dxa"/>
          </w:tcPr>
          <w:p w14:paraId="36BC046D" w14:textId="3EB62267" w:rsidR="003C5529" w:rsidRPr="00EB13EA" w:rsidRDefault="003A676F" w:rsidP="00EB13EA">
            <w:pPr>
              <w:ind w:left="0" w:firstLine="0"/>
              <w:rPr>
                <w:bCs/>
              </w:rPr>
            </w:pPr>
            <w:r>
              <w:rPr>
                <w:bCs/>
              </w:rPr>
              <w:t>Dr. Öğr. Üyesi Serkan AK</w:t>
            </w:r>
          </w:p>
        </w:tc>
      </w:tr>
      <w:tr w:rsidR="003C5529" w:rsidRPr="00EB13EA" w14:paraId="16E62844" w14:textId="77777777" w:rsidTr="002777C7">
        <w:tc>
          <w:tcPr>
            <w:tcW w:w="9051" w:type="dxa"/>
          </w:tcPr>
          <w:p w14:paraId="0D9B38FE" w14:textId="58D868BF" w:rsidR="003C5529" w:rsidRPr="00EB13EA" w:rsidRDefault="003A676F" w:rsidP="00EB13EA">
            <w:pPr>
              <w:ind w:left="0" w:firstLine="0"/>
              <w:rPr>
                <w:bCs/>
              </w:rPr>
            </w:pPr>
            <w:r>
              <w:rPr>
                <w:bCs/>
              </w:rPr>
              <w:t>Dr. Öğr. Üyesi Necip ÖZDEMİR</w:t>
            </w:r>
          </w:p>
        </w:tc>
      </w:tr>
      <w:tr w:rsidR="002777C7" w:rsidRPr="00EB13EA" w14:paraId="6663FBAE" w14:textId="77777777" w:rsidTr="002777C7">
        <w:tc>
          <w:tcPr>
            <w:tcW w:w="9051" w:type="dxa"/>
          </w:tcPr>
          <w:p w14:paraId="3FC79320" w14:textId="4810B702" w:rsidR="002777C7" w:rsidRDefault="002777C7" w:rsidP="00EB13EA">
            <w:pPr>
              <w:ind w:left="0" w:firstLine="0"/>
              <w:rPr>
                <w:bCs/>
              </w:rPr>
            </w:pPr>
            <w:r>
              <w:rPr>
                <w:bCs/>
              </w:rPr>
              <w:t>Öğr. Gör. Dr. Yıldırım ÇİÇEK</w:t>
            </w:r>
          </w:p>
        </w:tc>
      </w:tr>
      <w:tr w:rsidR="003C5529" w:rsidRPr="00EB13EA" w14:paraId="172C2A5E" w14:textId="77777777" w:rsidTr="002777C7">
        <w:tc>
          <w:tcPr>
            <w:tcW w:w="9051" w:type="dxa"/>
          </w:tcPr>
          <w:p w14:paraId="16A370D4" w14:textId="2B690BD3" w:rsidR="003C5529" w:rsidRPr="00EB13EA" w:rsidRDefault="00A36E89" w:rsidP="00EB13EA">
            <w:pPr>
              <w:ind w:left="0" w:firstLine="0"/>
              <w:rPr>
                <w:bCs/>
              </w:rPr>
            </w:pPr>
            <w:r>
              <w:rPr>
                <w:bCs/>
              </w:rPr>
              <w:t>Sami DOĞANAY</w:t>
            </w:r>
          </w:p>
        </w:tc>
      </w:tr>
    </w:tbl>
    <w:p w14:paraId="61A9B5D1" w14:textId="77777777" w:rsidR="00DC5AB8" w:rsidRPr="00EB13EA" w:rsidRDefault="00DC5AB8" w:rsidP="00EB13EA">
      <w:pPr>
        <w:spacing w:after="0"/>
        <w:ind w:left="11" w:hanging="11"/>
        <w:jc w:val="center"/>
        <w:rPr>
          <w:b/>
        </w:rPr>
      </w:pPr>
    </w:p>
    <w:p w14:paraId="46B0F29C" w14:textId="77777777" w:rsidR="00DC5AB8" w:rsidRPr="00EB13EA" w:rsidRDefault="00DC5AB8" w:rsidP="00EB13EA">
      <w:pPr>
        <w:spacing w:after="0"/>
        <w:ind w:left="11" w:firstLine="142"/>
        <w:jc w:val="center"/>
        <w:rPr>
          <w:b/>
        </w:rPr>
      </w:pPr>
    </w:p>
    <w:p w14:paraId="0D5822CA" w14:textId="77777777" w:rsidR="00DC5AB8" w:rsidRPr="00EB13EA" w:rsidRDefault="00DC5AB8" w:rsidP="00EB13EA">
      <w:pPr>
        <w:spacing w:after="0"/>
        <w:ind w:left="11" w:firstLine="142"/>
        <w:jc w:val="center"/>
        <w:rPr>
          <w:b/>
        </w:rPr>
      </w:pPr>
    </w:p>
    <w:p w14:paraId="093B6A3D" w14:textId="77777777" w:rsidR="00DC5AB8" w:rsidRPr="00EB13EA" w:rsidRDefault="00DC5AB8" w:rsidP="00EB13EA">
      <w:pPr>
        <w:spacing w:after="0"/>
        <w:ind w:left="11" w:firstLine="142"/>
        <w:jc w:val="center"/>
        <w:rPr>
          <w:b/>
        </w:rPr>
      </w:pPr>
    </w:p>
    <w:p w14:paraId="65841B8B" w14:textId="77777777" w:rsidR="00895F2D" w:rsidRPr="00EB13EA" w:rsidRDefault="00895F2D" w:rsidP="00EB13EA">
      <w:pPr>
        <w:spacing w:after="0"/>
        <w:ind w:left="11" w:firstLine="142"/>
        <w:jc w:val="center"/>
        <w:rPr>
          <w:b/>
        </w:rPr>
      </w:pPr>
    </w:p>
    <w:p w14:paraId="19D19C4C" w14:textId="77777777" w:rsidR="0024213D" w:rsidRPr="00EB13EA" w:rsidRDefault="0024213D" w:rsidP="00EB13EA">
      <w:pPr>
        <w:spacing w:after="0"/>
        <w:ind w:left="11" w:firstLine="142"/>
        <w:jc w:val="center"/>
        <w:rPr>
          <w:b/>
        </w:rPr>
      </w:pPr>
    </w:p>
    <w:p w14:paraId="721EFBF6" w14:textId="77777777" w:rsidR="0024213D" w:rsidRPr="00EB13EA" w:rsidRDefault="0024213D" w:rsidP="00EB13EA">
      <w:pPr>
        <w:spacing w:after="0"/>
        <w:ind w:left="11" w:firstLine="142"/>
        <w:jc w:val="center"/>
        <w:rPr>
          <w:b/>
        </w:rPr>
      </w:pPr>
    </w:p>
    <w:p w14:paraId="33F83C8F" w14:textId="77777777" w:rsidR="00687245" w:rsidRPr="00EB13EA" w:rsidRDefault="00687245" w:rsidP="00EB13EA">
      <w:pPr>
        <w:spacing w:after="0"/>
        <w:ind w:left="11" w:firstLine="142"/>
        <w:jc w:val="center"/>
        <w:rPr>
          <w:b/>
        </w:rPr>
      </w:pPr>
    </w:p>
    <w:p w14:paraId="7A2BD49C" w14:textId="77777777" w:rsidR="00677FB6" w:rsidRDefault="00677FB6" w:rsidP="00EB13EA">
      <w:pPr>
        <w:spacing w:after="0"/>
        <w:ind w:left="11" w:firstLine="142"/>
        <w:jc w:val="center"/>
        <w:rPr>
          <w:b/>
        </w:rPr>
      </w:pPr>
    </w:p>
    <w:p w14:paraId="7016C5F7" w14:textId="77777777" w:rsidR="00677FB6" w:rsidRDefault="00677FB6" w:rsidP="00BF5C03">
      <w:pPr>
        <w:spacing w:after="0"/>
        <w:ind w:left="0" w:firstLine="0"/>
        <w:rPr>
          <w:b/>
        </w:rPr>
      </w:pPr>
    </w:p>
    <w:p w14:paraId="30BE5902" w14:textId="77777777" w:rsidR="00677FB6" w:rsidRDefault="00677FB6" w:rsidP="00EB13EA">
      <w:pPr>
        <w:spacing w:after="0"/>
        <w:ind w:left="11" w:firstLine="142"/>
        <w:jc w:val="center"/>
        <w:rPr>
          <w:b/>
        </w:rPr>
      </w:pPr>
    </w:p>
    <w:p w14:paraId="17151715" w14:textId="77777777" w:rsidR="00677FB6" w:rsidRDefault="00677FB6" w:rsidP="00EB13EA">
      <w:pPr>
        <w:spacing w:after="0"/>
        <w:ind w:left="11" w:firstLine="142"/>
        <w:jc w:val="center"/>
        <w:rPr>
          <w:b/>
        </w:rPr>
      </w:pPr>
    </w:p>
    <w:p w14:paraId="5B3F885D" w14:textId="5EF360E4" w:rsidR="001A03F3" w:rsidRDefault="00264A01" w:rsidP="000817EF">
      <w:pPr>
        <w:spacing w:after="0"/>
        <w:ind w:left="11" w:firstLine="142"/>
        <w:jc w:val="center"/>
        <w:rPr>
          <w:b/>
        </w:rPr>
      </w:pPr>
      <w:r>
        <w:rPr>
          <w:b/>
        </w:rPr>
        <w:lastRenderedPageBreak/>
        <w:t>MAYIS</w:t>
      </w:r>
      <w:r w:rsidR="00743212">
        <w:rPr>
          <w:b/>
        </w:rPr>
        <w:t xml:space="preserve"> </w:t>
      </w:r>
      <w:r w:rsidR="00A01FD0">
        <w:rPr>
          <w:b/>
        </w:rPr>
        <w:t>202</w:t>
      </w:r>
      <w:r w:rsidR="002A11C1">
        <w:rPr>
          <w:b/>
        </w:rPr>
        <w:t>6</w:t>
      </w:r>
    </w:p>
    <w:p w14:paraId="7DD39761" w14:textId="7EACA120" w:rsidR="003C435C" w:rsidRPr="00EB13EA" w:rsidRDefault="00807341" w:rsidP="00FF3090">
      <w:pPr>
        <w:spacing w:after="0"/>
        <w:ind w:left="0" w:firstLine="0"/>
        <w:rPr>
          <w:b/>
        </w:rPr>
      </w:pPr>
      <w:r w:rsidRPr="00EB13EA">
        <w:rPr>
          <w:b/>
        </w:rPr>
        <w:t>Özet</w:t>
      </w:r>
    </w:p>
    <w:p w14:paraId="4B0C90C6" w14:textId="13BFB29C" w:rsidR="007B2672" w:rsidRDefault="002A11C1" w:rsidP="00FF3090">
      <w:pPr>
        <w:spacing w:after="0"/>
        <w:ind w:left="0" w:firstLine="0"/>
      </w:pPr>
      <w:r>
        <w:t>Altıntaş</w:t>
      </w:r>
      <w:r w:rsidR="00150453">
        <w:t xml:space="preserve"> </w:t>
      </w:r>
      <w:r w:rsidR="00C47514" w:rsidRPr="00EB13EA">
        <w:t>Meslek Yüksekokulu</w:t>
      </w:r>
      <w:r w:rsidR="001D76D8" w:rsidRPr="00EB13EA">
        <w:t>’nun</w:t>
      </w:r>
      <w:r w:rsidR="00C47514" w:rsidRPr="00EB13EA">
        <w:t xml:space="preserve"> yıllık iç değerlendirme süreçlerini izlemek amacıyla 202</w:t>
      </w:r>
      <w:r w:rsidR="005843CA">
        <w:t>5</w:t>
      </w:r>
      <w:r w:rsidR="00C47514" w:rsidRPr="00EB13EA">
        <w:t xml:space="preserve"> yılına ait Akran Değerlendirme Raporu hazırla</w:t>
      </w:r>
      <w:r w:rsidR="001D76D8" w:rsidRPr="00EB13EA">
        <w:t>n</w:t>
      </w:r>
      <w:r w:rsidR="00C47514" w:rsidRPr="00EB13EA">
        <w:t>mıştır. Raporun hazırlanması</w:t>
      </w:r>
      <w:r w:rsidR="00B0057A" w:rsidRPr="00EB13EA">
        <w:t>nda</w:t>
      </w:r>
      <w:r w:rsidR="00C47514" w:rsidRPr="00EB13EA">
        <w:t xml:space="preserve"> </w:t>
      </w:r>
      <w:r w:rsidR="000F0C0D">
        <w:t xml:space="preserve">Prof. Dr. Abdullah Burhan BAHÇE, Dr. Öğr. Üyesi Serkan AK, Dr. Öğr. Üyesi Necip </w:t>
      </w:r>
      <w:r w:rsidR="002777C7">
        <w:t xml:space="preserve">ÖZDEMİR, Öğr. Gör. Dr. Yıldırım ÇİÇEK </w:t>
      </w:r>
      <w:r w:rsidR="00B36AB3">
        <w:t>ve</w:t>
      </w:r>
      <w:r w:rsidR="000F0C0D">
        <w:t xml:space="preserve"> Sami DOĞANAY şeklinde </w:t>
      </w:r>
      <w:r w:rsidR="00B0057A" w:rsidRPr="000F0C0D">
        <w:t>a</w:t>
      </w:r>
      <w:r w:rsidR="00AB56ED" w:rsidRPr="000F0C0D">
        <w:t>kran değerlendirme ekibi</w:t>
      </w:r>
      <w:r w:rsidR="00B0057A" w:rsidRPr="00EB13EA">
        <w:t xml:space="preserve"> oluşturulmuş</w:t>
      </w:r>
      <w:r w:rsidR="000F0C0D">
        <w:t xml:space="preserve"> ve</w:t>
      </w:r>
      <w:r w:rsidR="00C47514" w:rsidRPr="00EB13EA">
        <w:t xml:space="preserve"> çalışmalar şeffaf bir şekilde yürütülmüştür. </w:t>
      </w:r>
      <w:r>
        <w:t>Altıntaş</w:t>
      </w:r>
      <w:r w:rsidR="000F0C0D">
        <w:t xml:space="preserve"> </w:t>
      </w:r>
      <w:r w:rsidR="000F0C0D" w:rsidRPr="00EB13EA">
        <w:t>Meslek Yüksekokulu’n</w:t>
      </w:r>
      <w:r w:rsidR="000F0C0D">
        <w:t>a</w:t>
      </w:r>
      <w:r w:rsidR="000F0C0D" w:rsidRPr="00EB13EA">
        <w:t xml:space="preserve"> </w:t>
      </w:r>
      <w:r w:rsidR="00835EB6" w:rsidRPr="00EB13EA">
        <w:t>ait 202</w:t>
      </w:r>
      <w:r>
        <w:t>5</w:t>
      </w:r>
      <w:r w:rsidR="00835EB6" w:rsidRPr="00EB13EA">
        <w:t xml:space="preserve"> yılı Birim İç Değerlendirme Raporu incelenerek</w:t>
      </w:r>
      <w:r w:rsidR="00C47514" w:rsidRPr="00EB13EA">
        <w:t xml:space="preserve"> </w:t>
      </w:r>
      <w:r w:rsidR="00835EB6" w:rsidRPr="00EB13EA">
        <w:t xml:space="preserve">PUKÖ döngüsüne göre birimin </w:t>
      </w:r>
      <w:r w:rsidR="00C47514" w:rsidRPr="00EB13EA">
        <w:t xml:space="preserve">güçlü ve </w:t>
      </w:r>
      <w:r w:rsidR="00835EB6" w:rsidRPr="00EB13EA">
        <w:t>gelişmeye açık</w:t>
      </w:r>
      <w:r w:rsidR="00C47514" w:rsidRPr="00EB13EA">
        <w:t xml:space="preserve"> yönler</w:t>
      </w:r>
      <w:r w:rsidR="00835EB6" w:rsidRPr="00EB13EA">
        <w:t>i</w:t>
      </w:r>
      <w:r w:rsidR="00C47514" w:rsidRPr="00EB13EA">
        <w:t xml:space="preserve"> tespit edilmiş</w:t>
      </w:r>
      <w:r w:rsidR="00835EB6" w:rsidRPr="00EB13EA">
        <w:t xml:space="preserve">tir. </w:t>
      </w:r>
      <w:r w:rsidR="001950EC" w:rsidRPr="001950EC">
        <w:t xml:space="preserve">Buna göre Altıntaş Meslek Yüksekokulunda kalite güvence sistemi kapsamında planlama ve uygulama düzeyinde önemli çalışmalar yürütüldüğü; ancak </w:t>
      </w:r>
      <w:r w:rsidR="00FE70A5">
        <w:t xml:space="preserve">sürecin diğer aşamalarının </w:t>
      </w:r>
      <w:r w:rsidR="001950EC" w:rsidRPr="001950EC">
        <w:t>daha sistematik ve kanıta dayalı hâle getirilmesinin kalite olgunluğunu artıracağı değerlendirilmiştir</w:t>
      </w:r>
      <w:r w:rsidR="00835EB6" w:rsidRPr="00EB13EA">
        <w:t>.</w:t>
      </w:r>
    </w:p>
    <w:p w14:paraId="1511CEBB" w14:textId="77777777" w:rsidR="003F316B" w:rsidRPr="00EB13EA" w:rsidRDefault="003F316B" w:rsidP="00FF3090">
      <w:pPr>
        <w:spacing w:after="0"/>
        <w:ind w:left="0" w:firstLine="0"/>
      </w:pPr>
    </w:p>
    <w:tbl>
      <w:tblPr>
        <w:tblStyle w:val="TabloKlavuzu"/>
        <w:tblW w:w="9245" w:type="dxa"/>
        <w:jc w:val="center"/>
        <w:tblLayout w:type="fixed"/>
        <w:tblLook w:val="04A0" w:firstRow="1" w:lastRow="0" w:firstColumn="1" w:lastColumn="0" w:noHBand="0" w:noVBand="1"/>
      </w:tblPr>
      <w:tblGrid>
        <w:gridCol w:w="562"/>
        <w:gridCol w:w="1843"/>
        <w:gridCol w:w="1134"/>
        <w:gridCol w:w="5706"/>
      </w:tblGrid>
      <w:tr w:rsidR="00F83FA2" w:rsidRPr="00EB13EA" w14:paraId="26CD4B4A" w14:textId="77777777" w:rsidTr="004A202F">
        <w:trPr>
          <w:trHeight w:val="483"/>
          <w:jc w:val="center"/>
        </w:trPr>
        <w:tc>
          <w:tcPr>
            <w:tcW w:w="562" w:type="dxa"/>
          </w:tcPr>
          <w:p w14:paraId="5AFD73B3" w14:textId="77777777" w:rsidR="00C83CD6" w:rsidRPr="00EB13EA" w:rsidRDefault="00C83CD6" w:rsidP="008D3D82">
            <w:pPr>
              <w:ind w:left="0" w:firstLine="0"/>
            </w:pPr>
          </w:p>
        </w:tc>
        <w:tc>
          <w:tcPr>
            <w:tcW w:w="1843" w:type="dxa"/>
            <w:vAlign w:val="center"/>
          </w:tcPr>
          <w:p w14:paraId="484C7284" w14:textId="1AE6FF68" w:rsidR="00C83CD6" w:rsidRPr="00EB13EA" w:rsidRDefault="00C83CD6" w:rsidP="00F83FA2">
            <w:pPr>
              <w:ind w:left="0" w:firstLine="0"/>
              <w:jc w:val="center"/>
              <w:rPr>
                <w:b/>
                <w:bCs/>
              </w:rPr>
            </w:pPr>
            <w:r w:rsidRPr="00EB13EA">
              <w:rPr>
                <w:b/>
                <w:bCs/>
              </w:rPr>
              <w:t>Değerlendirme Kriteri</w:t>
            </w:r>
          </w:p>
        </w:tc>
        <w:tc>
          <w:tcPr>
            <w:tcW w:w="1134" w:type="dxa"/>
            <w:vAlign w:val="center"/>
          </w:tcPr>
          <w:p w14:paraId="37D21FA6" w14:textId="33CBB230" w:rsidR="00C83CD6" w:rsidRPr="00EB13EA" w:rsidRDefault="00C83CD6" w:rsidP="00F83FA2">
            <w:pPr>
              <w:ind w:left="0" w:firstLine="0"/>
              <w:jc w:val="center"/>
              <w:rPr>
                <w:b/>
                <w:bCs/>
              </w:rPr>
            </w:pPr>
            <w:r w:rsidRPr="00EB13EA">
              <w:rPr>
                <w:b/>
                <w:bCs/>
              </w:rPr>
              <w:t>Evet/</w:t>
            </w:r>
            <w:r w:rsidR="00F83FA2">
              <w:rPr>
                <w:b/>
                <w:bCs/>
              </w:rPr>
              <w:t xml:space="preserve"> </w:t>
            </w:r>
            <w:r w:rsidRPr="00EB13EA">
              <w:rPr>
                <w:b/>
                <w:bCs/>
              </w:rPr>
              <w:t>Hayır</w:t>
            </w:r>
            <w:r w:rsidR="003F316B">
              <w:rPr>
                <w:b/>
                <w:bCs/>
              </w:rPr>
              <w:t>/</w:t>
            </w:r>
            <w:r w:rsidR="00F83FA2">
              <w:rPr>
                <w:b/>
                <w:bCs/>
              </w:rPr>
              <w:t xml:space="preserve"> </w:t>
            </w:r>
            <w:r w:rsidR="003F316B">
              <w:rPr>
                <w:b/>
                <w:bCs/>
              </w:rPr>
              <w:t>Kısmen</w:t>
            </w:r>
          </w:p>
        </w:tc>
        <w:tc>
          <w:tcPr>
            <w:tcW w:w="5706" w:type="dxa"/>
            <w:vAlign w:val="center"/>
          </w:tcPr>
          <w:p w14:paraId="1314FA26" w14:textId="6A7CDD33" w:rsidR="00C83CD6" w:rsidRPr="00EB13EA" w:rsidRDefault="00C83CD6" w:rsidP="00F83FA2">
            <w:pPr>
              <w:ind w:left="0" w:firstLine="0"/>
              <w:jc w:val="center"/>
              <w:rPr>
                <w:b/>
                <w:bCs/>
              </w:rPr>
            </w:pPr>
            <w:r w:rsidRPr="00EB13EA">
              <w:rPr>
                <w:b/>
                <w:bCs/>
              </w:rPr>
              <w:t>Açıklama (Kanıt belirterek açıklama yapmak zorunludur)</w:t>
            </w:r>
          </w:p>
        </w:tc>
      </w:tr>
      <w:tr w:rsidR="00F83FA2" w:rsidRPr="00EB13EA" w14:paraId="5B8BAA8D" w14:textId="77777777" w:rsidTr="0079515C">
        <w:trPr>
          <w:trHeight w:val="2634"/>
          <w:jc w:val="center"/>
        </w:trPr>
        <w:tc>
          <w:tcPr>
            <w:tcW w:w="562" w:type="dxa"/>
            <w:vMerge w:val="restart"/>
            <w:textDirection w:val="btLr"/>
            <w:vAlign w:val="center"/>
          </w:tcPr>
          <w:p w14:paraId="2CCE144D" w14:textId="571A3A76" w:rsidR="00C83CD6" w:rsidRPr="00EB13EA" w:rsidRDefault="00C83CD6" w:rsidP="008D3D82">
            <w:pPr>
              <w:ind w:left="113" w:right="113" w:firstLine="0"/>
              <w:jc w:val="center"/>
            </w:pPr>
            <w:r w:rsidRPr="00EB13EA">
              <w:t>Birim Kalite Komisyonu</w:t>
            </w:r>
          </w:p>
        </w:tc>
        <w:tc>
          <w:tcPr>
            <w:tcW w:w="1843" w:type="dxa"/>
            <w:vAlign w:val="center"/>
          </w:tcPr>
          <w:p w14:paraId="78ED8D36" w14:textId="0494280A" w:rsidR="00C83CD6" w:rsidRPr="00EB13EA" w:rsidRDefault="00C83CD6" w:rsidP="00F83FA2">
            <w:pPr>
              <w:ind w:left="0" w:firstLine="0"/>
            </w:pPr>
            <w:r w:rsidRPr="00EB13EA">
              <w:t>Yönergeye uygun kurulmuş mu?</w:t>
            </w:r>
          </w:p>
        </w:tc>
        <w:tc>
          <w:tcPr>
            <w:tcW w:w="1134" w:type="dxa"/>
            <w:vAlign w:val="center"/>
          </w:tcPr>
          <w:p w14:paraId="4C4F3625" w14:textId="6C5521D7" w:rsidR="00C83CD6" w:rsidRPr="00EB13EA" w:rsidRDefault="00FA317C" w:rsidP="00F83FA2">
            <w:pPr>
              <w:ind w:left="0" w:firstLine="0"/>
              <w:jc w:val="center"/>
            </w:pPr>
            <w:r>
              <w:t>Evet</w:t>
            </w:r>
          </w:p>
        </w:tc>
        <w:tc>
          <w:tcPr>
            <w:tcW w:w="5706" w:type="dxa"/>
            <w:vAlign w:val="center"/>
          </w:tcPr>
          <w:p w14:paraId="5CB6A73C" w14:textId="1F3C2BC3" w:rsidR="00F83FA2" w:rsidRDefault="00F83FA2" w:rsidP="00F83FA2">
            <w:pPr>
              <w:ind w:left="0" w:firstLine="0"/>
            </w:pPr>
            <w:r w:rsidRPr="00F83FA2">
              <w:t>Kalite Komisyonu üyeleri, Yükseköğretim Kalite Güvencesi Yönetmeliği’nin 7. maddesinin (3) bendi doğrultusunda, belirlenmiş</w:t>
            </w:r>
            <w:r w:rsidR="004A202F">
              <w:t>tir:</w:t>
            </w:r>
          </w:p>
          <w:p w14:paraId="15DD0814" w14:textId="7398011C" w:rsidR="00F83FA2" w:rsidRPr="00EB13EA" w:rsidRDefault="00F32121" w:rsidP="00F83FA2">
            <w:pPr>
              <w:ind w:left="0" w:firstLine="0"/>
            </w:pPr>
            <w:hyperlink r:id="rId10" w:history="1">
              <w:r w:rsidR="003F316B" w:rsidRPr="003F316B">
                <w:rPr>
                  <w:rStyle w:val="Kpr"/>
                </w:rPr>
                <w:t>Birim Kalite Komisyonu</w:t>
              </w:r>
            </w:hyperlink>
            <w:r w:rsidR="002724CE">
              <w:br/>
            </w:r>
            <w:hyperlink r:id="rId11" w:history="1">
              <w:r w:rsidR="002724CE" w:rsidRPr="002724CE">
                <w:rPr>
                  <w:rStyle w:val="Kpr"/>
                </w:rPr>
                <w:t>Komisyon_ve_Alt_Komisyon_Üyelerinin_Seçimi</w:t>
              </w:r>
            </w:hyperlink>
          </w:p>
        </w:tc>
      </w:tr>
      <w:tr w:rsidR="00F83FA2" w:rsidRPr="00EB13EA" w14:paraId="3AAAE42A" w14:textId="77777777" w:rsidTr="0079515C">
        <w:trPr>
          <w:trHeight w:val="2544"/>
          <w:jc w:val="center"/>
        </w:trPr>
        <w:tc>
          <w:tcPr>
            <w:tcW w:w="562" w:type="dxa"/>
            <w:vMerge/>
          </w:tcPr>
          <w:p w14:paraId="181AC169" w14:textId="77777777" w:rsidR="00C83CD6" w:rsidRPr="00EB13EA" w:rsidRDefault="00C83CD6" w:rsidP="008D3D82">
            <w:pPr>
              <w:ind w:left="0" w:firstLine="0"/>
            </w:pPr>
          </w:p>
        </w:tc>
        <w:tc>
          <w:tcPr>
            <w:tcW w:w="1843" w:type="dxa"/>
            <w:vAlign w:val="center"/>
          </w:tcPr>
          <w:p w14:paraId="557A98FC" w14:textId="329E7D18" w:rsidR="00C83CD6" w:rsidRPr="00EB13EA" w:rsidRDefault="00C83CD6" w:rsidP="00F83FA2">
            <w:pPr>
              <w:ind w:left="0" w:firstLine="0"/>
            </w:pPr>
            <w:r w:rsidRPr="00EB13EA">
              <w:t>Kalite toplantıları düzenli olarak yapılıyor mu?</w:t>
            </w:r>
          </w:p>
        </w:tc>
        <w:tc>
          <w:tcPr>
            <w:tcW w:w="1134" w:type="dxa"/>
            <w:vAlign w:val="center"/>
          </w:tcPr>
          <w:p w14:paraId="5B4BCC18" w14:textId="687589CA" w:rsidR="00C83CD6" w:rsidRPr="00EB13EA" w:rsidRDefault="003C0C0E" w:rsidP="00F83FA2">
            <w:pPr>
              <w:ind w:left="0" w:firstLine="0"/>
              <w:jc w:val="center"/>
            </w:pPr>
            <w:r>
              <w:t>Kısmen</w:t>
            </w:r>
          </w:p>
        </w:tc>
        <w:tc>
          <w:tcPr>
            <w:tcW w:w="5706" w:type="dxa"/>
            <w:vAlign w:val="center"/>
          </w:tcPr>
          <w:p w14:paraId="687B83F8" w14:textId="0B9521CE" w:rsidR="00D471FA" w:rsidRDefault="002724CE" w:rsidP="00F83FA2">
            <w:pPr>
              <w:ind w:left="0" w:firstLine="0"/>
            </w:pPr>
            <w:r>
              <w:t>Toplantılar düzenli olarak yapılmıştır. B</w:t>
            </w:r>
            <w:r w:rsidR="003C0C0E">
              <w:t xml:space="preserve">irim web sayfasında </w:t>
            </w:r>
            <w:r>
              <w:t>toplantı tutanakları paylaşılmıştır:</w:t>
            </w:r>
          </w:p>
          <w:p w14:paraId="16604248" w14:textId="26B07815" w:rsidR="00FC6CCD" w:rsidRDefault="00F32121" w:rsidP="00F83FA2">
            <w:pPr>
              <w:ind w:left="0" w:firstLine="0"/>
            </w:pPr>
            <w:hyperlink r:id="rId12" w:history="1">
              <w:r w:rsidR="00D471FA" w:rsidRPr="00D471FA">
                <w:rPr>
                  <w:rStyle w:val="Kpr"/>
                </w:rPr>
                <w:t>Birim Kalite Komisyonu Toplantı Tutanaklar</w:t>
              </w:r>
              <w:r w:rsidR="00F83FA2">
                <w:rPr>
                  <w:rStyle w:val="Kpr"/>
                </w:rPr>
                <w:t>ı Sayfası</w:t>
              </w:r>
            </w:hyperlink>
          </w:p>
          <w:p w14:paraId="05E198AD" w14:textId="296F9705" w:rsidR="00FC6CCD" w:rsidRPr="00EB13EA" w:rsidRDefault="00FC6CCD" w:rsidP="00F83FA2">
            <w:pPr>
              <w:ind w:left="0" w:firstLine="0"/>
            </w:pPr>
            <w:r>
              <w:t>Ancak alt gruplarda toplantıların düzenli olarak yapıl</w:t>
            </w:r>
            <w:r w:rsidR="002724CE">
              <w:t>madığı görülmüştür.</w:t>
            </w:r>
          </w:p>
        </w:tc>
      </w:tr>
      <w:tr w:rsidR="00F83FA2" w:rsidRPr="00EB13EA" w14:paraId="6EEA790F" w14:textId="77777777" w:rsidTr="0079515C">
        <w:trPr>
          <w:trHeight w:val="2406"/>
          <w:jc w:val="center"/>
        </w:trPr>
        <w:tc>
          <w:tcPr>
            <w:tcW w:w="562" w:type="dxa"/>
            <w:vMerge/>
          </w:tcPr>
          <w:p w14:paraId="48FFE564" w14:textId="77777777" w:rsidR="00C83CD6" w:rsidRPr="00EB13EA" w:rsidRDefault="00C83CD6" w:rsidP="008D3D82">
            <w:pPr>
              <w:ind w:left="0" w:firstLine="0"/>
            </w:pPr>
          </w:p>
        </w:tc>
        <w:tc>
          <w:tcPr>
            <w:tcW w:w="1843" w:type="dxa"/>
            <w:vAlign w:val="center"/>
          </w:tcPr>
          <w:p w14:paraId="1C1007C5" w14:textId="40149847" w:rsidR="00C83CD6" w:rsidRPr="00EB13EA" w:rsidRDefault="00C83CD6" w:rsidP="00F83FA2">
            <w:pPr>
              <w:ind w:left="0" w:firstLine="0"/>
            </w:pPr>
            <w:r w:rsidRPr="00EB13EA">
              <w:t>Toplantı tutanakları web sayfasında yayınlanıyor mu?</w:t>
            </w:r>
          </w:p>
        </w:tc>
        <w:tc>
          <w:tcPr>
            <w:tcW w:w="1134" w:type="dxa"/>
            <w:vAlign w:val="center"/>
          </w:tcPr>
          <w:p w14:paraId="2E06CD42" w14:textId="6ABF498C" w:rsidR="00C83CD6" w:rsidRPr="00EB13EA" w:rsidRDefault="00D471FA" w:rsidP="00F83FA2">
            <w:pPr>
              <w:ind w:left="0" w:firstLine="0"/>
              <w:jc w:val="center"/>
            </w:pPr>
            <w:r>
              <w:t>Kısmen</w:t>
            </w:r>
          </w:p>
        </w:tc>
        <w:tc>
          <w:tcPr>
            <w:tcW w:w="5706" w:type="dxa"/>
            <w:vAlign w:val="center"/>
          </w:tcPr>
          <w:p w14:paraId="5537B0A1" w14:textId="77777777" w:rsidR="002724CE" w:rsidRDefault="00D471FA" w:rsidP="00F83FA2">
            <w:pPr>
              <w:ind w:left="0" w:firstLine="0"/>
            </w:pPr>
            <w:r>
              <w:t>202</w:t>
            </w:r>
            <w:r w:rsidR="002724CE">
              <w:t>5</w:t>
            </w:r>
            <w:r>
              <w:t xml:space="preserve"> yılın</w:t>
            </w:r>
            <w:r w:rsidR="002724CE">
              <w:t>a ilişkin toplantı tutanakları paylaşılmıştır:</w:t>
            </w:r>
          </w:p>
          <w:p w14:paraId="547FE3BC" w14:textId="77777777" w:rsidR="002724CE" w:rsidRDefault="00F32121" w:rsidP="002724CE">
            <w:pPr>
              <w:ind w:left="0" w:firstLine="0"/>
            </w:pPr>
            <w:hyperlink r:id="rId13" w:history="1">
              <w:r w:rsidR="002724CE" w:rsidRPr="00D471FA">
                <w:rPr>
                  <w:rStyle w:val="Kpr"/>
                </w:rPr>
                <w:t>Birim Kalite Komisyonu Toplantı Tutanaklar</w:t>
              </w:r>
              <w:r w:rsidR="002724CE">
                <w:rPr>
                  <w:rStyle w:val="Kpr"/>
                </w:rPr>
                <w:t>ı Sayfası</w:t>
              </w:r>
            </w:hyperlink>
          </w:p>
          <w:p w14:paraId="55FD3BC3" w14:textId="3C421ADF" w:rsidR="00592C1E" w:rsidRPr="00EB13EA" w:rsidRDefault="002724CE" w:rsidP="00F83FA2">
            <w:pPr>
              <w:ind w:left="0" w:firstLine="0"/>
            </w:pPr>
            <w:r>
              <w:t>Ancak 2025 yılın</w:t>
            </w:r>
            <w:r w:rsidR="0079515C">
              <w:t>a ait</w:t>
            </w:r>
            <w:r>
              <w:t xml:space="preserve"> alt grup toplantılarına ilişkin tutanaklara rastlanmamıştır.</w:t>
            </w:r>
          </w:p>
        </w:tc>
      </w:tr>
      <w:tr w:rsidR="00F83FA2" w:rsidRPr="00EB13EA" w14:paraId="1C4BD538" w14:textId="77777777" w:rsidTr="001950EC">
        <w:trPr>
          <w:trHeight w:val="1461"/>
          <w:jc w:val="center"/>
        </w:trPr>
        <w:tc>
          <w:tcPr>
            <w:tcW w:w="562" w:type="dxa"/>
            <w:vMerge/>
          </w:tcPr>
          <w:p w14:paraId="1A244D52" w14:textId="77777777" w:rsidR="00C83CD6" w:rsidRPr="00EB13EA" w:rsidRDefault="00C83CD6" w:rsidP="008D3D82">
            <w:pPr>
              <w:ind w:left="0" w:firstLine="0"/>
            </w:pPr>
          </w:p>
        </w:tc>
        <w:tc>
          <w:tcPr>
            <w:tcW w:w="1843" w:type="dxa"/>
            <w:vAlign w:val="center"/>
          </w:tcPr>
          <w:p w14:paraId="7DB711AF" w14:textId="4DFB328B" w:rsidR="00C83CD6" w:rsidRPr="00EB13EA" w:rsidRDefault="00C83CD6" w:rsidP="00F83FA2">
            <w:pPr>
              <w:ind w:left="0" w:firstLine="0"/>
            </w:pPr>
            <w:r w:rsidRPr="00EB13EA">
              <w:t>Toplantılarda alınan kararlardan uygulanan örnekler var mı?</w:t>
            </w:r>
          </w:p>
        </w:tc>
        <w:tc>
          <w:tcPr>
            <w:tcW w:w="1134" w:type="dxa"/>
            <w:vAlign w:val="center"/>
          </w:tcPr>
          <w:p w14:paraId="732E710A" w14:textId="3374BABB" w:rsidR="00C83CD6" w:rsidRPr="00EB13EA" w:rsidRDefault="003F316B" w:rsidP="00F83FA2">
            <w:pPr>
              <w:ind w:left="0" w:firstLine="0"/>
              <w:jc w:val="center"/>
            </w:pPr>
            <w:r>
              <w:t>Evet</w:t>
            </w:r>
          </w:p>
        </w:tc>
        <w:tc>
          <w:tcPr>
            <w:tcW w:w="5706" w:type="dxa"/>
            <w:vAlign w:val="center"/>
          </w:tcPr>
          <w:p w14:paraId="57B3803F" w14:textId="1FF9BF73" w:rsidR="00366665" w:rsidRPr="00EB13EA" w:rsidRDefault="00F32121" w:rsidP="00F83FA2">
            <w:pPr>
              <w:ind w:left="0" w:firstLine="0"/>
            </w:pPr>
            <w:hyperlink r:id="rId14">
              <w:r w:rsidR="0079515C" w:rsidRPr="00542121">
                <w:rPr>
                  <w:color w:val="1155CC"/>
                  <w:u w:val="single"/>
                </w:rPr>
                <w:t>Toplantı</w:t>
              </w:r>
            </w:hyperlink>
            <w:r w:rsidR="0079515C">
              <w:rPr>
                <w:color w:val="1155CC"/>
                <w:u w:val="single"/>
              </w:rPr>
              <w:br/>
            </w:r>
            <w:hyperlink r:id="rId15">
              <w:r w:rsidR="0079515C">
                <w:rPr>
                  <w:color w:val="1155CC"/>
                  <w:u w:val="single"/>
                </w:rPr>
                <w:t>Oryantasyon_Eğitimi</w:t>
              </w:r>
            </w:hyperlink>
          </w:p>
        </w:tc>
      </w:tr>
    </w:tbl>
    <w:p w14:paraId="402E1951" w14:textId="77777777" w:rsidR="00364040" w:rsidRDefault="00364040" w:rsidP="00FF3090">
      <w:pPr>
        <w:spacing w:after="0"/>
        <w:ind w:left="0" w:firstLine="0"/>
        <w:rPr>
          <w:b/>
        </w:rPr>
      </w:pPr>
    </w:p>
    <w:p w14:paraId="603892E5" w14:textId="77777777" w:rsidR="0079515C" w:rsidRDefault="0079515C" w:rsidP="00FF3090">
      <w:pPr>
        <w:spacing w:after="0"/>
        <w:ind w:left="0" w:firstLine="0"/>
        <w:rPr>
          <w:b/>
        </w:rPr>
      </w:pPr>
    </w:p>
    <w:p w14:paraId="19D2C65B" w14:textId="59186417" w:rsidR="003C435C" w:rsidRDefault="00D17ED6" w:rsidP="00FF3090">
      <w:pPr>
        <w:spacing w:after="0"/>
        <w:ind w:left="0" w:firstLine="0"/>
        <w:rPr>
          <w:b/>
        </w:rPr>
      </w:pPr>
      <w:r w:rsidRPr="00B36AB3">
        <w:rPr>
          <w:b/>
        </w:rPr>
        <w:t>Birim Hakkında Bilgiler</w:t>
      </w:r>
    </w:p>
    <w:p w14:paraId="5644C200" w14:textId="77777777" w:rsidR="0079515C" w:rsidRPr="0079515C" w:rsidRDefault="0079515C" w:rsidP="0079515C">
      <w:pPr>
        <w:spacing w:after="0"/>
        <w:ind w:left="0" w:firstLine="0"/>
        <w:rPr>
          <w:b/>
          <w:i/>
          <w:iCs/>
        </w:rPr>
      </w:pPr>
      <w:r w:rsidRPr="0079515C">
        <w:rPr>
          <w:b/>
          <w:i/>
          <w:iCs/>
        </w:rPr>
        <w:t xml:space="preserve">Tarihsel Gelişim: </w:t>
      </w:r>
    </w:p>
    <w:p w14:paraId="14F45AC4" w14:textId="296657D8" w:rsidR="0079515C" w:rsidRPr="0079515C" w:rsidRDefault="0079515C" w:rsidP="0079515C">
      <w:pPr>
        <w:spacing w:after="0"/>
        <w:ind w:left="0" w:firstLine="0"/>
        <w:rPr>
          <w:bCs/>
        </w:rPr>
      </w:pPr>
      <w:r w:rsidRPr="0079515C">
        <w:rPr>
          <w:bCs/>
        </w:rPr>
        <w:t>Altıntaş Meslek Yüksekokulu, Yükseköğretim Yürütme Kurulunun 14.02.1994 tarih ve 94.5.332 sayılı kararı ile eğitim-öğretim faaliyetlerine başlamıştır. Birim, Kütahya Dumlupınar Üniversitesine ait 500 dönümlük arazi üzerinde yer alan, toplam 1500 m² kapalı alana sahip tek katlı iki binada hizmet vermektedir.</w:t>
      </w:r>
    </w:p>
    <w:p w14:paraId="7D4AC919" w14:textId="77777777" w:rsidR="0079515C" w:rsidRPr="0079515C" w:rsidRDefault="0079515C" w:rsidP="0079515C">
      <w:pPr>
        <w:spacing w:after="0"/>
        <w:ind w:left="0" w:firstLine="0"/>
        <w:rPr>
          <w:bCs/>
        </w:rPr>
      </w:pPr>
      <w:r w:rsidRPr="0079515C">
        <w:rPr>
          <w:bCs/>
        </w:rPr>
        <w:t>Birim bünyesinde aktif olarak eğitim veren Gıda Kalite Kontrol ve Analizi, Gıda Teknolojisi, Laboratuvar Teknolojisi, Nüfus ve Vatandaşlık ile Posta Hizmetleri olmak üzere toplam 5 ön lisans programı bulunmaktadır. Bu programlarda toplam 562 öğrenci öğrenim görmektedir. Eğitim-öğretim faaliyetleri; 7 sınıf, 1 amfi, 1 bilgisayar laboratuvarı ve 1 uygulama laboratuvarı olmak üzere toplam 9 eğitim alanında yürütülmektedir. Birimin teknolojik altyapısı 56 bilgisayar, 15 yazıcı ve çeşitli çevre birimleri ile desteklenmektedir.</w:t>
      </w:r>
    </w:p>
    <w:p w14:paraId="3911B141" w14:textId="77777777" w:rsidR="0079515C" w:rsidRPr="0079515C" w:rsidRDefault="0079515C" w:rsidP="0079515C">
      <w:pPr>
        <w:spacing w:after="0"/>
        <w:ind w:left="0" w:firstLine="0"/>
        <w:rPr>
          <w:bCs/>
        </w:rPr>
      </w:pPr>
      <w:r w:rsidRPr="0079515C">
        <w:rPr>
          <w:bCs/>
        </w:rPr>
        <w:t>Sosyal olanaklar bakımından birimde öğrencilerin kullanımına sunulan bir kantin, bir yemekhane ve iki adet spor tesisi bulunmaktadır. Ayrıca 47 m² büyüklüğünde bir kütüphane birimi mevcuttur. Akademik insan kaynağı açısından birimde 1 profesör, 8 doktor öğretim üyesi ve 6 öğretim görevlisi olmak üzere toplam 15 akademik personel görev yapmaktadır. İdari hizmetler ise bir yüksekokul sekreteri, bir bilgisayar işletmeni, bir memur ve bir 4/B statüsünde personel olmak üzere toplam 4 idari personel tarafından yürütülmektedir.</w:t>
      </w:r>
    </w:p>
    <w:p w14:paraId="76C9D71D" w14:textId="2EDBB54E" w:rsidR="0079515C" w:rsidRPr="0079515C" w:rsidRDefault="0079515C" w:rsidP="0079515C">
      <w:pPr>
        <w:spacing w:after="0"/>
        <w:ind w:left="0" w:firstLine="0"/>
        <w:rPr>
          <w:b/>
          <w:i/>
          <w:iCs/>
        </w:rPr>
      </w:pPr>
      <w:r w:rsidRPr="0079515C">
        <w:rPr>
          <w:b/>
          <w:i/>
          <w:iCs/>
        </w:rPr>
        <w:t>Misyon:</w:t>
      </w:r>
    </w:p>
    <w:p w14:paraId="384E5ED5" w14:textId="35C250A1" w:rsidR="0079515C" w:rsidRPr="0079515C" w:rsidRDefault="0079515C" w:rsidP="0079515C">
      <w:pPr>
        <w:spacing w:after="0"/>
        <w:ind w:left="0" w:firstLine="0"/>
        <w:rPr>
          <w:bCs/>
        </w:rPr>
      </w:pPr>
      <w:r w:rsidRPr="0079515C">
        <w:rPr>
          <w:bCs/>
        </w:rPr>
        <w:t>Birim</w:t>
      </w:r>
      <w:r>
        <w:rPr>
          <w:bCs/>
        </w:rPr>
        <w:t>,</w:t>
      </w:r>
      <w:r w:rsidRPr="0079515C">
        <w:rPr>
          <w:bCs/>
        </w:rPr>
        <w:t xml:space="preserve"> misyonunu toplumun ve çağın ihtiyaçlarına cevap verebilecek, etik değerlere sahip, uygulamalı eğitimle donatılmış, nitelikli ve üretken bireyler yetiştirmek şeklinde tanımlamıştır.</w:t>
      </w:r>
    </w:p>
    <w:p w14:paraId="3198EF6A" w14:textId="3DC744F5" w:rsidR="0079515C" w:rsidRPr="0079515C" w:rsidRDefault="0079515C" w:rsidP="0079515C">
      <w:pPr>
        <w:spacing w:after="0"/>
        <w:ind w:left="0" w:firstLine="0"/>
        <w:rPr>
          <w:b/>
          <w:i/>
          <w:iCs/>
        </w:rPr>
      </w:pPr>
      <w:r w:rsidRPr="0079515C">
        <w:rPr>
          <w:b/>
          <w:i/>
          <w:iCs/>
        </w:rPr>
        <w:t>Vizyon:</w:t>
      </w:r>
    </w:p>
    <w:p w14:paraId="53258DC6" w14:textId="7F82D5A9" w:rsidR="0079515C" w:rsidRPr="0079515C" w:rsidRDefault="0079515C" w:rsidP="0079515C">
      <w:pPr>
        <w:spacing w:after="0"/>
        <w:ind w:left="0" w:firstLine="0"/>
        <w:rPr>
          <w:bCs/>
        </w:rPr>
      </w:pPr>
      <w:r w:rsidRPr="0079515C">
        <w:rPr>
          <w:bCs/>
        </w:rPr>
        <w:t>Birim</w:t>
      </w:r>
      <w:r>
        <w:rPr>
          <w:bCs/>
        </w:rPr>
        <w:t>,</w:t>
      </w:r>
      <w:r w:rsidRPr="0079515C">
        <w:rPr>
          <w:bCs/>
        </w:rPr>
        <w:t xml:space="preserve"> vizyonunu</w:t>
      </w:r>
      <w:r w:rsidR="00BC7C8E">
        <w:rPr>
          <w:bCs/>
        </w:rPr>
        <w:t xml:space="preserve"> </w:t>
      </w:r>
      <w:r w:rsidRPr="0079515C">
        <w:rPr>
          <w:bCs/>
        </w:rPr>
        <w:t>sektörle güçlü iş birlikleri kurarak mezunlarını istihdamda öne çıkaran, uygulamalı eğitimiyle fark yaratan bir meslek yüksekokulu olmak şeklinde belirlemiştir.</w:t>
      </w:r>
    </w:p>
    <w:p w14:paraId="62BCBDB8" w14:textId="3E25DAA6" w:rsidR="0079515C" w:rsidRPr="0079515C" w:rsidRDefault="0079515C" w:rsidP="0079515C">
      <w:pPr>
        <w:spacing w:after="0"/>
        <w:ind w:left="0" w:firstLine="0"/>
        <w:rPr>
          <w:b/>
          <w:i/>
          <w:iCs/>
        </w:rPr>
      </w:pPr>
      <w:r w:rsidRPr="0079515C">
        <w:rPr>
          <w:b/>
          <w:i/>
          <w:iCs/>
        </w:rPr>
        <w:t>Değerler:</w:t>
      </w:r>
    </w:p>
    <w:p w14:paraId="7DC71F0C" w14:textId="77777777" w:rsidR="0079515C" w:rsidRPr="0079515C" w:rsidRDefault="0079515C" w:rsidP="0079515C">
      <w:pPr>
        <w:spacing w:after="0"/>
        <w:ind w:left="0" w:firstLine="0"/>
        <w:rPr>
          <w:bCs/>
        </w:rPr>
      </w:pPr>
      <w:r w:rsidRPr="0079515C">
        <w:rPr>
          <w:bCs/>
        </w:rPr>
        <w:t>Birimde; etik ve toplumsal değerlere bağlılık, uygulamalı ve kaliteli eğitim, yenilikçilik ve gelişim, paydaşlarla iş birliği, erişilebilirlik ve katılımcılık, yerel kalkınmaya katkı ile millî ve kültürel değerlere saygı temel değerler olarak benimsenmiştir.</w:t>
      </w:r>
    </w:p>
    <w:p w14:paraId="5AFEFC14" w14:textId="2404A2D2" w:rsidR="0079515C" w:rsidRPr="0079515C" w:rsidRDefault="0079515C" w:rsidP="0079515C">
      <w:pPr>
        <w:spacing w:after="0"/>
        <w:ind w:left="0" w:firstLine="0"/>
        <w:rPr>
          <w:b/>
          <w:i/>
          <w:iCs/>
        </w:rPr>
      </w:pPr>
      <w:r w:rsidRPr="0079515C">
        <w:rPr>
          <w:b/>
          <w:i/>
          <w:iCs/>
        </w:rPr>
        <w:t>Hedefler:</w:t>
      </w:r>
    </w:p>
    <w:p w14:paraId="7AFDA421" w14:textId="03197AB0" w:rsidR="0079515C" w:rsidRPr="0079515C" w:rsidRDefault="0079515C" w:rsidP="0079515C">
      <w:pPr>
        <w:spacing w:after="0"/>
        <w:ind w:left="0" w:firstLine="0"/>
        <w:rPr>
          <w:bCs/>
        </w:rPr>
      </w:pPr>
      <w:r w:rsidRPr="0079515C">
        <w:rPr>
          <w:bCs/>
        </w:rPr>
        <w:t>Birimin kalite standartlarını yükseltmek amacıyla; kalite dokümantasyon süreçlerinin standardizasyonu, etkinlik yönetimi mekanizmalarının izlenebilirliğinin güçlendirilmesi ve paydaş memnuniyetinin artırılmasına yönelik stratejik iyileştirmeler yürütüldüğü anlaşılmaktadır.</w:t>
      </w:r>
    </w:p>
    <w:p w14:paraId="4F5E13BF" w14:textId="77777777" w:rsidR="00364040" w:rsidRDefault="00364040" w:rsidP="0011274C">
      <w:pPr>
        <w:spacing w:after="0"/>
        <w:ind w:left="0" w:firstLine="0"/>
        <w:jc w:val="left"/>
        <w:rPr>
          <w:b/>
          <w:bCs/>
        </w:rPr>
      </w:pPr>
    </w:p>
    <w:p w14:paraId="6A7DD603" w14:textId="77777777" w:rsidR="00EF37EA" w:rsidRPr="00FF3090" w:rsidRDefault="00EF37EA" w:rsidP="00EF37EA">
      <w:pPr>
        <w:spacing w:after="0"/>
        <w:ind w:left="0" w:firstLine="0"/>
        <w:jc w:val="left"/>
        <w:rPr>
          <w:b/>
          <w:bCs/>
        </w:rPr>
      </w:pPr>
      <w:r w:rsidRPr="00FF3090">
        <w:rPr>
          <w:b/>
          <w:bCs/>
        </w:rPr>
        <w:t xml:space="preserve">A. LİDERLİK, YÖNETİŞİM VE KALİTE </w:t>
      </w:r>
    </w:p>
    <w:p w14:paraId="7888163D" w14:textId="77777777" w:rsidR="00EF37EA" w:rsidRPr="00FF3090" w:rsidRDefault="00EF37EA" w:rsidP="00EF37EA">
      <w:pPr>
        <w:spacing w:after="0"/>
        <w:ind w:left="0" w:firstLine="0"/>
        <w:rPr>
          <w:b/>
          <w:bCs/>
        </w:rPr>
      </w:pPr>
      <w:r w:rsidRPr="00FF3090">
        <w:rPr>
          <w:b/>
          <w:bCs/>
        </w:rPr>
        <w:t>A.1. LİDERLİK VE KALİTE</w:t>
      </w:r>
    </w:p>
    <w:p w14:paraId="17CA2A9B" w14:textId="77777777" w:rsidR="00EF37EA" w:rsidRPr="00FF3090" w:rsidRDefault="00EF37EA" w:rsidP="00EF37EA">
      <w:pPr>
        <w:spacing w:after="0"/>
        <w:ind w:left="0" w:firstLine="0"/>
        <w:rPr>
          <w:b/>
          <w:bCs/>
          <w:i/>
          <w:iCs/>
        </w:rPr>
      </w:pPr>
      <w:r w:rsidRPr="00FF3090">
        <w:rPr>
          <w:b/>
          <w:bCs/>
          <w:i/>
          <w:iCs/>
        </w:rPr>
        <w:t>A.1.1. Yönetişim Modeli ve İdari Yapı</w:t>
      </w:r>
    </w:p>
    <w:p w14:paraId="41D14D4E" w14:textId="77777777" w:rsidR="00EF37EA" w:rsidRPr="00FF3090" w:rsidRDefault="00EF37EA" w:rsidP="00EF37EA">
      <w:pPr>
        <w:spacing w:after="0"/>
        <w:ind w:left="0" w:firstLine="0"/>
        <w:rPr>
          <w:b/>
          <w:bCs/>
        </w:rPr>
      </w:pPr>
      <w:r w:rsidRPr="00FF3090">
        <w:rPr>
          <w:b/>
          <w:bCs/>
        </w:rPr>
        <w:t>Akran Değerlendirmesi:</w:t>
      </w:r>
    </w:p>
    <w:p w14:paraId="158F90BD" w14:textId="77777777" w:rsidR="00EF37EA" w:rsidRDefault="00EF37EA" w:rsidP="00EF37EA">
      <w:pPr>
        <w:spacing w:after="0"/>
        <w:ind w:left="0" w:firstLine="0"/>
      </w:pPr>
      <w:r>
        <w:t>Altıntaş Meslek Yüksekokuluna yönelik yönetişim modeli ve idari yapı kapsamında planlama ve uygulama boyutlarında genel olarak güçlü ve tutarlı bir çerçeve sunmaktadır. Planlama aşamasında öğrenci odaklı süreçlerin şeffaf, anlaşılır ve erişilebilir hale getirilmesine yönelik somut hedeflerin belirlenmiş olması, ayrıca kalite alt komisyonlarının gözden geçirilmesine ve paydaş katılımına yer verilmesi olumlu bir yaklaşım ortaya koymaktadır. Uygulama aşamasında ise planlanan faaliyetlerin hayata geçirildiği, komisyon yapılarının güncellendiği, görev tanımlarının oluşturulduğu ve paydaş toplantılarının gerçekleştirildiği açık bir şekilde ifade edilmekte, bu durum sürecin işlevsel olarak işletildiğini göstermektedir. Ancak kontrol etme boyutunun metinde yer almaması, süreçlerin izlenmesi ve etkinliğinin değerlendirilmesine ilişkin önemli bir eksiklik oluşturmaktadır. Benzer şekilde önlem alma aşamasında iyileştirme faaliyetlerinin somut ve veri temelli şekilde ortaya konulmaması, kalite döngüsünün kapanmasını engellemektedir. Bu doğrultuda, bu bölüm genel olarak orta düzeyde değerlendirilmekte olup, özellikle izleme, değerlendirme ve sürekli iyileştirme mekanizmalarının güçlendirilmesiyle daha üst düzey bir kalite olgunluğuna ulaşabileceği düşünülmektedir.</w:t>
      </w:r>
    </w:p>
    <w:p w14:paraId="3FB06F9D" w14:textId="77777777" w:rsidR="00EF37EA" w:rsidRPr="00EB13EA" w:rsidRDefault="00EF37EA" w:rsidP="00EF37EA">
      <w:pPr>
        <w:spacing w:after="0"/>
        <w:ind w:left="0" w:firstLine="0"/>
      </w:pPr>
    </w:p>
    <w:tbl>
      <w:tblPr>
        <w:tblStyle w:val="TabloKlavuzu"/>
        <w:tblW w:w="9009" w:type="dxa"/>
        <w:tblLayout w:type="fixed"/>
        <w:tblLook w:val="04A0" w:firstRow="1" w:lastRow="0" w:firstColumn="1" w:lastColumn="0" w:noHBand="0" w:noVBand="1"/>
      </w:tblPr>
      <w:tblGrid>
        <w:gridCol w:w="4390"/>
        <w:gridCol w:w="1701"/>
        <w:gridCol w:w="2918"/>
      </w:tblGrid>
      <w:tr w:rsidR="00EF37EA" w:rsidRPr="00EB13EA" w14:paraId="7D739FAC" w14:textId="77777777" w:rsidTr="0039152E">
        <w:trPr>
          <w:trHeight w:val="865"/>
        </w:trPr>
        <w:tc>
          <w:tcPr>
            <w:tcW w:w="4390" w:type="dxa"/>
          </w:tcPr>
          <w:p w14:paraId="6EB6A26A" w14:textId="77777777" w:rsidR="00EF37EA" w:rsidRPr="00EB13EA" w:rsidRDefault="00EF37EA" w:rsidP="00754716">
            <w:pPr>
              <w:ind w:left="0" w:firstLine="0"/>
              <w:rPr>
                <w:b/>
                <w:bCs/>
              </w:rPr>
            </w:pPr>
            <w:r w:rsidRPr="00EB13EA">
              <w:rPr>
                <w:b/>
                <w:bCs/>
              </w:rPr>
              <w:t>Akran Değerlendirme Kriterleri</w:t>
            </w:r>
          </w:p>
        </w:tc>
        <w:tc>
          <w:tcPr>
            <w:tcW w:w="1701" w:type="dxa"/>
          </w:tcPr>
          <w:p w14:paraId="6F81A82D" w14:textId="77777777" w:rsidR="00EF37EA" w:rsidRPr="00EB13EA" w:rsidRDefault="00EF37EA" w:rsidP="00754716">
            <w:pPr>
              <w:ind w:left="0" w:firstLine="0"/>
              <w:rPr>
                <w:b/>
                <w:bCs/>
              </w:rPr>
            </w:pPr>
            <w:r w:rsidRPr="00EB13EA">
              <w:rPr>
                <w:b/>
                <w:bCs/>
              </w:rPr>
              <w:t>Evet/ Hayır/ Kısmen</w:t>
            </w:r>
          </w:p>
        </w:tc>
        <w:tc>
          <w:tcPr>
            <w:tcW w:w="2918" w:type="dxa"/>
          </w:tcPr>
          <w:p w14:paraId="5C1DC74C" w14:textId="77777777" w:rsidR="00EF37EA" w:rsidRPr="00EB13EA" w:rsidRDefault="00EF37EA" w:rsidP="00754716">
            <w:pPr>
              <w:ind w:left="0" w:firstLine="0"/>
              <w:jc w:val="center"/>
              <w:rPr>
                <w:b/>
                <w:bCs/>
              </w:rPr>
            </w:pPr>
            <w:r w:rsidRPr="00EB13EA">
              <w:rPr>
                <w:b/>
                <w:bCs/>
              </w:rPr>
              <w:t>Kanıt</w:t>
            </w:r>
          </w:p>
        </w:tc>
      </w:tr>
      <w:tr w:rsidR="00EF37EA" w:rsidRPr="00EB13EA" w14:paraId="1E31C5FA" w14:textId="77777777" w:rsidTr="0039152E">
        <w:trPr>
          <w:trHeight w:val="569"/>
        </w:trPr>
        <w:tc>
          <w:tcPr>
            <w:tcW w:w="4390" w:type="dxa"/>
          </w:tcPr>
          <w:p w14:paraId="57C18D5B" w14:textId="77777777" w:rsidR="00EF37EA" w:rsidRPr="00EB13EA" w:rsidRDefault="00EF37EA" w:rsidP="00754716">
            <w:pPr>
              <w:ind w:left="0" w:firstLine="0"/>
            </w:pPr>
            <w:r w:rsidRPr="00EB13EA">
              <w:t>Birimde yönetişim modeli ve idari yapıya yönelik planlama faaliyeti bulunuyor mu?</w:t>
            </w:r>
          </w:p>
        </w:tc>
        <w:tc>
          <w:tcPr>
            <w:tcW w:w="1701" w:type="dxa"/>
            <w:vAlign w:val="center"/>
          </w:tcPr>
          <w:p w14:paraId="3758D046" w14:textId="77777777" w:rsidR="00EF37EA" w:rsidRPr="00EB13EA" w:rsidRDefault="00EF37EA" w:rsidP="00754716">
            <w:pPr>
              <w:ind w:left="0" w:firstLine="0"/>
              <w:jc w:val="center"/>
            </w:pPr>
            <w:r>
              <w:t>Evet</w:t>
            </w:r>
          </w:p>
        </w:tc>
        <w:tc>
          <w:tcPr>
            <w:tcW w:w="2918" w:type="dxa"/>
          </w:tcPr>
          <w:p w14:paraId="653ADCB4" w14:textId="77777777" w:rsidR="00EF37EA" w:rsidRPr="00216558" w:rsidRDefault="00F32121" w:rsidP="00754716">
            <w:pPr>
              <w:ind w:left="0" w:firstLine="0"/>
            </w:pPr>
            <w:hyperlink r:id="rId16" w:history="1">
              <w:r w:rsidR="00EF37EA" w:rsidRPr="00216558">
                <w:rPr>
                  <w:rStyle w:val="Kpr"/>
                  <w:bCs/>
                </w:rPr>
                <w:t>Toplantı_Tutanağı</w:t>
              </w:r>
            </w:hyperlink>
          </w:p>
        </w:tc>
      </w:tr>
      <w:tr w:rsidR="00EF37EA" w:rsidRPr="00EB13EA" w14:paraId="24B887FE" w14:textId="77777777" w:rsidTr="0039152E">
        <w:trPr>
          <w:trHeight w:val="752"/>
        </w:trPr>
        <w:tc>
          <w:tcPr>
            <w:tcW w:w="4390" w:type="dxa"/>
          </w:tcPr>
          <w:p w14:paraId="7684C077" w14:textId="77777777" w:rsidR="00EF37EA" w:rsidRPr="00EB13EA" w:rsidRDefault="00EF37EA" w:rsidP="00754716">
            <w:pPr>
              <w:ind w:left="0" w:firstLine="0"/>
            </w:pPr>
            <w:r w:rsidRPr="00EB13EA">
              <w:t>Birimde yönetişim modeli ve idari yapıya yönelik uygulama faaliyeti bulunuyor mu?</w:t>
            </w:r>
          </w:p>
        </w:tc>
        <w:tc>
          <w:tcPr>
            <w:tcW w:w="1701" w:type="dxa"/>
            <w:vAlign w:val="center"/>
          </w:tcPr>
          <w:p w14:paraId="5DD87B5B" w14:textId="77777777" w:rsidR="00EF37EA" w:rsidRPr="00EB13EA" w:rsidRDefault="00EF37EA" w:rsidP="00754716">
            <w:pPr>
              <w:ind w:left="0" w:firstLine="0"/>
              <w:jc w:val="center"/>
            </w:pPr>
            <w:r>
              <w:t>Evet</w:t>
            </w:r>
          </w:p>
        </w:tc>
        <w:tc>
          <w:tcPr>
            <w:tcW w:w="2918" w:type="dxa"/>
          </w:tcPr>
          <w:p w14:paraId="55014213" w14:textId="77777777" w:rsidR="00EF37EA" w:rsidRDefault="00F32121" w:rsidP="00754716">
            <w:pPr>
              <w:ind w:left="0" w:firstLine="0"/>
              <w:rPr>
                <w:color w:val="1155CC"/>
                <w:u w:val="single"/>
              </w:rPr>
            </w:pPr>
            <w:hyperlink r:id="rId17" w:history="1">
              <w:r w:rsidR="00EF37EA" w:rsidRPr="00216558">
                <w:rPr>
                  <w:rStyle w:val="Kpr"/>
                </w:rPr>
                <w:t>Komisyon_Çalışmaları</w:t>
              </w:r>
            </w:hyperlink>
            <w:r w:rsidR="00EF37EA">
              <w:rPr>
                <w:color w:val="1155CC"/>
                <w:u w:val="single"/>
              </w:rPr>
              <w:t xml:space="preserve"> </w:t>
            </w:r>
          </w:p>
          <w:p w14:paraId="2C50C1F3" w14:textId="77777777" w:rsidR="00EF37EA" w:rsidRDefault="00EF37EA" w:rsidP="00754716">
            <w:pPr>
              <w:ind w:left="0" w:firstLine="0"/>
              <w:rPr>
                <w:color w:val="1155CC"/>
                <w:u w:val="single"/>
              </w:rPr>
            </w:pPr>
          </w:p>
          <w:p w14:paraId="312D4219" w14:textId="77777777" w:rsidR="00EF37EA" w:rsidRDefault="00F32121" w:rsidP="00754716">
            <w:pPr>
              <w:ind w:left="0" w:firstLine="0"/>
              <w:rPr>
                <w:color w:val="1155CC"/>
                <w:u w:val="single"/>
              </w:rPr>
            </w:pPr>
            <w:hyperlink r:id="rId18" w:history="1">
              <w:r w:rsidR="00EF37EA" w:rsidRPr="00216558">
                <w:rPr>
                  <w:rStyle w:val="Kpr"/>
                </w:rPr>
                <w:t>Personel_Görev_Tanımları</w:t>
              </w:r>
            </w:hyperlink>
          </w:p>
          <w:p w14:paraId="304D831D" w14:textId="77777777" w:rsidR="00EF37EA" w:rsidRDefault="00EF37EA" w:rsidP="00754716">
            <w:pPr>
              <w:ind w:left="0" w:firstLine="0"/>
              <w:rPr>
                <w:color w:val="1155CC"/>
                <w:u w:val="single"/>
              </w:rPr>
            </w:pPr>
          </w:p>
          <w:p w14:paraId="28ABB4B2" w14:textId="77777777" w:rsidR="00EF37EA" w:rsidRDefault="00F32121" w:rsidP="00754716">
            <w:pPr>
              <w:ind w:left="0" w:firstLine="0"/>
              <w:rPr>
                <w:color w:val="1155CC"/>
                <w:u w:val="single"/>
              </w:rPr>
            </w:pPr>
            <w:hyperlink r:id="rId19" w:history="1">
              <w:r w:rsidR="00EF37EA" w:rsidRPr="00A31882">
                <w:rPr>
                  <w:rStyle w:val="Kpr"/>
                </w:rPr>
                <w:t>Burs_Değerlendirme_Komisyonu</w:t>
              </w:r>
            </w:hyperlink>
          </w:p>
          <w:p w14:paraId="5E3FDD3D" w14:textId="77777777" w:rsidR="00EF37EA" w:rsidRDefault="00EF37EA" w:rsidP="00754716">
            <w:pPr>
              <w:ind w:left="0" w:firstLine="0"/>
              <w:rPr>
                <w:color w:val="1155CC"/>
                <w:u w:val="single"/>
              </w:rPr>
            </w:pPr>
          </w:p>
          <w:p w14:paraId="53175F6D" w14:textId="77777777" w:rsidR="00EF37EA" w:rsidRDefault="00F32121" w:rsidP="00754716">
            <w:pPr>
              <w:ind w:left="0" w:firstLine="0"/>
              <w:rPr>
                <w:color w:val="1155CC"/>
                <w:u w:val="single"/>
              </w:rPr>
            </w:pPr>
            <w:hyperlink r:id="rId20" w:history="1">
              <w:r w:rsidR="00EF37EA" w:rsidRPr="00A31882">
                <w:rPr>
                  <w:rStyle w:val="Kpr"/>
                </w:rPr>
                <w:t>İç_Dış_Paydaş_Toplantı</w:t>
              </w:r>
            </w:hyperlink>
          </w:p>
          <w:p w14:paraId="42B4B283" w14:textId="77777777" w:rsidR="00EF37EA" w:rsidRDefault="00EF37EA" w:rsidP="00754716">
            <w:pPr>
              <w:ind w:left="0" w:firstLine="0"/>
              <w:rPr>
                <w:color w:val="1155CC"/>
                <w:u w:val="single"/>
              </w:rPr>
            </w:pPr>
          </w:p>
          <w:p w14:paraId="5D47C0B3" w14:textId="174DF56B" w:rsidR="00EF37EA" w:rsidRPr="00216558" w:rsidRDefault="00F32121" w:rsidP="00754716">
            <w:pPr>
              <w:ind w:left="0" w:firstLine="0"/>
              <w:rPr>
                <w:color w:val="1155CC"/>
                <w:u w:val="single"/>
              </w:rPr>
            </w:pPr>
            <w:hyperlink r:id="rId21" w:history="1">
              <w:r w:rsidR="00EF37EA" w:rsidRPr="00A31882">
                <w:rPr>
                  <w:rStyle w:val="Kpr"/>
                </w:rPr>
                <w:t>Organizasyon_Şeması</w:t>
              </w:r>
            </w:hyperlink>
          </w:p>
        </w:tc>
      </w:tr>
      <w:tr w:rsidR="00EF37EA" w:rsidRPr="00EB13EA" w14:paraId="08E30D85" w14:textId="77777777" w:rsidTr="0039152E">
        <w:trPr>
          <w:trHeight w:val="610"/>
        </w:trPr>
        <w:tc>
          <w:tcPr>
            <w:tcW w:w="4390" w:type="dxa"/>
          </w:tcPr>
          <w:p w14:paraId="5645E381" w14:textId="77777777" w:rsidR="00EF37EA" w:rsidRPr="00C30CC2" w:rsidRDefault="00EF37EA" w:rsidP="00754716">
            <w:pPr>
              <w:ind w:left="0" w:firstLine="0"/>
            </w:pPr>
            <w:r w:rsidRPr="00EB13EA">
              <w:t>Birimde yönetişim modeli ve idari yapıya yönelik kontrol faaliyeti bulunuyor mu?</w:t>
            </w:r>
          </w:p>
        </w:tc>
        <w:tc>
          <w:tcPr>
            <w:tcW w:w="1701" w:type="dxa"/>
            <w:vAlign w:val="center"/>
          </w:tcPr>
          <w:p w14:paraId="5235A999" w14:textId="77777777" w:rsidR="00EF37EA" w:rsidRPr="00EB13EA" w:rsidRDefault="00EF37EA" w:rsidP="00754716">
            <w:pPr>
              <w:ind w:left="0" w:firstLine="0"/>
              <w:jc w:val="center"/>
            </w:pPr>
            <w:r>
              <w:t>Hayır</w:t>
            </w:r>
          </w:p>
        </w:tc>
        <w:tc>
          <w:tcPr>
            <w:tcW w:w="2918" w:type="dxa"/>
          </w:tcPr>
          <w:p w14:paraId="6FB83556" w14:textId="77777777" w:rsidR="00EF37EA" w:rsidRPr="00EB13EA" w:rsidRDefault="00EF37EA" w:rsidP="00754716">
            <w:pPr>
              <w:ind w:left="0" w:firstLine="0"/>
            </w:pPr>
          </w:p>
        </w:tc>
      </w:tr>
      <w:tr w:rsidR="00EF37EA" w:rsidRPr="00EB13EA" w14:paraId="53B9CF0F" w14:textId="77777777" w:rsidTr="0039152E">
        <w:trPr>
          <w:trHeight w:val="715"/>
        </w:trPr>
        <w:tc>
          <w:tcPr>
            <w:tcW w:w="4390" w:type="dxa"/>
          </w:tcPr>
          <w:p w14:paraId="098A62BD" w14:textId="77777777" w:rsidR="00EF37EA" w:rsidRPr="00EB13EA" w:rsidRDefault="00EF37EA" w:rsidP="00754716">
            <w:pPr>
              <w:ind w:left="0" w:firstLine="0"/>
            </w:pPr>
            <w:r w:rsidRPr="00EB13EA">
              <w:t>Birimde yönetişim modeli ve idari yapıya yönelik önlem alma faaliyeti bulunuyor mu?</w:t>
            </w:r>
          </w:p>
        </w:tc>
        <w:tc>
          <w:tcPr>
            <w:tcW w:w="1701" w:type="dxa"/>
            <w:vAlign w:val="center"/>
          </w:tcPr>
          <w:p w14:paraId="1CFAA1B6" w14:textId="77777777" w:rsidR="00EF37EA" w:rsidRPr="00EB13EA" w:rsidRDefault="00EF37EA" w:rsidP="00754716">
            <w:pPr>
              <w:ind w:left="0" w:firstLine="0"/>
              <w:jc w:val="center"/>
            </w:pPr>
            <w:r>
              <w:t>Hayır</w:t>
            </w:r>
          </w:p>
        </w:tc>
        <w:tc>
          <w:tcPr>
            <w:tcW w:w="2918" w:type="dxa"/>
          </w:tcPr>
          <w:p w14:paraId="561A8DAB" w14:textId="77777777" w:rsidR="00EF37EA" w:rsidRPr="00EB13EA" w:rsidRDefault="00EF37EA" w:rsidP="00754716">
            <w:pPr>
              <w:ind w:left="0" w:firstLine="0"/>
            </w:pPr>
          </w:p>
        </w:tc>
      </w:tr>
      <w:tr w:rsidR="00EF37EA" w:rsidRPr="00EB13EA" w14:paraId="6697B74C" w14:textId="77777777" w:rsidTr="0039152E">
        <w:trPr>
          <w:trHeight w:val="142"/>
        </w:trPr>
        <w:tc>
          <w:tcPr>
            <w:tcW w:w="4390" w:type="dxa"/>
          </w:tcPr>
          <w:p w14:paraId="1A49488B" w14:textId="77777777" w:rsidR="00EF37EA" w:rsidRPr="00EB13EA" w:rsidRDefault="00EF37EA" w:rsidP="00754716">
            <w:pPr>
              <w:ind w:left="0" w:firstLine="0"/>
            </w:pPr>
            <w:r w:rsidRPr="00EB13EA">
              <w:t>Birimde yönetişim modeli ve idari yapıya yönelik örnek gösterilebilir uygulamalar bulunuyor mu?</w:t>
            </w:r>
          </w:p>
        </w:tc>
        <w:tc>
          <w:tcPr>
            <w:tcW w:w="1701" w:type="dxa"/>
            <w:vAlign w:val="center"/>
          </w:tcPr>
          <w:p w14:paraId="0870CB06" w14:textId="77777777" w:rsidR="00EF37EA" w:rsidRPr="00EB13EA" w:rsidRDefault="00EF37EA" w:rsidP="00754716">
            <w:pPr>
              <w:ind w:left="0" w:firstLine="0"/>
              <w:jc w:val="center"/>
            </w:pPr>
            <w:r>
              <w:t>Evet</w:t>
            </w:r>
          </w:p>
        </w:tc>
        <w:tc>
          <w:tcPr>
            <w:tcW w:w="2918" w:type="dxa"/>
          </w:tcPr>
          <w:p w14:paraId="6A296671" w14:textId="77777777" w:rsidR="00EF37EA" w:rsidRDefault="00F32121" w:rsidP="00754716">
            <w:pPr>
              <w:ind w:left="0" w:firstLine="0"/>
              <w:rPr>
                <w:bCs/>
                <w:color w:val="1155CC"/>
                <w:u w:val="single"/>
              </w:rPr>
            </w:pPr>
            <w:hyperlink r:id="rId22" w:history="1">
              <w:r w:rsidR="00EF37EA" w:rsidRPr="00216558">
                <w:rPr>
                  <w:rStyle w:val="Kpr"/>
                  <w:bCs/>
                </w:rPr>
                <w:t>Toplantı_Tutanağı</w:t>
              </w:r>
            </w:hyperlink>
          </w:p>
          <w:p w14:paraId="514BDEE8" w14:textId="77777777" w:rsidR="00EF37EA" w:rsidRDefault="00EF37EA" w:rsidP="00754716">
            <w:pPr>
              <w:ind w:left="0" w:firstLine="0"/>
              <w:rPr>
                <w:bCs/>
                <w:color w:val="1155CC"/>
                <w:u w:val="single"/>
              </w:rPr>
            </w:pPr>
          </w:p>
          <w:p w14:paraId="66B34CA9" w14:textId="77777777" w:rsidR="00EF37EA" w:rsidRDefault="00F32121" w:rsidP="00754716">
            <w:pPr>
              <w:ind w:left="0" w:firstLine="0"/>
              <w:rPr>
                <w:color w:val="1155CC"/>
                <w:u w:val="single"/>
              </w:rPr>
            </w:pPr>
            <w:hyperlink r:id="rId23" w:history="1">
              <w:r w:rsidR="00EF37EA" w:rsidRPr="00216558">
                <w:rPr>
                  <w:rStyle w:val="Kpr"/>
                </w:rPr>
                <w:t>Komisyon_Çalışmaları</w:t>
              </w:r>
            </w:hyperlink>
            <w:r w:rsidR="00EF37EA">
              <w:rPr>
                <w:color w:val="1155CC"/>
                <w:u w:val="single"/>
              </w:rPr>
              <w:t xml:space="preserve"> </w:t>
            </w:r>
          </w:p>
          <w:p w14:paraId="0790DC32" w14:textId="77777777" w:rsidR="00EF37EA" w:rsidRDefault="00EF37EA" w:rsidP="00754716">
            <w:pPr>
              <w:ind w:left="0" w:firstLine="0"/>
              <w:rPr>
                <w:color w:val="1155CC"/>
                <w:u w:val="single"/>
              </w:rPr>
            </w:pPr>
          </w:p>
          <w:p w14:paraId="5B5C13BF" w14:textId="77777777" w:rsidR="00EF37EA" w:rsidRDefault="00F32121" w:rsidP="00754716">
            <w:pPr>
              <w:ind w:left="0" w:firstLine="0"/>
              <w:rPr>
                <w:color w:val="1155CC"/>
                <w:u w:val="single"/>
              </w:rPr>
            </w:pPr>
            <w:hyperlink r:id="rId24" w:history="1">
              <w:r w:rsidR="00EF37EA" w:rsidRPr="00216558">
                <w:rPr>
                  <w:rStyle w:val="Kpr"/>
                </w:rPr>
                <w:t>Personel_Görev_Tanımları</w:t>
              </w:r>
            </w:hyperlink>
          </w:p>
          <w:p w14:paraId="766E7F51" w14:textId="77777777" w:rsidR="00EF37EA" w:rsidRDefault="00EF37EA" w:rsidP="00754716">
            <w:pPr>
              <w:ind w:left="0" w:firstLine="0"/>
              <w:rPr>
                <w:color w:val="1155CC"/>
                <w:u w:val="single"/>
              </w:rPr>
            </w:pPr>
          </w:p>
          <w:p w14:paraId="08174D13" w14:textId="77777777" w:rsidR="00EF37EA" w:rsidRDefault="00F32121" w:rsidP="00754716">
            <w:pPr>
              <w:ind w:left="0" w:firstLine="0"/>
              <w:rPr>
                <w:color w:val="1155CC"/>
                <w:u w:val="single"/>
              </w:rPr>
            </w:pPr>
            <w:hyperlink r:id="rId25" w:history="1">
              <w:r w:rsidR="00EF37EA" w:rsidRPr="00A31882">
                <w:rPr>
                  <w:rStyle w:val="Kpr"/>
                </w:rPr>
                <w:t>Burs_Değerlendirme_Komisyonu</w:t>
              </w:r>
            </w:hyperlink>
          </w:p>
          <w:p w14:paraId="00F4951E" w14:textId="77777777" w:rsidR="00EF37EA" w:rsidRDefault="00EF37EA" w:rsidP="00754716">
            <w:pPr>
              <w:ind w:left="0" w:firstLine="0"/>
              <w:rPr>
                <w:color w:val="1155CC"/>
                <w:u w:val="single"/>
              </w:rPr>
            </w:pPr>
          </w:p>
          <w:p w14:paraId="420950C0" w14:textId="77777777" w:rsidR="00EF37EA" w:rsidRDefault="00F32121" w:rsidP="00754716">
            <w:pPr>
              <w:ind w:left="0" w:firstLine="0"/>
              <w:rPr>
                <w:color w:val="1155CC"/>
                <w:u w:val="single"/>
              </w:rPr>
            </w:pPr>
            <w:hyperlink r:id="rId26" w:history="1">
              <w:r w:rsidR="00EF37EA" w:rsidRPr="00A31882">
                <w:rPr>
                  <w:rStyle w:val="Kpr"/>
                </w:rPr>
                <w:t>İç_Dış_Paydaş_Toplantı</w:t>
              </w:r>
            </w:hyperlink>
          </w:p>
          <w:p w14:paraId="7A6BC012" w14:textId="77777777" w:rsidR="00EF37EA" w:rsidRDefault="00EF37EA" w:rsidP="00754716">
            <w:pPr>
              <w:ind w:left="0" w:firstLine="0"/>
              <w:rPr>
                <w:color w:val="1155CC"/>
                <w:u w:val="single"/>
              </w:rPr>
            </w:pPr>
          </w:p>
          <w:p w14:paraId="2FE7B1AB" w14:textId="24CCB807" w:rsidR="00EF37EA" w:rsidRPr="001A4446" w:rsidRDefault="00F32121" w:rsidP="00754716">
            <w:pPr>
              <w:ind w:left="0" w:firstLine="0"/>
              <w:rPr>
                <w:color w:val="1155CC"/>
                <w:u w:val="single"/>
              </w:rPr>
            </w:pPr>
            <w:hyperlink r:id="rId27" w:history="1">
              <w:r w:rsidR="00EF37EA" w:rsidRPr="00A31882">
                <w:rPr>
                  <w:rStyle w:val="Kpr"/>
                </w:rPr>
                <w:t>Organizasyon_Şeması</w:t>
              </w:r>
            </w:hyperlink>
          </w:p>
        </w:tc>
      </w:tr>
      <w:tr w:rsidR="00EF37EA" w:rsidRPr="00EB13EA" w14:paraId="73BAE369" w14:textId="77777777" w:rsidTr="0039152E">
        <w:trPr>
          <w:trHeight w:val="142"/>
        </w:trPr>
        <w:tc>
          <w:tcPr>
            <w:tcW w:w="4390" w:type="dxa"/>
          </w:tcPr>
          <w:p w14:paraId="655FD811" w14:textId="77777777" w:rsidR="00EF37EA" w:rsidRPr="00EB13EA" w:rsidRDefault="00EF37EA" w:rsidP="00754716">
            <w:pPr>
              <w:ind w:left="0" w:firstLine="0"/>
            </w:pPr>
            <w:r w:rsidRPr="00EB13EA">
              <w:t>Kanıtlar yeterli sayıda gösterilmiş midir?</w:t>
            </w:r>
          </w:p>
        </w:tc>
        <w:tc>
          <w:tcPr>
            <w:tcW w:w="1701" w:type="dxa"/>
            <w:vAlign w:val="center"/>
          </w:tcPr>
          <w:p w14:paraId="28F0EEE0" w14:textId="77777777" w:rsidR="00EF37EA" w:rsidRPr="00EB13EA" w:rsidRDefault="00EF37EA" w:rsidP="00754716">
            <w:pPr>
              <w:ind w:left="0" w:firstLine="0"/>
              <w:jc w:val="center"/>
            </w:pPr>
            <w:r>
              <w:t>Kısmen</w:t>
            </w:r>
          </w:p>
        </w:tc>
        <w:tc>
          <w:tcPr>
            <w:tcW w:w="2918" w:type="dxa"/>
            <w:vAlign w:val="center"/>
          </w:tcPr>
          <w:p w14:paraId="3E08D407" w14:textId="77777777" w:rsidR="00EF37EA" w:rsidRPr="00EB13EA" w:rsidRDefault="00EF37EA" w:rsidP="00754716">
            <w:pPr>
              <w:ind w:left="0" w:firstLine="0"/>
              <w:jc w:val="center"/>
            </w:pPr>
            <w:r>
              <w:t>6</w:t>
            </w:r>
          </w:p>
        </w:tc>
      </w:tr>
      <w:tr w:rsidR="00EF37EA" w:rsidRPr="00EB13EA" w14:paraId="03534349" w14:textId="77777777" w:rsidTr="0039152E">
        <w:trPr>
          <w:trHeight w:val="142"/>
        </w:trPr>
        <w:tc>
          <w:tcPr>
            <w:tcW w:w="4390" w:type="dxa"/>
          </w:tcPr>
          <w:p w14:paraId="63B32F4D" w14:textId="77777777" w:rsidR="00EF37EA" w:rsidRPr="00EB13EA" w:rsidRDefault="00EF37EA" w:rsidP="00754716">
            <w:pPr>
              <w:ind w:left="0" w:firstLine="0"/>
            </w:pPr>
            <w:r w:rsidRPr="00EB13EA">
              <w:t>Gösterilen kanıtlar yönetişim modeli ve idari yapı alt ölçütüne uygun mudur?</w:t>
            </w:r>
          </w:p>
        </w:tc>
        <w:tc>
          <w:tcPr>
            <w:tcW w:w="1701" w:type="dxa"/>
            <w:vAlign w:val="center"/>
          </w:tcPr>
          <w:p w14:paraId="6C2A760F" w14:textId="77777777" w:rsidR="00EF37EA" w:rsidRPr="00EB13EA" w:rsidRDefault="00EF37EA" w:rsidP="00754716">
            <w:pPr>
              <w:ind w:left="0" w:firstLine="0"/>
              <w:jc w:val="center"/>
            </w:pPr>
            <w:r>
              <w:t>Evet</w:t>
            </w:r>
          </w:p>
        </w:tc>
        <w:tc>
          <w:tcPr>
            <w:tcW w:w="2918" w:type="dxa"/>
          </w:tcPr>
          <w:p w14:paraId="34001C87" w14:textId="77777777" w:rsidR="00EF37EA" w:rsidRPr="00EB13EA" w:rsidRDefault="00EF37EA" w:rsidP="00754716">
            <w:pPr>
              <w:ind w:left="0" w:firstLine="0"/>
            </w:pPr>
          </w:p>
        </w:tc>
      </w:tr>
      <w:tr w:rsidR="00EF37EA" w:rsidRPr="00EB13EA" w14:paraId="6D4E2D81" w14:textId="77777777" w:rsidTr="0039152E">
        <w:trPr>
          <w:trHeight w:val="71"/>
        </w:trPr>
        <w:tc>
          <w:tcPr>
            <w:tcW w:w="4390" w:type="dxa"/>
          </w:tcPr>
          <w:p w14:paraId="2C48EBA3" w14:textId="393A2146" w:rsidR="00EF37EA" w:rsidRPr="00EB13EA" w:rsidRDefault="00EF37EA" w:rsidP="00754716">
            <w:pPr>
              <w:ind w:left="0" w:firstLine="0"/>
              <w:jc w:val="left"/>
            </w:pPr>
            <w:bookmarkStart w:id="2" w:name="_Hlk208607085"/>
            <w:r w:rsidRPr="00EB13EA">
              <w:rPr>
                <w:b/>
                <w:bCs/>
              </w:rPr>
              <w:t>Birim Öz Değerlendirme Puanlaması</w:t>
            </w:r>
            <w:r w:rsidRPr="00EB13EA">
              <w:t>:</w:t>
            </w:r>
            <w:r>
              <w:t xml:space="preserve"> </w:t>
            </w:r>
            <w:r w:rsidR="0039152E">
              <w:t>3</w:t>
            </w:r>
          </w:p>
        </w:tc>
        <w:tc>
          <w:tcPr>
            <w:tcW w:w="4619" w:type="dxa"/>
            <w:gridSpan w:val="2"/>
          </w:tcPr>
          <w:p w14:paraId="048494D4" w14:textId="77777777" w:rsidR="00EF37EA" w:rsidRPr="00EB13EA" w:rsidRDefault="00EF37EA" w:rsidP="00754716">
            <w:pPr>
              <w:ind w:left="0" w:firstLine="0"/>
              <w:jc w:val="left"/>
            </w:pPr>
            <w:r w:rsidRPr="00EB13EA">
              <w:rPr>
                <w:b/>
                <w:bCs/>
              </w:rPr>
              <w:t>Akran Değerlendirme Puanlaması</w:t>
            </w:r>
            <w:r w:rsidRPr="00EB13EA">
              <w:t>:</w:t>
            </w:r>
            <w:r>
              <w:t xml:space="preserve"> 3</w:t>
            </w:r>
          </w:p>
        </w:tc>
      </w:tr>
    </w:tbl>
    <w:bookmarkEnd w:id="2"/>
    <w:p w14:paraId="6B34994F" w14:textId="77777777" w:rsidR="00EF37EA" w:rsidRPr="00EB13EA" w:rsidRDefault="00EF37EA" w:rsidP="00EF37EA">
      <w:pPr>
        <w:spacing w:after="0"/>
        <w:ind w:left="0" w:firstLine="0"/>
        <w:rPr>
          <w:color w:val="0563C1"/>
          <w:u w:val="single"/>
        </w:rPr>
      </w:pPr>
      <w:r w:rsidRPr="00EB13EA">
        <w:fldChar w:fldCharType="begin"/>
      </w:r>
      <w:r w:rsidRPr="00EB13EA">
        <w:instrText xml:space="preserve"> HYPERLINK "https://kubfa.dpu.edu.tr/tr/index/sayfa/14594/prosedurler" </w:instrText>
      </w:r>
      <w:r w:rsidRPr="00EB13EA">
        <w:fldChar w:fldCharType="separate"/>
      </w:r>
    </w:p>
    <w:p w14:paraId="5BEA57AB" w14:textId="77777777" w:rsidR="00EF37EA" w:rsidRPr="00FF3090" w:rsidRDefault="00EF37EA" w:rsidP="00EF37EA">
      <w:pPr>
        <w:spacing w:after="0"/>
        <w:ind w:left="0" w:firstLine="0"/>
        <w:rPr>
          <w:b/>
          <w:bCs/>
          <w:i/>
          <w:iCs/>
        </w:rPr>
      </w:pPr>
      <w:r w:rsidRPr="00EB13EA">
        <w:fldChar w:fldCharType="end"/>
      </w:r>
      <w:r w:rsidRPr="00FF3090">
        <w:rPr>
          <w:b/>
          <w:bCs/>
          <w:i/>
          <w:iCs/>
        </w:rPr>
        <w:t xml:space="preserve">A.1.2. Liderlik </w:t>
      </w:r>
    </w:p>
    <w:p w14:paraId="48323195" w14:textId="77777777" w:rsidR="00EF37EA" w:rsidRPr="000A4F6A" w:rsidRDefault="00EF37EA" w:rsidP="00EF37EA">
      <w:pPr>
        <w:spacing w:after="0"/>
        <w:ind w:left="0" w:firstLine="0"/>
        <w:rPr>
          <w:b/>
          <w:bCs/>
        </w:rPr>
      </w:pPr>
      <w:r w:rsidRPr="000A4F6A">
        <w:rPr>
          <w:b/>
          <w:bCs/>
        </w:rPr>
        <w:t>Akran Değerlendirmesi:</w:t>
      </w:r>
    </w:p>
    <w:p w14:paraId="48A501A3" w14:textId="77777777" w:rsidR="00EF37EA" w:rsidRPr="00EB13EA" w:rsidRDefault="00EF37EA" w:rsidP="00EF37EA">
      <w:pPr>
        <w:spacing w:after="0"/>
        <w:ind w:left="0" w:firstLine="0"/>
      </w:pPr>
      <w:r>
        <w:t>Altıntaş Meslek Yüksekokuluna yönelik liderlik kapsamında planlama ve uygulama boyutlarında belirli bir bütünlük sunmaktadır. Öğrencilere yönelik oryantasyon programının planlanması ve uygulanması, BİDR raporlarının paylaşılması, danışma kurulunun oluşturulması ve kalite süreçlerine ilişkin bilgilendirmelerin yapılması, liderliğin yönlendirici rolünü ortaya koymaktadır. Ancak kontrol etme boyutuna yer verilmemesi, faaliyetlerin etkililiğinin nasıl izlendiğine dair önemli bir eksikliktir. Benzer şekilde önlem alma aşamasında somut ve veri temelli iyileştirme adımlarının belirtilmemesi, kalite döngüsünün tamamlanmasını engellemektedir. Bu nedenle, liderlik bölümü temel düzeyde yeterli görülmekle birlikte, izleme ve sürekli iyileştirme mekanizmalarının güçlendirilmesi gerekmektedir.</w:t>
      </w:r>
    </w:p>
    <w:tbl>
      <w:tblPr>
        <w:tblStyle w:val="TabloKlavuzu"/>
        <w:tblW w:w="9007" w:type="dxa"/>
        <w:tblLayout w:type="fixed"/>
        <w:tblLook w:val="04A0" w:firstRow="1" w:lastRow="0" w:firstColumn="1" w:lastColumn="0" w:noHBand="0" w:noVBand="1"/>
      </w:tblPr>
      <w:tblGrid>
        <w:gridCol w:w="4673"/>
        <w:gridCol w:w="1559"/>
        <w:gridCol w:w="2775"/>
      </w:tblGrid>
      <w:tr w:rsidR="00EF37EA" w:rsidRPr="00EB13EA" w14:paraId="38E9DB02" w14:textId="77777777" w:rsidTr="00754716">
        <w:trPr>
          <w:trHeight w:val="667"/>
        </w:trPr>
        <w:tc>
          <w:tcPr>
            <w:tcW w:w="4673" w:type="dxa"/>
          </w:tcPr>
          <w:p w14:paraId="7D3CA241" w14:textId="77777777" w:rsidR="00EF37EA" w:rsidRPr="00EB13EA" w:rsidRDefault="00EF37EA" w:rsidP="00754716">
            <w:pPr>
              <w:ind w:left="0" w:firstLine="0"/>
              <w:rPr>
                <w:b/>
                <w:bCs/>
              </w:rPr>
            </w:pPr>
            <w:r w:rsidRPr="00EB13EA">
              <w:rPr>
                <w:b/>
                <w:bCs/>
              </w:rPr>
              <w:t>Akran Değerlendirme Kriterleri</w:t>
            </w:r>
          </w:p>
        </w:tc>
        <w:tc>
          <w:tcPr>
            <w:tcW w:w="1559" w:type="dxa"/>
          </w:tcPr>
          <w:p w14:paraId="1A2981DD" w14:textId="77777777" w:rsidR="00EF37EA" w:rsidRPr="00EB13EA" w:rsidRDefault="00EF37EA" w:rsidP="00754716">
            <w:pPr>
              <w:ind w:left="0" w:firstLine="0"/>
              <w:rPr>
                <w:b/>
                <w:bCs/>
              </w:rPr>
            </w:pPr>
            <w:r w:rsidRPr="00EB13EA">
              <w:rPr>
                <w:b/>
                <w:bCs/>
              </w:rPr>
              <w:t>Evet/ Hayır/ Kısmen</w:t>
            </w:r>
          </w:p>
        </w:tc>
        <w:tc>
          <w:tcPr>
            <w:tcW w:w="2775" w:type="dxa"/>
          </w:tcPr>
          <w:p w14:paraId="4567C47D" w14:textId="77777777" w:rsidR="00EF37EA" w:rsidRPr="00EB13EA" w:rsidRDefault="00EF37EA" w:rsidP="00754716">
            <w:pPr>
              <w:ind w:left="0" w:firstLine="0"/>
              <w:jc w:val="center"/>
              <w:rPr>
                <w:b/>
                <w:bCs/>
              </w:rPr>
            </w:pPr>
            <w:r w:rsidRPr="00EB13EA">
              <w:rPr>
                <w:b/>
                <w:bCs/>
              </w:rPr>
              <w:t>Kanıt</w:t>
            </w:r>
          </w:p>
        </w:tc>
      </w:tr>
      <w:tr w:rsidR="00EF37EA" w:rsidRPr="00EB13EA" w14:paraId="1211BE67" w14:textId="77777777" w:rsidTr="001A4446">
        <w:trPr>
          <w:trHeight w:val="71"/>
        </w:trPr>
        <w:tc>
          <w:tcPr>
            <w:tcW w:w="4673" w:type="dxa"/>
          </w:tcPr>
          <w:p w14:paraId="7E83AF45" w14:textId="77777777" w:rsidR="00EF37EA" w:rsidRPr="00EB13EA" w:rsidRDefault="00EF37EA" w:rsidP="00754716">
            <w:pPr>
              <w:ind w:left="0" w:firstLine="0"/>
            </w:pPr>
            <w:r w:rsidRPr="00EB13EA">
              <w:t>Birimde liderliğe yönelik planlama faaliyeti bulunuyor mu?</w:t>
            </w:r>
          </w:p>
        </w:tc>
        <w:tc>
          <w:tcPr>
            <w:tcW w:w="1559" w:type="dxa"/>
            <w:vAlign w:val="center"/>
          </w:tcPr>
          <w:p w14:paraId="1CE7D837" w14:textId="77777777" w:rsidR="00EF37EA" w:rsidRPr="00EB13EA" w:rsidRDefault="00EF37EA" w:rsidP="00754716">
            <w:pPr>
              <w:ind w:left="0" w:firstLine="0"/>
              <w:jc w:val="center"/>
            </w:pPr>
            <w:r>
              <w:t>Evet</w:t>
            </w:r>
          </w:p>
        </w:tc>
        <w:tc>
          <w:tcPr>
            <w:tcW w:w="2775" w:type="dxa"/>
          </w:tcPr>
          <w:p w14:paraId="055E69E9" w14:textId="77777777" w:rsidR="00EF37EA" w:rsidRPr="00EB13EA" w:rsidRDefault="00F32121" w:rsidP="00754716">
            <w:pPr>
              <w:ind w:left="0" w:firstLine="0"/>
            </w:pPr>
            <w:hyperlink r:id="rId28" w:history="1">
              <w:r w:rsidR="00EF37EA" w:rsidRPr="00216558">
                <w:rPr>
                  <w:rStyle w:val="Kpr"/>
                  <w:bCs/>
                </w:rPr>
                <w:t>Toplantı_Tutanağı</w:t>
              </w:r>
            </w:hyperlink>
          </w:p>
        </w:tc>
      </w:tr>
      <w:tr w:rsidR="00EF37EA" w:rsidRPr="00EB13EA" w14:paraId="7C5CA0D7" w14:textId="77777777" w:rsidTr="00754716">
        <w:trPr>
          <w:trHeight w:val="1370"/>
        </w:trPr>
        <w:tc>
          <w:tcPr>
            <w:tcW w:w="4673" w:type="dxa"/>
          </w:tcPr>
          <w:p w14:paraId="4DC23615" w14:textId="77777777" w:rsidR="00EF37EA" w:rsidRPr="00EB13EA" w:rsidRDefault="00EF37EA" w:rsidP="00754716">
            <w:pPr>
              <w:ind w:left="0" w:firstLine="0"/>
            </w:pPr>
            <w:r w:rsidRPr="00EB13EA">
              <w:t>Birimde liderliğe yönelik uygulama faaliyeti bulunuyor mu?</w:t>
            </w:r>
          </w:p>
        </w:tc>
        <w:tc>
          <w:tcPr>
            <w:tcW w:w="1559" w:type="dxa"/>
            <w:vAlign w:val="center"/>
          </w:tcPr>
          <w:p w14:paraId="2EA1941A" w14:textId="77777777" w:rsidR="00EF37EA" w:rsidRPr="00EB13EA" w:rsidRDefault="00EF37EA" w:rsidP="00754716">
            <w:pPr>
              <w:ind w:left="0" w:firstLine="0"/>
              <w:jc w:val="center"/>
            </w:pPr>
            <w:r>
              <w:t>Evet</w:t>
            </w:r>
          </w:p>
        </w:tc>
        <w:tc>
          <w:tcPr>
            <w:tcW w:w="2775" w:type="dxa"/>
          </w:tcPr>
          <w:p w14:paraId="07BB866F" w14:textId="77777777" w:rsidR="00EF37EA" w:rsidRPr="007F49EB" w:rsidRDefault="00F32121" w:rsidP="00754716">
            <w:pPr>
              <w:ind w:left="0" w:firstLine="0"/>
              <w:rPr>
                <w:rStyle w:val="Kpr"/>
              </w:rPr>
            </w:pPr>
            <w:hyperlink r:id="rId29" w:history="1">
              <w:r w:rsidR="00EF37EA" w:rsidRPr="007F49EB">
                <w:rPr>
                  <w:rStyle w:val="Kpr"/>
                </w:rPr>
                <w:t>Oryantasyon_Programı</w:t>
              </w:r>
            </w:hyperlink>
          </w:p>
          <w:p w14:paraId="402113C3" w14:textId="77777777" w:rsidR="00EF37EA" w:rsidRPr="007F49EB" w:rsidRDefault="00EF37EA" w:rsidP="00754716">
            <w:pPr>
              <w:ind w:left="0" w:firstLine="0"/>
              <w:rPr>
                <w:rStyle w:val="Kpr"/>
              </w:rPr>
            </w:pPr>
          </w:p>
          <w:p w14:paraId="4FFFE599" w14:textId="77777777" w:rsidR="00EF37EA" w:rsidRPr="007F49EB" w:rsidRDefault="00F32121" w:rsidP="00754716">
            <w:pPr>
              <w:ind w:left="0" w:firstLine="0"/>
              <w:rPr>
                <w:rStyle w:val="Kpr"/>
              </w:rPr>
            </w:pPr>
            <w:hyperlink r:id="rId30" w:history="1">
              <w:r w:rsidR="00EF37EA" w:rsidRPr="007F49EB">
                <w:rPr>
                  <w:rStyle w:val="Kpr"/>
                </w:rPr>
                <w:t>BİDR</w:t>
              </w:r>
            </w:hyperlink>
          </w:p>
          <w:p w14:paraId="2717FC8B" w14:textId="77777777" w:rsidR="00EF37EA" w:rsidRPr="007F49EB" w:rsidRDefault="00EF37EA" w:rsidP="00754716">
            <w:pPr>
              <w:ind w:left="0" w:firstLine="0"/>
              <w:rPr>
                <w:rStyle w:val="Kpr"/>
              </w:rPr>
            </w:pPr>
          </w:p>
          <w:p w14:paraId="5E4031CB" w14:textId="77777777" w:rsidR="00EF37EA" w:rsidRPr="007F49EB" w:rsidRDefault="00F32121" w:rsidP="00754716">
            <w:pPr>
              <w:ind w:left="0" w:firstLine="0"/>
              <w:rPr>
                <w:rStyle w:val="Kpr"/>
              </w:rPr>
            </w:pPr>
            <w:hyperlink r:id="rId31" w:history="1">
              <w:r w:rsidR="00EF37EA" w:rsidRPr="007F49EB">
                <w:rPr>
                  <w:rStyle w:val="Kpr"/>
                </w:rPr>
                <w:t>Danışma_Kurulu</w:t>
              </w:r>
            </w:hyperlink>
          </w:p>
          <w:p w14:paraId="5FC315A8" w14:textId="77777777" w:rsidR="00EF37EA" w:rsidRPr="007F49EB" w:rsidRDefault="00EF37EA" w:rsidP="00754716">
            <w:pPr>
              <w:ind w:left="0" w:firstLine="0"/>
              <w:rPr>
                <w:rStyle w:val="Kpr"/>
              </w:rPr>
            </w:pPr>
          </w:p>
          <w:p w14:paraId="7FE7D829" w14:textId="72F6F8AA" w:rsidR="00EF37EA" w:rsidRPr="007F49EB" w:rsidRDefault="00F32121" w:rsidP="00754716">
            <w:pPr>
              <w:ind w:left="0" w:firstLine="0"/>
              <w:rPr>
                <w:rStyle w:val="Kpr"/>
              </w:rPr>
            </w:pPr>
            <w:hyperlink r:id="rId32" w:history="1">
              <w:r w:rsidR="00EF37EA" w:rsidRPr="00F947A3">
                <w:rPr>
                  <w:rStyle w:val="Kpr"/>
                </w:rPr>
                <w:t xml:space="preserve">A.1.2.1_İç_Haberleşme_Formu         </w:t>
              </w:r>
            </w:hyperlink>
            <w:r w:rsidR="00EF37EA" w:rsidRPr="007F49EB">
              <w:rPr>
                <w:rStyle w:val="Kpr"/>
              </w:rPr>
              <w:t xml:space="preserve"> </w:t>
            </w:r>
          </w:p>
        </w:tc>
      </w:tr>
      <w:tr w:rsidR="00EF37EA" w:rsidRPr="00EB13EA" w14:paraId="2FC269A7" w14:textId="77777777" w:rsidTr="001A4446">
        <w:trPr>
          <w:trHeight w:val="258"/>
        </w:trPr>
        <w:tc>
          <w:tcPr>
            <w:tcW w:w="4673" w:type="dxa"/>
          </w:tcPr>
          <w:p w14:paraId="0893535E" w14:textId="77777777" w:rsidR="00EF37EA" w:rsidRPr="00EB13EA" w:rsidRDefault="00EF37EA" w:rsidP="00754716">
            <w:pPr>
              <w:ind w:left="0" w:firstLine="0"/>
            </w:pPr>
            <w:r w:rsidRPr="00EB13EA">
              <w:t>Birimde liderliğe yönelik kontrol faaliyeti bulunuyor mu?</w:t>
            </w:r>
          </w:p>
        </w:tc>
        <w:tc>
          <w:tcPr>
            <w:tcW w:w="1559" w:type="dxa"/>
            <w:vAlign w:val="center"/>
          </w:tcPr>
          <w:p w14:paraId="16F1E8FC" w14:textId="77777777" w:rsidR="00EF37EA" w:rsidRPr="00EB13EA" w:rsidRDefault="00EF37EA" w:rsidP="00754716">
            <w:pPr>
              <w:ind w:left="0" w:firstLine="0"/>
              <w:jc w:val="center"/>
            </w:pPr>
            <w:r>
              <w:t>Hayır</w:t>
            </w:r>
          </w:p>
        </w:tc>
        <w:tc>
          <w:tcPr>
            <w:tcW w:w="2775" w:type="dxa"/>
          </w:tcPr>
          <w:p w14:paraId="5983C8FD" w14:textId="77777777" w:rsidR="00EF37EA" w:rsidRPr="00EB13EA" w:rsidRDefault="00EF37EA" w:rsidP="00754716">
            <w:pPr>
              <w:ind w:left="0" w:firstLine="0"/>
            </w:pPr>
          </w:p>
        </w:tc>
      </w:tr>
      <w:tr w:rsidR="00EF37EA" w:rsidRPr="00EB13EA" w14:paraId="75D0F81D" w14:textId="77777777" w:rsidTr="00754716">
        <w:trPr>
          <w:trHeight w:val="907"/>
        </w:trPr>
        <w:tc>
          <w:tcPr>
            <w:tcW w:w="4673" w:type="dxa"/>
          </w:tcPr>
          <w:p w14:paraId="505BFA0B" w14:textId="77777777" w:rsidR="00EF37EA" w:rsidRPr="00EB13EA" w:rsidRDefault="00EF37EA" w:rsidP="00754716">
            <w:pPr>
              <w:ind w:left="0" w:firstLine="0"/>
            </w:pPr>
            <w:r w:rsidRPr="00EB13EA">
              <w:t>Birimde liderliğe yönelik önlem alma faaliyeti bulunuyor mu?</w:t>
            </w:r>
          </w:p>
        </w:tc>
        <w:tc>
          <w:tcPr>
            <w:tcW w:w="1559" w:type="dxa"/>
            <w:vAlign w:val="center"/>
          </w:tcPr>
          <w:p w14:paraId="739451AF" w14:textId="77777777" w:rsidR="00EF37EA" w:rsidRPr="00EB13EA" w:rsidRDefault="00EF37EA" w:rsidP="00754716">
            <w:pPr>
              <w:ind w:left="0" w:firstLine="0"/>
              <w:jc w:val="center"/>
            </w:pPr>
            <w:r>
              <w:t>Hayır</w:t>
            </w:r>
          </w:p>
        </w:tc>
        <w:tc>
          <w:tcPr>
            <w:tcW w:w="2775" w:type="dxa"/>
          </w:tcPr>
          <w:p w14:paraId="1C0E90AD" w14:textId="77777777" w:rsidR="00EF37EA" w:rsidRPr="00EB13EA" w:rsidRDefault="00EF37EA" w:rsidP="00754716">
            <w:pPr>
              <w:ind w:left="0" w:firstLine="0"/>
            </w:pPr>
          </w:p>
        </w:tc>
      </w:tr>
      <w:tr w:rsidR="00EF37EA" w:rsidRPr="00EB13EA" w14:paraId="3D4CFA42" w14:textId="77777777" w:rsidTr="00754716">
        <w:trPr>
          <w:trHeight w:val="1648"/>
        </w:trPr>
        <w:tc>
          <w:tcPr>
            <w:tcW w:w="4673" w:type="dxa"/>
          </w:tcPr>
          <w:p w14:paraId="6CCB645F" w14:textId="77777777" w:rsidR="00EF37EA" w:rsidRPr="00EB13EA" w:rsidRDefault="00EF37EA" w:rsidP="00754716">
            <w:pPr>
              <w:ind w:left="0" w:firstLine="0"/>
            </w:pPr>
            <w:r w:rsidRPr="00EB13EA">
              <w:t>Birimde liderliğe yönelik örnek gösterilebilir uygulamalar bulunuyor mu?</w:t>
            </w:r>
          </w:p>
        </w:tc>
        <w:tc>
          <w:tcPr>
            <w:tcW w:w="1559" w:type="dxa"/>
            <w:vAlign w:val="center"/>
          </w:tcPr>
          <w:p w14:paraId="51D689AC" w14:textId="77777777" w:rsidR="00EF37EA" w:rsidRPr="00EB13EA" w:rsidRDefault="00EF37EA" w:rsidP="00754716">
            <w:pPr>
              <w:ind w:left="0" w:firstLine="0"/>
              <w:jc w:val="center"/>
            </w:pPr>
            <w:r>
              <w:t>Evet</w:t>
            </w:r>
          </w:p>
        </w:tc>
        <w:tc>
          <w:tcPr>
            <w:tcW w:w="2775" w:type="dxa"/>
          </w:tcPr>
          <w:p w14:paraId="2E6C5A63" w14:textId="77777777" w:rsidR="00EF37EA" w:rsidRDefault="00F32121" w:rsidP="00754716">
            <w:pPr>
              <w:ind w:left="0" w:firstLine="0"/>
              <w:rPr>
                <w:bCs/>
                <w:color w:val="1155CC"/>
                <w:u w:val="single"/>
              </w:rPr>
            </w:pPr>
            <w:hyperlink r:id="rId33" w:history="1">
              <w:r w:rsidR="00EF37EA" w:rsidRPr="00216558">
                <w:rPr>
                  <w:rStyle w:val="Kpr"/>
                  <w:bCs/>
                </w:rPr>
                <w:t>Toplantı_Tutanağı</w:t>
              </w:r>
            </w:hyperlink>
          </w:p>
          <w:p w14:paraId="0DD445B6" w14:textId="77777777" w:rsidR="00EF37EA" w:rsidRDefault="00EF37EA" w:rsidP="00754716">
            <w:pPr>
              <w:ind w:left="0" w:firstLine="0"/>
              <w:rPr>
                <w:bCs/>
                <w:color w:val="1155CC"/>
                <w:u w:val="single"/>
              </w:rPr>
            </w:pPr>
          </w:p>
          <w:p w14:paraId="2382FE02" w14:textId="77777777" w:rsidR="00EF37EA" w:rsidRPr="007F49EB" w:rsidRDefault="00F32121" w:rsidP="00754716">
            <w:pPr>
              <w:ind w:left="0" w:firstLine="0"/>
              <w:rPr>
                <w:rStyle w:val="Kpr"/>
              </w:rPr>
            </w:pPr>
            <w:hyperlink r:id="rId34" w:history="1">
              <w:r w:rsidR="00EF37EA" w:rsidRPr="007F49EB">
                <w:rPr>
                  <w:rStyle w:val="Kpr"/>
                </w:rPr>
                <w:t>Oryantasyon_Programı</w:t>
              </w:r>
            </w:hyperlink>
          </w:p>
          <w:p w14:paraId="7357509D" w14:textId="77777777" w:rsidR="00EF37EA" w:rsidRPr="007F49EB" w:rsidRDefault="00EF37EA" w:rsidP="00754716">
            <w:pPr>
              <w:ind w:left="0" w:firstLine="0"/>
              <w:rPr>
                <w:rStyle w:val="Kpr"/>
              </w:rPr>
            </w:pPr>
          </w:p>
          <w:p w14:paraId="77BC9895" w14:textId="77777777" w:rsidR="00EF37EA" w:rsidRPr="007F49EB" w:rsidRDefault="00F32121" w:rsidP="00754716">
            <w:pPr>
              <w:ind w:left="0" w:firstLine="0"/>
              <w:rPr>
                <w:rStyle w:val="Kpr"/>
              </w:rPr>
            </w:pPr>
            <w:hyperlink r:id="rId35" w:history="1">
              <w:r w:rsidR="00EF37EA" w:rsidRPr="007F49EB">
                <w:rPr>
                  <w:rStyle w:val="Kpr"/>
                </w:rPr>
                <w:t>BİDR</w:t>
              </w:r>
            </w:hyperlink>
          </w:p>
          <w:p w14:paraId="19368E95" w14:textId="77777777" w:rsidR="00EF37EA" w:rsidRPr="007F49EB" w:rsidRDefault="00EF37EA" w:rsidP="00754716">
            <w:pPr>
              <w:ind w:left="0" w:firstLine="0"/>
              <w:rPr>
                <w:rStyle w:val="Kpr"/>
              </w:rPr>
            </w:pPr>
          </w:p>
          <w:p w14:paraId="5D08A6BF" w14:textId="77777777" w:rsidR="00EF37EA" w:rsidRPr="007F49EB" w:rsidRDefault="00F32121" w:rsidP="00754716">
            <w:pPr>
              <w:ind w:left="0" w:firstLine="0"/>
              <w:rPr>
                <w:rStyle w:val="Kpr"/>
              </w:rPr>
            </w:pPr>
            <w:hyperlink r:id="rId36" w:history="1">
              <w:r w:rsidR="00EF37EA" w:rsidRPr="007F49EB">
                <w:rPr>
                  <w:rStyle w:val="Kpr"/>
                </w:rPr>
                <w:t>Danışma_Kurulu</w:t>
              </w:r>
            </w:hyperlink>
          </w:p>
          <w:p w14:paraId="2FF1C534" w14:textId="77777777" w:rsidR="00EF37EA" w:rsidRPr="007F49EB" w:rsidRDefault="00EF37EA" w:rsidP="00754716">
            <w:pPr>
              <w:ind w:left="0" w:firstLine="0"/>
              <w:rPr>
                <w:rStyle w:val="Kpr"/>
              </w:rPr>
            </w:pPr>
          </w:p>
          <w:p w14:paraId="6927313B" w14:textId="4E320F4D" w:rsidR="00EF37EA" w:rsidRPr="007F49EB" w:rsidRDefault="00F32121" w:rsidP="00754716">
            <w:pPr>
              <w:ind w:left="0" w:firstLine="0"/>
              <w:rPr>
                <w:rStyle w:val="Kpr"/>
              </w:rPr>
            </w:pPr>
            <w:hyperlink r:id="rId37" w:history="1">
              <w:r w:rsidR="00EF37EA" w:rsidRPr="00F947A3">
                <w:rPr>
                  <w:rStyle w:val="Kpr"/>
                </w:rPr>
                <w:t xml:space="preserve">A.1.2.1_İç_Haberleşme_Formu         </w:t>
              </w:r>
            </w:hyperlink>
            <w:r w:rsidR="00EF37EA" w:rsidRPr="007F49EB">
              <w:rPr>
                <w:rStyle w:val="Kpr"/>
              </w:rPr>
              <w:t xml:space="preserve"> </w:t>
            </w:r>
          </w:p>
          <w:p w14:paraId="1F98A05E" w14:textId="77777777" w:rsidR="00EF37EA" w:rsidRPr="00EB13EA" w:rsidRDefault="00EF37EA" w:rsidP="00754716">
            <w:pPr>
              <w:ind w:left="0" w:firstLine="0"/>
            </w:pPr>
          </w:p>
        </w:tc>
      </w:tr>
      <w:tr w:rsidR="00EF37EA" w:rsidRPr="00EB13EA" w14:paraId="61992E3D" w14:textId="77777777" w:rsidTr="00754716">
        <w:trPr>
          <w:trHeight w:val="610"/>
        </w:trPr>
        <w:tc>
          <w:tcPr>
            <w:tcW w:w="4673" w:type="dxa"/>
          </w:tcPr>
          <w:p w14:paraId="4D299416" w14:textId="77777777" w:rsidR="00EF37EA" w:rsidRPr="00EB13EA" w:rsidRDefault="00EF37EA" w:rsidP="00754716">
            <w:pPr>
              <w:ind w:left="0" w:firstLine="0"/>
            </w:pPr>
            <w:r w:rsidRPr="00EB13EA">
              <w:t>Kanıtlar yeterli sayıda gösterilmiş midir?</w:t>
            </w:r>
          </w:p>
        </w:tc>
        <w:tc>
          <w:tcPr>
            <w:tcW w:w="1559" w:type="dxa"/>
            <w:vAlign w:val="center"/>
          </w:tcPr>
          <w:p w14:paraId="4F22EF3A" w14:textId="77777777" w:rsidR="00EF37EA" w:rsidRPr="00EB13EA" w:rsidRDefault="00EF37EA" w:rsidP="00754716">
            <w:pPr>
              <w:ind w:left="0" w:firstLine="0"/>
              <w:jc w:val="center"/>
            </w:pPr>
            <w:r>
              <w:t>Kısmen</w:t>
            </w:r>
          </w:p>
        </w:tc>
        <w:tc>
          <w:tcPr>
            <w:tcW w:w="2775" w:type="dxa"/>
            <w:vAlign w:val="center"/>
          </w:tcPr>
          <w:p w14:paraId="0A4058BE" w14:textId="77777777" w:rsidR="00EF37EA" w:rsidRPr="00EB13EA" w:rsidRDefault="00EF37EA" w:rsidP="00754716">
            <w:pPr>
              <w:ind w:left="0" w:firstLine="0"/>
              <w:jc w:val="center"/>
            </w:pPr>
            <w:r>
              <w:t>5</w:t>
            </w:r>
          </w:p>
        </w:tc>
      </w:tr>
      <w:tr w:rsidR="00EF37EA" w:rsidRPr="00EB13EA" w14:paraId="19B7F92B" w14:textId="77777777" w:rsidTr="00754716">
        <w:trPr>
          <w:trHeight w:val="562"/>
        </w:trPr>
        <w:tc>
          <w:tcPr>
            <w:tcW w:w="4673" w:type="dxa"/>
          </w:tcPr>
          <w:p w14:paraId="4C8FC35C" w14:textId="77777777" w:rsidR="00EF37EA" w:rsidRPr="00EB13EA" w:rsidRDefault="00EF37EA" w:rsidP="00754716">
            <w:pPr>
              <w:ind w:left="0" w:firstLine="0"/>
            </w:pPr>
            <w:r w:rsidRPr="00EB13EA">
              <w:t>Gösterilen kanıtlar liderlik alt ölçütüne uygun mudur?</w:t>
            </w:r>
          </w:p>
        </w:tc>
        <w:tc>
          <w:tcPr>
            <w:tcW w:w="1559" w:type="dxa"/>
            <w:vAlign w:val="center"/>
          </w:tcPr>
          <w:p w14:paraId="42467B29" w14:textId="77777777" w:rsidR="00EF37EA" w:rsidRPr="00EB13EA" w:rsidRDefault="00EF37EA" w:rsidP="00754716">
            <w:pPr>
              <w:ind w:left="0" w:firstLine="0"/>
              <w:jc w:val="center"/>
            </w:pPr>
            <w:r>
              <w:t>Evet</w:t>
            </w:r>
          </w:p>
        </w:tc>
        <w:tc>
          <w:tcPr>
            <w:tcW w:w="2775" w:type="dxa"/>
          </w:tcPr>
          <w:p w14:paraId="24EFAC76" w14:textId="77777777" w:rsidR="00EF37EA" w:rsidRPr="00EB13EA" w:rsidRDefault="00EF37EA" w:rsidP="00754716">
            <w:pPr>
              <w:ind w:left="0" w:firstLine="0"/>
            </w:pPr>
          </w:p>
        </w:tc>
      </w:tr>
      <w:tr w:rsidR="00EF37EA" w:rsidRPr="00EB13EA" w14:paraId="15D36AA5" w14:textId="77777777" w:rsidTr="00264A01">
        <w:trPr>
          <w:trHeight w:val="348"/>
        </w:trPr>
        <w:tc>
          <w:tcPr>
            <w:tcW w:w="4673" w:type="dxa"/>
          </w:tcPr>
          <w:p w14:paraId="41DEB958" w14:textId="766EAE8E" w:rsidR="00EF37EA" w:rsidRPr="00EB13EA" w:rsidRDefault="00EF37EA" w:rsidP="00754716">
            <w:pPr>
              <w:ind w:left="0" w:firstLine="0"/>
              <w:jc w:val="left"/>
            </w:pPr>
            <w:r w:rsidRPr="00EB13EA">
              <w:rPr>
                <w:b/>
                <w:bCs/>
              </w:rPr>
              <w:t>Birim Öz Değerlendirme Puanlaması</w:t>
            </w:r>
            <w:r w:rsidRPr="00EB13EA">
              <w:t>:</w:t>
            </w:r>
            <w:r>
              <w:t xml:space="preserve"> </w:t>
            </w:r>
            <w:r w:rsidR="0039152E">
              <w:t>3</w:t>
            </w:r>
          </w:p>
        </w:tc>
        <w:tc>
          <w:tcPr>
            <w:tcW w:w="4334" w:type="dxa"/>
            <w:gridSpan w:val="2"/>
          </w:tcPr>
          <w:p w14:paraId="7BB97BE8" w14:textId="329831C6" w:rsidR="00EF37EA" w:rsidRPr="00EB13EA" w:rsidRDefault="00EF37EA" w:rsidP="00754716">
            <w:pPr>
              <w:ind w:left="0" w:firstLine="0"/>
              <w:jc w:val="left"/>
            </w:pPr>
            <w:r w:rsidRPr="00EB13EA">
              <w:rPr>
                <w:b/>
                <w:bCs/>
              </w:rPr>
              <w:t>Akran Değerlendirme Puanlaması</w:t>
            </w:r>
            <w:r w:rsidRPr="00EB13EA">
              <w:t>:</w:t>
            </w:r>
            <w:r>
              <w:t xml:space="preserve"> </w:t>
            </w:r>
            <w:r w:rsidR="00264A01">
              <w:t>3</w:t>
            </w:r>
          </w:p>
        </w:tc>
      </w:tr>
    </w:tbl>
    <w:p w14:paraId="6AAEFD0D" w14:textId="77777777" w:rsidR="00EF37EA" w:rsidRDefault="00EF37EA" w:rsidP="00EF37EA">
      <w:pPr>
        <w:spacing w:after="0"/>
        <w:ind w:left="0" w:firstLine="0"/>
        <w:rPr>
          <w:b/>
          <w:bCs/>
        </w:rPr>
      </w:pPr>
    </w:p>
    <w:p w14:paraId="562ED601" w14:textId="77777777" w:rsidR="00EF37EA" w:rsidRPr="00315D66" w:rsidRDefault="00EF37EA" w:rsidP="00EF37EA">
      <w:pPr>
        <w:spacing w:after="0"/>
        <w:ind w:left="0" w:firstLine="0"/>
        <w:rPr>
          <w:b/>
          <w:bCs/>
          <w:i/>
          <w:iCs/>
        </w:rPr>
      </w:pPr>
      <w:r w:rsidRPr="00315D66">
        <w:rPr>
          <w:b/>
          <w:bCs/>
          <w:i/>
          <w:iCs/>
        </w:rPr>
        <w:t>A.1.3. Kurumsal Dönüşüm Kapasitesi</w:t>
      </w:r>
    </w:p>
    <w:p w14:paraId="5DD4CEFC" w14:textId="77777777" w:rsidR="00EF37EA" w:rsidRPr="00315D66" w:rsidRDefault="00EF37EA" w:rsidP="00EF37EA">
      <w:pPr>
        <w:spacing w:after="0"/>
        <w:ind w:left="0" w:firstLine="0"/>
        <w:rPr>
          <w:b/>
          <w:bCs/>
        </w:rPr>
      </w:pPr>
      <w:r w:rsidRPr="00315D66">
        <w:rPr>
          <w:b/>
          <w:bCs/>
        </w:rPr>
        <w:t>Akran Değerlendirmesi:</w:t>
      </w:r>
    </w:p>
    <w:p w14:paraId="48158598" w14:textId="77777777" w:rsidR="00EF37EA" w:rsidRDefault="00EF37EA" w:rsidP="00EF37EA">
      <w:pPr>
        <w:spacing w:after="0"/>
        <w:ind w:left="0" w:firstLine="0"/>
      </w:pPr>
      <w:r>
        <w:t>Altıntaş Meslek Yüksekokulunun kurumsal dönüşüm kapasitesi kapsamında planlama ve uygulama boyutlarında genel olarak tutarlı ve hedef odaklı bir yaklaşım sergilediği görülmektedir. Yenilikçilik, Ar-Ge ve proje temelli öğrenme odaklarının stratejik düzeyde ele alınması ve SRG Carbon Takımı’nın ulusal düzeyde elde ettiği başarılar, belirlenen hedeflerin somut çıktılara dönüştürüldüğünü göstermesi açısından önemli bir güçlü yön olarak değerlendirilmektedir. Bununla birlikte, kontrol etme boyutuna ilişkin herhangi bir açıklamaya yer verilmemesi, yürütülen faaliyetlerin etkililiğinin nasıl izlendiği ve değerlendirildiği konusunda önemli bir eksiklik oluşturmakta; benzer şekilde önlem alma aşamasında somut ve veri temelli iyileştirme adımlarının belirtilmemesi, kalite güvence döngüsünün tamamlanmasını engellemektedir. Bu çerçevede, birimin planlama ve uygulama açısından yeterli bir performans sergilediği, ancak izleme, değerlendirme ve sürekli iyileştirme mekanizmalarının daha sistematik ve kanıta dayalı biçimde güçlendirilmesi gerektiği değerlendirilmektedir.</w:t>
      </w:r>
    </w:p>
    <w:p w14:paraId="7CB2EF35" w14:textId="77777777" w:rsidR="00EF37EA"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531"/>
        <w:gridCol w:w="1843"/>
        <w:gridCol w:w="2688"/>
      </w:tblGrid>
      <w:tr w:rsidR="00EF37EA" w:rsidRPr="00315D66" w14:paraId="2352DDCB" w14:textId="77777777" w:rsidTr="00754716">
        <w:tc>
          <w:tcPr>
            <w:tcW w:w="4531" w:type="dxa"/>
          </w:tcPr>
          <w:p w14:paraId="778FC008" w14:textId="77777777" w:rsidR="00EF37EA" w:rsidRPr="00315D66" w:rsidRDefault="00EF37EA" w:rsidP="00754716">
            <w:pPr>
              <w:ind w:left="0" w:firstLine="0"/>
              <w:rPr>
                <w:b/>
                <w:bCs/>
              </w:rPr>
            </w:pPr>
            <w:r w:rsidRPr="00315D66">
              <w:rPr>
                <w:b/>
                <w:bCs/>
              </w:rPr>
              <w:t>Akran Değerlendirme Kriterleri</w:t>
            </w:r>
          </w:p>
        </w:tc>
        <w:tc>
          <w:tcPr>
            <w:tcW w:w="1843" w:type="dxa"/>
          </w:tcPr>
          <w:p w14:paraId="60C6F5CE" w14:textId="77777777" w:rsidR="00EF37EA" w:rsidRPr="00315D66" w:rsidRDefault="00EF37EA" w:rsidP="00754716">
            <w:pPr>
              <w:ind w:left="0" w:firstLine="0"/>
              <w:rPr>
                <w:b/>
                <w:bCs/>
              </w:rPr>
            </w:pPr>
            <w:r w:rsidRPr="00315D66">
              <w:rPr>
                <w:b/>
                <w:bCs/>
              </w:rPr>
              <w:t>Evet/ Hayır/ Kısmen</w:t>
            </w:r>
          </w:p>
        </w:tc>
        <w:tc>
          <w:tcPr>
            <w:tcW w:w="2688" w:type="dxa"/>
          </w:tcPr>
          <w:p w14:paraId="4BD0C643" w14:textId="77777777" w:rsidR="00EF37EA" w:rsidRPr="00315D66" w:rsidRDefault="00EF37EA" w:rsidP="00754716">
            <w:pPr>
              <w:ind w:left="0" w:firstLine="0"/>
              <w:jc w:val="center"/>
              <w:rPr>
                <w:b/>
                <w:bCs/>
              </w:rPr>
            </w:pPr>
            <w:r w:rsidRPr="00315D66">
              <w:rPr>
                <w:b/>
                <w:bCs/>
              </w:rPr>
              <w:t>Kanıt</w:t>
            </w:r>
          </w:p>
        </w:tc>
      </w:tr>
      <w:tr w:rsidR="00EF37EA" w:rsidRPr="00315D66" w14:paraId="79A4CE72" w14:textId="77777777" w:rsidTr="00754716">
        <w:tc>
          <w:tcPr>
            <w:tcW w:w="4531" w:type="dxa"/>
          </w:tcPr>
          <w:p w14:paraId="3D138C56" w14:textId="77777777" w:rsidR="00EF37EA" w:rsidRPr="00315D66" w:rsidRDefault="00EF37EA" w:rsidP="00754716">
            <w:pPr>
              <w:ind w:left="0" w:firstLine="0"/>
            </w:pPr>
            <w:r w:rsidRPr="00315D66">
              <w:t>Birimde kurumsal dönüşüm kapasitesine yönelik planlama faaliyeti bulunuyor mu?</w:t>
            </w:r>
          </w:p>
        </w:tc>
        <w:tc>
          <w:tcPr>
            <w:tcW w:w="1843" w:type="dxa"/>
            <w:vAlign w:val="center"/>
          </w:tcPr>
          <w:p w14:paraId="31FBA60C" w14:textId="77777777" w:rsidR="00EF37EA" w:rsidRPr="00315D66" w:rsidRDefault="00EF37EA" w:rsidP="00754716">
            <w:pPr>
              <w:ind w:left="0" w:firstLine="0"/>
              <w:jc w:val="center"/>
            </w:pPr>
            <w:r>
              <w:rPr>
                <w:color w:val="auto"/>
              </w:rPr>
              <w:t>Evet</w:t>
            </w:r>
          </w:p>
        </w:tc>
        <w:tc>
          <w:tcPr>
            <w:tcW w:w="2688" w:type="dxa"/>
            <w:vAlign w:val="center"/>
          </w:tcPr>
          <w:p w14:paraId="1E1DD5EE" w14:textId="77777777" w:rsidR="00EF37EA" w:rsidRPr="00315D66" w:rsidRDefault="00F32121" w:rsidP="00754716">
            <w:pPr>
              <w:ind w:left="0" w:firstLine="0"/>
            </w:pPr>
            <w:hyperlink r:id="rId38" w:history="1">
              <w:r w:rsidR="00EF37EA" w:rsidRPr="00216558">
                <w:rPr>
                  <w:rStyle w:val="Kpr"/>
                  <w:bCs/>
                </w:rPr>
                <w:t>Toplantı_Tutanağı</w:t>
              </w:r>
            </w:hyperlink>
          </w:p>
        </w:tc>
      </w:tr>
      <w:tr w:rsidR="00EF37EA" w:rsidRPr="00315D66" w14:paraId="58FB4FE8" w14:textId="77777777" w:rsidTr="00754716">
        <w:tc>
          <w:tcPr>
            <w:tcW w:w="4531" w:type="dxa"/>
          </w:tcPr>
          <w:p w14:paraId="4290D417" w14:textId="77777777" w:rsidR="00EF37EA" w:rsidRPr="00315D66" w:rsidRDefault="00EF37EA" w:rsidP="00754716">
            <w:pPr>
              <w:ind w:left="0" w:firstLine="0"/>
            </w:pPr>
            <w:r w:rsidRPr="00315D66">
              <w:t>Birimde kurumsal dönüşüm kapasitesine yönelik uygulama faaliyeti bulunuyor mu?</w:t>
            </w:r>
          </w:p>
        </w:tc>
        <w:tc>
          <w:tcPr>
            <w:tcW w:w="1843" w:type="dxa"/>
            <w:vAlign w:val="center"/>
          </w:tcPr>
          <w:p w14:paraId="492546C1" w14:textId="77777777" w:rsidR="00EF37EA" w:rsidRPr="00315D66" w:rsidRDefault="00EF37EA" w:rsidP="00754716">
            <w:pPr>
              <w:ind w:left="0" w:firstLine="0"/>
              <w:jc w:val="center"/>
            </w:pPr>
            <w:r>
              <w:t>Evet</w:t>
            </w:r>
          </w:p>
        </w:tc>
        <w:tc>
          <w:tcPr>
            <w:tcW w:w="2688" w:type="dxa"/>
            <w:vAlign w:val="center"/>
          </w:tcPr>
          <w:p w14:paraId="36183022" w14:textId="77777777" w:rsidR="00EF37EA" w:rsidRPr="00315D66" w:rsidRDefault="00F32121" w:rsidP="00754716">
            <w:pPr>
              <w:ind w:left="0" w:firstLine="0"/>
              <w:jc w:val="left"/>
            </w:pPr>
            <w:hyperlink r:id="rId39" w:history="1">
              <w:r w:rsidR="00EF37EA" w:rsidRPr="004967EC">
                <w:rPr>
                  <w:rStyle w:val="Kpr"/>
                </w:rPr>
                <w:t>Yenilikçi_Etkinliklerimiz</w:t>
              </w:r>
            </w:hyperlink>
          </w:p>
        </w:tc>
      </w:tr>
      <w:tr w:rsidR="00EF37EA" w:rsidRPr="00315D66" w14:paraId="0F63E9AC" w14:textId="77777777" w:rsidTr="00754716">
        <w:tc>
          <w:tcPr>
            <w:tcW w:w="4531" w:type="dxa"/>
          </w:tcPr>
          <w:p w14:paraId="3C356307" w14:textId="77777777" w:rsidR="00EF37EA" w:rsidRPr="00315D66" w:rsidRDefault="00EF37EA" w:rsidP="00754716">
            <w:pPr>
              <w:ind w:left="0" w:firstLine="0"/>
            </w:pPr>
            <w:r w:rsidRPr="00315D66">
              <w:t>Birimde kurumsal dönüşüm kapasitesine yönelik kontrol faaliyeti bulunuyor mu?</w:t>
            </w:r>
          </w:p>
        </w:tc>
        <w:tc>
          <w:tcPr>
            <w:tcW w:w="1843" w:type="dxa"/>
            <w:vAlign w:val="center"/>
          </w:tcPr>
          <w:p w14:paraId="6724E506" w14:textId="77777777" w:rsidR="00EF37EA" w:rsidRPr="00315D66" w:rsidRDefault="00EF37EA" w:rsidP="00754716">
            <w:pPr>
              <w:ind w:left="0" w:firstLine="0"/>
              <w:jc w:val="center"/>
            </w:pPr>
            <w:r>
              <w:rPr>
                <w:color w:val="auto"/>
              </w:rPr>
              <w:t>Hayır</w:t>
            </w:r>
          </w:p>
        </w:tc>
        <w:tc>
          <w:tcPr>
            <w:tcW w:w="2688" w:type="dxa"/>
            <w:vAlign w:val="center"/>
          </w:tcPr>
          <w:p w14:paraId="0D72FD16" w14:textId="77777777" w:rsidR="00EF37EA" w:rsidRPr="00315D66" w:rsidRDefault="00EF37EA" w:rsidP="00754716">
            <w:pPr>
              <w:ind w:left="0" w:firstLine="0"/>
              <w:jc w:val="center"/>
            </w:pPr>
          </w:p>
        </w:tc>
      </w:tr>
      <w:tr w:rsidR="00EF37EA" w:rsidRPr="00315D66" w14:paraId="587AD692" w14:textId="77777777" w:rsidTr="00754716">
        <w:tc>
          <w:tcPr>
            <w:tcW w:w="4531" w:type="dxa"/>
          </w:tcPr>
          <w:p w14:paraId="07081333" w14:textId="77777777" w:rsidR="00EF37EA" w:rsidRPr="00315D66" w:rsidRDefault="00EF37EA" w:rsidP="00754716">
            <w:pPr>
              <w:ind w:left="0" w:firstLine="0"/>
            </w:pPr>
            <w:r w:rsidRPr="00315D66">
              <w:t>Birimde kurumsal dönüşüm kapasitesine yönelik önlem alma faaliyeti bulunuyor mu?</w:t>
            </w:r>
          </w:p>
        </w:tc>
        <w:tc>
          <w:tcPr>
            <w:tcW w:w="1843" w:type="dxa"/>
            <w:vAlign w:val="center"/>
          </w:tcPr>
          <w:p w14:paraId="5BD54958" w14:textId="77777777" w:rsidR="00EF37EA" w:rsidRPr="00315D66" w:rsidRDefault="00EF37EA" w:rsidP="00754716">
            <w:pPr>
              <w:ind w:left="0" w:firstLine="0"/>
              <w:jc w:val="center"/>
            </w:pPr>
            <w:r>
              <w:rPr>
                <w:color w:val="auto"/>
              </w:rPr>
              <w:t>Hayır</w:t>
            </w:r>
          </w:p>
        </w:tc>
        <w:tc>
          <w:tcPr>
            <w:tcW w:w="2688" w:type="dxa"/>
          </w:tcPr>
          <w:p w14:paraId="206B8931" w14:textId="77777777" w:rsidR="00EF37EA" w:rsidRPr="00315D66" w:rsidRDefault="00EF37EA" w:rsidP="00754716">
            <w:pPr>
              <w:ind w:left="0" w:firstLine="0"/>
            </w:pPr>
          </w:p>
        </w:tc>
      </w:tr>
      <w:tr w:rsidR="00EF37EA" w:rsidRPr="00315D66" w14:paraId="2FDB1158" w14:textId="77777777" w:rsidTr="00754716">
        <w:tc>
          <w:tcPr>
            <w:tcW w:w="4531" w:type="dxa"/>
          </w:tcPr>
          <w:p w14:paraId="7B867A99" w14:textId="77777777" w:rsidR="00EF37EA" w:rsidRPr="00315D66" w:rsidRDefault="00EF37EA" w:rsidP="00754716">
            <w:pPr>
              <w:ind w:left="0" w:firstLine="0"/>
            </w:pPr>
            <w:r w:rsidRPr="00315D66">
              <w:t>Birimde kurumsal dönüşüm kapasitesine yönelik örnek gösterilebilir uygulamalar bulunuyor mu?</w:t>
            </w:r>
          </w:p>
        </w:tc>
        <w:tc>
          <w:tcPr>
            <w:tcW w:w="1843" w:type="dxa"/>
            <w:vAlign w:val="center"/>
          </w:tcPr>
          <w:p w14:paraId="711A3E6F" w14:textId="77777777" w:rsidR="00EF37EA" w:rsidRPr="00315D66" w:rsidRDefault="00EF37EA" w:rsidP="00754716">
            <w:pPr>
              <w:ind w:left="0" w:firstLine="0"/>
              <w:jc w:val="center"/>
            </w:pPr>
            <w:r>
              <w:t>Evet</w:t>
            </w:r>
          </w:p>
        </w:tc>
        <w:tc>
          <w:tcPr>
            <w:tcW w:w="2688" w:type="dxa"/>
          </w:tcPr>
          <w:p w14:paraId="16DA1619" w14:textId="77777777" w:rsidR="00EF37EA" w:rsidRDefault="00F32121" w:rsidP="00754716">
            <w:pPr>
              <w:ind w:left="0" w:firstLine="0"/>
              <w:rPr>
                <w:bCs/>
                <w:color w:val="1155CC"/>
                <w:u w:val="single"/>
              </w:rPr>
            </w:pPr>
            <w:hyperlink r:id="rId40" w:history="1">
              <w:r w:rsidR="00EF37EA" w:rsidRPr="00216558">
                <w:rPr>
                  <w:rStyle w:val="Kpr"/>
                  <w:bCs/>
                </w:rPr>
                <w:t>Toplantı_Tutanağı</w:t>
              </w:r>
            </w:hyperlink>
          </w:p>
          <w:p w14:paraId="478E749B" w14:textId="77777777" w:rsidR="00EF37EA" w:rsidRDefault="00EF37EA" w:rsidP="00754716">
            <w:pPr>
              <w:ind w:left="0" w:firstLine="0"/>
              <w:rPr>
                <w:bCs/>
                <w:color w:val="1155CC"/>
                <w:u w:val="single"/>
              </w:rPr>
            </w:pPr>
          </w:p>
          <w:p w14:paraId="3F1C28A3" w14:textId="77777777" w:rsidR="00EF37EA" w:rsidRDefault="00F32121" w:rsidP="00754716">
            <w:pPr>
              <w:ind w:left="0" w:firstLine="0"/>
              <w:rPr>
                <w:color w:val="1155CC"/>
                <w:u w:val="single"/>
              </w:rPr>
            </w:pPr>
            <w:hyperlink r:id="rId41" w:history="1">
              <w:r w:rsidR="00EF37EA" w:rsidRPr="004967EC">
                <w:rPr>
                  <w:rStyle w:val="Kpr"/>
                </w:rPr>
                <w:t>Yenilikçi_Etkinliklerimiz</w:t>
              </w:r>
            </w:hyperlink>
          </w:p>
          <w:p w14:paraId="364FD63F" w14:textId="77777777" w:rsidR="00EF37EA" w:rsidRPr="00315D66" w:rsidRDefault="00EF37EA" w:rsidP="00754716">
            <w:pPr>
              <w:ind w:left="0" w:firstLine="0"/>
            </w:pPr>
          </w:p>
        </w:tc>
      </w:tr>
      <w:tr w:rsidR="00EF37EA" w:rsidRPr="00315D66" w14:paraId="312A1AFD" w14:textId="77777777" w:rsidTr="00754716">
        <w:tc>
          <w:tcPr>
            <w:tcW w:w="4531" w:type="dxa"/>
          </w:tcPr>
          <w:p w14:paraId="02352A60" w14:textId="77777777" w:rsidR="00EF37EA" w:rsidRPr="00315D66" w:rsidRDefault="00EF37EA" w:rsidP="00754716">
            <w:pPr>
              <w:ind w:left="0" w:firstLine="0"/>
            </w:pPr>
            <w:r w:rsidRPr="00315D66">
              <w:t>Kanıtlar yeterli sayıda gösterilmiş midir?</w:t>
            </w:r>
          </w:p>
        </w:tc>
        <w:tc>
          <w:tcPr>
            <w:tcW w:w="1843" w:type="dxa"/>
            <w:vAlign w:val="center"/>
          </w:tcPr>
          <w:p w14:paraId="4CA74A57" w14:textId="77777777" w:rsidR="00EF37EA" w:rsidRPr="00315D66" w:rsidRDefault="00EF37EA" w:rsidP="00754716">
            <w:pPr>
              <w:ind w:left="0" w:firstLine="0"/>
              <w:jc w:val="center"/>
            </w:pPr>
            <w:r>
              <w:t>Kısmen</w:t>
            </w:r>
          </w:p>
        </w:tc>
        <w:tc>
          <w:tcPr>
            <w:tcW w:w="2688" w:type="dxa"/>
            <w:vAlign w:val="center"/>
          </w:tcPr>
          <w:p w14:paraId="48DBBE8E" w14:textId="77777777" w:rsidR="00EF37EA" w:rsidRPr="00315D66" w:rsidRDefault="00EF37EA" w:rsidP="00754716">
            <w:pPr>
              <w:ind w:left="0" w:firstLine="0"/>
              <w:jc w:val="center"/>
            </w:pPr>
            <w:r>
              <w:t>2</w:t>
            </w:r>
          </w:p>
        </w:tc>
      </w:tr>
      <w:tr w:rsidR="00EF37EA" w:rsidRPr="00315D66" w14:paraId="496FB26F" w14:textId="77777777" w:rsidTr="00754716">
        <w:tc>
          <w:tcPr>
            <w:tcW w:w="4531" w:type="dxa"/>
          </w:tcPr>
          <w:p w14:paraId="375A27BD" w14:textId="77777777" w:rsidR="00EF37EA" w:rsidRPr="00315D66" w:rsidRDefault="00EF37EA" w:rsidP="00754716">
            <w:pPr>
              <w:ind w:left="0" w:firstLine="0"/>
            </w:pPr>
            <w:r w:rsidRPr="00315D66">
              <w:t>Gösterilen kanıtlar kurumsal dönüşüm kapasitesi alt ölçütüne uygun mudur?</w:t>
            </w:r>
          </w:p>
        </w:tc>
        <w:tc>
          <w:tcPr>
            <w:tcW w:w="1843" w:type="dxa"/>
            <w:vAlign w:val="center"/>
          </w:tcPr>
          <w:p w14:paraId="18B3509C" w14:textId="77777777" w:rsidR="00EF37EA" w:rsidRPr="00315D66" w:rsidRDefault="00EF37EA" w:rsidP="00754716">
            <w:pPr>
              <w:ind w:left="0" w:firstLine="0"/>
              <w:jc w:val="center"/>
            </w:pPr>
            <w:r>
              <w:t>Evet</w:t>
            </w:r>
          </w:p>
        </w:tc>
        <w:tc>
          <w:tcPr>
            <w:tcW w:w="2688" w:type="dxa"/>
          </w:tcPr>
          <w:p w14:paraId="32282712" w14:textId="77777777" w:rsidR="00EF37EA" w:rsidRPr="00315D66" w:rsidRDefault="00EF37EA" w:rsidP="00754716">
            <w:pPr>
              <w:ind w:left="0" w:firstLine="0"/>
            </w:pPr>
          </w:p>
        </w:tc>
      </w:tr>
      <w:tr w:rsidR="00EF37EA" w:rsidRPr="00315D66" w14:paraId="63E5EB1C" w14:textId="77777777" w:rsidTr="00754716">
        <w:tc>
          <w:tcPr>
            <w:tcW w:w="4531" w:type="dxa"/>
          </w:tcPr>
          <w:p w14:paraId="5D1D1E72" w14:textId="6F267072" w:rsidR="00EF37EA" w:rsidRPr="00315D66" w:rsidRDefault="00EF37EA" w:rsidP="00754716">
            <w:pPr>
              <w:ind w:left="0" w:firstLine="0"/>
            </w:pPr>
            <w:r w:rsidRPr="00EB13EA">
              <w:rPr>
                <w:b/>
                <w:bCs/>
              </w:rPr>
              <w:t>Birim Öz Değerlendirme Puanlaması</w:t>
            </w:r>
            <w:r w:rsidRPr="00EB13EA">
              <w:t>:</w:t>
            </w:r>
            <w:r w:rsidR="00876A6C">
              <w:t xml:space="preserve"> 2</w:t>
            </w:r>
            <w:r>
              <w:t xml:space="preserve"> </w:t>
            </w:r>
          </w:p>
        </w:tc>
        <w:tc>
          <w:tcPr>
            <w:tcW w:w="4531" w:type="dxa"/>
            <w:gridSpan w:val="2"/>
          </w:tcPr>
          <w:p w14:paraId="4125D840" w14:textId="1990F622" w:rsidR="00EF37EA" w:rsidRPr="00315D66" w:rsidRDefault="00EF37EA" w:rsidP="00754716">
            <w:pPr>
              <w:ind w:left="0" w:firstLine="0"/>
              <w:jc w:val="left"/>
            </w:pPr>
            <w:r w:rsidRPr="00EB13EA">
              <w:rPr>
                <w:b/>
                <w:bCs/>
              </w:rPr>
              <w:t>Akran Değerlendirme Puanlaması</w:t>
            </w:r>
            <w:r w:rsidRPr="00EB13EA">
              <w:t>:</w:t>
            </w:r>
            <w:r>
              <w:t xml:space="preserve"> </w:t>
            </w:r>
            <w:r w:rsidR="0039152E">
              <w:t>3</w:t>
            </w:r>
          </w:p>
        </w:tc>
      </w:tr>
    </w:tbl>
    <w:p w14:paraId="0679858A" w14:textId="77777777" w:rsidR="00EF37EA" w:rsidRDefault="00EF37EA" w:rsidP="00EF37EA">
      <w:pPr>
        <w:spacing w:after="0"/>
        <w:ind w:left="0" w:firstLine="0"/>
        <w:rPr>
          <w:b/>
          <w:bCs/>
          <w:i/>
          <w:iCs/>
        </w:rPr>
      </w:pPr>
    </w:p>
    <w:p w14:paraId="7F04B5FA" w14:textId="77777777" w:rsidR="00EF37EA" w:rsidRPr="00315D66" w:rsidRDefault="00EF37EA" w:rsidP="00EF37EA">
      <w:pPr>
        <w:spacing w:after="0"/>
        <w:ind w:left="0" w:firstLine="0"/>
        <w:rPr>
          <w:b/>
          <w:bCs/>
          <w:i/>
          <w:iCs/>
        </w:rPr>
      </w:pPr>
      <w:r w:rsidRPr="00315D66">
        <w:rPr>
          <w:b/>
          <w:bCs/>
          <w:i/>
          <w:iCs/>
        </w:rPr>
        <w:t xml:space="preserve">A.1.4. İç Kalite Güvencesi Mekanizmaları </w:t>
      </w:r>
    </w:p>
    <w:p w14:paraId="72C63685" w14:textId="77777777" w:rsidR="00EF37EA" w:rsidRPr="00315D66" w:rsidRDefault="00EF37EA" w:rsidP="00EF37EA">
      <w:pPr>
        <w:spacing w:after="0"/>
        <w:ind w:left="0" w:firstLine="0"/>
        <w:rPr>
          <w:b/>
          <w:bCs/>
        </w:rPr>
      </w:pPr>
      <w:r w:rsidRPr="00315D66">
        <w:rPr>
          <w:b/>
          <w:bCs/>
        </w:rPr>
        <w:t>Akran Değerlendirmesi:</w:t>
      </w:r>
    </w:p>
    <w:p w14:paraId="39269284" w14:textId="77777777" w:rsidR="00EF37EA" w:rsidRDefault="00EF37EA" w:rsidP="00EF37EA">
      <w:pPr>
        <w:spacing w:after="0"/>
        <w:ind w:left="0" w:firstLine="0"/>
      </w:pPr>
      <w:r>
        <w:t>Altıntaş Meslek Yüksekokulunun iç kalite güvencesi mekanizmaları kapsamında planlama ve uygulama boyutlarında belirli bir sistematik yaklaşım ortaya koyduğu görülmektedir; staj ve İME takvimlerinin paylaşılması, kalite politikalarının oluşturulması ve kalite komisyon yapılarının ilan edilmesi gibi uygulamalar, sürecin kurumsal bir çerçevede ele alındığını göstermektedir. Ayrıca formlarda standardizasyon sağlanması, akran değerlendirme süreçlerinin yürütülmesi ve kalite el kitabı ile iç kontrol izleme raporunun hazırlanması, kalite güvencesi sisteminin yapılandırılmasına yönelik önemli adımlar olarak değerlendirilmektedir. Bununla birlikte, kontrol etme boyutuna ilişkin bir açıklamanın bulunmaması, yürütülen faaliyetlerin etkinliğinin nasıl izlendiği ve değerlendirildiği konusunda önemli bir eksiklik oluşturmaktadır; benzer şekilde önlem alma aşamasında elde edilen bulgulara dayalı somut ve veri temelli iyileştirme adımlarının belirtilmemesi, kalite güvence döngüsünün tamamlanmasını engellemektedir. Bu çerçevede, birimin kalite güvencesi sistemini oluşturma ve uygulama açısından belirli bir olgunluğa ulaştığı, ancak izleme, değerlendirme ve sürekli iyileştirme mekanizmalarının daha sistematik ve kanıta dayalı biçimde geliştirilmesi gerektiği değerlendirilmektedir.</w:t>
      </w:r>
    </w:p>
    <w:p w14:paraId="17CF91B8" w14:textId="77777777" w:rsidR="00EF37EA" w:rsidRPr="00315D66"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1902E6" w14:paraId="03397806" w14:textId="77777777" w:rsidTr="00754716">
        <w:tc>
          <w:tcPr>
            <w:tcW w:w="4106" w:type="dxa"/>
          </w:tcPr>
          <w:p w14:paraId="1116096D" w14:textId="77777777" w:rsidR="00EF37EA" w:rsidRPr="001902E6" w:rsidRDefault="00EF37EA" w:rsidP="00754716">
            <w:pPr>
              <w:ind w:left="0" w:firstLine="0"/>
              <w:rPr>
                <w:b/>
                <w:bCs/>
              </w:rPr>
            </w:pPr>
            <w:r w:rsidRPr="001902E6">
              <w:rPr>
                <w:b/>
                <w:bCs/>
              </w:rPr>
              <w:t>Akran Değerlendirme Kriterleri</w:t>
            </w:r>
          </w:p>
        </w:tc>
        <w:tc>
          <w:tcPr>
            <w:tcW w:w="1935" w:type="dxa"/>
            <w:gridSpan w:val="2"/>
          </w:tcPr>
          <w:p w14:paraId="15745C50" w14:textId="77777777" w:rsidR="00EF37EA" w:rsidRPr="001902E6" w:rsidRDefault="00EF37EA" w:rsidP="00754716">
            <w:pPr>
              <w:ind w:left="0" w:firstLine="0"/>
              <w:rPr>
                <w:b/>
                <w:bCs/>
              </w:rPr>
            </w:pPr>
            <w:r w:rsidRPr="001902E6">
              <w:rPr>
                <w:b/>
                <w:bCs/>
              </w:rPr>
              <w:t>Evet/ Hayır/ Kısmen</w:t>
            </w:r>
          </w:p>
        </w:tc>
        <w:tc>
          <w:tcPr>
            <w:tcW w:w="3021" w:type="dxa"/>
          </w:tcPr>
          <w:p w14:paraId="2C062801" w14:textId="77777777" w:rsidR="00EF37EA" w:rsidRPr="001902E6" w:rsidRDefault="00EF37EA" w:rsidP="00754716">
            <w:pPr>
              <w:ind w:left="0" w:firstLine="0"/>
              <w:jc w:val="center"/>
              <w:rPr>
                <w:b/>
                <w:bCs/>
              </w:rPr>
            </w:pPr>
            <w:r w:rsidRPr="001902E6">
              <w:rPr>
                <w:b/>
                <w:bCs/>
              </w:rPr>
              <w:t>Kanıt</w:t>
            </w:r>
          </w:p>
        </w:tc>
      </w:tr>
      <w:tr w:rsidR="00EF37EA" w:rsidRPr="001902E6" w14:paraId="54562DD2" w14:textId="77777777" w:rsidTr="00754716">
        <w:tc>
          <w:tcPr>
            <w:tcW w:w="4106" w:type="dxa"/>
          </w:tcPr>
          <w:p w14:paraId="4EBE207F" w14:textId="77777777" w:rsidR="00EF37EA" w:rsidRPr="001902E6" w:rsidRDefault="00EF37EA" w:rsidP="00754716">
            <w:pPr>
              <w:ind w:left="0" w:firstLine="0"/>
            </w:pPr>
            <w:r w:rsidRPr="001902E6">
              <w:t>Birimde iç kalite güvencesi mekanizmasına yönelik planlama faaliyeti bulunuyor mu?</w:t>
            </w:r>
          </w:p>
        </w:tc>
        <w:tc>
          <w:tcPr>
            <w:tcW w:w="1935" w:type="dxa"/>
            <w:gridSpan w:val="2"/>
            <w:vAlign w:val="center"/>
          </w:tcPr>
          <w:p w14:paraId="6EF18952" w14:textId="77777777" w:rsidR="00EF37EA" w:rsidRPr="001902E6" w:rsidRDefault="00EF37EA" w:rsidP="00754716">
            <w:pPr>
              <w:ind w:left="0" w:firstLine="0"/>
              <w:jc w:val="center"/>
            </w:pPr>
            <w:r w:rsidRPr="001902E6">
              <w:t>Evet</w:t>
            </w:r>
          </w:p>
        </w:tc>
        <w:tc>
          <w:tcPr>
            <w:tcW w:w="3021" w:type="dxa"/>
            <w:vAlign w:val="center"/>
          </w:tcPr>
          <w:p w14:paraId="432DEFD2" w14:textId="77777777" w:rsidR="00EF37EA" w:rsidRPr="001902E6" w:rsidRDefault="00F32121" w:rsidP="00754716">
            <w:pPr>
              <w:ind w:left="0" w:firstLine="0"/>
            </w:pPr>
            <w:hyperlink r:id="rId42" w:history="1">
              <w:r w:rsidR="00EF37EA" w:rsidRPr="00216558">
                <w:rPr>
                  <w:rStyle w:val="Kpr"/>
                  <w:bCs/>
                </w:rPr>
                <w:t>Toplantı_Tutanağı</w:t>
              </w:r>
            </w:hyperlink>
          </w:p>
        </w:tc>
      </w:tr>
      <w:tr w:rsidR="00EF37EA" w:rsidRPr="001902E6" w14:paraId="019319F8" w14:textId="77777777" w:rsidTr="00754716">
        <w:tc>
          <w:tcPr>
            <w:tcW w:w="4106" w:type="dxa"/>
          </w:tcPr>
          <w:p w14:paraId="0928A5A9" w14:textId="77777777" w:rsidR="00EF37EA" w:rsidRPr="001902E6" w:rsidRDefault="00EF37EA" w:rsidP="00754716">
            <w:pPr>
              <w:ind w:left="0" w:firstLine="0"/>
            </w:pPr>
            <w:r w:rsidRPr="001902E6">
              <w:t>Birimde iç kalite güvencesi mekanizmasına yönelik uygulama faaliyeti bulunuyor mu?</w:t>
            </w:r>
          </w:p>
        </w:tc>
        <w:tc>
          <w:tcPr>
            <w:tcW w:w="1935" w:type="dxa"/>
            <w:gridSpan w:val="2"/>
            <w:vAlign w:val="center"/>
          </w:tcPr>
          <w:p w14:paraId="77680C19" w14:textId="77777777" w:rsidR="00EF37EA" w:rsidRPr="001902E6" w:rsidRDefault="00EF37EA" w:rsidP="00754716">
            <w:pPr>
              <w:ind w:left="0" w:firstLine="0"/>
              <w:jc w:val="center"/>
            </w:pPr>
            <w:r w:rsidRPr="001902E6">
              <w:t>Evet</w:t>
            </w:r>
          </w:p>
        </w:tc>
        <w:tc>
          <w:tcPr>
            <w:tcW w:w="3021" w:type="dxa"/>
          </w:tcPr>
          <w:p w14:paraId="6DA514C3" w14:textId="77777777" w:rsidR="00EF37EA" w:rsidRDefault="00EF37EA" w:rsidP="00754716">
            <w:pPr>
              <w:ind w:left="0" w:firstLine="0"/>
              <w:rPr>
                <w:color w:val="1155CC"/>
                <w:u w:val="single"/>
              </w:rPr>
            </w:pPr>
            <w:r>
              <w:rPr>
                <w:color w:val="1155CC"/>
                <w:u w:val="single"/>
              </w:rPr>
              <w:t>Kalite_Komisyon_Şemaları</w:t>
            </w:r>
          </w:p>
          <w:p w14:paraId="711A7C71" w14:textId="77777777" w:rsidR="00EF37EA" w:rsidRDefault="00EF37EA" w:rsidP="00754716">
            <w:pPr>
              <w:ind w:left="0" w:firstLine="0"/>
              <w:rPr>
                <w:color w:val="1155CC"/>
                <w:u w:val="single"/>
              </w:rPr>
            </w:pPr>
          </w:p>
          <w:p w14:paraId="2024E1C8" w14:textId="77777777" w:rsidR="00EF37EA" w:rsidRDefault="00F32121" w:rsidP="00754716">
            <w:pPr>
              <w:ind w:left="0" w:firstLine="0"/>
              <w:rPr>
                <w:color w:val="1155CC"/>
                <w:u w:val="single"/>
              </w:rPr>
            </w:pPr>
            <w:hyperlink r:id="rId43" w:history="1">
              <w:r w:rsidR="00EF37EA" w:rsidRPr="008A7E1B">
                <w:rPr>
                  <w:rStyle w:val="Kpr"/>
                </w:rPr>
                <w:t>Formlar</w:t>
              </w:r>
            </w:hyperlink>
          </w:p>
          <w:p w14:paraId="41F66A55" w14:textId="77777777" w:rsidR="00EF37EA" w:rsidRDefault="00EF37EA" w:rsidP="00754716">
            <w:pPr>
              <w:ind w:left="0" w:firstLine="0"/>
              <w:rPr>
                <w:color w:val="1155CC"/>
                <w:u w:val="single"/>
              </w:rPr>
            </w:pPr>
          </w:p>
          <w:p w14:paraId="255A0CF5" w14:textId="77777777" w:rsidR="00EF37EA" w:rsidRDefault="00F32121" w:rsidP="00754716">
            <w:pPr>
              <w:ind w:left="0" w:firstLine="0"/>
              <w:rPr>
                <w:color w:val="1155CC"/>
                <w:u w:val="single"/>
              </w:rPr>
            </w:pPr>
            <w:hyperlink r:id="rId44" w:history="1">
              <w:r w:rsidR="00EF37EA" w:rsidRPr="008A7E1B">
                <w:rPr>
                  <w:rStyle w:val="Kpr"/>
                </w:rPr>
                <w:t>BADR_Çalışmaları</w:t>
              </w:r>
            </w:hyperlink>
          </w:p>
          <w:p w14:paraId="0AAFD0D3" w14:textId="77777777" w:rsidR="00EF37EA" w:rsidRDefault="00EF37EA" w:rsidP="00754716">
            <w:pPr>
              <w:ind w:left="0" w:firstLine="0"/>
              <w:rPr>
                <w:color w:val="1155CC"/>
                <w:u w:val="single"/>
              </w:rPr>
            </w:pPr>
          </w:p>
          <w:p w14:paraId="15EADC83" w14:textId="77777777" w:rsidR="00EF37EA" w:rsidRDefault="00F32121" w:rsidP="00754716">
            <w:pPr>
              <w:ind w:left="0" w:firstLine="0"/>
              <w:rPr>
                <w:color w:val="1155CC"/>
                <w:u w:val="single"/>
              </w:rPr>
            </w:pPr>
            <w:hyperlink r:id="rId45" w:history="1">
              <w:r w:rsidR="00EF37EA" w:rsidRPr="008A7E1B">
                <w:rPr>
                  <w:rStyle w:val="Kpr"/>
                  <w:highlight w:val="white"/>
                </w:rPr>
                <w:t>Kalite_El_Kitabı</w:t>
              </w:r>
            </w:hyperlink>
          </w:p>
          <w:p w14:paraId="6E1A475B" w14:textId="77777777" w:rsidR="00EF37EA" w:rsidRDefault="00EF37EA" w:rsidP="00754716">
            <w:pPr>
              <w:ind w:left="0" w:firstLine="0"/>
              <w:rPr>
                <w:color w:val="1155CC"/>
                <w:u w:val="single"/>
              </w:rPr>
            </w:pPr>
          </w:p>
          <w:p w14:paraId="3A44EF0A" w14:textId="7A461D1E" w:rsidR="00EF37EA" w:rsidRPr="001A4446" w:rsidRDefault="00F32121" w:rsidP="00754716">
            <w:pPr>
              <w:ind w:left="0" w:firstLine="0"/>
              <w:rPr>
                <w:color w:val="1155CC"/>
                <w:u w:val="single"/>
              </w:rPr>
            </w:pPr>
            <w:hyperlink r:id="rId46" w:history="1">
              <w:r w:rsidR="00EF37EA" w:rsidRPr="008A7E1B">
                <w:rPr>
                  <w:rStyle w:val="Kpr"/>
                  <w:highlight w:val="white"/>
                </w:rPr>
                <w:t>İç_Kontrol_İzleme_Raporu</w:t>
              </w:r>
            </w:hyperlink>
          </w:p>
        </w:tc>
      </w:tr>
      <w:tr w:rsidR="00EF37EA" w:rsidRPr="001902E6" w14:paraId="5925AB8D" w14:textId="77777777" w:rsidTr="00754716">
        <w:tc>
          <w:tcPr>
            <w:tcW w:w="4106" w:type="dxa"/>
          </w:tcPr>
          <w:p w14:paraId="0357FB0A" w14:textId="77777777" w:rsidR="00EF37EA" w:rsidRPr="001902E6" w:rsidRDefault="00EF37EA" w:rsidP="00754716">
            <w:pPr>
              <w:ind w:left="0" w:firstLine="0"/>
            </w:pPr>
            <w:r w:rsidRPr="001902E6">
              <w:t>Birimde iç kalite güvencesi mekanizmasına yönelik kontrol faaliyeti bulunuyor mu?</w:t>
            </w:r>
          </w:p>
        </w:tc>
        <w:tc>
          <w:tcPr>
            <w:tcW w:w="1935" w:type="dxa"/>
            <w:gridSpan w:val="2"/>
            <w:vAlign w:val="center"/>
          </w:tcPr>
          <w:p w14:paraId="61466E19" w14:textId="77777777" w:rsidR="00EF37EA" w:rsidRPr="001902E6" w:rsidRDefault="00EF37EA" w:rsidP="00754716">
            <w:pPr>
              <w:ind w:left="0" w:firstLine="0"/>
              <w:jc w:val="center"/>
            </w:pPr>
            <w:r>
              <w:rPr>
                <w:color w:val="auto"/>
              </w:rPr>
              <w:t>Hayır</w:t>
            </w:r>
          </w:p>
        </w:tc>
        <w:tc>
          <w:tcPr>
            <w:tcW w:w="3021" w:type="dxa"/>
            <w:vAlign w:val="center"/>
          </w:tcPr>
          <w:p w14:paraId="65FA94A7" w14:textId="77777777" w:rsidR="00EF37EA" w:rsidRPr="001902E6" w:rsidRDefault="00EF37EA" w:rsidP="00754716">
            <w:pPr>
              <w:ind w:left="0" w:firstLine="0"/>
              <w:jc w:val="center"/>
            </w:pPr>
          </w:p>
        </w:tc>
      </w:tr>
      <w:tr w:rsidR="00EF37EA" w:rsidRPr="001902E6" w14:paraId="7D8EFF83" w14:textId="77777777" w:rsidTr="00754716">
        <w:tc>
          <w:tcPr>
            <w:tcW w:w="4106" w:type="dxa"/>
          </w:tcPr>
          <w:p w14:paraId="153314BF" w14:textId="77777777" w:rsidR="00EF37EA" w:rsidRPr="001902E6" w:rsidRDefault="00EF37EA" w:rsidP="00754716">
            <w:pPr>
              <w:ind w:left="0" w:firstLine="0"/>
            </w:pPr>
            <w:r w:rsidRPr="001902E6">
              <w:t>Birimde iç kalite güvencesi mekanizmasına yönelik önlem alma faaliyeti bulunuyor mu?</w:t>
            </w:r>
          </w:p>
        </w:tc>
        <w:tc>
          <w:tcPr>
            <w:tcW w:w="1935" w:type="dxa"/>
            <w:gridSpan w:val="2"/>
            <w:vAlign w:val="center"/>
          </w:tcPr>
          <w:p w14:paraId="63AF92AA" w14:textId="77777777" w:rsidR="00EF37EA" w:rsidRPr="001902E6" w:rsidRDefault="00EF37EA" w:rsidP="00754716">
            <w:pPr>
              <w:ind w:left="0" w:firstLine="0"/>
              <w:jc w:val="center"/>
            </w:pPr>
            <w:r>
              <w:rPr>
                <w:color w:val="auto"/>
              </w:rPr>
              <w:t>Hayır</w:t>
            </w:r>
          </w:p>
        </w:tc>
        <w:tc>
          <w:tcPr>
            <w:tcW w:w="3021" w:type="dxa"/>
          </w:tcPr>
          <w:p w14:paraId="619A7533" w14:textId="77777777" w:rsidR="00EF37EA" w:rsidRPr="001902E6" w:rsidRDefault="00EF37EA" w:rsidP="00754716">
            <w:pPr>
              <w:ind w:left="0" w:firstLine="0"/>
            </w:pPr>
          </w:p>
        </w:tc>
      </w:tr>
      <w:tr w:rsidR="00EF37EA" w:rsidRPr="001902E6" w14:paraId="47147131" w14:textId="77777777" w:rsidTr="00754716">
        <w:tc>
          <w:tcPr>
            <w:tcW w:w="4106" w:type="dxa"/>
          </w:tcPr>
          <w:p w14:paraId="71ED4A8F" w14:textId="77777777" w:rsidR="00EF37EA" w:rsidRPr="001902E6" w:rsidRDefault="00EF37EA" w:rsidP="00754716">
            <w:pPr>
              <w:ind w:left="0" w:firstLine="0"/>
            </w:pPr>
            <w:r w:rsidRPr="001902E6">
              <w:t>Birimde iç kalite güvencesi mekanizmasına yönelik örnek gösterilebilir uygulamalar bulunuyor mu?</w:t>
            </w:r>
          </w:p>
        </w:tc>
        <w:tc>
          <w:tcPr>
            <w:tcW w:w="1935" w:type="dxa"/>
            <w:gridSpan w:val="2"/>
            <w:vAlign w:val="center"/>
          </w:tcPr>
          <w:p w14:paraId="37524776" w14:textId="77777777" w:rsidR="00EF37EA" w:rsidRPr="001902E6" w:rsidRDefault="00EF37EA" w:rsidP="00754716">
            <w:pPr>
              <w:ind w:left="0" w:firstLine="0"/>
              <w:jc w:val="center"/>
            </w:pPr>
            <w:r>
              <w:t xml:space="preserve">Evet </w:t>
            </w:r>
          </w:p>
        </w:tc>
        <w:tc>
          <w:tcPr>
            <w:tcW w:w="3021" w:type="dxa"/>
          </w:tcPr>
          <w:p w14:paraId="6A8C48EA" w14:textId="77777777" w:rsidR="00EF37EA" w:rsidRDefault="00F32121" w:rsidP="00754716">
            <w:pPr>
              <w:ind w:left="0" w:firstLine="0"/>
              <w:rPr>
                <w:bCs/>
                <w:color w:val="1155CC"/>
                <w:u w:val="single"/>
              </w:rPr>
            </w:pPr>
            <w:hyperlink r:id="rId47" w:history="1">
              <w:r w:rsidR="00EF37EA" w:rsidRPr="00216558">
                <w:rPr>
                  <w:rStyle w:val="Kpr"/>
                  <w:bCs/>
                </w:rPr>
                <w:t>Toplantı_Tutanağı</w:t>
              </w:r>
            </w:hyperlink>
          </w:p>
          <w:p w14:paraId="22D62B0D" w14:textId="77777777" w:rsidR="00EF37EA" w:rsidRDefault="00EF37EA" w:rsidP="00754716">
            <w:pPr>
              <w:ind w:left="0" w:firstLine="0"/>
              <w:rPr>
                <w:bCs/>
                <w:color w:val="1155CC"/>
                <w:u w:val="single"/>
              </w:rPr>
            </w:pPr>
          </w:p>
          <w:p w14:paraId="0D3E56BC" w14:textId="77777777" w:rsidR="00EF37EA" w:rsidRDefault="00EF37EA" w:rsidP="00754716">
            <w:pPr>
              <w:ind w:left="0" w:firstLine="0"/>
              <w:rPr>
                <w:color w:val="1155CC"/>
                <w:u w:val="single"/>
              </w:rPr>
            </w:pPr>
            <w:r>
              <w:rPr>
                <w:color w:val="1155CC"/>
                <w:u w:val="single"/>
              </w:rPr>
              <w:t>Kalite_Komisyon_Şemaları</w:t>
            </w:r>
          </w:p>
          <w:p w14:paraId="2B9228F0" w14:textId="77777777" w:rsidR="00EF37EA" w:rsidRDefault="00EF37EA" w:rsidP="00754716">
            <w:pPr>
              <w:ind w:left="0" w:firstLine="0"/>
              <w:rPr>
                <w:color w:val="1155CC"/>
                <w:u w:val="single"/>
              </w:rPr>
            </w:pPr>
          </w:p>
          <w:p w14:paraId="21395356" w14:textId="77777777" w:rsidR="00EF37EA" w:rsidRDefault="00F32121" w:rsidP="00754716">
            <w:pPr>
              <w:ind w:left="0" w:firstLine="0"/>
              <w:rPr>
                <w:color w:val="1155CC"/>
                <w:u w:val="single"/>
              </w:rPr>
            </w:pPr>
            <w:hyperlink r:id="rId48" w:history="1">
              <w:r w:rsidR="00EF37EA" w:rsidRPr="008A7E1B">
                <w:rPr>
                  <w:rStyle w:val="Kpr"/>
                </w:rPr>
                <w:t>Formlar</w:t>
              </w:r>
            </w:hyperlink>
          </w:p>
          <w:p w14:paraId="2F3EBD0C" w14:textId="77777777" w:rsidR="00EF37EA" w:rsidRDefault="00EF37EA" w:rsidP="00754716">
            <w:pPr>
              <w:ind w:left="0" w:firstLine="0"/>
              <w:rPr>
                <w:color w:val="1155CC"/>
                <w:u w:val="single"/>
              </w:rPr>
            </w:pPr>
          </w:p>
          <w:p w14:paraId="14E72EAF" w14:textId="77777777" w:rsidR="00EF37EA" w:rsidRDefault="00F32121" w:rsidP="00754716">
            <w:pPr>
              <w:ind w:left="0" w:firstLine="0"/>
              <w:rPr>
                <w:color w:val="1155CC"/>
                <w:u w:val="single"/>
              </w:rPr>
            </w:pPr>
            <w:hyperlink r:id="rId49" w:history="1">
              <w:r w:rsidR="00EF37EA" w:rsidRPr="008A7E1B">
                <w:rPr>
                  <w:rStyle w:val="Kpr"/>
                </w:rPr>
                <w:t>BADR_Çalışmaları</w:t>
              </w:r>
            </w:hyperlink>
          </w:p>
          <w:p w14:paraId="03F6A155" w14:textId="77777777" w:rsidR="00EF37EA" w:rsidRDefault="00EF37EA" w:rsidP="00754716">
            <w:pPr>
              <w:ind w:left="0" w:firstLine="0"/>
              <w:rPr>
                <w:color w:val="1155CC"/>
                <w:u w:val="single"/>
              </w:rPr>
            </w:pPr>
          </w:p>
          <w:p w14:paraId="2797DE5F" w14:textId="77777777" w:rsidR="00EF37EA" w:rsidRDefault="00F32121" w:rsidP="00754716">
            <w:pPr>
              <w:ind w:left="0" w:firstLine="0"/>
              <w:rPr>
                <w:color w:val="1155CC"/>
                <w:u w:val="single"/>
              </w:rPr>
            </w:pPr>
            <w:hyperlink r:id="rId50" w:history="1">
              <w:r w:rsidR="00EF37EA" w:rsidRPr="008A7E1B">
                <w:rPr>
                  <w:rStyle w:val="Kpr"/>
                  <w:highlight w:val="white"/>
                </w:rPr>
                <w:t>Kalite_El_Kitabı</w:t>
              </w:r>
            </w:hyperlink>
          </w:p>
          <w:p w14:paraId="083AA799" w14:textId="77777777" w:rsidR="00EF37EA" w:rsidRDefault="00EF37EA" w:rsidP="00754716">
            <w:pPr>
              <w:ind w:left="0" w:firstLine="0"/>
              <w:rPr>
                <w:color w:val="1155CC"/>
                <w:u w:val="single"/>
              </w:rPr>
            </w:pPr>
          </w:p>
          <w:p w14:paraId="4D3C5E31" w14:textId="77777777" w:rsidR="00EF37EA" w:rsidRDefault="00F32121" w:rsidP="00754716">
            <w:pPr>
              <w:ind w:left="0" w:firstLine="0"/>
              <w:rPr>
                <w:color w:val="1155CC"/>
                <w:u w:val="single"/>
              </w:rPr>
            </w:pPr>
            <w:hyperlink r:id="rId51" w:history="1">
              <w:r w:rsidR="00EF37EA" w:rsidRPr="008A7E1B">
                <w:rPr>
                  <w:rStyle w:val="Kpr"/>
                  <w:highlight w:val="white"/>
                </w:rPr>
                <w:t>İç_Kontrol_İzleme_Raporu</w:t>
              </w:r>
            </w:hyperlink>
          </w:p>
          <w:p w14:paraId="1FF64DD4" w14:textId="77777777" w:rsidR="00EF37EA" w:rsidRPr="001902E6" w:rsidRDefault="00EF37EA" w:rsidP="00754716">
            <w:pPr>
              <w:ind w:left="0" w:firstLine="0"/>
            </w:pPr>
          </w:p>
        </w:tc>
      </w:tr>
      <w:tr w:rsidR="00EF37EA" w:rsidRPr="001902E6" w14:paraId="05EE2AF7" w14:textId="77777777" w:rsidTr="00754716">
        <w:tc>
          <w:tcPr>
            <w:tcW w:w="4106" w:type="dxa"/>
          </w:tcPr>
          <w:p w14:paraId="764740F6" w14:textId="77777777" w:rsidR="00EF37EA" w:rsidRPr="001902E6" w:rsidRDefault="00EF37EA" w:rsidP="00754716">
            <w:pPr>
              <w:ind w:left="0" w:firstLine="0"/>
            </w:pPr>
            <w:r w:rsidRPr="001902E6">
              <w:t>Kanıtlar yeterli sayıda gösterilmiş midir?</w:t>
            </w:r>
          </w:p>
        </w:tc>
        <w:tc>
          <w:tcPr>
            <w:tcW w:w="1935" w:type="dxa"/>
            <w:gridSpan w:val="2"/>
            <w:vAlign w:val="center"/>
          </w:tcPr>
          <w:p w14:paraId="2694073E" w14:textId="77777777" w:rsidR="00EF37EA" w:rsidRPr="001902E6" w:rsidRDefault="00EF37EA" w:rsidP="00754716">
            <w:pPr>
              <w:ind w:left="0" w:firstLine="0"/>
              <w:jc w:val="center"/>
            </w:pPr>
            <w:r>
              <w:t>Kısmen</w:t>
            </w:r>
          </w:p>
        </w:tc>
        <w:tc>
          <w:tcPr>
            <w:tcW w:w="3021" w:type="dxa"/>
            <w:vAlign w:val="center"/>
          </w:tcPr>
          <w:p w14:paraId="17E6A254" w14:textId="77777777" w:rsidR="00EF37EA" w:rsidRPr="001902E6" w:rsidRDefault="00EF37EA" w:rsidP="00754716">
            <w:pPr>
              <w:ind w:left="0" w:firstLine="0"/>
              <w:jc w:val="center"/>
            </w:pPr>
            <w:r>
              <w:t>6</w:t>
            </w:r>
          </w:p>
        </w:tc>
      </w:tr>
      <w:tr w:rsidR="00EF37EA" w:rsidRPr="001902E6" w14:paraId="7F692061" w14:textId="77777777" w:rsidTr="00754716">
        <w:tc>
          <w:tcPr>
            <w:tcW w:w="4106" w:type="dxa"/>
          </w:tcPr>
          <w:p w14:paraId="1CF2ECEC" w14:textId="77777777" w:rsidR="00EF37EA" w:rsidRPr="001902E6" w:rsidRDefault="00EF37EA" w:rsidP="00754716">
            <w:pPr>
              <w:ind w:left="0" w:firstLine="0"/>
            </w:pPr>
            <w:r w:rsidRPr="001902E6">
              <w:t>Gösterilen kanıtlar iç kalite güvencesi mekanizması alt ölçütüne uygun mudur?</w:t>
            </w:r>
          </w:p>
        </w:tc>
        <w:tc>
          <w:tcPr>
            <w:tcW w:w="1935" w:type="dxa"/>
            <w:gridSpan w:val="2"/>
            <w:vAlign w:val="center"/>
          </w:tcPr>
          <w:p w14:paraId="2E77CD23" w14:textId="77777777" w:rsidR="00EF37EA" w:rsidRPr="001902E6" w:rsidRDefault="00EF37EA" w:rsidP="00754716">
            <w:pPr>
              <w:ind w:left="0" w:firstLine="0"/>
              <w:jc w:val="center"/>
            </w:pPr>
            <w:r>
              <w:t>Evet</w:t>
            </w:r>
          </w:p>
        </w:tc>
        <w:tc>
          <w:tcPr>
            <w:tcW w:w="3021" w:type="dxa"/>
          </w:tcPr>
          <w:p w14:paraId="4505826B" w14:textId="77777777" w:rsidR="00EF37EA" w:rsidRPr="001902E6" w:rsidRDefault="00EF37EA" w:rsidP="00754716">
            <w:pPr>
              <w:ind w:left="0" w:firstLine="0"/>
            </w:pPr>
          </w:p>
        </w:tc>
      </w:tr>
      <w:tr w:rsidR="00EF37EA" w:rsidRPr="001902E6" w14:paraId="45493509" w14:textId="77777777" w:rsidTr="00754716">
        <w:tc>
          <w:tcPr>
            <w:tcW w:w="4531" w:type="dxa"/>
            <w:gridSpan w:val="2"/>
          </w:tcPr>
          <w:p w14:paraId="7F0C1D73" w14:textId="30B4C0BF" w:rsidR="00EF37EA" w:rsidRPr="001902E6" w:rsidRDefault="00EF37EA" w:rsidP="00754716">
            <w:pPr>
              <w:ind w:left="0" w:firstLine="0"/>
            </w:pPr>
            <w:r w:rsidRPr="001902E6">
              <w:rPr>
                <w:b/>
                <w:bCs/>
              </w:rPr>
              <w:t>Birim Öz Değerlendirme Puanlaması</w:t>
            </w:r>
            <w:r w:rsidRPr="001902E6">
              <w:t xml:space="preserve">: </w:t>
            </w:r>
            <w:r w:rsidR="00876A6C">
              <w:t>3</w:t>
            </w:r>
          </w:p>
        </w:tc>
        <w:tc>
          <w:tcPr>
            <w:tcW w:w="4531" w:type="dxa"/>
            <w:gridSpan w:val="2"/>
          </w:tcPr>
          <w:p w14:paraId="0ED2BA7E" w14:textId="77777777" w:rsidR="00EF37EA" w:rsidRPr="001902E6" w:rsidRDefault="00EF37EA" w:rsidP="00754716">
            <w:pPr>
              <w:ind w:left="0" w:firstLine="0"/>
              <w:jc w:val="left"/>
            </w:pPr>
            <w:r w:rsidRPr="001902E6">
              <w:rPr>
                <w:b/>
                <w:bCs/>
              </w:rPr>
              <w:t>Akran Değerlendirme Puanlaması</w:t>
            </w:r>
            <w:r w:rsidRPr="001902E6">
              <w:t xml:space="preserve">: </w:t>
            </w:r>
            <w:r>
              <w:t>3</w:t>
            </w:r>
          </w:p>
        </w:tc>
      </w:tr>
    </w:tbl>
    <w:p w14:paraId="24847C21" w14:textId="77777777" w:rsidR="00EF37EA" w:rsidRPr="00315D66" w:rsidRDefault="00EF37EA" w:rsidP="00EF37EA">
      <w:pPr>
        <w:ind w:left="0" w:firstLine="0"/>
      </w:pPr>
    </w:p>
    <w:p w14:paraId="099ABA02" w14:textId="77777777" w:rsidR="00EF37EA" w:rsidRPr="00A72CA7" w:rsidRDefault="00EF37EA" w:rsidP="00EF37EA">
      <w:pPr>
        <w:pStyle w:val="Balk3"/>
        <w:spacing w:before="0" w:after="0" w:line="240" w:lineRule="auto"/>
        <w:ind w:left="0" w:firstLine="0"/>
        <w:rPr>
          <w:bCs/>
          <w:iCs/>
        </w:rPr>
      </w:pPr>
      <w:r w:rsidRPr="00A72CA7">
        <w:rPr>
          <w:bCs/>
          <w:iCs/>
        </w:rPr>
        <w:t xml:space="preserve">A.1.5. Kamuoyunu Bilgilendirme ve Hesap Verebilirlik </w:t>
      </w:r>
    </w:p>
    <w:p w14:paraId="0FDEA52A" w14:textId="77777777" w:rsidR="00EF37EA" w:rsidRPr="00A72CA7" w:rsidRDefault="00EF37EA" w:rsidP="00EF37EA">
      <w:pPr>
        <w:spacing w:after="0"/>
        <w:ind w:left="0" w:firstLine="0"/>
        <w:rPr>
          <w:b/>
          <w:bCs/>
        </w:rPr>
      </w:pPr>
      <w:r w:rsidRPr="00A72CA7">
        <w:rPr>
          <w:b/>
          <w:bCs/>
        </w:rPr>
        <w:t>Akran Değerlendirmesi:</w:t>
      </w:r>
    </w:p>
    <w:p w14:paraId="6B72E5D7" w14:textId="77777777" w:rsidR="00EF37EA" w:rsidRDefault="00EF37EA" w:rsidP="00EF37EA">
      <w:pPr>
        <w:spacing w:after="0"/>
        <w:ind w:left="0" w:firstLine="0"/>
      </w:pPr>
      <w:r>
        <w:t>Altıntaş Meslek Yüksekokulunun kamuoyunu bilgilendirme ve hesap verebilirlik kapsamında planlama ve uygulama boyutlarında genel olarak sistematik ve şeffaf bir yaklaşım benimsediği görülmektedir. Paydaş görüşlerinin alınmasına yönelik anketlerin planlanması, web sitesinin aktif kullanımı, BİDR ve BADR raporlarının kamuoyu ile paylaşılması, sosyal medya ve iletişim kanallarının etkin kullanımı ile faaliyet raporlarının yayımlanması, birimin hesap verebilirlik ilkesini benimsediğini ve şeffaflık düzeyinin yüksek olduğunu göstermektedir. Bununla birlikte, kontrol etme boyutuna ilişkin herhangi bir değerlendirmeye yer verilmemesi, yapılan bilgilendirme faaliyetlerinin etkililiğinin nasıl izlendiği ve geri bildirimlerin nasıl değerlendirildiği konusunda önemli bir eksiklik oluşturmaktadır; benzer şekilde önlem alma aşamasında, elde edilen geri bildirimlere dayalı somut iyileştirme adımlarının belirtilmemesi, kalite güvence döngüsünün tamamlanmasını engellemektedir. Bu çerçevede, birimin kamuoyunu bilgilendirme ve hesap verebilirlik açısından güçlü ve aktif bir yapıya sahip olduğu, ancak izleme, değerlendirme ve sürekli iyileştirme mekanizmalarının daha sistematik ve kanıta dayalı biçimde geliştirilmesi gerektiği değerlendirilmektedir.</w:t>
      </w:r>
    </w:p>
    <w:p w14:paraId="31E8620A" w14:textId="77777777" w:rsidR="00EF37EA" w:rsidRPr="00315D66"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248"/>
        <w:gridCol w:w="283"/>
        <w:gridCol w:w="1510"/>
        <w:gridCol w:w="3021"/>
      </w:tblGrid>
      <w:tr w:rsidR="00EF37EA" w:rsidRPr="006B1A41" w14:paraId="17DF767B" w14:textId="77777777" w:rsidTr="00754716">
        <w:tc>
          <w:tcPr>
            <w:tcW w:w="4248" w:type="dxa"/>
          </w:tcPr>
          <w:p w14:paraId="3B05F9EB" w14:textId="77777777" w:rsidR="00EF37EA" w:rsidRPr="006B1A41" w:rsidRDefault="00EF37EA" w:rsidP="00754716">
            <w:pPr>
              <w:ind w:left="0" w:firstLine="0"/>
              <w:rPr>
                <w:b/>
                <w:bCs/>
              </w:rPr>
            </w:pPr>
            <w:r w:rsidRPr="006B1A41">
              <w:rPr>
                <w:b/>
                <w:bCs/>
              </w:rPr>
              <w:t>Akran Değerlendirme Kriterleri</w:t>
            </w:r>
          </w:p>
        </w:tc>
        <w:tc>
          <w:tcPr>
            <w:tcW w:w="1793" w:type="dxa"/>
            <w:gridSpan w:val="2"/>
          </w:tcPr>
          <w:p w14:paraId="6F516F81" w14:textId="77777777" w:rsidR="00EF37EA" w:rsidRPr="006B1A41" w:rsidRDefault="00EF37EA" w:rsidP="00754716">
            <w:pPr>
              <w:ind w:left="0" w:firstLine="0"/>
              <w:rPr>
                <w:b/>
                <w:bCs/>
              </w:rPr>
            </w:pPr>
            <w:r w:rsidRPr="006B1A41">
              <w:rPr>
                <w:b/>
                <w:bCs/>
              </w:rPr>
              <w:t>Evet/ Hayır/ Kısmen</w:t>
            </w:r>
          </w:p>
        </w:tc>
        <w:tc>
          <w:tcPr>
            <w:tcW w:w="3021" w:type="dxa"/>
          </w:tcPr>
          <w:p w14:paraId="222F9E7A" w14:textId="77777777" w:rsidR="00EF37EA" w:rsidRPr="006B1A41" w:rsidRDefault="00EF37EA" w:rsidP="00754716">
            <w:pPr>
              <w:ind w:left="0" w:firstLine="0"/>
              <w:jc w:val="center"/>
              <w:rPr>
                <w:b/>
                <w:bCs/>
              </w:rPr>
            </w:pPr>
            <w:r w:rsidRPr="006B1A41">
              <w:rPr>
                <w:b/>
                <w:bCs/>
              </w:rPr>
              <w:t>Kanıt</w:t>
            </w:r>
          </w:p>
        </w:tc>
      </w:tr>
      <w:tr w:rsidR="00EF37EA" w:rsidRPr="006B1A41" w14:paraId="62F74BF5" w14:textId="77777777" w:rsidTr="00754716">
        <w:tc>
          <w:tcPr>
            <w:tcW w:w="4248" w:type="dxa"/>
          </w:tcPr>
          <w:p w14:paraId="72D0FD16" w14:textId="77777777" w:rsidR="00EF37EA" w:rsidRPr="006B1A41" w:rsidRDefault="00EF37EA" w:rsidP="00754716">
            <w:pPr>
              <w:ind w:left="0" w:firstLine="0"/>
            </w:pPr>
            <w:r w:rsidRPr="006B1A41">
              <w:t>Birimde kamuoyunu bilgilendirme ve hesap verilebilirliğe yönelik planlama faaliyeti bulunuyor mu?</w:t>
            </w:r>
          </w:p>
        </w:tc>
        <w:tc>
          <w:tcPr>
            <w:tcW w:w="1793" w:type="dxa"/>
            <w:gridSpan w:val="2"/>
            <w:vAlign w:val="center"/>
          </w:tcPr>
          <w:p w14:paraId="568A1BDE" w14:textId="77777777" w:rsidR="00EF37EA" w:rsidRPr="006B1A41" w:rsidRDefault="00EF37EA" w:rsidP="00754716">
            <w:pPr>
              <w:ind w:left="0" w:firstLine="0"/>
              <w:jc w:val="center"/>
            </w:pPr>
            <w:r>
              <w:t>Evet</w:t>
            </w:r>
          </w:p>
        </w:tc>
        <w:tc>
          <w:tcPr>
            <w:tcW w:w="3021" w:type="dxa"/>
            <w:vAlign w:val="center"/>
          </w:tcPr>
          <w:p w14:paraId="0B5BFCA0" w14:textId="77777777" w:rsidR="00EF37EA" w:rsidRPr="006B1A41" w:rsidRDefault="00F32121" w:rsidP="00754716">
            <w:pPr>
              <w:ind w:left="0" w:firstLine="0"/>
            </w:pPr>
            <w:hyperlink r:id="rId52" w:history="1">
              <w:r w:rsidR="00EF37EA" w:rsidRPr="00216558">
                <w:rPr>
                  <w:rStyle w:val="Kpr"/>
                  <w:bCs/>
                </w:rPr>
                <w:t>Toplantı_Tutanağı</w:t>
              </w:r>
            </w:hyperlink>
          </w:p>
        </w:tc>
      </w:tr>
      <w:tr w:rsidR="00EF37EA" w:rsidRPr="006B1A41" w14:paraId="2D4B6136" w14:textId="77777777" w:rsidTr="00754716">
        <w:tc>
          <w:tcPr>
            <w:tcW w:w="4248" w:type="dxa"/>
          </w:tcPr>
          <w:p w14:paraId="4429DAEF" w14:textId="77777777" w:rsidR="00EF37EA" w:rsidRPr="006B1A41" w:rsidRDefault="00EF37EA" w:rsidP="00754716">
            <w:pPr>
              <w:ind w:left="0" w:firstLine="0"/>
            </w:pPr>
            <w:r w:rsidRPr="006B1A41">
              <w:t>Birimde kamuoyunu bilgilendirme ve hesap verilebilirliğe yönelik uygulama faaliyeti bulunuyor mu?</w:t>
            </w:r>
          </w:p>
        </w:tc>
        <w:tc>
          <w:tcPr>
            <w:tcW w:w="1793" w:type="dxa"/>
            <w:gridSpan w:val="2"/>
            <w:vAlign w:val="center"/>
          </w:tcPr>
          <w:p w14:paraId="14C0D001" w14:textId="77777777" w:rsidR="00EF37EA" w:rsidRPr="006B1A41" w:rsidRDefault="00EF37EA" w:rsidP="00754716">
            <w:pPr>
              <w:ind w:left="0" w:firstLine="0"/>
              <w:jc w:val="center"/>
            </w:pPr>
            <w:r w:rsidRPr="006B1A41">
              <w:t>Evet</w:t>
            </w:r>
          </w:p>
        </w:tc>
        <w:tc>
          <w:tcPr>
            <w:tcW w:w="3021" w:type="dxa"/>
          </w:tcPr>
          <w:p w14:paraId="43F86D49" w14:textId="77777777" w:rsidR="00EF37EA" w:rsidRDefault="00F32121" w:rsidP="00754716">
            <w:pPr>
              <w:ind w:left="0" w:firstLine="0"/>
              <w:rPr>
                <w:color w:val="1155CC"/>
                <w:u w:val="single"/>
              </w:rPr>
            </w:pPr>
            <w:hyperlink r:id="rId53" w:history="1">
              <w:r w:rsidR="00EF37EA" w:rsidRPr="00810A86">
                <w:rPr>
                  <w:rStyle w:val="Kpr"/>
                </w:rPr>
                <w:t>Web_Sayfası</w:t>
              </w:r>
            </w:hyperlink>
          </w:p>
          <w:p w14:paraId="2C8568D4" w14:textId="77777777" w:rsidR="00EF37EA" w:rsidRDefault="00EF37EA" w:rsidP="00754716">
            <w:pPr>
              <w:ind w:left="0" w:firstLine="0"/>
              <w:rPr>
                <w:color w:val="1155CC"/>
                <w:u w:val="single"/>
              </w:rPr>
            </w:pPr>
          </w:p>
          <w:p w14:paraId="151368A8" w14:textId="77777777" w:rsidR="00EF37EA" w:rsidRDefault="00F32121" w:rsidP="00754716">
            <w:pPr>
              <w:ind w:left="0" w:firstLine="0"/>
              <w:rPr>
                <w:color w:val="1155CC"/>
                <w:u w:val="single"/>
              </w:rPr>
            </w:pPr>
            <w:hyperlink r:id="rId54" w:history="1">
              <w:r w:rsidR="00EF37EA" w:rsidRPr="00810A86">
                <w:rPr>
                  <w:rStyle w:val="Kpr"/>
                </w:rPr>
                <w:t>BADR</w:t>
              </w:r>
            </w:hyperlink>
          </w:p>
          <w:p w14:paraId="24A2AE21" w14:textId="77777777" w:rsidR="00EF37EA" w:rsidRDefault="00EF37EA" w:rsidP="00754716">
            <w:pPr>
              <w:ind w:left="0" w:firstLine="0"/>
              <w:rPr>
                <w:color w:val="1155CC"/>
                <w:u w:val="single"/>
              </w:rPr>
            </w:pPr>
          </w:p>
          <w:p w14:paraId="0FFEEB34" w14:textId="77777777" w:rsidR="00EF37EA" w:rsidRDefault="00F32121" w:rsidP="00754716">
            <w:pPr>
              <w:ind w:left="0" w:firstLine="0"/>
              <w:rPr>
                <w:color w:val="1155CC"/>
                <w:u w:val="single"/>
              </w:rPr>
            </w:pPr>
            <w:hyperlink r:id="rId55" w:history="1">
              <w:r w:rsidR="00EF37EA" w:rsidRPr="00810A86">
                <w:rPr>
                  <w:rStyle w:val="Kpr"/>
                </w:rPr>
                <w:t>BİDR</w:t>
              </w:r>
            </w:hyperlink>
          </w:p>
          <w:p w14:paraId="4191DABE" w14:textId="77777777" w:rsidR="00EF37EA" w:rsidRDefault="00EF37EA" w:rsidP="00754716">
            <w:pPr>
              <w:ind w:left="0" w:firstLine="0"/>
              <w:rPr>
                <w:color w:val="1155CC"/>
                <w:u w:val="single"/>
              </w:rPr>
            </w:pPr>
          </w:p>
          <w:p w14:paraId="1381955A" w14:textId="77777777" w:rsidR="00EF37EA" w:rsidRDefault="00F32121" w:rsidP="00754716">
            <w:pPr>
              <w:ind w:left="0" w:firstLine="0"/>
              <w:rPr>
                <w:color w:val="1155CC"/>
                <w:u w:val="single"/>
              </w:rPr>
            </w:pPr>
            <w:hyperlink r:id="rId56" w:history="1">
              <w:r w:rsidR="00EF37EA" w:rsidRPr="00421C91">
                <w:rPr>
                  <w:rStyle w:val="Kpr"/>
                </w:rPr>
                <w:t>İletişim</w:t>
              </w:r>
            </w:hyperlink>
          </w:p>
          <w:p w14:paraId="6D4B4781" w14:textId="77777777" w:rsidR="00EF37EA" w:rsidRDefault="00EF37EA" w:rsidP="00754716">
            <w:pPr>
              <w:ind w:left="0" w:firstLine="0"/>
              <w:rPr>
                <w:color w:val="1155CC"/>
                <w:u w:val="single"/>
              </w:rPr>
            </w:pPr>
          </w:p>
          <w:p w14:paraId="7C030756" w14:textId="77777777" w:rsidR="00EF37EA" w:rsidRDefault="00F32121" w:rsidP="00754716">
            <w:pPr>
              <w:ind w:left="0" w:firstLine="0"/>
              <w:rPr>
                <w:color w:val="1155CC"/>
                <w:u w:val="single"/>
              </w:rPr>
            </w:pPr>
            <w:hyperlink r:id="rId57" w:history="1">
              <w:r w:rsidR="00EF37EA" w:rsidRPr="00421C91">
                <w:rPr>
                  <w:rStyle w:val="Kpr"/>
                </w:rPr>
                <w:t>Sosyal_Medya_Hesapları</w:t>
              </w:r>
            </w:hyperlink>
          </w:p>
          <w:p w14:paraId="1B3D689A" w14:textId="77777777" w:rsidR="00EF37EA" w:rsidRDefault="00EF37EA" w:rsidP="00754716">
            <w:pPr>
              <w:ind w:left="0" w:firstLine="0"/>
              <w:rPr>
                <w:color w:val="1155CC"/>
                <w:u w:val="single"/>
              </w:rPr>
            </w:pPr>
          </w:p>
          <w:p w14:paraId="1DE2A740" w14:textId="77777777" w:rsidR="00EF37EA" w:rsidRDefault="00F32121" w:rsidP="00754716">
            <w:pPr>
              <w:ind w:left="0" w:firstLine="0"/>
              <w:rPr>
                <w:color w:val="1155CC"/>
                <w:u w:val="single"/>
              </w:rPr>
            </w:pPr>
            <w:hyperlink r:id="rId58" w:history="1">
              <w:r w:rsidR="00EF37EA" w:rsidRPr="00421C91">
                <w:rPr>
                  <w:rStyle w:val="Kpr"/>
                </w:rPr>
                <w:t>Tutanaklar</w:t>
              </w:r>
            </w:hyperlink>
          </w:p>
          <w:p w14:paraId="1B370AC8" w14:textId="77777777" w:rsidR="00EF37EA" w:rsidRDefault="00EF37EA" w:rsidP="00754716">
            <w:pPr>
              <w:ind w:left="0" w:firstLine="0"/>
              <w:rPr>
                <w:color w:val="1155CC"/>
                <w:u w:val="single"/>
              </w:rPr>
            </w:pPr>
          </w:p>
          <w:p w14:paraId="29A56DE7" w14:textId="193C547C" w:rsidR="00EF37EA" w:rsidRDefault="00F32121" w:rsidP="00754716">
            <w:pPr>
              <w:ind w:left="0" w:firstLine="0"/>
              <w:rPr>
                <w:rStyle w:val="Kpr"/>
              </w:rPr>
            </w:pPr>
            <w:hyperlink r:id="rId59" w:history="1">
              <w:r w:rsidR="00EF37EA" w:rsidRPr="00F947A3">
                <w:rPr>
                  <w:rStyle w:val="Kpr"/>
                </w:rPr>
                <w:t>A.1.5.1_Altıntaş_MYO_Faaliyet_Raporu</w:t>
              </w:r>
            </w:hyperlink>
          </w:p>
          <w:p w14:paraId="4A760930" w14:textId="77777777" w:rsidR="00EF37EA" w:rsidRPr="006B1A41" w:rsidRDefault="00EF37EA" w:rsidP="00754716">
            <w:pPr>
              <w:ind w:left="0" w:firstLine="0"/>
            </w:pPr>
          </w:p>
        </w:tc>
      </w:tr>
      <w:tr w:rsidR="00EF37EA" w:rsidRPr="006B1A41" w14:paraId="167B8B0F" w14:textId="77777777" w:rsidTr="00754716">
        <w:tc>
          <w:tcPr>
            <w:tcW w:w="4248" w:type="dxa"/>
          </w:tcPr>
          <w:p w14:paraId="3FDD283D" w14:textId="77777777" w:rsidR="00EF37EA" w:rsidRPr="006B1A41" w:rsidRDefault="00EF37EA" w:rsidP="00754716">
            <w:pPr>
              <w:ind w:left="0" w:firstLine="0"/>
            </w:pPr>
            <w:r w:rsidRPr="006B1A41">
              <w:t>Birimde kamuoyunu bilgilendirme ve hesap verilebilirliğe yönelik kontrol faaliyeti bulunuyor mu?</w:t>
            </w:r>
          </w:p>
        </w:tc>
        <w:tc>
          <w:tcPr>
            <w:tcW w:w="1793" w:type="dxa"/>
            <w:gridSpan w:val="2"/>
            <w:vAlign w:val="center"/>
          </w:tcPr>
          <w:p w14:paraId="225D7AE9" w14:textId="77777777" w:rsidR="00EF37EA" w:rsidRPr="006B1A41" w:rsidRDefault="00EF37EA" w:rsidP="00754716">
            <w:pPr>
              <w:ind w:left="0" w:firstLine="0"/>
              <w:jc w:val="center"/>
            </w:pPr>
            <w:r>
              <w:t>Hayır</w:t>
            </w:r>
          </w:p>
        </w:tc>
        <w:tc>
          <w:tcPr>
            <w:tcW w:w="3021" w:type="dxa"/>
          </w:tcPr>
          <w:p w14:paraId="774112CF" w14:textId="77777777" w:rsidR="00EF37EA" w:rsidRPr="006B1A41" w:rsidRDefault="00EF37EA" w:rsidP="00754716">
            <w:pPr>
              <w:ind w:left="0" w:firstLine="0"/>
            </w:pPr>
          </w:p>
        </w:tc>
      </w:tr>
      <w:tr w:rsidR="00EF37EA" w:rsidRPr="006B1A41" w14:paraId="7D225796" w14:textId="77777777" w:rsidTr="001A4446">
        <w:trPr>
          <w:trHeight w:val="1026"/>
        </w:trPr>
        <w:tc>
          <w:tcPr>
            <w:tcW w:w="4248" w:type="dxa"/>
          </w:tcPr>
          <w:p w14:paraId="1C927BAB" w14:textId="77777777" w:rsidR="00EF37EA" w:rsidRPr="006B1A41" w:rsidRDefault="00EF37EA" w:rsidP="00754716">
            <w:pPr>
              <w:ind w:left="0" w:firstLine="0"/>
            </w:pPr>
            <w:r w:rsidRPr="006B1A41">
              <w:t>Birimde kamuoyunu bilgilendirme ve hesap verilebilirliğe yönelik önlem alma faaliyeti bulunuyor mu?</w:t>
            </w:r>
          </w:p>
        </w:tc>
        <w:tc>
          <w:tcPr>
            <w:tcW w:w="1793" w:type="dxa"/>
            <w:gridSpan w:val="2"/>
            <w:vAlign w:val="center"/>
          </w:tcPr>
          <w:p w14:paraId="3A9F11F5" w14:textId="77777777" w:rsidR="00EF37EA" w:rsidRPr="006B1A41" w:rsidRDefault="00EF37EA" w:rsidP="00754716">
            <w:pPr>
              <w:ind w:left="0" w:firstLine="0"/>
              <w:jc w:val="center"/>
            </w:pPr>
            <w:r>
              <w:t>Hayır</w:t>
            </w:r>
          </w:p>
        </w:tc>
        <w:tc>
          <w:tcPr>
            <w:tcW w:w="3021" w:type="dxa"/>
          </w:tcPr>
          <w:p w14:paraId="0380BEBF" w14:textId="77777777" w:rsidR="00EF37EA" w:rsidRPr="006B1A41" w:rsidRDefault="00EF37EA" w:rsidP="00754716">
            <w:pPr>
              <w:ind w:left="0" w:firstLine="0"/>
            </w:pPr>
          </w:p>
        </w:tc>
      </w:tr>
      <w:tr w:rsidR="00EF37EA" w:rsidRPr="006B1A41" w14:paraId="0292E5BB" w14:textId="77777777" w:rsidTr="00754716">
        <w:tc>
          <w:tcPr>
            <w:tcW w:w="4248" w:type="dxa"/>
          </w:tcPr>
          <w:p w14:paraId="29870A28" w14:textId="77777777" w:rsidR="00EF37EA" w:rsidRPr="006B1A41" w:rsidRDefault="00EF37EA" w:rsidP="00754716">
            <w:pPr>
              <w:ind w:left="0" w:firstLine="0"/>
            </w:pPr>
            <w:r w:rsidRPr="006B1A41">
              <w:t>Birimde kamuoyunu bilgilendirme ve hesap verilebilirliğe yönelik örnek gösterilebilir uygulamalar bulunuyor mu?</w:t>
            </w:r>
          </w:p>
        </w:tc>
        <w:tc>
          <w:tcPr>
            <w:tcW w:w="1793" w:type="dxa"/>
            <w:gridSpan w:val="2"/>
            <w:vAlign w:val="center"/>
          </w:tcPr>
          <w:p w14:paraId="3C9D7354" w14:textId="77777777" w:rsidR="00EF37EA" w:rsidRPr="006B1A41" w:rsidRDefault="00EF37EA" w:rsidP="00754716">
            <w:pPr>
              <w:ind w:left="0" w:firstLine="0"/>
              <w:jc w:val="center"/>
            </w:pPr>
            <w:r>
              <w:t>Evet</w:t>
            </w:r>
          </w:p>
        </w:tc>
        <w:tc>
          <w:tcPr>
            <w:tcW w:w="3021" w:type="dxa"/>
          </w:tcPr>
          <w:p w14:paraId="7F5E2C56" w14:textId="77777777" w:rsidR="00EF37EA" w:rsidRDefault="00F32121" w:rsidP="00754716">
            <w:pPr>
              <w:ind w:left="0" w:firstLine="0"/>
              <w:rPr>
                <w:color w:val="1155CC"/>
                <w:u w:val="single"/>
              </w:rPr>
            </w:pPr>
            <w:hyperlink r:id="rId60" w:history="1">
              <w:r w:rsidR="00EF37EA" w:rsidRPr="00216558">
                <w:rPr>
                  <w:rStyle w:val="Kpr"/>
                  <w:bCs/>
                </w:rPr>
                <w:t>Toplantı_Tutanağı</w:t>
              </w:r>
            </w:hyperlink>
          </w:p>
          <w:p w14:paraId="5AD7E2BD" w14:textId="77777777" w:rsidR="00EF37EA" w:rsidRDefault="00EF37EA" w:rsidP="00754716">
            <w:pPr>
              <w:ind w:left="0" w:firstLine="0"/>
              <w:rPr>
                <w:color w:val="1155CC"/>
                <w:u w:val="single"/>
              </w:rPr>
            </w:pPr>
          </w:p>
          <w:p w14:paraId="27226479" w14:textId="77777777" w:rsidR="00EF37EA" w:rsidRDefault="00F32121" w:rsidP="00754716">
            <w:pPr>
              <w:ind w:left="0" w:firstLine="0"/>
              <w:rPr>
                <w:color w:val="1155CC"/>
                <w:u w:val="single"/>
              </w:rPr>
            </w:pPr>
            <w:hyperlink r:id="rId61" w:history="1">
              <w:r w:rsidR="00EF37EA" w:rsidRPr="00810A86">
                <w:rPr>
                  <w:rStyle w:val="Kpr"/>
                </w:rPr>
                <w:t>Web_Sayfası</w:t>
              </w:r>
            </w:hyperlink>
          </w:p>
          <w:p w14:paraId="6D753A70" w14:textId="77777777" w:rsidR="00EF37EA" w:rsidRDefault="00EF37EA" w:rsidP="00754716">
            <w:pPr>
              <w:ind w:left="0" w:firstLine="0"/>
              <w:rPr>
                <w:color w:val="1155CC"/>
                <w:u w:val="single"/>
              </w:rPr>
            </w:pPr>
          </w:p>
          <w:p w14:paraId="454FDBA4" w14:textId="77777777" w:rsidR="00EF37EA" w:rsidRDefault="00F32121" w:rsidP="00754716">
            <w:pPr>
              <w:ind w:left="0" w:firstLine="0"/>
              <w:rPr>
                <w:color w:val="1155CC"/>
                <w:u w:val="single"/>
              </w:rPr>
            </w:pPr>
            <w:hyperlink r:id="rId62" w:history="1">
              <w:r w:rsidR="00EF37EA" w:rsidRPr="00810A86">
                <w:rPr>
                  <w:rStyle w:val="Kpr"/>
                </w:rPr>
                <w:t>BADR</w:t>
              </w:r>
            </w:hyperlink>
          </w:p>
          <w:p w14:paraId="23A9ED49" w14:textId="77777777" w:rsidR="00EF37EA" w:rsidRDefault="00EF37EA" w:rsidP="00754716">
            <w:pPr>
              <w:ind w:left="0" w:firstLine="0"/>
              <w:rPr>
                <w:color w:val="1155CC"/>
                <w:u w:val="single"/>
              </w:rPr>
            </w:pPr>
          </w:p>
          <w:p w14:paraId="4900C0AB" w14:textId="77777777" w:rsidR="00EF37EA" w:rsidRDefault="00F32121" w:rsidP="00754716">
            <w:pPr>
              <w:ind w:left="0" w:firstLine="0"/>
              <w:rPr>
                <w:color w:val="1155CC"/>
                <w:u w:val="single"/>
              </w:rPr>
            </w:pPr>
            <w:hyperlink r:id="rId63" w:history="1">
              <w:r w:rsidR="00EF37EA" w:rsidRPr="00810A86">
                <w:rPr>
                  <w:rStyle w:val="Kpr"/>
                </w:rPr>
                <w:t>BİDR</w:t>
              </w:r>
            </w:hyperlink>
          </w:p>
          <w:p w14:paraId="3CEC2DF9" w14:textId="77777777" w:rsidR="00EF37EA" w:rsidRDefault="00EF37EA" w:rsidP="00754716">
            <w:pPr>
              <w:ind w:left="0" w:firstLine="0"/>
              <w:rPr>
                <w:color w:val="1155CC"/>
                <w:u w:val="single"/>
              </w:rPr>
            </w:pPr>
          </w:p>
          <w:p w14:paraId="4BAC78BB" w14:textId="77777777" w:rsidR="00EF37EA" w:rsidRDefault="00F32121" w:rsidP="00754716">
            <w:pPr>
              <w:ind w:left="0" w:firstLine="0"/>
              <w:rPr>
                <w:color w:val="1155CC"/>
                <w:u w:val="single"/>
              </w:rPr>
            </w:pPr>
            <w:hyperlink r:id="rId64" w:history="1">
              <w:r w:rsidR="00EF37EA" w:rsidRPr="00421C91">
                <w:rPr>
                  <w:rStyle w:val="Kpr"/>
                </w:rPr>
                <w:t>İletişim</w:t>
              </w:r>
            </w:hyperlink>
          </w:p>
          <w:p w14:paraId="32A07E84" w14:textId="77777777" w:rsidR="00EF37EA" w:rsidRDefault="00EF37EA" w:rsidP="00754716">
            <w:pPr>
              <w:ind w:left="0" w:firstLine="0"/>
              <w:rPr>
                <w:color w:val="1155CC"/>
                <w:u w:val="single"/>
              </w:rPr>
            </w:pPr>
          </w:p>
          <w:p w14:paraId="52226CF6" w14:textId="77777777" w:rsidR="00EF37EA" w:rsidRDefault="00F32121" w:rsidP="00754716">
            <w:pPr>
              <w:ind w:left="0" w:firstLine="0"/>
              <w:rPr>
                <w:color w:val="1155CC"/>
                <w:u w:val="single"/>
              </w:rPr>
            </w:pPr>
            <w:hyperlink r:id="rId65" w:history="1">
              <w:r w:rsidR="00EF37EA" w:rsidRPr="00421C91">
                <w:rPr>
                  <w:rStyle w:val="Kpr"/>
                </w:rPr>
                <w:t>Sosyal_Medya_Hesapları</w:t>
              </w:r>
            </w:hyperlink>
          </w:p>
          <w:p w14:paraId="0DBAFF7F" w14:textId="77777777" w:rsidR="00EF37EA" w:rsidRDefault="00EF37EA" w:rsidP="00754716">
            <w:pPr>
              <w:ind w:left="0" w:firstLine="0"/>
              <w:rPr>
                <w:color w:val="1155CC"/>
                <w:u w:val="single"/>
              </w:rPr>
            </w:pPr>
          </w:p>
          <w:p w14:paraId="59E874B7" w14:textId="77777777" w:rsidR="00EF37EA" w:rsidRDefault="00F32121" w:rsidP="00754716">
            <w:pPr>
              <w:ind w:left="0" w:firstLine="0"/>
              <w:rPr>
                <w:color w:val="1155CC"/>
                <w:u w:val="single"/>
              </w:rPr>
            </w:pPr>
            <w:hyperlink r:id="rId66" w:history="1">
              <w:r w:rsidR="00EF37EA" w:rsidRPr="00421C91">
                <w:rPr>
                  <w:rStyle w:val="Kpr"/>
                </w:rPr>
                <w:t>Tutanaklar</w:t>
              </w:r>
            </w:hyperlink>
          </w:p>
          <w:p w14:paraId="45D2788E" w14:textId="77777777" w:rsidR="00EF37EA" w:rsidRDefault="00EF37EA" w:rsidP="00754716">
            <w:pPr>
              <w:ind w:left="0" w:firstLine="0"/>
              <w:rPr>
                <w:color w:val="1155CC"/>
                <w:u w:val="single"/>
              </w:rPr>
            </w:pPr>
          </w:p>
          <w:p w14:paraId="3667C4E4" w14:textId="3C739E0B" w:rsidR="00EF37EA" w:rsidRDefault="00F32121" w:rsidP="00754716">
            <w:pPr>
              <w:ind w:left="0" w:firstLine="0"/>
              <w:rPr>
                <w:rStyle w:val="Kpr"/>
              </w:rPr>
            </w:pPr>
            <w:hyperlink r:id="rId67" w:history="1">
              <w:r w:rsidR="00EF37EA" w:rsidRPr="00F947A3">
                <w:rPr>
                  <w:rStyle w:val="Kpr"/>
                </w:rPr>
                <w:t>A.1.5.1_Altıntaş_MYO_Faaliyet_Raporu</w:t>
              </w:r>
            </w:hyperlink>
          </w:p>
          <w:p w14:paraId="45F9287C" w14:textId="77777777" w:rsidR="00EF37EA" w:rsidRPr="006B1A41" w:rsidRDefault="00EF37EA" w:rsidP="00754716">
            <w:pPr>
              <w:ind w:left="0" w:firstLine="0"/>
            </w:pPr>
          </w:p>
        </w:tc>
      </w:tr>
      <w:tr w:rsidR="00EF37EA" w:rsidRPr="006B1A41" w14:paraId="071703D3" w14:textId="77777777" w:rsidTr="00754716">
        <w:tc>
          <w:tcPr>
            <w:tcW w:w="4248" w:type="dxa"/>
          </w:tcPr>
          <w:p w14:paraId="5883F1C0" w14:textId="77777777" w:rsidR="00EF37EA" w:rsidRPr="006B1A41" w:rsidRDefault="00EF37EA" w:rsidP="00754716">
            <w:pPr>
              <w:ind w:left="0" w:firstLine="0"/>
            </w:pPr>
            <w:r w:rsidRPr="006B1A41">
              <w:t>Kanıtlar yeterli sayıda gösterilmiş midir?</w:t>
            </w:r>
          </w:p>
        </w:tc>
        <w:tc>
          <w:tcPr>
            <w:tcW w:w="1793" w:type="dxa"/>
            <w:gridSpan w:val="2"/>
            <w:vAlign w:val="center"/>
          </w:tcPr>
          <w:p w14:paraId="58DE4325" w14:textId="77777777" w:rsidR="00EF37EA" w:rsidRPr="006B1A41" w:rsidRDefault="00EF37EA" w:rsidP="00754716">
            <w:pPr>
              <w:ind w:left="0" w:firstLine="0"/>
              <w:jc w:val="center"/>
            </w:pPr>
            <w:r>
              <w:t>Kısmen</w:t>
            </w:r>
          </w:p>
        </w:tc>
        <w:tc>
          <w:tcPr>
            <w:tcW w:w="3021" w:type="dxa"/>
            <w:vAlign w:val="center"/>
          </w:tcPr>
          <w:p w14:paraId="61C2BE9A" w14:textId="77777777" w:rsidR="00EF37EA" w:rsidRPr="006B1A41" w:rsidRDefault="00EF37EA" w:rsidP="00754716">
            <w:pPr>
              <w:ind w:left="0" w:firstLine="0"/>
              <w:jc w:val="center"/>
            </w:pPr>
            <w:r>
              <w:t>8</w:t>
            </w:r>
          </w:p>
        </w:tc>
      </w:tr>
      <w:tr w:rsidR="00EF37EA" w:rsidRPr="006B1A41" w14:paraId="663B3DC2" w14:textId="77777777" w:rsidTr="001A4446">
        <w:trPr>
          <w:trHeight w:val="1025"/>
        </w:trPr>
        <w:tc>
          <w:tcPr>
            <w:tcW w:w="4248" w:type="dxa"/>
          </w:tcPr>
          <w:p w14:paraId="18FA5C05" w14:textId="77777777" w:rsidR="00EF37EA" w:rsidRPr="006B1A41" w:rsidRDefault="00EF37EA" w:rsidP="00754716">
            <w:pPr>
              <w:ind w:left="0" w:firstLine="0"/>
            </w:pPr>
            <w:r w:rsidRPr="006B1A41">
              <w:t>Gösterilen kanıtlar kamuoyunu bilgilendirme ve hesap verilebilirlik alt ölçütüne uygun mudur?</w:t>
            </w:r>
          </w:p>
        </w:tc>
        <w:tc>
          <w:tcPr>
            <w:tcW w:w="1793" w:type="dxa"/>
            <w:gridSpan w:val="2"/>
            <w:vAlign w:val="center"/>
          </w:tcPr>
          <w:p w14:paraId="57A8DF4B" w14:textId="77777777" w:rsidR="00EF37EA" w:rsidRPr="006B1A41" w:rsidRDefault="00EF37EA" w:rsidP="00754716">
            <w:pPr>
              <w:ind w:left="0" w:firstLine="0"/>
              <w:jc w:val="center"/>
            </w:pPr>
            <w:r>
              <w:t>Evet</w:t>
            </w:r>
          </w:p>
        </w:tc>
        <w:tc>
          <w:tcPr>
            <w:tcW w:w="3021" w:type="dxa"/>
          </w:tcPr>
          <w:p w14:paraId="048B11EC" w14:textId="77777777" w:rsidR="00EF37EA" w:rsidRPr="006B1A41" w:rsidRDefault="00EF37EA" w:rsidP="00754716">
            <w:pPr>
              <w:ind w:left="0" w:firstLine="0"/>
            </w:pPr>
          </w:p>
        </w:tc>
      </w:tr>
      <w:tr w:rsidR="00EF37EA" w:rsidRPr="006B1A41" w14:paraId="58A7C170" w14:textId="77777777" w:rsidTr="00754716">
        <w:tc>
          <w:tcPr>
            <w:tcW w:w="4531" w:type="dxa"/>
            <w:gridSpan w:val="2"/>
          </w:tcPr>
          <w:p w14:paraId="09BD3012" w14:textId="2153387B" w:rsidR="00EF37EA" w:rsidRPr="006B1A41" w:rsidRDefault="00EF37EA" w:rsidP="00754716">
            <w:pPr>
              <w:ind w:left="0" w:firstLine="0"/>
            </w:pPr>
            <w:r w:rsidRPr="006B1A41">
              <w:rPr>
                <w:b/>
                <w:bCs/>
              </w:rPr>
              <w:t>Birim Öz Değerlendirme Puanlaması</w:t>
            </w:r>
            <w:r w:rsidRPr="006B1A41">
              <w:t xml:space="preserve">: </w:t>
            </w:r>
            <w:r w:rsidR="00876A6C">
              <w:t>3</w:t>
            </w:r>
          </w:p>
        </w:tc>
        <w:tc>
          <w:tcPr>
            <w:tcW w:w="4531" w:type="dxa"/>
            <w:gridSpan w:val="2"/>
          </w:tcPr>
          <w:p w14:paraId="39E9C7EE" w14:textId="77777777" w:rsidR="00EF37EA" w:rsidRPr="006B1A41" w:rsidRDefault="00EF37EA" w:rsidP="00754716">
            <w:pPr>
              <w:ind w:left="0" w:firstLine="0"/>
            </w:pPr>
            <w:r w:rsidRPr="006B1A41">
              <w:rPr>
                <w:b/>
                <w:bCs/>
              </w:rPr>
              <w:t>Akran Değerlendirme Puanlaması</w:t>
            </w:r>
            <w:r w:rsidRPr="006B1A41">
              <w:t xml:space="preserve">: </w:t>
            </w:r>
            <w:r>
              <w:t>3</w:t>
            </w:r>
          </w:p>
        </w:tc>
      </w:tr>
    </w:tbl>
    <w:p w14:paraId="36B4C692" w14:textId="77777777" w:rsidR="00EF37EA" w:rsidRDefault="00EF37EA" w:rsidP="00EF37EA">
      <w:pPr>
        <w:spacing w:after="0"/>
        <w:ind w:left="0" w:firstLine="0"/>
        <w:rPr>
          <w:b/>
          <w:bCs/>
        </w:rPr>
      </w:pPr>
    </w:p>
    <w:p w14:paraId="5032A38F" w14:textId="77777777" w:rsidR="00EF37EA" w:rsidRPr="00A72CA7" w:rsidRDefault="00EF37EA" w:rsidP="00EF37EA">
      <w:pPr>
        <w:spacing w:after="0"/>
        <w:ind w:left="0" w:firstLine="0"/>
        <w:rPr>
          <w:b/>
          <w:bCs/>
        </w:rPr>
      </w:pPr>
      <w:r w:rsidRPr="00EB13EA">
        <w:rPr>
          <w:b/>
          <w:bCs/>
        </w:rPr>
        <w:t>A.2. MİSYON VE STRATEJİK AMAÇLAR</w:t>
      </w:r>
    </w:p>
    <w:p w14:paraId="41B97A98" w14:textId="77777777" w:rsidR="00EF37EA" w:rsidRPr="007B2672" w:rsidRDefault="00EF37EA" w:rsidP="00EF37EA">
      <w:pPr>
        <w:spacing w:after="0"/>
        <w:ind w:left="0" w:firstLine="0"/>
        <w:rPr>
          <w:b/>
          <w:bCs/>
          <w:i/>
          <w:iCs/>
        </w:rPr>
      </w:pPr>
      <w:r w:rsidRPr="007B2672">
        <w:rPr>
          <w:b/>
          <w:bCs/>
          <w:i/>
          <w:iCs/>
        </w:rPr>
        <w:t>A.2.1. Misyon, Vizyon ve Politikalar</w:t>
      </w:r>
    </w:p>
    <w:p w14:paraId="03A0E44D" w14:textId="77777777" w:rsidR="00EF37EA" w:rsidRPr="00A72CA7" w:rsidRDefault="00EF37EA" w:rsidP="00EF37EA">
      <w:pPr>
        <w:spacing w:after="0"/>
        <w:ind w:left="0" w:firstLine="0"/>
        <w:rPr>
          <w:b/>
          <w:bCs/>
        </w:rPr>
      </w:pPr>
      <w:r w:rsidRPr="00A72CA7">
        <w:rPr>
          <w:b/>
          <w:bCs/>
        </w:rPr>
        <w:t>Akran Değerlendirmesi:</w:t>
      </w:r>
    </w:p>
    <w:p w14:paraId="4E631199" w14:textId="77777777" w:rsidR="00EF37EA" w:rsidRDefault="00EF37EA" w:rsidP="00EF37EA">
      <w:pPr>
        <w:spacing w:after="0"/>
        <w:ind w:left="0" w:firstLine="0"/>
      </w:pPr>
      <w:r>
        <w:t>Altıntaş Meslek Yüksekokulunun misyon, vizyon ve politikalar kapsamında planlama ve uygulama boyutlarında kurumsal bir çerçeve oluşturduğu görülmektedir; üniversite rehberi doğrultusunda misyon, vizyon ve temel değerlerin güncellenmesi ve paylaşılması, kurumsal yönelim açısından önemli bir adım olarak değerlendirilmektedir. Ayrıca öğrenci merkezli etkinliklerin gerçekleştirilmesi, akademik kurul toplantılarının düzenlenmesi, öğrencilerin kariyer gelişimlerine yönelik faaliyetler ile personelin motivasyonuna yönelik uygulamalar, belirlenen misyon ve vizyonun uygulamaya yansıtıldığını göstermektedir. Bununla birlikte, kontrol etme boyutuna ilişkin herhangi bir açıklamanın bulunmaması, belirlenen misyon ve vizyonun ne ölçüde benimsendiği ve uygulamaların bu doğrultuda ne kadar etkili olduğunun nasıl izlendiğine dair önemli bir eksiklik oluşturmaktadır; benzer şekilde önlem alma aşamasında, elde edilen geri bildirimlere dayalı somut iyileştirme adımlarının belirtilmemesi, kalite güvence döngüsünün tamamlanmasını engellemektedir. Bu çerçevede, birimin misyon ve vizyonunu belirleme ve uygulamaya aktarma açısından yeterli bir düzeyde olduğu, ancak izleme, değerlendirme ve sürekli iyileştirme mekanizmalarının daha sistematik ve kanıta dayalı biçimde geliştirilmesi gerektiği değerlendirilmektedir.</w:t>
      </w:r>
    </w:p>
    <w:p w14:paraId="49A6FA31" w14:textId="77777777" w:rsidR="00EF37EA"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390"/>
        <w:gridCol w:w="141"/>
        <w:gridCol w:w="1510"/>
        <w:gridCol w:w="3021"/>
      </w:tblGrid>
      <w:tr w:rsidR="00EF37EA" w:rsidRPr="00A72CA7" w14:paraId="4FDA1648" w14:textId="77777777" w:rsidTr="00754716">
        <w:tc>
          <w:tcPr>
            <w:tcW w:w="4390" w:type="dxa"/>
          </w:tcPr>
          <w:p w14:paraId="25D8FAF3" w14:textId="77777777" w:rsidR="00EF37EA" w:rsidRPr="00A72CA7" w:rsidRDefault="00EF37EA" w:rsidP="00754716">
            <w:pPr>
              <w:ind w:left="0" w:firstLine="0"/>
              <w:rPr>
                <w:b/>
                <w:bCs/>
              </w:rPr>
            </w:pPr>
            <w:r w:rsidRPr="00A72CA7">
              <w:rPr>
                <w:b/>
                <w:bCs/>
              </w:rPr>
              <w:t>Akran Değerlendirme Kriterleri</w:t>
            </w:r>
          </w:p>
        </w:tc>
        <w:tc>
          <w:tcPr>
            <w:tcW w:w="1651" w:type="dxa"/>
            <w:gridSpan w:val="2"/>
          </w:tcPr>
          <w:p w14:paraId="10200B41" w14:textId="77777777" w:rsidR="00EF37EA" w:rsidRPr="00A72CA7" w:rsidRDefault="00EF37EA" w:rsidP="00754716">
            <w:pPr>
              <w:ind w:left="0" w:firstLine="0"/>
              <w:rPr>
                <w:b/>
                <w:bCs/>
              </w:rPr>
            </w:pPr>
            <w:r w:rsidRPr="00A72CA7">
              <w:rPr>
                <w:b/>
                <w:bCs/>
              </w:rPr>
              <w:t>Evet/ Hayır/ Kısmen</w:t>
            </w:r>
          </w:p>
        </w:tc>
        <w:tc>
          <w:tcPr>
            <w:tcW w:w="3021" w:type="dxa"/>
          </w:tcPr>
          <w:p w14:paraId="385C8153" w14:textId="77777777" w:rsidR="00EF37EA" w:rsidRPr="00A72CA7" w:rsidRDefault="00EF37EA" w:rsidP="00754716">
            <w:pPr>
              <w:ind w:left="0" w:firstLine="0"/>
              <w:rPr>
                <w:b/>
                <w:bCs/>
              </w:rPr>
            </w:pPr>
            <w:r w:rsidRPr="00A72CA7">
              <w:rPr>
                <w:b/>
                <w:bCs/>
              </w:rPr>
              <w:t>Kanıt</w:t>
            </w:r>
          </w:p>
        </w:tc>
      </w:tr>
      <w:tr w:rsidR="00EF37EA" w:rsidRPr="00A72CA7" w14:paraId="6C844E04" w14:textId="77777777" w:rsidTr="00754716">
        <w:tc>
          <w:tcPr>
            <w:tcW w:w="4390" w:type="dxa"/>
          </w:tcPr>
          <w:p w14:paraId="7C95ACC8" w14:textId="77777777" w:rsidR="00EF37EA" w:rsidRPr="00A72CA7" w:rsidRDefault="00EF37EA" w:rsidP="00754716">
            <w:pPr>
              <w:ind w:left="0" w:firstLine="0"/>
            </w:pPr>
            <w:r w:rsidRPr="00A72CA7">
              <w:t>Birimde misyon, vizyon ve politikalara yönelik planlama faaliyeti bulunuyor mu?</w:t>
            </w:r>
          </w:p>
        </w:tc>
        <w:tc>
          <w:tcPr>
            <w:tcW w:w="1651" w:type="dxa"/>
            <w:gridSpan w:val="2"/>
            <w:vAlign w:val="center"/>
          </w:tcPr>
          <w:p w14:paraId="151272B0" w14:textId="77777777" w:rsidR="00EF37EA" w:rsidRPr="00A72CA7" w:rsidRDefault="00EF37EA" w:rsidP="00754716">
            <w:pPr>
              <w:ind w:left="0" w:firstLine="0"/>
              <w:jc w:val="center"/>
            </w:pPr>
            <w:r>
              <w:t>Evet</w:t>
            </w:r>
          </w:p>
        </w:tc>
        <w:tc>
          <w:tcPr>
            <w:tcW w:w="3021" w:type="dxa"/>
          </w:tcPr>
          <w:p w14:paraId="7FC69157" w14:textId="77777777" w:rsidR="00EF37EA" w:rsidRDefault="00F32121" w:rsidP="00754716">
            <w:pPr>
              <w:ind w:left="0" w:firstLine="0"/>
              <w:rPr>
                <w:bCs/>
                <w:color w:val="1155CC"/>
                <w:u w:val="single"/>
              </w:rPr>
            </w:pPr>
            <w:hyperlink r:id="rId68" w:history="1">
              <w:r w:rsidR="00EF37EA" w:rsidRPr="00421C91">
                <w:rPr>
                  <w:rStyle w:val="Kpr"/>
                  <w:bCs/>
                </w:rPr>
                <w:t>Misyon_Vizyon_Temeldeğerler_Rehberi</w:t>
              </w:r>
            </w:hyperlink>
          </w:p>
          <w:p w14:paraId="7FC2BAC7" w14:textId="77777777" w:rsidR="00EF37EA" w:rsidRPr="00421C91" w:rsidRDefault="00EF37EA" w:rsidP="00754716">
            <w:pPr>
              <w:ind w:left="0" w:firstLine="0"/>
            </w:pPr>
          </w:p>
        </w:tc>
      </w:tr>
      <w:tr w:rsidR="00EF37EA" w:rsidRPr="00A72CA7" w14:paraId="2AA8A1A4" w14:textId="77777777" w:rsidTr="00754716">
        <w:tc>
          <w:tcPr>
            <w:tcW w:w="4390" w:type="dxa"/>
          </w:tcPr>
          <w:p w14:paraId="2AB1D4AF" w14:textId="77777777" w:rsidR="00EF37EA" w:rsidRPr="00A72CA7" w:rsidRDefault="00EF37EA" w:rsidP="00754716">
            <w:pPr>
              <w:ind w:left="0" w:firstLine="0"/>
            </w:pPr>
            <w:r w:rsidRPr="00A72CA7">
              <w:t>Birimde misyon, vizyon ve politikalara yönelik uygulama faaliyeti bulunuyor mu?</w:t>
            </w:r>
          </w:p>
        </w:tc>
        <w:tc>
          <w:tcPr>
            <w:tcW w:w="1651" w:type="dxa"/>
            <w:gridSpan w:val="2"/>
            <w:vAlign w:val="center"/>
          </w:tcPr>
          <w:p w14:paraId="03390057" w14:textId="77777777" w:rsidR="00EF37EA" w:rsidRPr="00A72CA7" w:rsidRDefault="00EF37EA" w:rsidP="00754716">
            <w:pPr>
              <w:ind w:left="0" w:firstLine="0"/>
              <w:jc w:val="center"/>
            </w:pPr>
            <w:r>
              <w:t>Evet</w:t>
            </w:r>
          </w:p>
        </w:tc>
        <w:tc>
          <w:tcPr>
            <w:tcW w:w="3021" w:type="dxa"/>
          </w:tcPr>
          <w:p w14:paraId="3CCEB703" w14:textId="77777777" w:rsidR="00EF37EA" w:rsidRDefault="00F32121" w:rsidP="00754716">
            <w:pPr>
              <w:ind w:left="0" w:firstLine="0"/>
              <w:rPr>
                <w:bCs/>
                <w:color w:val="1155CC"/>
                <w:u w:val="single"/>
              </w:rPr>
            </w:pPr>
            <w:hyperlink r:id="rId69" w:history="1">
              <w:r w:rsidR="00EF37EA" w:rsidRPr="00421C91">
                <w:rPr>
                  <w:rStyle w:val="Kpr"/>
                  <w:bCs/>
                </w:rPr>
                <w:t>Misyon_Vizyon_Temeldeğerler_Rehberi</w:t>
              </w:r>
            </w:hyperlink>
          </w:p>
          <w:p w14:paraId="614FCAC7" w14:textId="77777777" w:rsidR="00EF37EA" w:rsidRDefault="00EF37EA" w:rsidP="00754716">
            <w:pPr>
              <w:ind w:left="0" w:firstLine="0"/>
            </w:pPr>
          </w:p>
          <w:p w14:paraId="4D231939" w14:textId="77777777" w:rsidR="00EF37EA" w:rsidRDefault="00F32121" w:rsidP="00754716">
            <w:pPr>
              <w:ind w:left="0" w:firstLine="0"/>
              <w:rPr>
                <w:color w:val="1155CC"/>
                <w:u w:val="single"/>
              </w:rPr>
            </w:pPr>
            <w:hyperlink r:id="rId70" w:history="1">
              <w:r w:rsidR="00EF37EA" w:rsidRPr="00AE245A">
                <w:rPr>
                  <w:rStyle w:val="Kpr"/>
                </w:rPr>
                <w:t>Bilim_Keşif_Etkinliği</w:t>
              </w:r>
            </w:hyperlink>
          </w:p>
          <w:p w14:paraId="568B6CE2" w14:textId="77777777" w:rsidR="00EF37EA" w:rsidRDefault="00EF37EA" w:rsidP="00754716">
            <w:pPr>
              <w:ind w:left="0" w:firstLine="0"/>
              <w:rPr>
                <w:color w:val="1155CC"/>
                <w:u w:val="single"/>
              </w:rPr>
            </w:pPr>
          </w:p>
          <w:p w14:paraId="3DDCF763" w14:textId="77777777" w:rsidR="00EF37EA" w:rsidRDefault="00F32121" w:rsidP="00754716">
            <w:pPr>
              <w:ind w:left="0" w:firstLine="0"/>
              <w:rPr>
                <w:color w:val="1155CC"/>
                <w:u w:val="single"/>
              </w:rPr>
            </w:pPr>
            <w:hyperlink r:id="rId71" w:history="1">
              <w:r w:rsidR="00EF37EA" w:rsidRPr="00AE245A">
                <w:rPr>
                  <w:rStyle w:val="Kpr"/>
                </w:rPr>
                <w:t>Öğrenci_Çalıştayı</w:t>
              </w:r>
            </w:hyperlink>
          </w:p>
          <w:p w14:paraId="610B7046" w14:textId="77777777" w:rsidR="00EF37EA" w:rsidRDefault="00EF37EA" w:rsidP="00754716">
            <w:pPr>
              <w:ind w:left="0" w:firstLine="0"/>
              <w:rPr>
                <w:color w:val="1155CC"/>
                <w:u w:val="single"/>
              </w:rPr>
            </w:pPr>
          </w:p>
          <w:p w14:paraId="0EDF0912" w14:textId="58B286C2" w:rsidR="00EF37EA" w:rsidRDefault="00F32121" w:rsidP="00754716">
            <w:pPr>
              <w:ind w:left="0" w:firstLine="0"/>
              <w:rPr>
                <w:color w:val="1155CC"/>
                <w:u w:val="single"/>
              </w:rPr>
            </w:pPr>
            <w:hyperlink r:id="rId72">
              <w:r w:rsidR="00EF37EA">
                <w:rPr>
                  <w:color w:val="1155CC"/>
                  <w:u w:val="single"/>
                </w:rPr>
                <w:t>Akademi</w:t>
              </w:r>
              <w:r w:rsidR="004F2C82">
                <w:rPr>
                  <w:color w:val="1155CC"/>
                  <w:u w:val="single"/>
                </w:rPr>
                <w:t>k</w:t>
              </w:r>
              <w:r w:rsidR="00EF37EA">
                <w:rPr>
                  <w:color w:val="1155CC"/>
                  <w:u w:val="single"/>
                </w:rPr>
                <w:t>_Kurul_Toplantısı</w:t>
              </w:r>
            </w:hyperlink>
          </w:p>
          <w:p w14:paraId="1D6BB0A3" w14:textId="77777777" w:rsidR="00EF37EA" w:rsidRDefault="00F32121" w:rsidP="00754716">
            <w:pPr>
              <w:ind w:left="0" w:firstLine="0"/>
              <w:rPr>
                <w:color w:val="1155CC"/>
                <w:u w:val="single"/>
              </w:rPr>
            </w:pPr>
            <w:hyperlink r:id="rId73">
              <w:r w:rsidR="00EF37EA">
                <w:rPr>
                  <w:color w:val="1155CC"/>
                  <w:u w:val="single"/>
                </w:rPr>
                <w:t>Öğrencilere_Yönelik_Etkinlik</w:t>
              </w:r>
            </w:hyperlink>
          </w:p>
          <w:p w14:paraId="4764206D" w14:textId="77777777" w:rsidR="00EF37EA" w:rsidRDefault="00EF37EA" w:rsidP="00754716">
            <w:pPr>
              <w:ind w:left="0" w:firstLine="0"/>
              <w:rPr>
                <w:color w:val="1155CC"/>
                <w:u w:val="single"/>
              </w:rPr>
            </w:pPr>
          </w:p>
          <w:p w14:paraId="673CCCD0" w14:textId="77777777" w:rsidR="00EF37EA" w:rsidRDefault="00F32121" w:rsidP="00754716">
            <w:pPr>
              <w:ind w:left="0" w:firstLine="0"/>
              <w:rPr>
                <w:color w:val="1155CC"/>
                <w:u w:val="single"/>
              </w:rPr>
            </w:pPr>
            <w:hyperlink r:id="rId74">
              <w:r w:rsidR="00EF37EA">
                <w:rPr>
                  <w:color w:val="1155CC"/>
                  <w:u w:val="single"/>
                </w:rPr>
                <w:t>Personele_Yönelik_Uygulama</w:t>
              </w:r>
            </w:hyperlink>
          </w:p>
          <w:p w14:paraId="228A31E3" w14:textId="77777777" w:rsidR="00EF37EA" w:rsidRPr="00A72CA7" w:rsidRDefault="00EF37EA" w:rsidP="00754716">
            <w:pPr>
              <w:ind w:left="0" w:firstLine="0"/>
            </w:pPr>
          </w:p>
        </w:tc>
      </w:tr>
      <w:tr w:rsidR="00EF37EA" w:rsidRPr="00A72CA7" w14:paraId="5AA804C7" w14:textId="77777777" w:rsidTr="00754716">
        <w:tc>
          <w:tcPr>
            <w:tcW w:w="4390" w:type="dxa"/>
          </w:tcPr>
          <w:p w14:paraId="224DD1B1" w14:textId="77777777" w:rsidR="00EF37EA" w:rsidRPr="00A72CA7" w:rsidRDefault="00EF37EA" w:rsidP="00754716">
            <w:pPr>
              <w:ind w:left="0" w:firstLine="0"/>
            </w:pPr>
            <w:r w:rsidRPr="00A72CA7">
              <w:t>Birimde misyon, vizyon ve politikalara yönelik kontrol faaliyeti bulunuyor mu?</w:t>
            </w:r>
          </w:p>
        </w:tc>
        <w:tc>
          <w:tcPr>
            <w:tcW w:w="1651" w:type="dxa"/>
            <w:gridSpan w:val="2"/>
            <w:vAlign w:val="center"/>
          </w:tcPr>
          <w:p w14:paraId="1E724739" w14:textId="77777777" w:rsidR="00EF37EA" w:rsidRPr="00A72CA7" w:rsidRDefault="00EF37EA" w:rsidP="00754716">
            <w:pPr>
              <w:ind w:left="0" w:firstLine="0"/>
              <w:jc w:val="center"/>
            </w:pPr>
            <w:r>
              <w:rPr>
                <w:color w:val="auto"/>
              </w:rPr>
              <w:t>Hayır</w:t>
            </w:r>
          </w:p>
        </w:tc>
        <w:tc>
          <w:tcPr>
            <w:tcW w:w="3021" w:type="dxa"/>
            <w:vAlign w:val="center"/>
          </w:tcPr>
          <w:p w14:paraId="212319F8" w14:textId="77777777" w:rsidR="00EF37EA" w:rsidRPr="00A72CA7" w:rsidRDefault="00EF37EA" w:rsidP="00754716">
            <w:pPr>
              <w:ind w:left="0" w:firstLine="0"/>
              <w:jc w:val="center"/>
            </w:pPr>
          </w:p>
        </w:tc>
      </w:tr>
      <w:tr w:rsidR="00EF37EA" w:rsidRPr="00A72CA7" w14:paraId="4BF6848F" w14:textId="77777777" w:rsidTr="00754716">
        <w:tc>
          <w:tcPr>
            <w:tcW w:w="4390" w:type="dxa"/>
          </w:tcPr>
          <w:p w14:paraId="7ACC1D48" w14:textId="77777777" w:rsidR="00EF37EA" w:rsidRPr="00A72CA7" w:rsidRDefault="00EF37EA" w:rsidP="00754716">
            <w:pPr>
              <w:ind w:left="0" w:firstLine="0"/>
            </w:pPr>
            <w:r w:rsidRPr="00A72CA7">
              <w:t>Birimde misyon, vizyon ve politikalara yönelik önlem alma faaliyeti bulunuyor mu?</w:t>
            </w:r>
          </w:p>
        </w:tc>
        <w:tc>
          <w:tcPr>
            <w:tcW w:w="1651" w:type="dxa"/>
            <w:gridSpan w:val="2"/>
            <w:vAlign w:val="center"/>
          </w:tcPr>
          <w:p w14:paraId="038C4EF1" w14:textId="77777777" w:rsidR="00EF37EA" w:rsidRPr="00A72CA7" w:rsidRDefault="00EF37EA" w:rsidP="00754716">
            <w:pPr>
              <w:ind w:left="0" w:firstLine="0"/>
              <w:jc w:val="center"/>
            </w:pPr>
            <w:r>
              <w:rPr>
                <w:color w:val="auto"/>
              </w:rPr>
              <w:t>Hayır</w:t>
            </w:r>
          </w:p>
        </w:tc>
        <w:tc>
          <w:tcPr>
            <w:tcW w:w="3021" w:type="dxa"/>
            <w:vAlign w:val="center"/>
          </w:tcPr>
          <w:p w14:paraId="38BD29BA" w14:textId="77777777" w:rsidR="00EF37EA" w:rsidRPr="00A72CA7" w:rsidRDefault="00EF37EA" w:rsidP="00754716">
            <w:pPr>
              <w:ind w:left="0" w:firstLine="0"/>
              <w:jc w:val="center"/>
            </w:pPr>
          </w:p>
        </w:tc>
      </w:tr>
      <w:tr w:rsidR="00EF37EA" w:rsidRPr="00A72CA7" w14:paraId="60ACC5B2" w14:textId="77777777" w:rsidTr="00754716">
        <w:tc>
          <w:tcPr>
            <w:tcW w:w="4390" w:type="dxa"/>
          </w:tcPr>
          <w:p w14:paraId="4B48406F" w14:textId="77777777" w:rsidR="00EF37EA" w:rsidRPr="00A72CA7" w:rsidRDefault="00EF37EA" w:rsidP="00754716">
            <w:pPr>
              <w:ind w:left="0" w:firstLine="0"/>
            </w:pPr>
            <w:r w:rsidRPr="00A72CA7">
              <w:t>Birimde misyon, vizyon ve politikalara yönelik örnek gösterilebilir uygulamalar bulunuyor mu?</w:t>
            </w:r>
          </w:p>
        </w:tc>
        <w:tc>
          <w:tcPr>
            <w:tcW w:w="1651" w:type="dxa"/>
            <w:gridSpan w:val="2"/>
            <w:vAlign w:val="center"/>
          </w:tcPr>
          <w:p w14:paraId="2DDCBE0A" w14:textId="77777777" w:rsidR="00EF37EA" w:rsidRPr="00A72CA7" w:rsidRDefault="00EF37EA" w:rsidP="00754716">
            <w:pPr>
              <w:ind w:left="0" w:firstLine="0"/>
              <w:jc w:val="center"/>
            </w:pPr>
            <w:r>
              <w:t>Evet</w:t>
            </w:r>
          </w:p>
        </w:tc>
        <w:tc>
          <w:tcPr>
            <w:tcW w:w="3021" w:type="dxa"/>
          </w:tcPr>
          <w:p w14:paraId="087345B3" w14:textId="77777777" w:rsidR="00EF37EA" w:rsidRDefault="00F32121" w:rsidP="00754716">
            <w:pPr>
              <w:ind w:left="0" w:firstLine="0"/>
              <w:rPr>
                <w:bCs/>
                <w:color w:val="1155CC"/>
                <w:u w:val="single"/>
              </w:rPr>
            </w:pPr>
            <w:hyperlink r:id="rId75" w:history="1">
              <w:r w:rsidR="00EF37EA" w:rsidRPr="00421C91">
                <w:rPr>
                  <w:rStyle w:val="Kpr"/>
                  <w:bCs/>
                </w:rPr>
                <w:t>Misyon_Vizyon_Temeldeğerler_Rehberi</w:t>
              </w:r>
            </w:hyperlink>
          </w:p>
          <w:p w14:paraId="4945A31E" w14:textId="77777777" w:rsidR="00EF37EA" w:rsidRDefault="00EF37EA" w:rsidP="00754716">
            <w:pPr>
              <w:ind w:left="0" w:firstLine="0"/>
            </w:pPr>
          </w:p>
          <w:p w14:paraId="0F8F8D7E" w14:textId="77777777" w:rsidR="00EF37EA" w:rsidRDefault="00F32121" w:rsidP="00754716">
            <w:pPr>
              <w:ind w:left="0" w:firstLine="0"/>
              <w:rPr>
                <w:color w:val="1155CC"/>
                <w:u w:val="single"/>
              </w:rPr>
            </w:pPr>
            <w:hyperlink r:id="rId76" w:history="1">
              <w:r w:rsidR="00EF37EA" w:rsidRPr="00AE245A">
                <w:rPr>
                  <w:rStyle w:val="Kpr"/>
                </w:rPr>
                <w:t>Bilim_Keşif_Etkinliği</w:t>
              </w:r>
            </w:hyperlink>
          </w:p>
          <w:p w14:paraId="1133DB37" w14:textId="77777777" w:rsidR="00EF37EA" w:rsidRDefault="00EF37EA" w:rsidP="00754716">
            <w:pPr>
              <w:ind w:left="0" w:firstLine="0"/>
              <w:rPr>
                <w:color w:val="1155CC"/>
                <w:u w:val="single"/>
              </w:rPr>
            </w:pPr>
          </w:p>
          <w:p w14:paraId="0D6D888D" w14:textId="77777777" w:rsidR="00EF37EA" w:rsidRDefault="00F32121" w:rsidP="00754716">
            <w:pPr>
              <w:ind w:left="0" w:firstLine="0"/>
              <w:rPr>
                <w:color w:val="1155CC"/>
                <w:u w:val="single"/>
              </w:rPr>
            </w:pPr>
            <w:hyperlink r:id="rId77" w:history="1">
              <w:r w:rsidR="00EF37EA" w:rsidRPr="00AE245A">
                <w:rPr>
                  <w:rStyle w:val="Kpr"/>
                </w:rPr>
                <w:t>Öğrenci_Çalıştayı</w:t>
              </w:r>
            </w:hyperlink>
          </w:p>
          <w:p w14:paraId="3E1C4C36" w14:textId="77777777" w:rsidR="00EF37EA" w:rsidRDefault="00EF37EA" w:rsidP="00754716">
            <w:pPr>
              <w:ind w:left="0" w:firstLine="0"/>
              <w:rPr>
                <w:color w:val="1155CC"/>
                <w:u w:val="single"/>
              </w:rPr>
            </w:pPr>
          </w:p>
          <w:p w14:paraId="5EA475ED" w14:textId="6A76B20E" w:rsidR="00EF37EA" w:rsidRDefault="00F32121" w:rsidP="00754716">
            <w:pPr>
              <w:ind w:left="0" w:firstLine="0"/>
              <w:rPr>
                <w:color w:val="1155CC"/>
                <w:u w:val="single"/>
              </w:rPr>
            </w:pPr>
            <w:hyperlink r:id="rId78">
              <w:r w:rsidR="00EF37EA">
                <w:rPr>
                  <w:color w:val="1155CC"/>
                  <w:u w:val="single"/>
                </w:rPr>
                <w:t>Akademi</w:t>
              </w:r>
              <w:r w:rsidR="001950EC">
                <w:rPr>
                  <w:color w:val="1155CC"/>
                  <w:u w:val="single"/>
                </w:rPr>
                <w:t>k</w:t>
              </w:r>
              <w:r w:rsidR="00EF37EA">
                <w:rPr>
                  <w:color w:val="1155CC"/>
                  <w:u w:val="single"/>
                </w:rPr>
                <w:t>_Kurul_Toplantısı</w:t>
              </w:r>
            </w:hyperlink>
          </w:p>
          <w:p w14:paraId="664CFBC8" w14:textId="77777777" w:rsidR="00EF37EA" w:rsidRDefault="00F32121" w:rsidP="00754716">
            <w:pPr>
              <w:ind w:left="0" w:firstLine="0"/>
              <w:rPr>
                <w:color w:val="1155CC"/>
                <w:u w:val="single"/>
              </w:rPr>
            </w:pPr>
            <w:hyperlink r:id="rId79">
              <w:r w:rsidR="00EF37EA">
                <w:rPr>
                  <w:color w:val="1155CC"/>
                  <w:u w:val="single"/>
                </w:rPr>
                <w:t>Öğrencilere_Yönelik_Etkinlik</w:t>
              </w:r>
            </w:hyperlink>
          </w:p>
          <w:p w14:paraId="32641D12" w14:textId="77777777" w:rsidR="00EF37EA" w:rsidRDefault="00EF37EA" w:rsidP="00754716">
            <w:pPr>
              <w:ind w:left="0" w:firstLine="0"/>
              <w:rPr>
                <w:color w:val="1155CC"/>
                <w:u w:val="single"/>
              </w:rPr>
            </w:pPr>
          </w:p>
          <w:p w14:paraId="45BC0737" w14:textId="77777777" w:rsidR="00EF37EA" w:rsidRDefault="00F32121" w:rsidP="00754716">
            <w:pPr>
              <w:ind w:left="0" w:firstLine="0"/>
              <w:rPr>
                <w:color w:val="1155CC"/>
                <w:u w:val="single"/>
              </w:rPr>
            </w:pPr>
            <w:hyperlink r:id="rId80">
              <w:r w:rsidR="00EF37EA">
                <w:rPr>
                  <w:color w:val="1155CC"/>
                  <w:u w:val="single"/>
                </w:rPr>
                <w:t>Personele_Yönelik_Uygulama</w:t>
              </w:r>
            </w:hyperlink>
          </w:p>
          <w:p w14:paraId="596DB45A" w14:textId="77777777" w:rsidR="00EF37EA" w:rsidRPr="00A72CA7" w:rsidRDefault="00EF37EA" w:rsidP="00754716">
            <w:pPr>
              <w:ind w:left="0" w:firstLine="0"/>
            </w:pPr>
          </w:p>
        </w:tc>
      </w:tr>
      <w:tr w:rsidR="00EF37EA" w:rsidRPr="00A72CA7" w14:paraId="55A31186" w14:textId="77777777" w:rsidTr="00754716">
        <w:tc>
          <w:tcPr>
            <w:tcW w:w="4390" w:type="dxa"/>
          </w:tcPr>
          <w:p w14:paraId="5F29382C" w14:textId="77777777" w:rsidR="00EF37EA" w:rsidRPr="00A72CA7" w:rsidRDefault="00EF37EA" w:rsidP="00754716">
            <w:pPr>
              <w:ind w:left="0" w:firstLine="0"/>
            </w:pPr>
            <w:r w:rsidRPr="00A72CA7">
              <w:t>Kanıtlar yeterli sayıda gösterilmiş midir?</w:t>
            </w:r>
          </w:p>
        </w:tc>
        <w:tc>
          <w:tcPr>
            <w:tcW w:w="1651" w:type="dxa"/>
            <w:gridSpan w:val="2"/>
            <w:vAlign w:val="center"/>
          </w:tcPr>
          <w:p w14:paraId="4B5CC926" w14:textId="77777777" w:rsidR="00EF37EA" w:rsidRPr="00A72CA7" w:rsidRDefault="00EF37EA" w:rsidP="00754716">
            <w:pPr>
              <w:ind w:left="0" w:firstLine="0"/>
              <w:jc w:val="center"/>
            </w:pPr>
            <w:r>
              <w:t>Kısmen</w:t>
            </w:r>
          </w:p>
        </w:tc>
        <w:tc>
          <w:tcPr>
            <w:tcW w:w="3021" w:type="dxa"/>
            <w:vAlign w:val="center"/>
          </w:tcPr>
          <w:p w14:paraId="419D967D" w14:textId="77777777" w:rsidR="00EF37EA" w:rsidRPr="00A72CA7" w:rsidRDefault="00EF37EA" w:rsidP="00754716">
            <w:pPr>
              <w:ind w:left="0" w:firstLine="0"/>
              <w:jc w:val="center"/>
            </w:pPr>
            <w:r>
              <w:t>5</w:t>
            </w:r>
          </w:p>
        </w:tc>
      </w:tr>
      <w:tr w:rsidR="00EF37EA" w:rsidRPr="00A72CA7" w14:paraId="16C26C77" w14:textId="77777777" w:rsidTr="00754716">
        <w:tc>
          <w:tcPr>
            <w:tcW w:w="4390" w:type="dxa"/>
          </w:tcPr>
          <w:p w14:paraId="6BE432E5" w14:textId="77777777" w:rsidR="00EF37EA" w:rsidRPr="00A72CA7" w:rsidRDefault="00EF37EA" w:rsidP="00754716">
            <w:pPr>
              <w:ind w:left="0" w:firstLine="0"/>
            </w:pPr>
            <w:r w:rsidRPr="00A72CA7">
              <w:t>Gösterilen kanıtlar misyon, vizyon ve politikalar alt ölçütüne uygun mudur?</w:t>
            </w:r>
          </w:p>
        </w:tc>
        <w:tc>
          <w:tcPr>
            <w:tcW w:w="1651" w:type="dxa"/>
            <w:gridSpan w:val="2"/>
            <w:vAlign w:val="center"/>
          </w:tcPr>
          <w:p w14:paraId="2C8166A4" w14:textId="77777777" w:rsidR="00EF37EA" w:rsidRPr="00A72CA7" w:rsidRDefault="00EF37EA" w:rsidP="00754716">
            <w:pPr>
              <w:ind w:left="0" w:firstLine="0"/>
              <w:jc w:val="center"/>
            </w:pPr>
            <w:r>
              <w:t>Evet</w:t>
            </w:r>
          </w:p>
        </w:tc>
        <w:tc>
          <w:tcPr>
            <w:tcW w:w="3021" w:type="dxa"/>
          </w:tcPr>
          <w:p w14:paraId="7B4B672F" w14:textId="77777777" w:rsidR="00EF37EA" w:rsidRPr="00A72CA7" w:rsidRDefault="00EF37EA" w:rsidP="00754716">
            <w:pPr>
              <w:ind w:left="0" w:firstLine="0"/>
            </w:pPr>
          </w:p>
        </w:tc>
      </w:tr>
      <w:tr w:rsidR="00EF37EA" w:rsidRPr="00A72CA7" w14:paraId="54D8F86C" w14:textId="77777777" w:rsidTr="00754716">
        <w:tc>
          <w:tcPr>
            <w:tcW w:w="4531" w:type="dxa"/>
            <w:gridSpan w:val="2"/>
          </w:tcPr>
          <w:p w14:paraId="3BC7C468" w14:textId="10AA790A"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79C6A5F1" w14:textId="77777777" w:rsidR="00EF37EA" w:rsidRPr="00A72CA7" w:rsidRDefault="00EF37EA" w:rsidP="00754716">
            <w:pPr>
              <w:ind w:left="0" w:firstLine="0"/>
            </w:pPr>
            <w:r w:rsidRPr="00EB13EA">
              <w:rPr>
                <w:b/>
                <w:bCs/>
              </w:rPr>
              <w:t>Akran Değerlendirme Puanlaması</w:t>
            </w:r>
            <w:r w:rsidRPr="00EB13EA">
              <w:t>:</w:t>
            </w:r>
            <w:r>
              <w:t xml:space="preserve"> 3</w:t>
            </w:r>
          </w:p>
        </w:tc>
      </w:tr>
    </w:tbl>
    <w:p w14:paraId="22BF3A67" w14:textId="77777777" w:rsidR="00EF37EA" w:rsidRDefault="00EF37EA" w:rsidP="00EF37EA">
      <w:pPr>
        <w:spacing w:after="0"/>
        <w:ind w:left="0" w:firstLine="0"/>
      </w:pPr>
    </w:p>
    <w:p w14:paraId="1D303BDD" w14:textId="77777777" w:rsidR="00EF37EA" w:rsidRPr="00A72CA7" w:rsidRDefault="00EF37EA" w:rsidP="00EF37EA">
      <w:pPr>
        <w:spacing w:after="0"/>
        <w:ind w:left="0" w:firstLine="0"/>
        <w:rPr>
          <w:b/>
          <w:bCs/>
          <w:i/>
          <w:iCs/>
        </w:rPr>
      </w:pPr>
      <w:r w:rsidRPr="00A72CA7">
        <w:rPr>
          <w:b/>
          <w:bCs/>
          <w:i/>
          <w:iCs/>
        </w:rPr>
        <w:t>A.2.2. Stratejik Amaç ve Hedefler</w:t>
      </w:r>
    </w:p>
    <w:p w14:paraId="5E755AD6" w14:textId="77777777" w:rsidR="00EF37EA" w:rsidRDefault="00EF37EA" w:rsidP="00EF37EA">
      <w:pPr>
        <w:spacing w:after="0"/>
        <w:ind w:left="0" w:firstLine="0"/>
      </w:pPr>
      <w:r w:rsidRPr="00A72CA7">
        <w:rPr>
          <w:b/>
          <w:bCs/>
        </w:rPr>
        <w:t>Akran Değerlendirmesi:</w:t>
      </w:r>
    </w:p>
    <w:p w14:paraId="572A9D81" w14:textId="77777777" w:rsidR="00EF37EA" w:rsidRDefault="00EF37EA" w:rsidP="00EF37EA">
      <w:pPr>
        <w:spacing w:after="0"/>
        <w:ind w:left="0" w:firstLine="0"/>
      </w:pPr>
      <w:r>
        <w:t xml:space="preserve">Altıntaş Meslek Yüksekokulunun stratejik amaç ve hedefler kapsamında planlama ve uygulama boyutlarında temel düzeyde bir yaklaşım benimsediği görülmektedir; program güncelleme çalışmaları çerçevesinde stratejik planlamalara yer verilmesi ve bölümlerin temel amaç ve hedeflerinin belirlenerek kamuoyu ile paylaşılması, kurumsal yönelim açısından olumlu bir adım olarak değerlendirilmektedir. Ancak uygulamaların daha çok tanımlama ve ilan etme düzeyinde kaldığı, stratejik amaç ve hedeflerin performans göstergeleriyle ilişkilendirilmesine ve somut çıktılarla desteklenmesine yönelik bir çerçevenin yeterince ortaya konulmadığı anlaşılmaktadır. </w:t>
      </w:r>
    </w:p>
    <w:p w14:paraId="18E94EEF"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0369010B" w14:textId="77777777" w:rsidTr="00754716">
        <w:tc>
          <w:tcPr>
            <w:tcW w:w="4106" w:type="dxa"/>
          </w:tcPr>
          <w:p w14:paraId="4985DDF9"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2FA1674F" w14:textId="77777777" w:rsidR="00EF37EA" w:rsidRPr="00A72CA7" w:rsidRDefault="00EF37EA" w:rsidP="00754716">
            <w:pPr>
              <w:ind w:left="0" w:firstLine="0"/>
              <w:rPr>
                <w:b/>
                <w:bCs/>
              </w:rPr>
            </w:pPr>
            <w:r w:rsidRPr="00A72CA7">
              <w:rPr>
                <w:b/>
                <w:bCs/>
              </w:rPr>
              <w:t>Evet/ Hayır/ Kısmen</w:t>
            </w:r>
          </w:p>
        </w:tc>
        <w:tc>
          <w:tcPr>
            <w:tcW w:w="3021" w:type="dxa"/>
          </w:tcPr>
          <w:p w14:paraId="5E0510F9" w14:textId="77777777" w:rsidR="00EF37EA" w:rsidRPr="00A72CA7" w:rsidRDefault="00EF37EA" w:rsidP="00754716">
            <w:pPr>
              <w:ind w:left="0" w:firstLine="0"/>
              <w:rPr>
                <w:b/>
                <w:bCs/>
              </w:rPr>
            </w:pPr>
            <w:r w:rsidRPr="00A72CA7">
              <w:rPr>
                <w:b/>
                <w:bCs/>
              </w:rPr>
              <w:t>Kanıt</w:t>
            </w:r>
          </w:p>
        </w:tc>
      </w:tr>
      <w:tr w:rsidR="00EF37EA" w:rsidRPr="00A72CA7" w14:paraId="6B3D6CD5" w14:textId="77777777" w:rsidTr="00754716">
        <w:tc>
          <w:tcPr>
            <w:tcW w:w="4106" w:type="dxa"/>
          </w:tcPr>
          <w:p w14:paraId="6E59BBA4" w14:textId="77777777" w:rsidR="00EF37EA" w:rsidRPr="00A72CA7" w:rsidRDefault="00EF37EA" w:rsidP="00754716">
            <w:pPr>
              <w:ind w:left="0" w:firstLine="0"/>
            </w:pPr>
            <w:r w:rsidRPr="00A72CA7">
              <w:t>Birimde stratejik amaç ve hedeflere yönelik planlama faaliyeti bulunuyor mu?</w:t>
            </w:r>
          </w:p>
        </w:tc>
        <w:tc>
          <w:tcPr>
            <w:tcW w:w="1935" w:type="dxa"/>
            <w:gridSpan w:val="2"/>
            <w:vAlign w:val="center"/>
          </w:tcPr>
          <w:p w14:paraId="038068B6" w14:textId="77777777" w:rsidR="00EF37EA" w:rsidRPr="00A72CA7" w:rsidRDefault="00EF37EA" w:rsidP="00754716">
            <w:pPr>
              <w:ind w:left="0" w:firstLine="0"/>
              <w:jc w:val="center"/>
            </w:pPr>
            <w:r>
              <w:t>Evet</w:t>
            </w:r>
          </w:p>
        </w:tc>
        <w:tc>
          <w:tcPr>
            <w:tcW w:w="3021" w:type="dxa"/>
            <w:vAlign w:val="center"/>
          </w:tcPr>
          <w:p w14:paraId="703DB168" w14:textId="77777777" w:rsidR="00EF37EA" w:rsidRDefault="00F32121" w:rsidP="00754716">
            <w:pPr>
              <w:ind w:left="0" w:firstLine="0"/>
              <w:jc w:val="left"/>
              <w:rPr>
                <w:color w:val="1155CC"/>
                <w:u w:val="single"/>
              </w:rPr>
            </w:pPr>
            <w:hyperlink r:id="rId81" w:history="1">
              <w:r w:rsidR="00EF37EA" w:rsidRPr="00216558">
                <w:rPr>
                  <w:rStyle w:val="Kpr"/>
                  <w:bCs/>
                </w:rPr>
                <w:t>Toplantı_Tutanağı</w:t>
              </w:r>
            </w:hyperlink>
          </w:p>
          <w:p w14:paraId="09CBD1D4" w14:textId="77777777" w:rsidR="00EF37EA" w:rsidRPr="00A72CA7" w:rsidRDefault="00EF37EA" w:rsidP="00754716">
            <w:pPr>
              <w:ind w:left="0" w:firstLine="0"/>
              <w:jc w:val="left"/>
            </w:pPr>
          </w:p>
        </w:tc>
      </w:tr>
      <w:tr w:rsidR="00EF37EA" w:rsidRPr="00A72CA7" w14:paraId="299C4EBA" w14:textId="77777777" w:rsidTr="00754716">
        <w:tc>
          <w:tcPr>
            <w:tcW w:w="4106" w:type="dxa"/>
          </w:tcPr>
          <w:p w14:paraId="2E8517C6" w14:textId="77777777" w:rsidR="00EF37EA" w:rsidRPr="00A72CA7" w:rsidRDefault="00EF37EA" w:rsidP="00754716">
            <w:pPr>
              <w:ind w:left="0" w:firstLine="0"/>
            </w:pPr>
            <w:r w:rsidRPr="00A72CA7">
              <w:t>Birimde stratejik amaç ve hedeflere yönelik uygulama faaliyeti bulunuyor mu?</w:t>
            </w:r>
          </w:p>
        </w:tc>
        <w:tc>
          <w:tcPr>
            <w:tcW w:w="1935" w:type="dxa"/>
            <w:gridSpan w:val="2"/>
            <w:vAlign w:val="center"/>
          </w:tcPr>
          <w:p w14:paraId="42EDCC17" w14:textId="77777777" w:rsidR="00EF37EA" w:rsidRPr="00A72CA7" w:rsidRDefault="00EF37EA" w:rsidP="00754716">
            <w:pPr>
              <w:ind w:left="0" w:firstLine="0"/>
              <w:jc w:val="center"/>
            </w:pPr>
            <w:r>
              <w:t>Evet</w:t>
            </w:r>
          </w:p>
        </w:tc>
        <w:tc>
          <w:tcPr>
            <w:tcW w:w="3021" w:type="dxa"/>
            <w:vAlign w:val="center"/>
          </w:tcPr>
          <w:p w14:paraId="37BB5AEF" w14:textId="77777777" w:rsidR="00EF37EA" w:rsidRPr="00A72CA7" w:rsidRDefault="00F32121" w:rsidP="00754716">
            <w:pPr>
              <w:ind w:left="0" w:firstLine="0"/>
              <w:jc w:val="left"/>
            </w:pPr>
            <w:hyperlink r:id="rId82">
              <w:r w:rsidR="00EF37EA">
                <w:rPr>
                  <w:color w:val="1155CC"/>
                  <w:u w:val="single"/>
                </w:rPr>
                <w:t>Amaçlar_Hedefler</w:t>
              </w:r>
            </w:hyperlink>
          </w:p>
        </w:tc>
      </w:tr>
      <w:tr w:rsidR="00EF37EA" w:rsidRPr="00A72CA7" w14:paraId="0BAAC0BA" w14:textId="77777777" w:rsidTr="00264A01">
        <w:trPr>
          <w:trHeight w:val="921"/>
        </w:trPr>
        <w:tc>
          <w:tcPr>
            <w:tcW w:w="4106" w:type="dxa"/>
          </w:tcPr>
          <w:p w14:paraId="6C850F7B" w14:textId="77777777" w:rsidR="00EF37EA" w:rsidRPr="00A72CA7" w:rsidRDefault="00EF37EA" w:rsidP="00754716">
            <w:pPr>
              <w:ind w:left="0" w:firstLine="0"/>
            </w:pPr>
            <w:r w:rsidRPr="00A72CA7">
              <w:t>Birimde stratejik amaç ve hedeflere yönelik kontrol faaliyeti bulunuyor mu?</w:t>
            </w:r>
          </w:p>
        </w:tc>
        <w:tc>
          <w:tcPr>
            <w:tcW w:w="1935" w:type="dxa"/>
            <w:gridSpan w:val="2"/>
            <w:vAlign w:val="center"/>
          </w:tcPr>
          <w:p w14:paraId="47AFE0B0" w14:textId="77777777" w:rsidR="00EF37EA" w:rsidRPr="00A72CA7" w:rsidRDefault="00EF37EA" w:rsidP="00754716">
            <w:pPr>
              <w:ind w:left="0" w:firstLine="0"/>
              <w:jc w:val="center"/>
            </w:pPr>
            <w:r>
              <w:rPr>
                <w:color w:val="auto"/>
              </w:rPr>
              <w:t>Hayır</w:t>
            </w:r>
          </w:p>
        </w:tc>
        <w:tc>
          <w:tcPr>
            <w:tcW w:w="3021" w:type="dxa"/>
            <w:vAlign w:val="center"/>
          </w:tcPr>
          <w:p w14:paraId="414B9548" w14:textId="77777777" w:rsidR="00EF37EA" w:rsidRPr="00A72CA7" w:rsidRDefault="00EF37EA" w:rsidP="00754716">
            <w:pPr>
              <w:ind w:left="0" w:firstLine="0"/>
              <w:jc w:val="center"/>
            </w:pPr>
          </w:p>
        </w:tc>
      </w:tr>
      <w:tr w:rsidR="00EF37EA" w:rsidRPr="00A72CA7" w14:paraId="6991C7EC" w14:textId="77777777" w:rsidTr="00754716">
        <w:tc>
          <w:tcPr>
            <w:tcW w:w="4106" w:type="dxa"/>
          </w:tcPr>
          <w:p w14:paraId="30B063AE" w14:textId="77777777" w:rsidR="00EF37EA" w:rsidRPr="00A72CA7" w:rsidRDefault="00EF37EA" w:rsidP="00754716">
            <w:pPr>
              <w:ind w:left="0" w:firstLine="0"/>
            </w:pPr>
            <w:r w:rsidRPr="00A72CA7">
              <w:t>Birimde stratejik amaç ve hedeflere yönelik önlem alma faaliyeti bulunuyor mu?</w:t>
            </w:r>
          </w:p>
        </w:tc>
        <w:tc>
          <w:tcPr>
            <w:tcW w:w="1935" w:type="dxa"/>
            <w:gridSpan w:val="2"/>
            <w:vAlign w:val="center"/>
          </w:tcPr>
          <w:p w14:paraId="79ECE851" w14:textId="77777777" w:rsidR="00EF37EA" w:rsidRPr="00A72CA7" w:rsidRDefault="00EF37EA" w:rsidP="00754716">
            <w:pPr>
              <w:ind w:left="0" w:firstLine="0"/>
              <w:jc w:val="center"/>
            </w:pPr>
            <w:r>
              <w:rPr>
                <w:color w:val="auto"/>
              </w:rPr>
              <w:t>Hayır</w:t>
            </w:r>
          </w:p>
        </w:tc>
        <w:tc>
          <w:tcPr>
            <w:tcW w:w="3021" w:type="dxa"/>
            <w:vAlign w:val="center"/>
          </w:tcPr>
          <w:p w14:paraId="10997107" w14:textId="77777777" w:rsidR="00EF37EA" w:rsidRPr="00A72CA7" w:rsidRDefault="00EF37EA" w:rsidP="00754716">
            <w:pPr>
              <w:ind w:left="0" w:firstLine="0"/>
              <w:jc w:val="center"/>
            </w:pPr>
          </w:p>
        </w:tc>
      </w:tr>
      <w:tr w:rsidR="00EF37EA" w:rsidRPr="00A72CA7" w14:paraId="60809B0B" w14:textId="77777777" w:rsidTr="00754716">
        <w:tc>
          <w:tcPr>
            <w:tcW w:w="4106" w:type="dxa"/>
          </w:tcPr>
          <w:p w14:paraId="18AF9349" w14:textId="77777777" w:rsidR="00EF37EA" w:rsidRPr="00A72CA7" w:rsidRDefault="00EF37EA" w:rsidP="00754716">
            <w:pPr>
              <w:ind w:left="0" w:firstLine="0"/>
            </w:pPr>
            <w:r w:rsidRPr="00A72CA7">
              <w:t>Birimde stratejik amaç ve hedeflere yönelik örnek gösterilebilir uygulamalar bulunuyor mu?</w:t>
            </w:r>
          </w:p>
        </w:tc>
        <w:tc>
          <w:tcPr>
            <w:tcW w:w="1935" w:type="dxa"/>
            <w:gridSpan w:val="2"/>
            <w:vAlign w:val="center"/>
          </w:tcPr>
          <w:p w14:paraId="22B2163D" w14:textId="77777777" w:rsidR="00EF37EA" w:rsidRPr="00A72CA7" w:rsidRDefault="00EF37EA" w:rsidP="00754716">
            <w:pPr>
              <w:ind w:left="0" w:firstLine="0"/>
              <w:jc w:val="center"/>
            </w:pPr>
            <w:r>
              <w:t>Evet</w:t>
            </w:r>
          </w:p>
        </w:tc>
        <w:tc>
          <w:tcPr>
            <w:tcW w:w="3021" w:type="dxa"/>
          </w:tcPr>
          <w:p w14:paraId="250BD6E9" w14:textId="77777777" w:rsidR="00EF37EA" w:rsidRDefault="00F32121" w:rsidP="00754716">
            <w:pPr>
              <w:ind w:left="0" w:firstLine="0"/>
              <w:rPr>
                <w:bCs/>
                <w:color w:val="1155CC"/>
                <w:u w:val="single"/>
              </w:rPr>
            </w:pPr>
            <w:hyperlink r:id="rId83" w:history="1">
              <w:r w:rsidR="00EF37EA" w:rsidRPr="00216558">
                <w:rPr>
                  <w:rStyle w:val="Kpr"/>
                  <w:bCs/>
                </w:rPr>
                <w:t>Toplantı_Tutanağı</w:t>
              </w:r>
            </w:hyperlink>
          </w:p>
          <w:p w14:paraId="52407DB0" w14:textId="77777777" w:rsidR="00EF37EA" w:rsidRDefault="00EF37EA" w:rsidP="00754716">
            <w:pPr>
              <w:ind w:left="0" w:firstLine="0"/>
              <w:rPr>
                <w:bCs/>
                <w:color w:val="1155CC"/>
                <w:u w:val="single"/>
              </w:rPr>
            </w:pPr>
          </w:p>
          <w:p w14:paraId="3FBA133B" w14:textId="0D73C246" w:rsidR="00EF37EA" w:rsidRPr="00264A01" w:rsidRDefault="00F32121" w:rsidP="00754716">
            <w:pPr>
              <w:ind w:left="0" w:firstLine="0"/>
              <w:rPr>
                <w:color w:val="1155CC"/>
                <w:u w:val="single"/>
              </w:rPr>
            </w:pPr>
            <w:hyperlink r:id="rId84">
              <w:r w:rsidR="00EF37EA">
                <w:rPr>
                  <w:color w:val="1155CC"/>
                  <w:u w:val="single"/>
                </w:rPr>
                <w:t>Amaçlar_Hedefler</w:t>
              </w:r>
            </w:hyperlink>
          </w:p>
        </w:tc>
      </w:tr>
      <w:tr w:rsidR="00EF37EA" w:rsidRPr="00A72CA7" w14:paraId="5793EA93" w14:textId="77777777" w:rsidTr="00264A01">
        <w:trPr>
          <w:trHeight w:val="859"/>
        </w:trPr>
        <w:tc>
          <w:tcPr>
            <w:tcW w:w="4106" w:type="dxa"/>
          </w:tcPr>
          <w:p w14:paraId="40C8E251"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759F17C9" w14:textId="77777777" w:rsidR="00EF37EA" w:rsidRPr="00A72CA7" w:rsidRDefault="00EF37EA" w:rsidP="00754716">
            <w:pPr>
              <w:ind w:left="0" w:firstLine="0"/>
              <w:jc w:val="center"/>
            </w:pPr>
            <w:r>
              <w:t>Kısmen</w:t>
            </w:r>
          </w:p>
        </w:tc>
        <w:tc>
          <w:tcPr>
            <w:tcW w:w="3021" w:type="dxa"/>
            <w:vAlign w:val="center"/>
          </w:tcPr>
          <w:p w14:paraId="73607C78" w14:textId="77777777" w:rsidR="00EF37EA" w:rsidRPr="00A72CA7" w:rsidRDefault="00EF37EA" w:rsidP="00754716">
            <w:pPr>
              <w:ind w:left="0" w:firstLine="0"/>
              <w:jc w:val="center"/>
            </w:pPr>
            <w:r>
              <w:t>2</w:t>
            </w:r>
          </w:p>
        </w:tc>
      </w:tr>
      <w:tr w:rsidR="00EF37EA" w:rsidRPr="00A72CA7" w14:paraId="1915F68B" w14:textId="77777777" w:rsidTr="00264A01">
        <w:trPr>
          <w:trHeight w:val="985"/>
        </w:trPr>
        <w:tc>
          <w:tcPr>
            <w:tcW w:w="4106" w:type="dxa"/>
          </w:tcPr>
          <w:p w14:paraId="609AE14B" w14:textId="77777777" w:rsidR="00EF37EA" w:rsidRPr="00A72CA7" w:rsidRDefault="00EF37EA" w:rsidP="00754716">
            <w:pPr>
              <w:ind w:left="0" w:firstLine="0"/>
            </w:pPr>
            <w:r w:rsidRPr="00A72CA7">
              <w:t>Gösterilen kanıtlar stratejik amaç ve hedefler alt ölçütüne uygun mudur?</w:t>
            </w:r>
          </w:p>
        </w:tc>
        <w:tc>
          <w:tcPr>
            <w:tcW w:w="1935" w:type="dxa"/>
            <w:gridSpan w:val="2"/>
            <w:vAlign w:val="center"/>
          </w:tcPr>
          <w:p w14:paraId="30C1D68F" w14:textId="77777777" w:rsidR="00EF37EA" w:rsidRPr="00A72CA7" w:rsidRDefault="00EF37EA" w:rsidP="00754716">
            <w:pPr>
              <w:ind w:left="0" w:firstLine="0"/>
              <w:jc w:val="center"/>
            </w:pPr>
            <w:r>
              <w:t>Evet</w:t>
            </w:r>
          </w:p>
        </w:tc>
        <w:tc>
          <w:tcPr>
            <w:tcW w:w="3021" w:type="dxa"/>
          </w:tcPr>
          <w:p w14:paraId="1750FD66" w14:textId="77777777" w:rsidR="00EF37EA" w:rsidRPr="00A72CA7" w:rsidRDefault="00EF37EA" w:rsidP="00754716">
            <w:pPr>
              <w:ind w:left="0" w:firstLine="0"/>
            </w:pPr>
          </w:p>
        </w:tc>
      </w:tr>
      <w:tr w:rsidR="00EF37EA" w:rsidRPr="00A72CA7" w14:paraId="6AB01548" w14:textId="77777777" w:rsidTr="00264A01">
        <w:trPr>
          <w:trHeight w:val="314"/>
        </w:trPr>
        <w:tc>
          <w:tcPr>
            <w:tcW w:w="4531" w:type="dxa"/>
            <w:gridSpan w:val="2"/>
          </w:tcPr>
          <w:p w14:paraId="7A9FE6B8" w14:textId="76F22A81"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636311D5" w14:textId="3AE07166" w:rsidR="00EF37EA" w:rsidRPr="00A72CA7" w:rsidRDefault="00EF37EA" w:rsidP="00754716">
            <w:pPr>
              <w:ind w:left="0" w:firstLine="0"/>
            </w:pPr>
            <w:r w:rsidRPr="00EB13EA">
              <w:rPr>
                <w:b/>
                <w:bCs/>
              </w:rPr>
              <w:t>Akran Değerlendirme Puanlaması</w:t>
            </w:r>
            <w:r w:rsidRPr="00EB13EA">
              <w:t>:</w:t>
            </w:r>
            <w:r>
              <w:t xml:space="preserve"> </w:t>
            </w:r>
            <w:r w:rsidR="0039152E">
              <w:t>3</w:t>
            </w:r>
          </w:p>
        </w:tc>
      </w:tr>
    </w:tbl>
    <w:p w14:paraId="684EA7AC" w14:textId="77777777" w:rsidR="00EF37EA" w:rsidRDefault="00EF37EA" w:rsidP="00EF37EA">
      <w:pPr>
        <w:spacing w:after="0"/>
        <w:ind w:left="0" w:firstLine="0"/>
      </w:pPr>
    </w:p>
    <w:p w14:paraId="2C835597" w14:textId="77777777" w:rsidR="00EF37EA" w:rsidRPr="00A72CA7" w:rsidRDefault="00EF37EA" w:rsidP="00EF37EA">
      <w:pPr>
        <w:spacing w:after="0"/>
        <w:ind w:left="0" w:firstLine="0"/>
        <w:rPr>
          <w:b/>
          <w:i/>
        </w:rPr>
      </w:pPr>
      <w:r w:rsidRPr="00A72CA7">
        <w:rPr>
          <w:b/>
          <w:i/>
        </w:rPr>
        <w:t>A.2.3. Performans Yönetimi</w:t>
      </w:r>
    </w:p>
    <w:p w14:paraId="45775D7E" w14:textId="77777777" w:rsidR="00EF37EA" w:rsidRDefault="00EF37EA" w:rsidP="00EF37EA">
      <w:pPr>
        <w:spacing w:after="0"/>
        <w:ind w:left="0" w:firstLine="0"/>
      </w:pPr>
      <w:r w:rsidRPr="00A72CA7">
        <w:rPr>
          <w:b/>
          <w:bCs/>
        </w:rPr>
        <w:t>Akran Değerlendirmesi:</w:t>
      </w:r>
    </w:p>
    <w:p w14:paraId="0F4A8A3C" w14:textId="409D6A0B" w:rsidR="00EF37EA" w:rsidRDefault="00EF37EA" w:rsidP="00EF37EA">
      <w:pPr>
        <w:spacing w:after="0"/>
        <w:ind w:left="0" w:firstLine="0"/>
      </w:pPr>
      <w:r>
        <w:t>Altıntaş Meslek Yüksekokulunun performans yönetimi kapsamında planlama ve uygulama boyutlarında belirli bir yapı oluşturduğu görülmektedir; akademik yılbaşında süreçlere ilişkin değerlendirme ve planlamaların yapılması ile üniversite genelinde kullanılan performans modülü aracılığıyla akademik verilerin merkezi olarak toplanması, performans yönetiminin kurumsal düzeyde ele alındığını göstermektedir. Ayrıca akademik personelin başarılarının web sitesinde paylaşılması ve faaliyet raporlarında yayın ve projelere yer verilmesi, performansın görünür kılınması açısından olumlu bir uygulama olarak değerlendirilmektedir. Bununla birlikte, kontrol etme boyutuna ilişkin bir açıklamanın bulunmaması, toplanan performans verilerinin nasıl analiz edildiği ve karar alma süreçlerine nasıl yansıtıldığı konusunda önemli bir eksiklik oluşturmaktadır; önlem alma</w:t>
      </w:r>
      <w:r w:rsidR="00A462C2">
        <w:t xml:space="preserve"> boyutunda</w:t>
      </w:r>
      <w:r>
        <w:t xml:space="preserve"> da </w:t>
      </w:r>
      <w:r w:rsidR="00A462C2">
        <w:t>benzer bir eksiklik bulunmaktadır.</w:t>
      </w:r>
    </w:p>
    <w:p w14:paraId="39A5E302"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7467A055" w14:textId="77777777" w:rsidTr="00754716">
        <w:tc>
          <w:tcPr>
            <w:tcW w:w="4106" w:type="dxa"/>
          </w:tcPr>
          <w:p w14:paraId="2C029AF2"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7AFEF9DF" w14:textId="77777777" w:rsidR="00EF37EA" w:rsidRPr="00A72CA7" w:rsidRDefault="00EF37EA" w:rsidP="00754716">
            <w:pPr>
              <w:ind w:left="0" w:firstLine="0"/>
              <w:rPr>
                <w:b/>
                <w:bCs/>
              </w:rPr>
            </w:pPr>
            <w:r w:rsidRPr="00A72CA7">
              <w:rPr>
                <w:b/>
                <w:bCs/>
              </w:rPr>
              <w:t>Evet/ Hayır/ Kısmen</w:t>
            </w:r>
          </w:p>
        </w:tc>
        <w:tc>
          <w:tcPr>
            <w:tcW w:w="3021" w:type="dxa"/>
          </w:tcPr>
          <w:p w14:paraId="22C4D68D" w14:textId="77777777" w:rsidR="00EF37EA" w:rsidRPr="00A72CA7" w:rsidRDefault="00EF37EA" w:rsidP="00754716">
            <w:pPr>
              <w:ind w:left="0" w:firstLine="0"/>
              <w:rPr>
                <w:b/>
                <w:bCs/>
              </w:rPr>
            </w:pPr>
            <w:r w:rsidRPr="00A72CA7">
              <w:rPr>
                <w:b/>
                <w:bCs/>
              </w:rPr>
              <w:t>Kanıt</w:t>
            </w:r>
          </w:p>
        </w:tc>
      </w:tr>
      <w:tr w:rsidR="00EF37EA" w:rsidRPr="00A72CA7" w14:paraId="5257C9B1" w14:textId="77777777" w:rsidTr="00754716">
        <w:tc>
          <w:tcPr>
            <w:tcW w:w="4106" w:type="dxa"/>
          </w:tcPr>
          <w:p w14:paraId="467ED729" w14:textId="77777777" w:rsidR="00EF37EA" w:rsidRPr="00A72CA7" w:rsidRDefault="00EF37EA" w:rsidP="00754716">
            <w:pPr>
              <w:ind w:left="0" w:firstLine="0"/>
            </w:pPr>
            <w:r w:rsidRPr="00A72CA7">
              <w:t>Birimde performans yönetimine yönelik planlama faaliyeti bulunuyor mu?</w:t>
            </w:r>
          </w:p>
        </w:tc>
        <w:tc>
          <w:tcPr>
            <w:tcW w:w="1935" w:type="dxa"/>
            <w:gridSpan w:val="2"/>
            <w:vAlign w:val="center"/>
          </w:tcPr>
          <w:p w14:paraId="0B112A85" w14:textId="77777777" w:rsidR="00EF37EA" w:rsidRPr="00A72CA7" w:rsidRDefault="00EF37EA" w:rsidP="00754716">
            <w:pPr>
              <w:ind w:left="0" w:firstLine="0"/>
              <w:jc w:val="center"/>
            </w:pPr>
            <w:r>
              <w:t>Evet</w:t>
            </w:r>
          </w:p>
        </w:tc>
        <w:tc>
          <w:tcPr>
            <w:tcW w:w="3021" w:type="dxa"/>
          </w:tcPr>
          <w:p w14:paraId="2C98F600" w14:textId="77777777" w:rsidR="00EF37EA" w:rsidRDefault="00F32121" w:rsidP="00754716">
            <w:pPr>
              <w:ind w:left="0" w:firstLine="0"/>
              <w:jc w:val="left"/>
              <w:rPr>
                <w:color w:val="1155CC"/>
                <w:u w:val="single"/>
              </w:rPr>
            </w:pPr>
            <w:hyperlink r:id="rId85" w:history="1">
              <w:r w:rsidR="00EF37EA" w:rsidRPr="00216558">
                <w:rPr>
                  <w:rStyle w:val="Kpr"/>
                  <w:bCs/>
                </w:rPr>
                <w:t>Toplantı_Tutanağı</w:t>
              </w:r>
            </w:hyperlink>
          </w:p>
          <w:p w14:paraId="032234FF" w14:textId="77777777" w:rsidR="00EF37EA" w:rsidRPr="00A72CA7" w:rsidRDefault="00EF37EA" w:rsidP="00754716">
            <w:pPr>
              <w:ind w:left="0" w:firstLine="0"/>
            </w:pPr>
          </w:p>
        </w:tc>
      </w:tr>
      <w:tr w:rsidR="00EF37EA" w:rsidRPr="00A72CA7" w14:paraId="2B827042" w14:textId="77777777" w:rsidTr="00754716">
        <w:tc>
          <w:tcPr>
            <w:tcW w:w="4106" w:type="dxa"/>
          </w:tcPr>
          <w:p w14:paraId="0CE167D8" w14:textId="77777777" w:rsidR="00EF37EA" w:rsidRPr="00A72CA7" w:rsidRDefault="00EF37EA" w:rsidP="00754716">
            <w:pPr>
              <w:ind w:left="0" w:firstLine="0"/>
            </w:pPr>
            <w:r w:rsidRPr="00A72CA7">
              <w:t>Birimde performans yönetimine yönelik uygulama faaliyeti bulunuyor mu?</w:t>
            </w:r>
          </w:p>
        </w:tc>
        <w:tc>
          <w:tcPr>
            <w:tcW w:w="1935" w:type="dxa"/>
            <w:gridSpan w:val="2"/>
            <w:vAlign w:val="center"/>
          </w:tcPr>
          <w:p w14:paraId="3E597A19" w14:textId="77777777" w:rsidR="00EF37EA" w:rsidRPr="00A72CA7" w:rsidRDefault="00EF37EA" w:rsidP="00754716">
            <w:pPr>
              <w:ind w:left="0" w:firstLine="0"/>
              <w:jc w:val="center"/>
            </w:pPr>
            <w:r>
              <w:t>Evet</w:t>
            </w:r>
          </w:p>
        </w:tc>
        <w:tc>
          <w:tcPr>
            <w:tcW w:w="3021" w:type="dxa"/>
          </w:tcPr>
          <w:p w14:paraId="09ADE681" w14:textId="77777777" w:rsidR="00EF37EA" w:rsidRDefault="00F32121" w:rsidP="00754716">
            <w:pPr>
              <w:ind w:left="0" w:firstLine="0"/>
              <w:rPr>
                <w:color w:val="1155CC"/>
                <w:u w:val="single"/>
              </w:rPr>
            </w:pPr>
            <w:hyperlink r:id="rId86">
              <w:r w:rsidR="00EF37EA">
                <w:rPr>
                  <w:color w:val="1155CC"/>
                  <w:u w:val="single"/>
                </w:rPr>
                <w:t>Performans_Modülü</w:t>
              </w:r>
            </w:hyperlink>
          </w:p>
          <w:p w14:paraId="6F709909" w14:textId="77777777" w:rsidR="00EF37EA" w:rsidRDefault="00EF37EA" w:rsidP="00754716">
            <w:pPr>
              <w:ind w:left="0" w:firstLine="0"/>
              <w:rPr>
                <w:color w:val="1155CC"/>
                <w:u w:val="single"/>
              </w:rPr>
            </w:pPr>
          </w:p>
          <w:p w14:paraId="4DABD49F" w14:textId="77777777" w:rsidR="00EF37EA" w:rsidRDefault="00F32121" w:rsidP="00754716">
            <w:pPr>
              <w:ind w:left="0" w:firstLine="0"/>
              <w:rPr>
                <w:color w:val="1155CC"/>
                <w:u w:val="single"/>
              </w:rPr>
            </w:pPr>
            <w:hyperlink r:id="rId87">
              <w:r w:rsidR="00EF37EA">
                <w:rPr>
                  <w:color w:val="1155CC"/>
                  <w:u w:val="single"/>
                </w:rPr>
                <w:t>Akademik_Başarı</w:t>
              </w:r>
            </w:hyperlink>
          </w:p>
          <w:p w14:paraId="5408B63F" w14:textId="77777777" w:rsidR="00EF37EA" w:rsidRDefault="00EF37EA" w:rsidP="00754716">
            <w:pPr>
              <w:ind w:left="0" w:firstLine="0"/>
              <w:rPr>
                <w:color w:val="1155CC"/>
                <w:u w:val="single"/>
              </w:rPr>
            </w:pPr>
          </w:p>
          <w:p w14:paraId="6D446A99" w14:textId="61BDD5F9" w:rsidR="00EF37EA" w:rsidRDefault="00F32121" w:rsidP="00754716">
            <w:pPr>
              <w:ind w:left="0" w:firstLine="0"/>
              <w:rPr>
                <w:color w:val="1155CC"/>
                <w:u w:val="single"/>
              </w:rPr>
            </w:pPr>
            <w:hyperlink r:id="rId88" w:history="1">
              <w:r w:rsidR="00EF37EA" w:rsidRPr="00F947A3">
                <w:rPr>
                  <w:rStyle w:val="Kpr"/>
                </w:rPr>
                <w:t>A.2.3.1_Personel_Akademik_Yayınlar_Projeler</w:t>
              </w:r>
            </w:hyperlink>
          </w:p>
          <w:p w14:paraId="74BA5602" w14:textId="77777777" w:rsidR="00EF37EA" w:rsidRPr="00AE245A" w:rsidRDefault="00EF37EA" w:rsidP="00754716">
            <w:pPr>
              <w:ind w:left="0" w:firstLine="0"/>
              <w:rPr>
                <w:color w:val="1155CC"/>
                <w:u w:val="single"/>
              </w:rPr>
            </w:pPr>
          </w:p>
        </w:tc>
      </w:tr>
      <w:tr w:rsidR="00EF37EA" w:rsidRPr="00A72CA7" w14:paraId="71A50568" w14:textId="77777777" w:rsidTr="00754716">
        <w:tc>
          <w:tcPr>
            <w:tcW w:w="4106" w:type="dxa"/>
          </w:tcPr>
          <w:p w14:paraId="46194C3F" w14:textId="77777777" w:rsidR="00EF37EA" w:rsidRPr="00A72CA7" w:rsidRDefault="00EF37EA" w:rsidP="00754716">
            <w:pPr>
              <w:ind w:left="0" w:firstLine="0"/>
            </w:pPr>
            <w:r w:rsidRPr="00A72CA7">
              <w:t>Birimde performans yönetimine yönelik kontrol faaliyeti bulunuyor mu?</w:t>
            </w:r>
          </w:p>
        </w:tc>
        <w:tc>
          <w:tcPr>
            <w:tcW w:w="1935" w:type="dxa"/>
            <w:gridSpan w:val="2"/>
            <w:vAlign w:val="center"/>
          </w:tcPr>
          <w:p w14:paraId="538EF689" w14:textId="77777777" w:rsidR="00EF37EA" w:rsidRPr="00A72CA7" w:rsidRDefault="00EF37EA" w:rsidP="00754716">
            <w:pPr>
              <w:ind w:left="0" w:firstLine="0"/>
              <w:jc w:val="center"/>
            </w:pPr>
            <w:r>
              <w:rPr>
                <w:color w:val="auto"/>
              </w:rPr>
              <w:t>Hayır</w:t>
            </w:r>
          </w:p>
        </w:tc>
        <w:tc>
          <w:tcPr>
            <w:tcW w:w="3021" w:type="dxa"/>
          </w:tcPr>
          <w:p w14:paraId="2E94C3F5" w14:textId="77777777" w:rsidR="00EF37EA" w:rsidRDefault="00EF37EA" w:rsidP="00754716">
            <w:pPr>
              <w:ind w:left="0" w:firstLine="0"/>
            </w:pPr>
          </w:p>
          <w:p w14:paraId="1C2E4DD8" w14:textId="77777777" w:rsidR="00EF37EA" w:rsidRDefault="00EF37EA" w:rsidP="00754716">
            <w:pPr>
              <w:ind w:left="0" w:firstLine="0"/>
            </w:pPr>
          </w:p>
          <w:p w14:paraId="376D2804" w14:textId="77777777" w:rsidR="00EF37EA" w:rsidRPr="00A72CA7" w:rsidRDefault="00EF37EA" w:rsidP="00754716">
            <w:pPr>
              <w:ind w:left="0" w:firstLine="0"/>
            </w:pPr>
          </w:p>
        </w:tc>
      </w:tr>
      <w:tr w:rsidR="00EF37EA" w:rsidRPr="00A72CA7" w14:paraId="4D18A0A2" w14:textId="77777777" w:rsidTr="00754716">
        <w:tc>
          <w:tcPr>
            <w:tcW w:w="4106" w:type="dxa"/>
          </w:tcPr>
          <w:p w14:paraId="62CD4C75" w14:textId="77777777" w:rsidR="00EF37EA" w:rsidRPr="00A72CA7" w:rsidRDefault="00EF37EA" w:rsidP="00754716">
            <w:pPr>
              <w:ind w:left="0" w:firstLine="0"/>
            </w:pPr>
            <w:r w:rsidRPr="00A72CA7">
              <w:t>Birimde performans yönetimine yönelik önlem alma faaliyeti bulunuyor mu?</w:t>
            </w:r>
          </w:p>
        </w:tc>
        <w:tc>
          <w:tcPr>
            <w:tcW w:w="1935" w:type="dxa"/>
            <w:gridSpan w:val="2"/>
            <w:vAlign w:val="center"/>
          </w:tcPr>
          <w:p w14:paraId="78FB1112" w14:textId="77777777" w:rsidR="00EF37EA" w:rsidRPr="00A72CA7" w:rsidRDefault="00EF37EA" w:rsidP="00754716">
            <w:pPr>
              <w:ind w:left="0" w:firstLine="0"/>
              <w:jc w:val="center"/>
            </w:pPr>
            <w:r>
              <w:rPr>
                <w:color w:val="auto"/>
              </w:rPr>
              <w:t>Hayır</w:t>
            </w:r>
          </w:p>
        </w:tc>
        <w:tc>
          <w:tcPr>
            <w:tcW w:w="3021" w:type="dxa"/>
          </w:tcPr>
          <w:p w14:paraId="52CAE74F" w14:textId="77777777" w:rsidR="00EF37EA" w:rsidRPr="00A72CA7" w:rsidRDefault="00EF37EA" w:rsidP="00754716">
            <w:pPr>
              <w:ind w:left="0" w:firstLine="0"/>
            </w:pPr>
          </w:p>
        </w:tc>
      </w:tr>
      <w:tr w:rsidR="00EF37EA" w:rsidRPr="00A72CA7" w14:paraId="3AAA85DF" w14:textId="77777777" w:rsidTr="00754716">
        <w:tc>
          <w:tcPr>
            <w:tcW w:w="4106" w:type="dxa"/>
          </w:tcPr>
          <w:p w14:paraId="44D74603" w14:textId="77777777" w:rsidR="00EF37EA" w:rsidRPr="00A72CA7" w:rsidRDefault="00EF37EA" w:rsidP="00754716">
            <w:pPr>
              <w:ind w:left="0" w:firstLine="0"/>
            </w:pPr>
            <w:r w:rsidRPr="00A72CA7">
              <w:t>Birimde performans yönetimine yönelik örnek gösterilebilir uygulamalar bulunuyor mu?</w:t>
            </w:r>
          </w:p>
        </w:tc>
        <w:tc>
          <w:tcPr>
            <w:tcW w:w="1935" w:type="dxa"/>
            <w:gridSpan w:val="2"/>
            <w:vAlign w:val="center"/>
          </w:tcPr>
          <w:p w14:paraId="11A5AECB" w14:textId="77777777" w:rsidR="00EF37EA" w:rsidRPr="00A72CA7" w:rsidRDefault="00EF37EA" w:rsidP="00754716">
            <w:pPr>
              <w:ind w:left="0" w:firstLine="0"/>
              <w:jc w:val="center"/>
            </w:pPr>
            <w:r>
              <w:t>Evet</w:t>
            </w:r>
          </w:p>
        </w:tc>
        <w:tc>
          <w:tcPr>
            <w:tcW w:w="3021" w:type="dxa"/>
          </w:tcPr>
          <w:p w14:paraId="1C2F6316" w14:textId="77777777" w:rsidR="00EF37EA" w:rsidRDefault="00F32121" w:rsidP="00754716">
            <w:pPr>
              <w:ind w:left="0" w:firstLine="0"/>
              <w:jc w:val="left"/>
              <w:rPr>
                <w:color w:val="1155CC"/>
                <w:u w:val="single"/>
              </w:rPr>
            </w:pPr>
            <w:hyperlink r:id="rId89" w:history="1">
              <w:r w:rsidR="00EF37EA" w:rsidRPr="00216558">
                <w:rPr>
                  <w:rStyle w:val="Kpr"/>
                  <w:bCs/>
                </w:rPr>
                <w:t>Toplantı_Tutanağı</w:t>
              </w:r>
            </w:hyperlink>
          </w:p>
          <w:p w14:paraId="60F90574" w14:textId="77777777" w:rsidR="00EF37EA" w:rsidRDefault="00EF37EA" w:rsidP="00754716">
            <w:pPr>
              <w:ind w:left="0" w:firstLine="0"/>
            </w:pPr>
          </w:p>
          <w:p w14:paraId="4C531166" w14:textId="77777777" w:rsidR="00EF37EA" w:rsidRDefault="00F32121" w:rsidP="00754716">
            <w:pPr>
              <w:ind w:left="0" w:firstLine="0"/>
              <w:rPr>
                <w:color w:val="1155CC"/>
                <w:u w:val="single"/>
              </w:rPr>
            </w:pPr>
            <w:hyperlink r:id="rId90">
              <w:r w:rsidR="00EF37EA">
                <w:rPr>
                  <w:color w:val="1155CC"/>
                  <w:u w:val="single"/>
                </w:rPr>
                <w:t>Performans_Modülü</w:t>
              </w:r>
            </w:hyperlink>
          </w:p>
          <w:p w14:paraId="29CF633A" w14:textId="77777777" w:rsidR="00EF37EA" w:rsidRDefault="00EF37EA" w:rsidP="00754716">
            <w:pPr>
              <w:ind w:left="0" w:firstLine="0"/>
              <w:rPr>
                <w:color w:val="1155CC"/>
                <w:u w:val="single"/>
              </w:rPr>
            </w:pPr>
          </w:p>
          <w:p w14:paraId="141E7480" w14:textId="77777777" w:rsidR="00EF37EA" w:rsidRDefault="00F32121" w:rsidP="00754716">
            <w:pPr>
              <w:ind w:left="0" w:firstLine="0"/>
              <w:rPr>
                <w:color w:val="1155CC"/>
                <w:u w:val="single"/>
              </w:rPr>
            </w:pPr>
            <w:hyperlink r:id="rId91">
              <w:r w:rsidR="00EF37EA">
                <w:rPr>
                  <w:color w:val="1155CC"/>
                  <w:u w:val="single"/>
                </w:rPr>
                <w:t>Akademik_Başarı</w:t>
              </w:r>
            </w:hyperlink>
          </w:p>
          <w:p w14:paraId="6F681077" w14:textId="77777777" w:rsidR="00EF37EA" w:rsidRDefault="00EF37EA" w:rsidP="00754716">
            <w:pPr>
              <w:ind w:left="0" w:firstLine="0"/>
              <w:rPr>
                <w:color w:val="1155CC"/>
                <w:u w:val="single"/>
              </w:rPr>
            </w:pPr>
          </w:p>
          <w:p w14:paraId="064C8764" w14:textId="36810209" w:rsidR="00EF37EA" w:rsidRDefault="00F32121" w:rsidP="00754716">
            <w:pPr>
              <w:ind w:left="0" w:firstLine="0"/>
              <w:rPr>
                <w:color w:val="1155CC"/>
                <w:u w:val="single"/>
              </w:rPr>
            </w:pPr>
            <w:hyperlink r:id="rId92" w:history="1">
              <w:r w:rsidR="00EF37EA" w:rsidRPr="00F947A3">
                <w:rPr>
                  <w:rStyle w:val="Kpr"/>
                </w:rPr>
                <w:t>A.2.3.1_Personel_Akademik_Yayınlar_Projeler</w:t>
              </w:r>
            </w:hyperlink>
          </w:p>
          <w:p w14:paraId="40F2B8DB" w14:textId="77777777" w:rsidR="00EF37EA" w:rsidRPr="00A72CA7" w:rsidRDefault="00EF37EA" w:rsidP="00754716">
            <w:pPr>
              <w:ind w:left="0" w:firstLine="0"/>
            </w:pPr>
          </w:p>
        </w:tc>
      </w:tr>
      <w:tr w:rsidR="00EF37EA" w:rsidRPr="00A72CA7" w14:paraId="2AE36226" w14:textId="77777777" w:rsidTr="00754716">
        <w:tc>
          <w:tcPr>
            <w:tcW w:w="4106" w:type="dxa"/>
          </w:tcPr>
          <w:p w14:paraId="3ADE8D76"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06E5AC5B" w14:textId="77777777" w:rsidR="00EF37EA" w:rsidRPr="00A72CA7" w:rsidRDefault="00EF37EA" w:rsidP="00754716">
            <w:pPr>
              <w:ind w:left="0" w:firstLine="0"/>
              <w:jc w:val="center"/>
            </w:pPr>
            <w:r>
              <w:t>Kısmen</w:t>
            </w:r>
          </w:p>
        </w:tc>
        <w:tc>
          <w:tcPr>
            <w:tcW w:w="3021" w:type="dxa"/>
            <w:vAlign w:val="center"/>
          </w:tcPr>
          <w:p w14:paraId="3411D349" w14:textId="77777777" w:rsidR="00EF37EA" w:rsidRPr="00A72CA7" w:rsidRDefault="00EF37EA" w:rsidP="00754716">
            <w:pPr>
              <w:ind w:left="0" w:firstLine="0"/>
              <w:jc w:val="center"/>
            </w:pPr>
            <w:r>
              <w:t>4</w:t>
            </w:r>
          </w:p>
        </w:tc>
      </w:tr>
      <w:tr w:rsidR="00EF37EA" w:rsidRPr="00A72CA7" w14:paraId="5E9516E6" w14:textId="77777777" w:rsidTr="00754716">
        <w:tc>
          <w:tcPr>
            <w:tcW w:w="4106" w:type="dxa"/>
          </w:tcPr>
          <w:p w14:paraId="70392258" w14:textId="77777777" w:rsidR="00EF37EA" w:rsidRPr="00A72CA7" w:rsidRDefault="00EF37EA" w:rsidP="00754716">
            <w:pPr>
              <w:ind w:left="0" w:firstLine="0"/>
            </w:pPr>
            <w:r w:rsidRPr="00A72CA7">
              <w:t>Gösterilen kanıtlar performans yönetimi alt ölçütüne uygun mudur?</w:t>
            </w:r>
          </w:p>
        </w:tc>
        <w:tc>
          <w:tcPr>
            <w:tcW w:w="1935" w:type="dxa"/>
            <w:gridSpan w:val="2"/>
            <w:vAlign w:val="center"/>
          </w:tcPr>
          <w:p w14:paraId="5AE7824D" w14:textId="77777777" w:rsidR="00EF37EA" w:rsidRPr="00A72CA7" w:rsidRDefault="00EF37EA" w:rsidP="00754716">
            <w:pPr>
              <w:ind w:left="0" w:firstLine="0"/>
              <w:jc w:val="center"/>
            </w:pPr>
            <w:r>
              <w:t>Evet</w:t>
            </w:r>
          </w:p>
        </w:tc>
        <w:tc>
          <w:tcPr>
            <w:tcW w:w="3021" w:type="dxa"/>
          </w:tcPr>
          <w:p w14:paraId="7E7EB93B" w14:textId="77777777" w:rsidR="00EF37EA" w:rsidRPr="00A72CA7" w:rsidRDefault="00EF37EA" w:rsidP="00754716">
            <w:pPr>
              <w:ind w:left="0" w:firstLine="0"/>
            </w:pPr>
          </w:p>
        </w:tc>
      </w:tr>
      <w:tr w:rsidR="00EF37EA" w:rsidRPr="00A72CA7" w14:paraId="7325BE8F" w14:textId="77777777" w:rsidTr="00754716">
        <w:trPr>
          <w:trHeight w:val="374"/>
        </w:trPr>
        <w:tc>
          <w:tcPr>
            <w:tcW w:w="4531" w:type="dxa"/>
            <w:gridSpan w:val="2"/>
          </w:tcPr>
          <w:p w14:paraId="189C692C" w14:textId="435587B5"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437B7AE0" w14:textId="77777777" w:rsidR="00EF37EA" w:rsidRPr="00A72CA7" w:rsidRDefault="00EF37EA" w:rsidP="00754716">
            <w:pPr>
              <w:ind w:left="0" w:firstLine="0"/>
            </w:pPr>
            <w:r w:rsidRPr="00EB13EA">
              <w:rPr>
                <w:b/>
                <w:bCs/>
              </w:rPr>
              <w:t>Akran Değerlendirme Puanlaması</w:t>
            </w:r>
            <w:r w:rsidRPr="00EB13EA">
              <w:t>:</w:t>
            </w:r>
            <w:r>
              <w:t xml:space="preserve"> 3</w:t>
            </w:r>
          </w:p>
        </w:tc>
      </w:tr>
    </w:tbl>
    <w:p w14:paraId="1B242A18" w14:textId="77777777" w:rsidR="00EF37EA" w:rsidRDefault="00EF37EA" w:rsidP="00EF37EA">
      <w:pPr>
        <w:spacing w:after="0"/>
        <w:ind w:left="0" w:firstLine="0"/>
        <w:rPr>
          <w:b/>
          <w:bCs/>
        </w:rPr>
      </w:pPr>
    </w:p>
    <w:p w14:paraId="556F8953" w14:textId="77777777" w:rsidR="00EF37EA" w:rsidRPr="00A72CA7" w:rsidRDefault="00EF37EA" w:rsidP="00EF37EA">
      <w:pPr>
        <w:spacing w:after="0"/>
        <w:ind w:left="0" w:firstLine="0"/>
        <w:rPr>
          <w:b/>
          <w:bCs/>
        </w:rPr>
      </w:pPr>
      <w:r w:rsidRPr="00EB13EA">
        <w:rPr>
          <w:b/>
          <w:bCs/>
        </w:rPr>
        <w:t>A.3. YÖNETİM SİSTEMLERİ</w:t>
      </w:r>
    </w:p>
    <w:p w14:paraId="32F40E3E" w14:textId="77777777" w:rsidR="00EF37EA" w:rsidRPr="00A72CA7" w:rsidRDefault="00EF37EA" w:rsidP="00EF37EA">
      <w:pPr>
        <w:spacing w:after="0"/>
        <w:ind w:left="0" w:firstLine="0"/>
        <w:rPr>
          <w:b/>
          <w:i/>
        </w:rPr>
      </w:pPr>
      <w:r w:rsidRPr="00A72CA7">
        <w:rPr>
          <w:b/>
          <w:i/>
        </w:rPr>
        <w:t>A.3.1. Bilgi Yönetim Sistemi</w:t>
      </w:r>
    </w:p>
    <w:p w14:paraId="57D3393D" w14:textId="77777777" w:rsidR="00EF37EA" w:rsidRDefault="00EF37EA" w:rsidP="00EF37EA">
      <w:pPr>
        <w:spacing w:after="0"/>
        <w:ind w:left="0" w:firstLine="0"/>
      </w:pPr>
      <w:r w:rsidRPr="00A72CA7">
        <w:rPr>
          <w:b/>
          <w:bCs/>
        </w:rPr>
        <w:t>Akran Değerlendirmesi:</w:t>
      </w:r>
    </w:p>
    <w:p w14:paraId="5D47B565" w14:textId="77777777" w:rsidR="00EF37EA" w:rsidRDefault="00EF37EA" w:rsidP="00EF37EA">
      <w:pPr>
        <w:spacing w:after="0"/>
        <w:ind w:left="0" w:firstLine="0"/>
      </w:pPr>
      <w:r>
        <w:t>Altıntaş Meslek Yüksekokulunun bilgi yönetim sistemi kapsamında planlama ve uygulama boyutlarında sistematik ve işlevsel bir yapı oluşturduğu görülmektedir; web sitesinin paydaşlara yönelik temel bilgi paylaşım kanalı olarak belirlenmesi, süreçlerin akademik takvimle uyumlu şekilde planlanması ve veri girişlerinin yetki bazlı olarak yürütülmesi, bilgi yönetiminin kurumsal bir çerçevede ele alındığını göstermektedir. Uygulama aşamasında ise duyuruların zamanında paylaşılması, kayıt yenileme süreçlerinin ve İME formlarının düzenli ve erişilebilir biçimde sunulması ile faaliyet ve etkinliklerin periyodik olarak güncellenmesi, sistemin etkin şekilde işletildiğini ortaya koymaktadır. Bununla birlikte, kontrol etme boyutuna ilişkin herhangi bir mekanizmanın tanımlanmamış olması, paylaşılan bilgilerin doğruluğu, güncelliği ve kullanıcı erişim düzeylerinin nasıl izlendiği konusunda önemli bir eksiklik oluşturmaktadır; benzer şekilde önlem alma aşamasında, kullanıcı geri bildirimlerine veya sistem performansına dayalı iyileştirme adımlarının belirtilmemesi, bilgi yönetim sürecinin sürekli gelişimini sınırlamaktadır.</w:t>
      </w:r>
    </w:p>
    <w:p w14:paraId="2306D489"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16F90903" w14:textId="77777777" w:rsidTr="00754716">
        <w:tc>
          <w:tcPr>
            <w:tcW w:w="4106" w:type="dxa"/>
          </w:tcPr>
          <w:p w14:paraId="58145460"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1EF5C117" w14:textId="77777777" w:rsidR="00EF37EA" w:rsidRPr="00A72CA7" w:rsidRDefault="00EF37EA" w:rsidP="00754716">
            <w:pPr>
              <w:ind w:left="0" w:firstLine="0"/>
              <w:rPr>
                <w:b/>
                <w:bCs/>
              </w:rPr>
            </w:pPr>
            <w:r w:rsidRPr="00A72CA7">
              <w:rPr>
                <w:b/>
                <w:bCs/>
              </w:rPr>
              <w:t>Evet/ Hayır/ Kısmen</w:t>
            </w:r>
          </w:p>
        </w:tc>
        <w:tc>
          <w:tcPr>
            <w:tcW w:w="3021" w:type="dxa"/>
          </w:tcPr>
          <w:p w14:paraId="54FD5D81" w14:textId="77777777" w:rsidR="00EF37EA" w:rsidRPr="00A72CA7" w:rsidRDefault="00EF37EA" w:rsidP="00754716">
            <w:pPr>
              <w:ind w:left="0" w:firstLine="0"/>
              <w:rPr>
                <w:b/>
                <w:bCs/>
              </w:rPr>
            </w:pPr>
            <w:r w:rsidRPr="00A72CA7">
              <w:rPr>
                <w:b/>
                <w:bCs/>
              </w:rPr>
              <w:t>Kanıt</w:t>
            </w:r>
          </w:p>
        </w:tc>
      </w:tr>
      <w:tr w:rsidR="00EF37EA" w:rsidRPr="00A72CA7" w14:paraId="38E24AE4" w14:textId="77777777" w:rsidTr="00754716">
        <w:tc>
          <w:tcPr>
            <w:tcW w:w="4106" w:type="dxa"/>
          </w:tcPr>
          <w:p w14:paraId="6ADB8830" w14:textId="77777777" w:rsidR="00EF37EA" w:rsidRPr="00A72CA7" w:rsidRDefault="00EF37EA" w:rsidP="00754716">
            <w:pPr>
              <w:ind w:left="0" w:firstLine="0"/>
            </w:pPr>
            <w:r w:rsidRPr="00A72CA7">
              <w:t>Birimde bilgi yönetim sistemine yönelik planlama faaliyeti bulunuyor mu?</w:t>
            </w:r>
          </w:p>
        </w:tc>
        <w:tc>
          <w:tcPr>
            <w:tcW w:w="1935" w:type="dxa"/>
            <w:gridSpan w:val="2"/>
            <w:vAlign w:val="center"/>
          </w:tcPr>
          <w:p w14:paraId="030479F3" w14:textId="77777777" w:rsidR="00EF37EA" w:rsidRPr="00A72CA7" w:rsidRDefault="00EF37EA" w:rsidP="00754716">
            <w:pPr>
              <w:ind w:left="0" w:firstLine="0"/>
              <w:jc w:val="center"/>
            </w:pPr>
            <w:r>
              <w:t>Evet</w:t>
            </w:r>
          </w:p>
        </w:tc>
        <w:tc>
          <w:tcPr>
            <w:tcW w:w="3021" w:type="dxa"/>
            <w:vAlign w:val="center"/>
          </w:tcPr>
          <w:p w14:paraId="5DC710F4" w14:textId="77777777" w:rsidR="00EF37EA" w:rsidRPr="00A72CA7" w:rsidRDefault="00F32121" w:rsidP="00754716">
            <w:pPr>
              <w:ind w:left="0" w:firstLine="0"/>
            </w:pPr>
            <w:hyperlink r:id="rId93">
              <w:r w:rsidR="00EF37EA">
                <w:rPr>
                  <w:color w:val="1155CC"/>
                  <w:u w:val="single"/>
                </w:rPr>
                <w:t>Web Sayfası Güncelleme Ekibi</w:t>
              </w:r>
            </w:hyperlink>
          </w:p>
        </w:tc>
      </w:tr>
      <w:tr w:rsidR="00EF37EA" w:rsidRPr="00A72CA7" w14:paraId="6E466AC8" w14:textId="77777777" w:rsidTr="00754716">
        <w:tc>
          <w:tcPr>
            <w:tcW w:w="4106" w:type="dxa"/>
          </w:tcPr>
          <w:p w14:paraId="5C5FED09" w14:textId="77777777" w:rsidR="00EF37EA" w:rsidRPr="00A72CA7" w:rsidRDefault="00EF37EA" w:rsidP="00754716">
            <w:pPr>
              <w:ind w:left="0" w:firstLine="0"/>
            </w:pPr>
            <w:r w:rsidRPr="00A72CA7">
              <w:t>Birimde bilgi yönetim sistemine yönelik uygulama faaliyeti bulunuyor mu?</w:t>
            </w:r>
          </w:p>
        </w:tc>
        <w:tc>
          <w:tcPr>
            <w:tcW w:w="1935" w:type="dxa"/>
            <w:gridSpan w:val="2"/>
            <w:vAlign w:val="center"/>
          </w:tcPr>
          <w:p w14:paraId="671554CC" w14:textId="77777777" w:rsidR="00EF37EA" w:rsidRPr="00A72CA7" w:rsidRDefault="00EF37EA" w:rsidP="00754716">
            <w:pPr>
              <w:ind w:left="0" w:firstLine="0"/>
              <w:jc w:val="center"/>
            </w:pPr>
            <w:r>
              <w:t>Evet</w:t>
            </w:r>
          </w:p>
        </w:tc>
        <w:tc>
          <w:tcPr>
            <w:tcW w:w="3021" w:type="dxa"/>
          </w:tcPr>
          <w:p w14:paraId="386310D8" w14:textId="77777777" w:rsidR="00EF37EA" w:rsidRDefault="00F32121" w:rsidP="00754716">
            <w:pPr>
              <w:ind w:left="0" w:firstLine="0"/>
              <w:rPr>
                <w:color w:val="1155CC"/>
              </w:rPr>
            </w:pPr>
            <w:hyperlink r:id="rId94">
              <w:r w:rsidR="00EF37EA">
                <w:rPr>
                  <w:color w:val="1155CC"/>
                  <w:u w:val="single"/>
                </w:rPr>
                <w:t>2025-2026 Bahar Yarıyılı Kayıt Yenileme</w:t>
              </w:r>
            </w:hyperlink>
            <w:r w:rsidR="00EF37EA">
              <w:rPr>
                <w:color w:val="1155CC"/>
              </w:rPr>
              <w:t xml:space="preserve"> </w:t>
            </w:r>
          </w:p>
          <w:p w14:paraId="4B89F62D" w14:textId="77777777" w:rsidR="00EF37EA" w:rsidRDefault="00EF37EA" w:rsidP="00754716">
            <w:pPr>
              <w:ind w:left="0" w:firstLine="0"/>
              <w:rPr>
                <w:color w:val="1155CC"/>
              </w:rPr>
            </w:pPr>
          </w:p>
          <w:p w14:paraId="06B5EFAC" w14:textId="77777777" w:rsidR="00EF37EA" w:rsidRDefault="00F32121" w:rsidP="00754716">
            <w:pPr>
              <w:ind w:left="0" w:firstLine="0"/>
              <w:rPr>
                <w:color w:val="1155CC"/>
                <w:u w:val="single"/>
              </w:rPr>
            </w:pPr>
            <w:hyperlink r:id="rId95">
              <w:r w:rsidR="00EF37EA">
                <w:rPr>
                  <w:color w:val="1155CC"/>
                  <w:u w:val="single"/>
                </w:rPr>
                <w:t>İME_Formlar</w:t>
              </w:r>
            </w:hyperlink>
          </w:p>
          <w:p w14:paraId="0CB84C5D" w14:textId="77777777" w:rsidR="00EF37EA" w:rsidRDefault="00EF37EA" w:rsidP="00754716">
            <w:pPr>
              <w:ind w:left="0" w:firstLine="0"/>
              <w:rPr>
                <w:color w:val="1155CC"/>
                <w:u w:val="single"/>
              </w:rPr>
            </w:pPr>
          </w:p>
          <w:p w14:paraId="15564C14" w14:textId="77777777" w:rsidR="00EF37EA" w:rsidRDefault="00F32121" w:rsidP="00754716">
            <w:pPr>
              <w:ind w:left="0" w:firstLine="0"/>
              <w:rPr>
                <w:color w:val="1155CC"/>
                <w:u w:val="single"/>
              </w:rPr>
            </w:pPr>
            <w:hyperlink r:id="rId96">
              <w:r w:rsidR="00EF37EA">
                <w:rPr>
                  <w:color w:val="1155CC"/>
                  <w:u w:val="single"/>
                </w:rPr>
                <w:t>2025-2026 Etkinliklerimiz</w:t>
              </w:r>
            </w:hyperlink>
          </w:p>
          <w:p w14:paraId="2AB148E6" w14:textId="77777777" w:rsidR="00EF37EA" w:rsidRPr="00A72CA7" w:rsidRDefault="00EF37EA" w:rsidP="00754716">
            <w:pPr>
              <w:ind w:left="0" w:firstLine="0"/>
            </w:pPr>
          </w:p>
        </w:tc>
      </w:tr>
      <w:tr w:rsidR="00EF37EA" w:rsidRPr="00A72CA7" w14:paraId="3B976A18" w14:textId="77777777" w:rsidTr="00754716">
        <w:tc>
          <w:tcPr>
            <w:tcW w:w="4106" w:type="dxa"/>
          </w:tcPr>
          <w:p w14:paraId="1E7B6296" w14:textId="77777777" w:rsidR="00EF37EA" w:rsidRPr="00A72CA7" w:rsidRDefault="00EF37EA" w:rsidP="00754716">
            <w:pPr>
              <w:ind w:left="0" w:firstLine="0"/>
            </w:pPr>
            <w:r w:rsidRPr="00A72CA7">
              <w:t>Birimde bilgi yönetim sistemine yönelik kontrol faaliyeti bulunuyor mu?</w:t>
            </w:r>
          </w:p>
        </w:tc>
        <w:tc>
          <w:tcPr>
            <w:tcW w:w="1935" w:type="dxa"/>
            <w:gridSpan w:val="2"/>
            <w:vAlign w:val="center"/>
          </w:tcPr>
          <w:p w14:paraId="7E81C591" w14:textId="77777777" w:rsidR="00EF37EA" w:rsidRPr="00A72CA7" w:rsidRDefault="00EF37EA" w:rsidP="00754716">
            <w:pPr>
              <w:ind w:left="0" w:firstLine="0"/>
              <w:jc w:val="center"/>
            </w:pPr>
            <w:r>
              <w:t>Hayır</w:t>
            </w:r>
          </w:p>
        </w:tc>
        <w:tc>
          <w:tcPr>
            <w:tcW w:w="3021" w:type="dxa"/>
          </w:tcPr>
          <w:p w14:paraId="53854AE7" w14:textId="77777777" w:rsidR="00EF37EA" w:rsidRPr="00A72CA7" w:rsidRDefault="00EF37EA" w:rsidP="00754716">
            <w:pPr>
              <w:ind w:left="0" w:firstLine="0"/>
            </w:pPr>
          </w:p>
        </w:tc>
      </w:tr>
      <w:tr w:rsidR="00EF37EA" w:rsidRPr="00A72CA7" w14:paraId="1A390A86" w14:textId="77777777" w:rsidTr="00754716">
        <w:tc>
          <w:tcPr>
            <w:tcW w:w="4106" w:type="dxa"/>
          </w:tcPr>
          <w:p w14:paraId="3ACDDCF5" w14:textId="77777777" w:rsidR="00EF37EA" w:rsidRPr="00A72CA7" w:rsidRDefault="00EF37EA" w:rsidP="00754716">
            <w:pPr>
              <w:ind w:left="0" w:firstLine="0"/>
            </w:pPr>
            <w:r w:rsidRPr="00A72CA7">
              <w:t>Birimde bilgi yönetim sistemine yönelik önlem alma faaliyeti bulunuyor mu?</w:t>
            </w:r>
          </w:p>
        </w:tc>
        <w:tc>
          <w:tcPr>
            <w:tcW w:w="1935" w:type="dxa"/>
            <w:gridSpan w:val="2"/>
            <w:vAlign w:val="center"/>
          </w:tcPr>
          <w:p w14:paraId="06A26C5D" w14:textId="77777777" w:rsidR="00EF37EA" w:rsidRPr="00A72CA7" w:rsidRDefault="00EF37EA" w:rsidP="00754716">
            <w:pPr>
              <w:ind w:left="0" w:firstLine="0"/>
              <w:jc w:val="center"/>
            </w:pPr>
            <w:r>
              <w:t>Hayır</w:t>
            </w:r>
          </w:p>
        </w:tc>
        <w:tc>
          <w:tcPr>
            <w:tcW w:w="3021" w:type="dxa"/>
          </w:tcPr>
          <w:p w14:paraId="2023D898" w14:textId="77777777" w:rsidR="00EF37EA" w:rsidRPr="00A72CA7" w:rsidRDefault="00EF37EA" w:rsidP="00754716">
            <w:pPr>
              <w:ind w:left="0" w:firstLine="0"/>
            </w:pPr>
          </w:p>
        </w:tc>
      </w:tr>
      <w:tr w:rsidR="00EF37EA" w:rsidRPr="00A72CA7" w14:paraId="7B8C800A" w14:textId="77777777" w:rsidTr="00754716">
        <w:tc>
          <w:tcPr>
            <w:tcW w:w="4106" w:type="dxa"/>
          </w:tcPr>
          <w:p w14:paraId="19557F37" w14:textId="77777777" w:rsidR="00EF37EA" w:rsidRPr="00A72CA7" w:rsidRDefault="00EF37EA" w:rsidP="00754716">
            <w:pPr>
              <w:ind w:left="0" w:firstLine="0"/>
            </w:pPr>
            <w:r w:rsidRPr="00A72CA7">
              <w:t>Birimde bilgi yönetim sistemine yönelik örnek gösterilebilir uygulamalar bulunuyor mu?</w:t>
            </w:r>
          </w:p>
        </w:tc>
        <w:tc>
          <w:tcPr>
            <w:tcW w:w="1935" w:type="dxa"/>
            <w:gridSpan w:val="2"/>
            <w:vAlign w:val="center"/>
          </w:tcPr>
          <w:p w14:paraId="7FFE0DDC" w14:textId="77777777" w:rsidR="00EF37EA" w:rsidRPr="00A72CA7" w:rsidRDefault="00EF37EA" w:rsidP="00754716">
            <w:pPr>
              <w:ind w:left="0" w:firstLine="0"/>
              <w:jc w:val="center"/>
            </w:pPr>
            <w:r>
              <w:t>Evet</w:t>
            </w:r>
          </w:p>
        </w:tc>
        <w:tc>
          <w:tcPr>
            <w:tcW w:w="3021" w:type="dxa"/>
          </w:tcPr>
          <w:p w14:paraId="5066A98E" w14:textId="77777777" w:rsidR="00EF37EA" w:rsidRDefault="00F32121" w:rsidP="00754716">
            <w:pPr>
              <w:ind w:left="0" w:firstLine="0"/>
              <w:rPr>
                <w:color w:val="1155CC"/>
                <w:u w:val="single"/>
              </w:rPr>
            </w:pPr>
            <w:hyperlink r:id="rId97">
              <w:r w:rsidR="00EF37EA">
                <w:rPr>
                  <w:color w:val="1155CC"/>
                  <w:u w:val="single"/>
                </w:rPr>
                <w:t>Web Sayfası Güncelleme Ekibi</w:t>
              </w:r>
            </w:hyperlink>
          </w:p>
          <w:p w14:paraId="0D83975D" w14:textId="77777777" w:rsidR="00EF37EA" w:rsidRDefault="00EF37EA" w:rsidP="00754716">
            <w:pPr>
              <w:ind w:left="0" w:firstLine="0"/>
              <w:rPr>
                <w:color w:val="1155CC"/>
                <w:u w:val="single"/>
              </w:rPr>
            </w:pPr>
          </w:p>
          <w:p w14:paraId="0C52780C" w14:textId="77777777" w:rsidR="00EF37EA" w:rsidRDefault="00F32121" w:rsidP="00754716">
            <w:pPr>
              <w:ind w:left="0" w:firstLine="0"/>
              <w:rPr>
                <w:color w:val="1155CC"/>
              </w:rPr>
            </w:pPr>
            <w:hyperlink r:id="rId98">
              <w:r w:rsidR="00EF37EA">
                <w:rPr>
                  <w:color w:val="1155CC"/>
                  <w:u w:val="single"/>
                </w:rPr>
                <w:t>2025-2026 Bahar Yarıyılı Kayıt Yenileme</w:t>
              </w:r>
            </w:hyperlink>
            <w:r w:rsidR="00EF37EA">
              <w:rPr>
                <w:color w:val="1155CC"/>
              </w:rPr>
              <w:t xml:space="preserve"> </w:t>
            </w:r>
          </w:p>
          <w:p w14:paraId="52D40CBF" w14:textId="77777777" w:rsidR="00EF37EA" w:rsidRDefault="00EF37EA" w:rsidP="00754716">
            <w:pPr>
              <w:ind w:left="0" w:firstLine="0"/>
              <w:rPr>
                <w:color w:val="1155CC"/>
              </w:rPr>
            </w:pPr>
          </w:p>
          <w:p w14:paraId="2BF9D18E" w14:textId="77777777" w:rsidR="00EF37EA" w:rsidRDefault="00F32121" w:rsidP="00754716">
            <w:pPr>
              <w:ind w:left="0" w:firstLine="0"/>
              <w:rPr>
                <w:color w:val="1155CC"/>
                <w:u w:val="single"/>
              </w:rPr>
            </w:pPr>
            <w:hyperlink r:id="rId99">
              <w:r w:rsidR="00EF37EA">
                <w:rPr>
                  <w:color w:val="1155CC"/>
                  <w:u w:val="single"/>
                </w:rPr>
                <w:t>İME_Formlar</w:t>
              </w:r>
            </w:hyperlink>
          </w:p>
          <w:p w14:paraId="29E90A15" w14:textId="77777777" w:rsidR="00EF37EA" w:rsidRDefault="00EF37EA" w:rsidP="00754716">
            <w:pPr>
              <w:ind w:left="0" w:firstLine="0"/>
              <w:rPr>
                <w:color w:val="1155CC"/>
                <w:u w:val="single"/>
              </w:rPr>
            </w:pPr>
          </w:p>
          <w:p w14:paraId="6C3484C5" w14:textId="77777777" w:rsidR="00EF37EA" w:rsidRDefault="00F32121" w:rsidP="00754716">
            <w:pPr>
              <w:ind w:left="0" w:firstLine="0"/>
              <w:rPr>
                <w:color w:val="1155CC"/>
                <w:u w:val="single"/>
              </w:rPr>
            </w:pPr>
            <w:hyperlink r:id="rId100">
              <w:r w:rsidR="00EF37EA">
                <w:rPr>
                  <w:color w:val="1155CC"/>
                  <w:u w:val="single"/>
                </w:rPr>
                <w:t>2025-2026 Etkinliklerimiz</w:t>
              </w:r>
            </w:hyperlink>
          </w:p>
          <w:p w14:paraId="35D65BCC" w14:textId="77777777" w:rsidR="00EF37EA" w:rsidRPr="00A72CA7" w:rsidRDefault="00EF37EA" w:rsidP="00754716">
            <w:pPr>
              <w:ind w:left="0" w:firstLine="0"/>
            </w:pPr>
          </w:p>
        </w:tc>
      </w:tr>
      <w:tr w:rsidR="00EF37EA" w:rsidRPr="00A72CA7" w14:paraId="6615A92D" w14:textId="77777777" w:rsidTr="00754716">
        <w:tc>
          <w:tcPr>
            <w:tcW w:w="4106" w:type="dxa"/>
          </w:tcPr>
          <w:p w14:paraId="58190527"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52E79D3B" w14:textId="77777777" w:rsidR="00EF37EA" w:rsidRPr="00A72CA7" w:rsidRDefault="00EF37EA" w:rsidP="00754716">
            <w:pPr>
              <w:ind w:left="0" w:firstLine="0"/>
              <w:jc w:val="center"/>
            </w:pPr>
            <w:r>
              <w:t>Kısmen</w:t>
            </w:r>
          </w:p>
        </w:tc>
        <w:tc>
          <w:tcPr>
            <w:tcW w:w="3021" w:type="dxa"/>
            <w:vAlign w:val="center"/>
          </w:tcPr>
          <w:p w14:paraId="1A87C823" w14:textId="77777777" w:rsidR="00EF37EA" w:rsidRPr="00A72CA7" w:rsidRDefault="00EF37EA" w:rsidP="00754716">
            <w:pPr>
              <w:ind w:left="0" w:firstLine="0"/>
              <w:jc w:val="center"/>
            </w:pPr>
            <w:r>
              <w:t>4</w:t>
            </w:r>
          </w:p>
        </w:tc>
      </w:tr>
      <w:tr w:rsidR="00EF37EA" w:rsidRPr="00A72CA7" w14:paraId="4D492980" w14:textId="77777777" w:rsidTr="00754716">
        <w:tc>
          <w:tcPr>
            <w:tcW w:w="4106" w:type="dxa"/>
          </w:tcPr>
          <w:p w14:paraId="6808019B" w14:textId="77777777" w:rsidR="00EF37EA" w:rsidRPr="00A72CA7" w:rsidRDefault="00EF37EA" w:rsidP="00754716">
            <w:pPr>
              <w:ind w:left="0" w:firstLine="0"/>
            </w:pPr>
            <w:r w:rsidRPr="00A72CA7">
              <w:t>Gösterilen kanıtlar bilgi yönetim sistemi alt ölçütüne uygun mudur?</w:t>
            </w:r>
          </w:p>
        </w:tc>
        <w:tc>
          <w:tcPr>
            <w:tcW w:w="1935" w:type="dxa"/>
            <w:gridSpan w:val="2"/>
            <w:vAlign w:val="center"/>
          </w:tcPr>
          <w:p w14:paraId="1632847B" w14:textId="77777777" w:rsidR="00EF37EA" w:rsidRPr="00A72CA7" w:rsidRDefault="00EF37EA" w:rsidP="00754716">
            <w:pPr>
              <w:ind w:left="0" w:firstLine="0"/>
              <w:jc w:val="center"/>
            </w:pPr>
            <w:r>
              <w:t>Evet</w:t>
            </w:r>
          </w:p>
        </w:tc>
        <w:tc>
          <w:tcPr>
            <w:tcW w:w="3021" w:type="dxa"/>
          </w:tcPr>
          <w:p w14:paraId="2B112F1D" w14:textId="77777777" w:rsidR="00EF37EA" w:rsidRPr="00A72CA7" w:rsidRDefault="00EF37EA" w:rsidP="00754716">
            <w:pPr>
              <w:ind w:left="0" w:firstLine="0"/>
            </w:pPr>
          </w:p>
        </w:tc>
      </w:tr>
      <w:tr w:rsidR="00EF37EA" w:rsidRPr="00A72CA7" w14:paraId="7A0A0B0B" w14:textId="77777777" w:rsidTr="00754716">
        <w:tc>
          <w:tcPr>
            <w:tcW w:w="4531" w:type="dxa"/>
            <w:gridSpan w:val="2"/>
          </w:tcPr>
          <w:p w14:paraId="0AC9F5A9" w14:textId="4343F35C"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00E205ED" w14:textId="71FA0295" w:rsidR="00EF37EA" w:rsidRPr="00A72CA7" w:rsidRDefault="00EF37EA" w:rsidP="00754716">
            <w:pPr>
              <w:ind w:left="0" w:firstLine="0"/>
            </w:pPr>
            <w:r w:rsidRPr="00EB13EA">
              <w:rPr>
                <w:b/>
                <w:bCs/>
              </w:rPr>
              <w:t>Akran Değerlendirme Puanlaması</w:t>
            </w:r>
            <w:r w:rsidRPr="00EB13EA">
              <w:t>:</w:t>
            </w:r>
            <w:r>
              <w:t xml:space="preserve"> 3</w:t>
            </w:r>
          </w:p>
        </w:tc>
      </w:tr>
    </w:tbl>
    <w:p w14:paraId="6E569CCE" w14:textId="77777777" w:rsidR="00EF37EA" w:rsidRPr="00A72CA7" w:rsidRDefault="00EF37EA" w:rsidP="00EF37EA">
      <w:pPr>
        <w:spacing w:after="0"/>
        <w:ind w:left="0" w:firstLine="0"/>
      </w:pPr>
    </w:p>
    <w:p w14:paraId="0BCA8127" w14:textId="77777777" w:rsidR="00EF37EA" w:rsidRPr="00A72CA7" w:rsidRDefault="00EF37EA" w:rsidP="00EF37EA">
      <w:pPr>
        <w:spacing w:after="0"/>
        <w:ind w:left="0" w:firstLine="0"/>
        <w:rPr>
          <w:b/>
          <w:i/>
        </w:rPr>
      </w:pPr>
      <w:r w:rsidRPr="00A72CA7">
        <w:rPr>
          <w:b/>
          <w:i/>
        </w:rPr>
        <w:t>A.3.2. İnsan Kaynakları Yönetimi</w:t>
      </w:r>
    </w:p>
    <w:p w14:paraId="72C96173" w14:textId="77777777" w:rsidR="00EF37EA" w:rsidRDefault="00EF37EA" w:rsidP="00EF37EA">
      <w:pPr>
        <w:spacing w:after="0"/>
        <w:ind w:left="0" w:firstLine="0"/>
      </w:pPr>
      <w:r w:rsidRPr="00A72CA7">
        <w:rPr>
          <w:b/>
          <w:bCs/>
        </w:rPr>
        <w:t>Akran Değerlendirmesi:</w:t>
      </w:r>
    </w:p>
    <w:p w14:paraId="32AC6008" w14:textId="77777777" w:rsidR="00EF37EA" w:rsidRDefault="00EF37EA" w:rsidP="00EF37EA">
      <w:pPr>
        <w:spacing w:after="0"/>
        <w:ind w:left="0" w:firstLine="0"/>
      </w:pPr>
      <w:r>
        <w:t>Altıntaş Meslek Yüksekokulunun insan kaynakları yönetimi kapsamında planlama ve uygulama boyutlarında belirli bir stratejik yaklaşım benimsediği görülmektedir; nitelikli ve genç akademik kadro oluşturma hedefi ile personel motivasyonunu artırmaya yönelik ödüllendirme mekanizmalarının planlanması, insan kaynaklarının kurumsal hedeflerle uyumlu şekilde ele alındığını göstermektedir. Uygulama aşamasında ise yeni akademik personel istihdamı ile kadronun gençleşmesi ve uzmanlık alanlarının güçlendirilmesi, birimin eğitim ve kalite süreçlerine olumlu katkı sağlarken; teşekkür belgesi gibi motivasyon artırıcı uygulamalar da personel bağlılığını destekleyen önemli adımlar olarak değerlendirilmektedir. Bununla birlikte, kontrol etme boyutuna ilişkin herhangi bir mekanizmanın tanımlanmamış olması, insan kaynakları uygulamalarının etkililiğinin nasıl izlendiği ve değerlendirildiği konusunda önemli bir eksiklik oluşturmaktadır; benzer şekilde önlem alma aşamasında, performans sonuçları veya personel geri bildirimlerine dayalı somut iyileştirme adımlarının belirtilmemesi, insan kaynakları yönetiminde sürekli gelişim döngüsünün tamamlanmasını engellemektedir. Bu çerçevede, birimin insan kaynakları planlama ve uygulama açısından yeterli bir düzeyde olduğu, ancak izleme, değerlendirme ve sürekli iyileştirme mekanizmalarının daha sistematik ve kanıta dayalı biçimde geliştirilmesi gerektiği değerlendirilmektedir.</w:t>
      </w:r>
    </w:p>
    <w:p w14:paraId="19ECD1EC"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38754188" w14:textId="77777777" w:rsidTr="00754716">
        <w:tc>
          <w:tcPr>
            <w:tcW w:w="4106" w:type="dxa"/>
          </w:tcPr>
          <w:p w14:paraId="2D3E1B5C"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42AC5CFB" w14:textId="77777777" w:rsidR="00EF37EA" w:rsidRPr="00A72CA7" w:rsidRDefault="00EF37EA" w:rsidP="00754716">
            <w:pPr>
              <w:ind w:left="0" w:firstLine="0"/>
              <w:rPr>
                <w:b/>
                <w:bCs/>
              </w:rPr>
            </w:pPr>
            <w:r w:rsidRPr="00A72CA7">
              <w:rPr>
                <w:b/>
                <w:bCs/>
              </w:rPr>
              <w:t>Evet/ Hayır/ Kısmen</w:t>
            </w:r>
          </w:p>
        </w:tc>
        <w:tc>
          <w:tcPr>
            <w:tcW w:w="3021" w:type="dxa"/>
          </w:tcPr>
          <w:p w14:paraId="6977EABD" w14:textId="77777777" w:rsidR="00EF37EA" w:rsidRPr="00A72CA7" w:rsidRDefault="00EF37EA" w:rsidP="00754716">
            <w:pPr>
              <w:ind w:left="0" w:firstLine="0"/>
              <w:rPr>
                <w:b/>
                <w:bCs/>
              </w:rPr>
            </w:pPr>
            <w:r w:rsidRPr="00A72CA7">
              <w:rPr>
                <w:b/>
                <w:bCs/>
              </w:rPr>
              <w:t>Kanıt</w:t>
            </w:r>
          </w:p>
        </w:tc>
      </w:tr>
      <w:tr w:rsidR="00EF37EA" w:rsidRPr="00A72CA7" w14:paraId="014A74ED" w14:textId="77777777" w:rsidTr="00754716">
        <w:tc>
          <w:tcPr>
            <w:tcW w:w="4106" w:type="dxa"/>
          </w:tcPr>
          <w:p w14:paraId="055FD554" w14:textId="77777777" w:rsidR="00EF37EA" w:rsidRPr="00A72CA7" w:rsidRDefault="00EF37EA" w:rsidP="00754716">
            <w:pPr>
              <w:ind w:left="0" w:firstLine="0"/>
            </w:pPr>
            <w:r w:rsidRPr="00A72CA7">
              <w:t>Birimde insan kaynakları yönetimine yönelik planlama faaliyeti bulunuyor mu?</w:t>
            </w:r>
          </w:p>
        </w:tc>
        <w:tc>
          <w:tcPr>
            <w:tcW w:w="1935" w:type="dxa"/>
            <w:gridSpan w:val="2"/>
            <w:vAlign w:val="center"/>
          </w:tcPr>
          <w:p w14:paraId="48879F9A" w14:textId="77777777" w:rsidR="00EF37EA" w:rsidRPr="00A72CA7" w:rsidRDefault="00EF37EA" w:rsidP="00754716">
            <w:pPr>
              <w:ind w:left="0" w:firstLine="0"/>
              <w:jc w:val="center"/>
            </w:pPr>
            <w:r>
              <w:t>Evet</w:t>
            </w:r>
          </w:p>
        </w:tc>
        <w:tc>
          <w:tcPr>
            <w:tcW w:w="3021" w:type="dxa"/>
          </w:tcPr>
          <w:p w14:paraId="1602B79B" w14:textId="01FC56EE" w:rsidR="00EF37EA" w:rsidRPr="00A72CA7" w:rsidRDefault="00F32121" w:rsidP="00754716">
            <w:pPr>
              <w:ind w:left="0" w:firstLine="0"/>
            </w:pPr>
            <w:hyperlink r:id="rId101" w:history="1">
              <w:r w:rsidR="00EF37EA" w:rsidRPr="00F947A3">
                <w:rPr>
                  <w:rStyle w:val="Kpr"/>
                </w:rPr>
                <w:t>A.3.2.2_İnsan_Kaynakları _(Birim _Faaliyet_Raporu)</w:t>
              </w:r>
            </w:hyperlink>
          </w:p>
        </w:tc>
      </w:tr>
      <w:tr w:rsidR="00EF37EA" w:rsidRPr="00A72CA7" w14:paraId="31609286" w14:textId="77777777" w:rsidTr="00754716">
        <w:tc>
          <w:tcPr>
            <w:tcW w:w="4106" w:type="dxa"/>
          </w:tcPr>
          <w:p w14:paraId="207463BE" w14:textId="77777777" w:rsidR="00EF37EA" w:rsidRPr="00A72CA7" w:rsidRDefault="00EF37EA" w:rsidP="00754716">
            <w:pPr>
              <w:ind w:left="0" w:firstLine="0"/>
            </w:pPr>
            <w:r w:rsidRPr="00A72CA7">
              <w:t>Birimde insan kaynakları yönetimine yönelik uygulama faaliyeti bulunuyor mu?</w:t>
            </w:r>
          </w:p>
        </w:tc>
        <w:tc>
          <w:tcPr>
            <w:tcW w:w="1935" w:type="dxa"/>
            <w:gridSpan w:val="2"/>
            <w:vAlign w:val="center"/>
          </w:tcPr>
          <w:p w14:paraId="2C2339FB" w14:textId="77777777" w:rsidR="00EF37EA" w:rsidRPr="00A72CA7" w:rsidRDefault="00EF37EA" w:rsidP="00754716">
            <w:pPr>
              <w:ind w:left="0" w:firstLine="0"/>
              <w:jc w:val="center"/>
            </w:pPr>
            <w:r>
              <w:t>Evet</w:t>
            </w:r>
          </w:p>
        </w:tc>
        <w:tc>
          <w:tcPr>
            <w:tcW w:w="3021" w:type="dxa"/>
          </w:tcPr>
          <w:p w14:paraId="5E741BE0" w14:textId="77777777" w:rsidR="00EF37EA" w:rsidRDefault="00F32121" w:rsidP="00754716">
            <w:pPr>
              <w:ind w:left="0" w:firstLine="0"/>
              <w:rPr>
                <w:color w:val="1155CC"/>
                <w:u w:val="single"/>
              </w:rPr>
            </w:pPr>
            <w:hyperlink r:id="rId102">
              <w:r w:rsidR="00EF37EA">
                <w:rPr>
                  <w:color w:val="1155CC"/>
                  <w:u w:val="single"/>
                </w:rPr>
                <w:t>Personele Teşekkür Belgesi Takdimi</w:t>
              </w:r>
            </w:hyperlink>
          </w:p>
          <w:p w14:paraId="275E3FB9" w14:textId="77777777" w:rsidR="00EF37EA" w:rsidRDefault="00EF37EA" w:rsidP="00754716">
            <w:pPr>
              <w:ind w:left="0" w:firstLine="0"/>
              <w:rPr>
                <w:color w:val="1155CC"/>
                <w:u w:val="single"/>
              </w:rPr>
            </w:pPr>
          </w:p>
          <w:p w14:paraId="65BF682F" w14:textId="27538965" w:rsidR="00EF37EA" w:rsidRDefault="00F32121" w:rsidP="00754716">
            <w:pPr>
              <w:ind w:left="0" w:firstLine="0"/>
              <w:rPr>
                <w:color w:val="1155CC"/>
                <w:u w:val="single"/>
              </w:rPr>
            </w:pPr>
            <w:hyperlink r:id="rId103" w:history="1">
              <w:r w:rsidR="00EF37EA" w:rsidRPr="00F947A3">
                <w:rPr>
                  <w:rStyle w:val="Kpr"/>
                </w:rPr>
                <w:t>A.3.2.1_Akademik_Personel_İlan_Metni</w:t>
              </w:r>
            </w:hyperlink>
          </w:p>
          <w:p w14:paraId="7B0CB3F4" w14:textId="77777777" w:rsidR="00EF37EA" w:rsidRPr="00A72CA7" w:rsidRDefault="00EF37EA" w:rsidP="00754716">
            <w:pPr>
              <w:ind w:left="0" w:firstLine="0"/>
            </w:pPr>
          </w:p>
        </w:tc>
      </w:tr>
      <w:tr w:rsidR="00EF37EA" w:rsidRPr="00A72CA7" w14:paraId="1DAC72D8" w14:textId="77777777" w:rsidTr="00754716">
        <w:tc>
          <w:tcPr>
            <w:tcW w:w="4106" w:type="dxa"/>
          </w:tcPr>
          <w:p w14:paraId="60E1F452" w14:textId="77777777" w:rsidR="00EF37EA" w:rsidRPr="00A72CA7" w:rsidRDefault="00EF37EA" w:rsidP="00754716">
            <w:pPr>
              <w:ind w:left="0" w:firstLine="0"/>
            </w:pPr>
            <w:r w:rsidRPr="00A72CA7">
              <w:t>Birimde insan kaynakları yönetimine yönelik kontrol faaliyeti bulunuyor mu?</w:t>
            </w:r>
          </w:p>
        </w:tc>
        <w:tc>
          <w:tcPr>
            <w:tcW w:w="1935" w:type="dxa"/>
            <w:gridSpan w:val="2"/>
            <w:vAlign w:val="center"/>
          </w:tcPr>
          <w:p w14:paraId="5766DF3B" w14:textId="77777777" w:rsidR="00EF37EA" w:rsidRPr="00A72CA7" w:rsidRDefault="00EF37EA" w:rsidP="00754716">
            <w:pPr>
              <w:ind w:left="0" w:firstLine="0"/>
              <w:jc w:val="center"/>
            </w:pPr>
            <w:r>
              <w:t>Hayır</w:t>
            </w:r>
          </w:p>
        </w:tc>
        <w:tc>
          <w:tcPr>
            <w:tcW w:w="3021" w:type="dxa"/>
          </w:tcPr>
          <w:p w14:paraId="208EB46D" w14:textId="77777777" w:rsidR="00EF37EA" w:rsidRPr="00A72CA7" w:rsidRDefault="00EF37EA" w:rsidP="00754716">
            <w:pPr>
              <w:ind w:left="0" w:firstLine="0"/>
            </w:pPr>
          </w:p>
        </w:tc>
      </w:tr>
      <w:tr w:rsidR="00EF37EA" w:rsidRPr="00A72CA7" w14:paraId="32C30364" w14:textId="77777777" w:rsidTr="00754716">
        <w:tc>
          <w:tcPr>
            <w:tcW w:w="4106" w:type="dxa"/>
          </w:tcPr>
          <w:p w14:paraId="7BBE999D" w14:textId="77777777" w:rsidR="00EF37EA" w:rsidRPr="00A72CA7" w:rsidRDefault="00EF37EA" w:rsidP="00754716">
            <w:pPr>
              <w:ind w:left="0" w:firstLine="0"/>
            </w:pPr>
            <w:r w:rsidRPr="00A72CA7">
              <w:t>Birimde insan kaynakları yönetimine yönelik önlem alma faaliyeti bulunuyor mu?</w:t>
            </w:r>
          </w:p>
        </w:tc>
        <w:tc>
          <w:tcPr>
            <w:tcW w:w="1935" w:type="dxa"/>
            <w:gridSpan w:val="2"/>
            <w:vAlign w:val="center"/>
          </w:tcPr>
          <w:p w14:paraId="5A18115F" w14:textId="77777777" w:rsidR="00EF37EA" w:rsidRPr="00A72CA7" w:rsidRDefault="00EF37EA" w:rsidP="00754716">
            <w:pPr>
              <w:ind w:left="0" w:firstLine="0"/>
              <w:jc w:val="center"/>
            </w:pPr>
            <w:r>
              <w:t>Hayır</w:t>
            </w:r>
          </w:p>
        </w:tc>
        <w:tc>
          <w:tcPr>
            <w:tcW w:w="3021" w:type="dxa"/>
          </w:tcPr>
          <w:p w14:paraId="685F5495" w14:textId="77777777" w:rsidR="00EF37EA" w:rsidRDefault="00EF37EA" w:rsidP="00754716">
            <w:pPr>
              <w:ind w:left="0" w:firstLine="0"/>
            </w:pPr>
          </w:p>
          <w:p w14:paraId="2C3CC7A0" w14:textId="77777777" w:rsidR="00EF37EA" w:rsidRPr="00A72CA7" w:rsidRDefault="00EF37EA" w:rsidP="00754716">
            <w:pPr>
              <w:ind w:left="0" w:firstLine="0"/>
            </w:pPr>
          </w:p>
        </w:tc>
      </w:tr>
      <w:tr w:rsidR="00EF37EA" w:rsidRPr="00A72CA7" w14:paraId="4DC2EC7C" w14:textId="77777777" w:rsidTr="00754716">
        <w:tc>
          <w:tcPr>
            <w:tcW w:w="4106" w:type="dxa"/>
          </w:tcPr>
          <w:p w14:paraId="7E65EAFE" w14:textId="77777777" w:rsidR="00EF37EA" w:rsidRPr="00A72CA7" w:rsidRDefault="00EF37EA" w:rsidP="00754716">
            <w:pPr>
              <w:ind w:left="0" w:firstLine="0"/>
            </w:pPr>
            <w:r w:rsidRPr="00A72CA7">
              <w:t>Birimde insan kaynakları yönetimine yönelik örnek gösterilebilir uygulamalar bulunuyor mu?</w:t>
            </w:r>
          </w:p>
        </w:tc>
        <w:tc>
          <w:tcPr>
            <w:tcW w:w="1935" w:type="dxa"/>
            <w:gridSpan w:val="2"/>
            <w:vAlign w:val="center"/>
          </w:tcPr>
          <w:p w14:paraId="26F5000C" w14:textId="77777777" w:rsidR="00EF37EA" w:rsidRPr="00A72CA7" w:rsidRDefault="00EF37EA" w:rsidP="00754716">
            <w:pPr>
              <w:ind w:left="0" w:firstLine="0"/>
              <w:jc w:val="center"/>
            </w:pPr>
            <w:r>
              <w:t>Evet</w:t>
            </w:r>
          </w:p>
        </w:tc>
        <w:tc>
          <w:tcPr>
            <w:tcW w:w="3021" w:type="dxa"/>
          </w:tcPr>
          <w:p w14:paraId="200F83E2" w14:textId="15452306" w:rsidR="00EF37EA" w:rsidRDefault="00F32121" w:rsidP="00754716">
            <w:pPr>
              <w:ind w:left="0" w:firstLine="0"/>
              <w:rPr>
                <w:color w:val="1155CC"/>
                <w:u w:val="single"/>
              </w:rPr>
            </w:pPr>
            <w:hyperlink r:id="rId104" w:history="1">
              <w:r w:rsidR="00EF37EA" w:rsidRPr="00F947A3">
                <w:rPr>
                  <w:rStyle w:val="Kpr"/>
                </w:rPr>
                <w:t>A.3.2.2_İnsan_Kaynakları _(Birim _Faaliyet_Raporu)</w:t>
              </w:r>
            </w:hyperlink>
          </w:p>
          <w:p w14:paraId="0E433F6F" w14:textId="77777777" w:rsidR="00EF37EA" w:rsidRDefault="00EF37EA" w:rsidP="00754716">
            <w:pPr>
              <w:ind w:left="0" w:firstLine="0"/>
              <w:rPr>
                <w:color w:val="1155CC"/>
                <w:u w:val="single"/>
              </w:rPr>
            </w:pPr>
          </w:p>
          <w:p w14:paraId="44E53FFE" w14:textId="77777777" w:rsidR="00EF37EA" w:rsidRDefault="00F32121" w:rsidP="00754716">
            <w:pPr>
              <w:ind w:left="0" w:firstLine="0"/>
              <w:rPr>
                <w:color w:val="1155CC"/>
                <w:u w:val="single"/>
              </w:rPr>
            </w:pPr>
            <w:hyperlink r:id="rId105">
              <w:r w:rsidR="00EF37EA">
                <w:rPr>
                  <w:color w:val="1155CC"/>
                  <w:u w:val="single"/>
                </w:rPr>
                <w:t>Personele Teşekkür Belgesi Takdimi</w:t>
              </w:r>
            </w:hyperlink>
          </w:p>
          <w:p w14:paraId="29D4D5BB" w14:textId="77777777" w:rsidR="00EF37EA" w:rsidRDefault="00EF37EA" w:rsidP="00754716">
            <w:pPr>
              <w:ind w:left="0" w:firstLine="0"/>
              <w:rPr>
                <w:color w:val="1155CC"/>
                <w:u w:val="single"/>
              </w:rPr>
            </w:pPr>
          </w:p>
          <w:p w14:paraId="65183455" w14:textId="0E6A97FC" w:rsidR="00EF37EA" w:rsidRDefault="00F32121" w:rsidP="00754716">
            <w:pPr>
              <w:ind w:left="0" w:firstLine="0"/>
              <w:rPr>
                <w:color w:val="1155CC"/>
                <w:u w:val="single"/>
              </w:rPr>
            </w:pPr>
            <w:hyperlink r:id="rId106" w:history="1">
              <w:r w:rsidR="00EF37EA" w:rsidRPr="00F947A3">
                <w:rPr>
                  <w:rStyle w:val="Kpr"/>
                </w:rPr>
                <w:t>A.3.2.1_Akademik_Personel_İlan_Metni</w:t>
              </w:r>
            </w:hyperlink>
          </w:p>
          <w:p w14:paraId="6C9C9311" w14:textId="77777777" w:rsidR="00EF37EA" w:rsidRPr="00A72CA7" w:rsidRDefault="00EF37EA" w:rsidP="00754716">
            <w:pPr>
              <w:ind w:left="0" w:firstLine="0"/>
            </w:pPr>
          </w:p>
        </w:tc>
      </w:tr>
      <w:tr w:rsidR="00EF37EA" w:rsidRPr="00A72CA7" w14:paraId="6287F225" w14:textId="77777777" w:rsidTr="00754716">
        <w:tc>
          <w:tcPr>
            <w:tcW w:w="4106" w:type="dxa"/>
          </w:tcPr>
          <w:p w14:paraId="49F72DE2"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2AA812F7" w14:textId="77777777" w:rsidR="00EF37EA" w:rsidRPr="00A72CA7" w:rsidRDefault="00EF37EA" w:rsidP="00754716">
            <w:pPr>
              <w:ind w:left="0" w:firstLine="0"/>
              <w:jc w:val="center"/>
            </w:pPr>
            <w:r>
              <w:t>Kısmen</w:t>
            </w:r>
          </w:p>
        </w:tc>
        <w:tc>
          <w:tcPr>
            <w:tcW w:w="3021" w:type="dxa"/>
            <w:vAlign w:val="center"/>
          </w:tcPr>
          <w:p w14:paraId="0CEC5BBC" w14:textId="77777777" w:rsidR="00EF37EA" w:rsidRPr="00A72CA7" w:rsidRDefault="00EF37EA" w:rsidP="00754716">
            <w:pPr>
              <w:ind w:left="0" w:firstLine="0"/>
              <w:jc w:val="center"/>
            </w:pPr>
            <w:r>
              <w:t>3</w:t>
            </w:r>
          </w:p>
        </w:tc>
      </w:tr>
      <w:tr w:rsidR="00EF37EA" w:rsidRPr="00A72CA7" w14:paraId="3865C407" w14:textId="77777777" w:rsidTr="00754716">
        <w:tc>
          <w:tcPr>
            <w:tcW w:w="4106" w:type="dxa"/>
          </w:tcPr>
          <w:p w14:paraId="14614DC9" w14:textId="77777777" w:rsidR="00EF37EA" w:rsidRPr="00A72CA7" w:rsidRDefault="00EF37EA" w:rsidP="00754716">
            <w:pPr>
              <w:ind w:left="0" w:firstLine="0"/>
            </w:pPr>
            <w:r w:rsidRPr="00A72CA7">
              <w:t>Gösterilen kanıtlar insan kaynakları yönetimi alt ölçütüne uygun mudur?</w:t>
            </w:r>
          </w:p>
        </w:tc>
        <w:tc>
          <w:tcPr>
            <w:tcW w:w="1935" w:type="dxa"/>
            <w:gridSpan w:val="2"/>
            <w:vAlign w:val="center"/>
          </w:tcPr>
          <w:p w14:paraId="73F1D169" w14:textId="77777777" w:rsidR="00EF37EA" w:rsidRPr="00A72CA7" w:rsidRDefault="00EF37EA" w:rsidP="00754716">
            <w:pPr>
              <w:ind w:left="0" w:firstLine="0"/>
              <w:jc w:val="center"/>
            </w:pPr>
            <w:r>
              <w:t>Evet</w:t>
            </w:r>
          </w:p>
        </w:tc>
        <w:tc>
          <w:tcPr>
            <w:tcW w:w="3021" w:type="dxa"/>
          </w:tcPr>
          <w:p w14:paraId="1EFBAE98" w14:textId="77777777" w:rsidR="00EF37EA" w:rsidRPr="00A72CA7" w:rsidRDefault="00EF37EA" w:rsidP="00754716">
            <w:pPr>
              <w:ind w:left="0" w:firstLine="0"/>
            </w:pPr>
          </w:p>
        </w:tc>
      </w:tr>
      <w:tr w:rsidR="00EF37EA" w:rsidRPr="00A72CA7" w14:paraId="2FD39364" w14:textId="77777777" w:rsidTr="00754716">
        <w:tc>
          <w:tcPr>
            <w:tcW w:w="4531" w:type="dxa"/>
            <w:gridSpan w:val="2"/>
          </w:tcPr>
          <w:p w14:paraId="331E0CF9" w14:textId="2FC53D5E" w:rsidR="00EF37EA" w:rsidRPr="00A72CA7" w:rsidRDefault="00EF37EA" w:rsidP="00754716">
            <w:pPr>
              <w:ind w:left="0" w:firstLine="0"/>
            </w:pPr>
            <w:r w:rsidRPr="00EB13EA">
              <w:rPr>
                <w:b/>
                <w:bCs/>
              </w:rPr>
              <w:t>Birim Öz Değerlendirme Puanlaması</w:t>
            </w:r>
            <w:r w:rsidRPr="00EB13EA">
              <w:t>:</w:t>
            </w:r>
            <w:r w:rsidR="00876A6C">
              <w:t xml:space="preserve"> 3</w:t>
            </w:r>
          </w:p>
        </w:tc>
        <w:tc>
          <w:tcPr>
            <w:tcW w:w="4531" w:type="dxa"/>
            <w:gridSpan w:val="2"/>
          </w:tcPr>
          <w:p w14:paraId="22E46A6D" w14:textId="77777777" w:rsidR="00EF37EA" w:rsidRPr="00A72CA7" w:rsidRDefault="00EF37EA" w:rsidP="00754716">
            <w:pPr>
              <w:ind w:left="0" w:firstLine="0"/>
            </w:pPr>
            <w:r w:rsidRPr="00EB13EA">
              <w:rPr>
                <w:b/>
                <w:bCs/>
              </w:rPr>
              <w:t>Akran Değerlendirme Puanlaması</w:t>
            </w:r>
            <w:r w:rsidRPr="00EB13EA">
              <w:t>:</w:t>
            </w:r>
            <w:r>
              <w:t xml:space="preserve"> 3</w:t>
            </w:r>
          </w:p>
        </w:tc>
      </w:tr>
    </w:tbl>
    <w:p w14:paraId="62CA3B38" w14:textId="77777777" w:rsidR="00EF37EA" w:rsidRPr="00A72CA7" w:rsidRDefault="00EF37EA" w:rsidP="00EF37EA">
      <w:pPr>
        <w:spacing w:after="0"/>
        <w:ind w:left="0" w:firstLine="0"/>
      </w:pPr>
    </w:p>
    <w:p w14:paraId="034EAFA9" w14:textId="77777777" w:rsidR="00EF37EA" w:rsidRPr="00A72CA7" w:rsidRDefault="00EF37EA" w:rsidP="00EF37EA">
      <w:pPr>
        <w:spacing w:after="0"/>
        <w:ind w:left="0" w:firstLine="0"/>
        <w:rPr>
          <w:b/>
          <w:i/>
        </w:rPr>
      </w:pPr>
      <w:r w:rsidRPr="00A72CA7">
        <w:rPr>
          <w:b/>
          <w:i/>
        </w:rPr>
        <w:t xml:space="preserve">A.3.3. Finansal Yönetim </w:t>
      </w:r>
    </w:p>
    <w:p w14:paraId="7CB5917A" w14:textId="77777777" w:rsidR="00EF37EA" w:rsidRDefault="00EF37EA" w:rsidP="00EF37EA">
      <w:pPr>
        <w:spacing w:after="0"/>
        <w:ind w:left="0" w:firstLine="0"/>
      </w:pPr>
      <w:r w:rsidRPr="00A72CA7">
        <w:rPr>
          <w:b/>
          <w:bCs/>
        </w:rPr>
        <w:t>Akran Değerlendirmesi:</w:t>
      </w:r>
      <w:r w:rsidRPr="00A72CA7">
        <w:t xml:space="preserve"> </w:t>
      </w:r>
    </w:p>
    <w:p w14:paraId="5C9AE02B" w14:textId="77777777" w:rsidR="00EF37EA" w:rsidRDefault="00EF37EA" w:rsidP="00EF37EA">
      <w:pPr>
        <w:spacing w:after="0"/>
        <w:ind w:left="0" w:firstLine="0"/>
      </w:pPr>
      <w:r>
        <w:t>Altıntaş Meslek Yüksekokulunun finansal yönetim kapsamında uygulama boyutunda mevzuata uygun ve kayıt altına alınmış bir süreç yürüttüğü görülmektedir; harcama süreçlerinin faaliyet raporları ile izlenmesi, doğrudan temin yoluyla gerçekleştirilen giderlerin sistematik biçimde yönetilmesi ve EBYS üzerinden yürütülen ihtiyaç talepleri, kaynak kullanımında belirli bir düzen ve kontrol mekanizmasının bulunduğunu göstermektedir. Ancak planlama boyutuna ilişkin herhangi bir açıklamanın bulunmaması, finansal kaynakların önceliklendirilmesi ve stratejik hedeflerle ilişkilendirilmesi açısından önemli bir eksiklik oluşturmaktadır. Bununla birlikte, kontrol etme boyutuna dair sistematik bir izleme ve değerlendirme sürecinin tanımlanmamış olması, harcamaların etkinliği ve verimliliğinin nasıl analiz edildiği konusunda belirsizlik yaratmakta; benzer şekilde önlem alma aşamasında mali verilere dayalı iyileştirme ve kaynak optimizasyonuna yönelik somut adımların belirtilmemesi, finansal yönetim döngüsünün tamamlanmasını engellemektedir.</w:t>
      </w:r>
    </w:p>
    <w:p w14:paraId="3C96C323"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1E9F7C96" w14:textId="77777777" w:rsidTr="00754716">
        <w:tc>
          <w:tcPr>
            <w:tcW w:w="4106" w:type="dxa"/>
          </w:tcPr>
          <w:p w14:paraId="7EC8F6AB"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7EABFFF8" w14:textId="77777777" w:rsidR="00EF37EA" w:rsidRPr="00A72CA7" w:rsidRDefault="00EF37EA" w:rsidP="00754716">
            <w:pPr>
              <w:ind w:left="0" w:firstLine="0"/>
              <w:rPr>
                <w:b/>
                <w:bCs/>
              </w:rPr>
            </w:pPr>
            <w:r w:rsidRPr="00A72CA7">
              <w:rPr>
                <w:b/>
                <w:bCs/>
              </w:rPr>
              <w:t>Evet/ Hayır/ Kısmen</w:t>
            </w:r>
          </w:p>
        </w:tc>
        <w:tc>
          <w:tcPr>
            <w:tcW w:w="3021" w:type="dxa"/>
          </w:tcPr>
          <w:p w14:paraId="2787C50E" w14:textId="77777777" w:rsidR="00EF37EA" w:rsidRPr="00A72CA7" w:rsidRDefault="00EF37EA" w:rsidP="00754716">
            <w:pPr>
              <w:ind w:left="0" w:firstLine="0"/>
              <w:rPr>
                <w:b/>
                <w:bCs/>
              </w:rPr>
            </w:pPr>
            <w:r w:rsidRPr="00A72CA7">
              <w:rPr>
                <w:b/>
                <w:bCs/>
              </w:rPr>
              <w:t>Kanıt</w:t>
            </w:r>
          </w:p>
        </w:tc>
      </w:tr>
      <w:tr w:rsidR="00EF37EA" w:rsidRPr="00A72CA7" w14:paraId="7130EC06" w14:textId="77777777" w:rsidTr="00754716">
        <w:tc>
          <w:tcPr>
            <w:tcW w:w="4106" w:type="dxa"/>
          </w:tcPr>
          <w:p w14:paraId="677B3971" w14:textId="77777777" w:rsidR="00EF37EA" w:rsidRPr="00A72CA7" w:rsidRDefault="00EF37EA" w:rsidP="00754716">
            <w:pPr>
              <w:ind w:left="0" w:firstLine="0"/>
            </w:pPr>
            <w:r w:rsidRPr="00A72CA7">
              <w:t>Birimde finansal yönetime yönelik planlama faaliyeti bulunuyor mu?</w:t>
            </w:r>
          </w:p>
        </w:tc>
        <w:tc>
          <w:tcPr>
            <w:tcW w:w="1935" w:type="dxa"/>
            <w:gridSpan w:val="2"/>
            <w:vAlign w:val="center"/>
          </w:tcPr>
          <w:p w14:paraId="7D5791AB" w14:textId="77777777" w:rsidR="00EF37EA" w:rsidRPr="00A72CA7" w:rsidRDefault="00EF37EA" w:rsidP="00754716">
            <w:pPr>
              <w:ind w:left="0" w:firstLine="0"/>
              <w:jc w:val="center"/>
            </w:pPr>
            <w:r>
              <w:t>Hayır</w:t>
            </w:r>
          </w:p>
        </w:tc>
        <w:tc>
          <w:tcPr>
            <w:tcW w:w="3021" w:type="dxa"/>
          </w:tcPr>
          <w:p w14:paraId="237C435C" w14:textId="77777777" w:rsidR="00EF37EA" w:rsidRPr="00A72CA7" w:rsidRDefault="00EF37EA" w:rsidP="00754716">
            <w:pPr>
              <w:ind w:left="0" w:firstLine="0"/>
            </w:pPr>
          </w:p>
        </w:tc>
      </w:tr>
      <w:tr w:rsidR="00EF37EA" w:rsidRPr="00A72CA7" w14:paraId="17A69BA6" w14:textId="77777777" w:rsidTr="00754716">
        <w:tc>
          <w:tcPr>
            <w:tcW w:w="4106" w:type="dxa"/>
          </w:tcPr>
          <w:p w14:paraId="7CDB8695" w14:textId="77777777" w:rsidR="00EF37EA" w:rsidRPr="00A72CA7" w:rsidRDefault="00EF37EA" w:rsidP="00754716">
            <w:pPr>
              <w:ind w:left="0" w:firstLine="0"/>
            </w:pPr>
            <w:r w:rsidRPr="00A72CA7">
              <w:t>Birimde finansal yönetime yönelik uygulama faaliyeti bulunuyor mu?</w:t>
            </w:r>
          </w:p>
        </w:tc>
        <w:tc>
          <w:tcPr>
            <w:tcW w:w="1935" w:type="dxa"/>
            <w:gridSpan w:val="2"/>
            <w:vAlign w:val="center"/>
          </w:tcPr>
          <w:p w14:paraId="0CC6EB42" w14:textId="77777777" w:rsidR="00EF37EA" w:rsidRPr="00A72CA7" w:rsidRDefault="00EF37EA" w:rsidP="00754716">
            <w:pPr>
              <w:ind w:left="0" w:firstLine="0"/>
              <w:jc w:val="center"/>
            </w:pPr>
            <w:r>
              <w:t>Evet</w:t>
            </w:r>
          </w:p>
        </w:tc>
        <w:tc>
          <w:tcPr>
            <w:tcW w:w="3021" w:type="dxa"/>
          </w:tcPr>
          <w:p w14:paraId="463BF075" w14:textId="78A523C0" w:rsidR="00EF37EA" w:rsidRPr="00BB35F5" w:rsidRDefault="00F32121" w:rsidP="00754716">
            <w:pPr>
              <w:ind w:left="0" w:firstLine="0"/>
              <w:rPr>
                <w:color w:val="1155CC"/>
                <w:u w:val="single"/>
              </w:rPr>
            </w:pPr>
            <w:hyperlink r:id="rId107" w:history="1">
              <w:r w:rsidR="00EF37EA" w:rsidRPr="00F947A3">
                <w:rPr>
                  <w:rStyle w:val="Kpr"/>
                </w:rPr>
                <w:t>A.3.3.1_2025_Yılı_birim_Faaliyet_Raporu_Mali Bilgiler</w:t>
              </w:r>
            </w:hyperlink>
          </w:p>
          <w:p w14:paraId="04849C2A" w14:textId="641C5932" w:rsidR="00EF37EA" w:rsidRPr="00BB35F5" w:rsidRDefault="00EF37EA" w:rsidP="00754716">
            <w:pPr>
              <w:ind w:left="0" w:firstLine="0"/>
              <w:rPr>
                <w:color w:val="1155CC"/>
                <w:u w:val="single"/>
              </w:rPr>
            </w:pPr>
            <w:r w:rsidRPr="00BB35F5">
              <w:rPr>
                <w:color w:val="1155CC"/>
                <w:u w:val="single"/>
              </w:rPr>
              <w:t xml:space="preserve">                </w:t>
            </w:r>
            <w:hyperlink r:id="rId108" w:history="1">
              <w:r w:rsidRPr="00F947A3">
                <w:rPr>
                  <w:rStyle w:val="Kpr"/>
                </w:rPr>
                <w:t>A.3.3.2_EBYS_A4_Kâğıt-İhtiyaç_İstemi</w:t>
              </w:r>
            </w:hyperlink>
          </w:p>
          <w:p w14:paraId="6E679AB2" w14:textId="77777777" w:rsidR="00EF37EA" w:rsidRPr="00A72CA7" w:rsidRDefault="00EF37EA" w:rsidP="00754716">
            <w:pPr>
              <w:ind w:left="0" w:firstLine="0"/>
            </w:pPr>
          </w:p>
        </w:tc>
      </w:tr>
      <w:tr w:rsidR="00EF37EA" w:rsidRPr="00A72CA7" w14:paraId="77032712" w14:textId="77777777" w:rsidTr="00754716">
        <w:tc>
          <w:tcPr>
            <w:tcW w:w="4106" w:type="dxa"/>
          </w:tcPr>
          <w:p w14:paraId="6DADE1E1" w14:textId="77777777" w:rsidR="00EF37EA" w:rsidRPr="00A72CA7" w:rsidRDefault="00EF37EA" w:rsidP="00754716">
            <w:pPr>
              <w:ind w:left="0" w:firstLine="0"/>
            </w:pPr>
            <w:r w:rsidRPr="00A72CA7">
              <w:t>Birimde finansal yönetime yönelik kontrol faaliyeti bulunuyor mu?</w:t>
            </w:r>
          </w:p>
        </w:tc>
        <w:tc>
          <w:tcPr>
            <w:tcW w:w="1935" w:type="dxa"/>
            <w:gridSpan w:val="2"/>
            <w:vAlign w:val="center"/>
          </w:tcPr>
          <w:p w14:paraId="42BF65E1" w14:textId="77777777" w:rsidR="00EF37EA" w:rsidRPr="00A72CA7" w:rsidRDefault="00EF37EA" w:rsidP="00754716">
            <w:pPr>
              <w:ind w:left="0" w:firstLine="0"/>
              <w:jc w:val="center"/>
            </w:pPr>
            <w:r>
              <w:t>Hayır</w:t>
            </w:r>
          </w:p>
        </w:tc>
        <w:tc>
          <w:tcPr>
            <w:tcW w:w="3021" w:type="dxa"/>
          </w:tcPr>
          <w:p w14:paraId="43B44D38" w14:textId="77777777" w:rsidR="00EF37EA" w:rsidRPr="00A72CA7" w:rsidRDefault="00EF37EA" w:rsidP="00754716">
            <w:pPr>
              <w:ind w:left="0" w:firstLine="0"/>
            </w:pPr>
          </w:p>
        </w:tc>
      </w:tr>
      <w:tr w:rsidR="00EF37EA" w:rsidRPr="00A72CA7" w14:paraId="0E38AED6" w14:textId="77777777" w:rsidTr="00754716">
        <w:tc>
          <w:tcPr>
            <w:tcW w:w="4106" w:type="dxa"/>
          </w:tcPr>
          <w:p w14:paraId="4EFED38D" w14:textId="77777777" w:rsidR="00EF37EA" w:rsidRPr="00A72CA7" w:rsidRDefault="00EF37EA" w:rsidP="00754716">
            <w:pPr>
              <w:ind w:left="0" w:firstLine="0"/>
            </w:pPr>
            <w:r w:rsidRPr="00A72CA7">
              <w:t>Birimde finansal yönetime yönelik önlem alma faaliyeti bulunuyor mu?</w:t>
            </w:r>
          </w:p>
        </w:tc>
        <w:tc>
          <w:tcPr>
            <w:tcW w:w="1935" w:type="dxa"/>
            <w:gridSpan w:val="2"/>
            <w:vAlign w:val="center"/>
          </w:tcPr>
          <w:p w14:paraId="2106A55C" w14:textId="77777777" w:rsidR="00EF37EA" w:rsidRPr="00A72CA7" w:rsidRDefault="00EF37EA" w:rsidP="00754716">
            <w:pPr>
              <w:ind w:left="0" w:firstLine="0"/>
              <w:jc w:val="center"/>
            </w:pPr>
            <w:r>
              <w:t>Hayır</w:t>
            </w:r>
          </w:p>
        </w:tc>
        <w:tc>
          <w:tcPr>
            <w:tcW w:w="3021" w:type="dxa"/>
          </w:tcPr>
          <w:p w14:paraId="17028BCC" w14:textId="77777777" w:rsidR="00EF37EA" w:rsidRDefault="00EF37EA" w:rsidP="00754716">
            <w:pPr>
              <w:ind w:left="0" w:firstLine="0"/>
            </w:pPr>
          </w:p>
          <w:p w14:paraId="57B9CEA0" w14:textId="77777777" w:rsidR="00EF37EA" w:rsidRPr="00A72CA7" w:rsidRDefault="00EF37EA" w:rsidP="00754716">
            <w:pPr>
              <w:ind w:left="0" w:firstLine="0"/>
            </w:pPr>
          </w:p>
        </w:tc>
      </w:tr>
      <w:tr w:rsidR="00EF37EA" w:rsidRPr="00A72CA7" w14:paraId="6952854B" w14:textId="77777777" w:rsidTr="00754716">
        <w:tc>
          <w:tcPr>
            <w:tcW w:w="4106" w:type="dxa"/>
          </w:tcPr>
          <w:p w14:paraId="2F9811FF" w14:textId="77777777" w:rsidR="00EF37EA" w:rsidRPr="00A72CA7" w:rsidRDefault="00EF37EA" w:rsidP="00754716">
            <w:pPr>
              <w:ind w:left="0" w:firstLine="0"/>
            </w:pPr>
            <w:r w:rsidRPr="00A72CA7">
              <w:t>Birimde finansal yönetime yönelik örnek gösterilebilir uygulamalar bulunuyor mu?</w:t>
            </w:r>
          </w:p>
        </w:tc>
        <w:tc>
          <w:tcPr>
            <w:tcW w:w="1935" w:type="dxa"/>
            <w:gridSpan w:val="2"/>
            <w:vAlign w:val="center"/>
          </w:tcPr>
          <w:p w14:paraId="77F73DB3" w14:textId="77777777" w:rsidR="00EF37EA" w:rsidRPr="00A72CA7" w:rsidRDefault="00EF37EA" w:rsidP="00754716">
            <w:pPr>
              <w:ind w:left="0" w:firstLine="0"/>
              <w:jc w:val="center"/>
            </w:pPr>
            <w:r>
              <w:t>Evet</w:t>
            </w:r>
          </w:p>
        </w:tc>
        <w:tc>
          <w:tcPr>
            <w:tcW w:w="3021" w:type="dxa"/>
          </w:tcPr>
          <w:p w14:paraId="6306E29A" w14:textId="442A9CCA" w:rsidR="00EF37EA" w:rsidRPr="00BB35F5" w:rsidRDefault="00F32121" w:rsidP="00754716">
            <w:pPr>
              <w:ind w:left="0" w:firstLine="0"/>
              <w:rPr>
                <w:color w:val="1155CC"/>
                <w:u w:val="single"/>
              </w:rPr>
            </w:pPr>
            <w:hyperlink r:id="rId109" w:history="1">
              <w:r w:rsidR="00EF37EA" w:rsidRPr="00F947A3">
                <w:rPr>
                  <w:rStyle w:val="Kpr"/>
                </w:rPr>
                <w:t>A.3.3.1_2025_Yılı_birim_Faaliyet_Raporu_Mali Bilgiler</w:t>
              </w:r>
            </w:hyperlink>
          </w:p>
          <w:p w14:paraId="1A30216A" w14:textId="33953274" w:rsidR="00EF37EA" w:rsidRPr="00BB35F5" w:rsidRDefault="00EF37EA" w:rsidP="00754716">
            <w:pPr>
              <w:ind w:left="0" w:firstLine="0"/>
              <w:rPr>
                <w:color w:val="1155CC"/>
                <w:u w:val="single"/>
              </w:rPr>
            </w:pPr>
            <w:r w:rsidRPr="00BB35F5">
              <w:rPr>
                <w:color w:val="1155CC"/>
                <w:u w:val="single"/>
              </w:rPr>
              <w:t xml:space="preserve">                </w:t>
            </w:r>
            <w:hyperlink r:id="rId110" w:history="1">
              <w:r w:rsidRPr="00F947A3">
                <w:rPr>
                  <w:rStyle w:val="Kpr"/>
                </w:rPr>
                <w:t>A.3.3.2_EBYS_A4_Kâğıt-İhtiyaç_İstemi</w:t>
              </w:r>
            </w:hyperlink>
          </w:p>
          <w:p w14:paraId="437E8F76" w14:textId="77777777" w:rsidR="00EF37EA" w:rsidRPr="00A72CA7" w:rsidRDefault="00EF37EA" w:rsidP="00754716">
            <w:pPr>
              <w:ind w:left="0" w:firstLine="0"/>
            </w:pPr>
          </w:p>
        </w:tc>
      </w:tr>
      <w:tr w:rsidR="00EF37EA" w:rsidRPr="00A72CA7" w14:paraId="65FCCFB2" w14:textId="77777777" w:rsidTr="00264A01">
        <w:trPr>
          <w:trHeight w:val="564"/>
        </w:trPr>
        <w:tc>
          <w:tcPr>
            <w:tcW w:w="4106" w:type="dxa"/>
          </w:tcPr>
          <w:p w14:paraId="1DD08FE0"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652C40FD" w14:textId="77777777" w:rsidR="00EF37EA" w:rsidRPr="00A72CA7" w:rsidRDefault="00EF37EA" w:rsidP="00754716">
            <w:pPr>
              <w:ind w:left="0" w:firstLine="0"/>
              <w:jc w:val="center"/>
            </w:pPr>
            <w:r>
              <w:t>Kısmen</w:t>
            </w:r>
          </w:p>
        </w:tc>
        <w:tc>
          <w:tcPr>
            <w:tcW w:w="3021" w:type="dxa"/>
            <w:vAlign w:val="center"/>
          </w:tcPr>
          <w:p w14:paraId="6DC62816" w14:textId="77777777" w:rsidR="00EF37EA" w:rsidRPr="00A72CA7" w:rsidRDefault="00EF37EA" w:rsidP="00754716">
            <w:pPr>
              <w:ind w:left="0" w:firstLine="0"/>
              <w:jc w:val="center"/>
            </w:pPr>
            <w:r>
              <w:t>2</w:t>
            </w:r>
          </w:p>
        </w:tc>
      </w:tr>
      <w:tr w:rsidR="00EF37EA" w:rsidRPr="00A72CA7" w14:paraId="61F77F94" w14:textId="77777777" w:rsidTr="00754716">
        <w:tc>
          <w:tcPr>
            <w:tcW w:w="4106" w:type="dxa"/>
          </w:tcPr>
          <w:p w14:paraId="2EB8DBAC" w14:textId="77777777" w:rsidR="00EF37EA" w:rsidRPr="00A72CA7" w:rsidRDefault="00EF37EA" w:rsidP="00754716">
            <w:pPr>
              <w:ind w:left="0" w:firstLine="0"/>
            </w:pPr>
            <w:r w:rsidRPr="00A72CA7">
              <w:t>Gösterilen kanıtlar finansal yönetim alt ölçütüne uygun mudur?</w:t>
            </w:r>
          </w:p>
        </w:tc>
        <w:tc>
          <w:tcPr>
            <w:tcW w:w="1935" w:type="dxa"/>
            <w:gridSpan w:val="2"/>
            <w:vAlign w:val="center"/>
          </w:tcPr>
          <w:p w14:paraId="04D02091" w14:textId="77777777" w:rsidR="00EF37EA" w:rsidRPr="00A72CA7" w:rsidRDefault="00EF37EA" w:rsidP="00754716">
            <w:pPr>
              <w:ind w:left="0" w:firstLine="0"/>
              <w:jc w:val="center"/>
            </w:pPr>
            <w:r>
              <w:t>Evet</w:t>
            </w:r>
          </w:p>
        </w:tc>
        <w:tc>
          <w:tcPr>
            <w:tcW w:w="3021" w:type="dxa"/>
          </w:tcPr>
          <w:p w14:paraId="3F7E0E4D" w14:textId="77777777" w:rsidR="00EF37EA" w:rsidRPr="00A72CA7" w:rsidRDefault="00EF37EA" w:rsidP="00754716">
            <w:pPr>
              <w:ind w:left="0" w:firstLine="0"/>
            </w:pPr>
          </w:p>
        </w:tc>
      </w:tr>
      <w:tr w:rsidR="00EF37EA" w:rsidRPr="00A72CA7" w14:paraId="3B913C47" w14:textId="77777777" w:rsidTr="00754716">
        <w:tc>
          <w:tcPr>
            <w:tcW w:w="4531" w:type="dxa"/>
            <w:gridSpan w:val="2"/>
          </w:tcPr>
          <w:p w14:paraId="6EE64846" w14:textId="2E706E13"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136F9AC5" w14:textId="5D4D1F0B" w:rsidR="00EF37EA" w:rsidRPr="00A72CA7" w:rsidRDefault="00EF37EA" w:rsidP="00754716">
            <w:pPr>
              <w:ind w:left="0" w:firstLine="0"/>
            </w:pPr>
            <w:r w:rsidRPr="00EB13EA">
              <w:rPr>
                <w:b/>
                <w:bCs/>
              </w:rPr>
              <w:t>Akran Değerlendirme Puanlaması</w:t>
            </w:r>
            <w:r w:rsidRPr="00EB13EA">
              <w:t>:</w:t>
            </w:r>
            <w:r>
              <w:t xml:space="preserve"> </w:t>
            </w:r>
            <w:r w:rsidR="0039152E">
              <w:t>3</w:t>
            </w:r>
          </w:p>
        </w:tc>
      </w:tr>
    </w:tbl>
    <w:p w14:paraId="4DC238EC" w14:textId="77777777" w:rsidR="00EF37EA" w:rsidRPr="00A72CA7" w:rsidRDefault="00EF37EA" w:rsidP="00EF37EA">
      <w:pPr>
        <w:spacing w:after="0"/>
        <w:ind w:left="0" w:firstLine="0"/>
      </w:pPr>
    </w:p>
    <w:p w14:paraId="2F0E9A5D" w14:textId="77777777" w:rsidR="00EF37EA" w:rsidRPr="00A72CA7" w:rsidRDefault="00EF37EA" w:rsidP="00EF37EA">
      <w:pPr>
        <w:spacing w:after="0"/>
        <w:ind w:left="0" w:firstLine="0"/>
        <w:rPr>
          <w:b/>
          <w:bCs/>
          <w:i/>
          <w:iCs/>
        </w:rPr>
      </w:pPr>
      <w:r w:rsidRPr="00A72CA7">
        <w:rPr>
          <w:b/>
          <w:bCs/>
          <w:i/>
          <w:iCs/>
        </w:rPr>
        <w:t>A.3.4. Süreç Yönetimi</w:t>
      </w:r>
    </w:p>
    <w:p w14:paraId="5E44B973" w14:textId="77777777" w:rsidR="00EF37EA" w:rsidRDefault="00EF37EA" w:rsidP="00EF37EA">
      <w:pPr>
        <w:spacing w:after="0"/>
        <w:ind w:left="0" w:firstLine="0"/>
      </w:pPr>
      <w:r w:rsidRPr="00A72CA7">
        <w:rPr>
          <w:b/>
          <w:bCs/>
        </w:rPr>
        <w:t>Akran Değerlendirmesi:</w:t>
      </w:r>
      <w:r w:rsidRPr="00A72CA7">
        <w:t xml:space="preserve"> </w:t>
      </w:r>
    </w:p>
    <w:p w14:paraId="0D8B5E8D" w14:textId="77777777" w:rsidR="00EF37EA" w:rsidRDefault="00EF37EA" w:rsidP="00EF37EA">
      <w:pPr>
        <w:spacing w:after="0"/>
        <w:ind w:left="0" w:firstLine="0"/>
      </w:pPr>
      <w:r>
        <w:t xml:space="preserve">Altıntaş Meslek Yüksekokulunun süreç yönetimi kapsamında planlama ve uygulama boyutlarında sistematik ve gelişime açık bir yaklaşım benimsediği görülmektedir. İş süreçlerinin şeffaf ve izlenebilir hale getirilmesine yönelik olarak iş akış şemalarının oluşturulmasının planlanması ve paydaş geri bildirimlerini toplamaya yönelik web tabanlı mekanizmaların kurgulanması, süreç yönetiminin kurumsal bir çerçevede ele alındığını göstermektedir. Uygulama aşamasında ise iç kontrol standartları doğrultusunda süreç dokümantasyonunun hazırlanması ve web sitesi üzerinden paylaşılması, ayrıca memnuniyet ve geri bildirim formlarının aktif kullanılması, süreçlerin izlenmesine yönelik önemli araçların devreye alındığını ortaya koymaktadır. Bununla birlikte, kontrol etme boyutuna ilişkin sistematik bir değerlendirme mekanizmasının açık biçimde tanımlanmamış olması, süreç performansının nasıl analiz edildiği ve elde edilen verilerin nasıl raporlandığı konusunda eksiklik oluşturmaktadır; benzer şekilde önlem alma aşamasında da görülmektedir. </w:t>
      </w:r>
    </w:p>
    <w:p w14:paraId="36B6FEAC" w14:textId="77777777" w:rsidR="00EF37EA" w:rsidRPr="00A72CA7" w:rsidRDefault="00EF37EA" w:rsidP="00EF37EA">
      <w:pPr>
        <w:spacing w:after="0"/>
        <w:ind w:left="0" w:firstLine="0"/>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A72CA7" w14:paraId="41C19664" w14:textId="77777777" w:rsidTr="00754716">
        <w:tc>
          <w:tcPr>
            <w:tcW w:w="4106" w:type="dxa"/>
          </w:tcPr>
          <w:p w14:paraId="2554CFD9" w14:textId="77777777" w:rsidR="00EF37EA" w:rsidRPr="00A72CA7" w:rsidRDefault="00EF37EA" w:rsidP="00754716">
            <w:pPr>
              <w:ind w:left="0" w:firstLine="0"/>
              <w:rPr>
                <w:b/>
                <w:bCs/>
              </w:rPr>
            </w:pPr>
            <w:r w:rsidRPr="00A72CA7">
              <w:rPr>
                <w:b/>
                <w:bCs/>
              </w:rPr>
              <w:t>Akran Değerlendirme Kriterleri</w:t>
            </w:r>
          </w:p>
        </w:tc>
        <w:tc>
          <w:tcPr>
            <w:tcW w:w="1935" w:type="dxa"/>
            <w:gridSpan w:val="2"/>
          </w:tcPr>
          <w:p w14:paraId="41B6769F" w14:textId="77777777" w:rsidR="00EF37EA" w:rsidRPr="00A72CA7" w:rsidRDefault="00EF37EA" w:rsidP="00754716">
            <w:pPr>
              <w:ind w:left="0" w:firstLine="0"/>
              <w:rPr>
                <w:b/>
                <w:bCs/>
              </w:rPr>
            </w:pPr>
            <w:r w:rsidRPr="00A72CA7">
              <w:rPr>
                <w:b/>
                <w:bCs/>
              </w:rPr>
              <w:t>Evet/ Hayır/ Kısmen</w:t>
            </w:r>
          </w:p>
        </w:tc>
        <w:tc>
          <w:tcPr>
            <w:tcW w:w="3021" w:type="dxa"/>
          </w:tcPr>
          <w:p w14:paraId="0FF193D9" w14:textId="77777777" w:rsidR="00EF37EA" w:rsidRPr="00A72CA7" w:rsidRDefault="00EF37EA" w:rsidP="00754716">
            <w:pPr>
              <w:ind w:left="0" w:firstLine="0"/>
              <w:rPr>
                <w:b/>
                <w:bCs/>
              </w:rPr>
            </w:pPr>
            <w:r w:rsidRPr="00A72CA7">
              <w:rPr>
                <w:b/>
                <w:bCs/>
              </w:rPr>
              <w:t>Kanıt</w:t>
            </w:r>
          </w:p>
        </w:tc>
      </w:tr>
      <w:tr w:rsidR="00EF37EA" w:rsidRPr="00A72CA7" w14:paraId="1B1C0A49" w14:textId="77777777" w:rsidTr="00754716">
        <w:tc>
          <w:tcPr>
            <w:tcW w:w="4106" w:type="dxa"/>
          </w:tcPr>
          <w:p w14:paraId="3AB35AC3" w14:textId="77777777" w:rsidR="00EF37EA" w:rsidRPr="00A72CA7" w:rsidRDefault="00EF37EA" w:rsidP="00754716">
            <w:pPr>
              <w:ind w:left="0" w:firstLine="0"/>
            </w:pPr>
            <w:r w:rsidRPr="00A72CA7">
              <w:t>Birimde süreç yönetimine yönelik planlama faaliyeti bulunuyor mu?</w:t>
            </w:r>
          </w:p>
        </w:tc>
        <w:tc>
          <w:tcPr>
            <w:tcW w:w="1935" w:type="dxa"/>
            <w:gridSpan w:val="2"/>
            <w:vAlign w:val="center"/>
          </w:tcPr>
          <w:p w14:paraId="0DADBBEA" w14:textId="77777777" w:rsidR="00EF37EA" w:rsidRPr="00A72CA7" w:rsidRDefault="00EF37EA" w:rsidP="00754716">
            <w:pPr>
              <w:ind w:left="0" w:firstLine="0"/>
              <w:jc w:val="center"/>
            </w:pPr>
            <w:r>
              <w:t>Evet</w:t>
            </w:r>
          </w:p>
        </w:tc>
        <w:tc>
          <w:tcPr>
            <w:tcW w:w="3021" w:type="dxa"/>
          </w:tcPr>
          <w:p w14:paraId="5D0EC803" w14:textId="77777777" w:rsidR="00EF37EA" w:rsidRPr="00A72CA7" w:rsidRDefault="00F32121" w:rsidP="00754716">
            <w:pPr>
              <w:ind w:left="0" w:firstLine="0"/>
            </w:pPr>
            <w:hyperlink r:id="rId111">
              <w:r w:rsidR="00EF37EA">
                <w:rPr>
                  <w:color w:val="1155CC"/>
                  <w:u w:val="single"/>
                </w:rPr>
                <w:t>13 Ekim Toplantı Tutanağı</w:t>
              </w:r>
            </w:hyperlink>
          </w:p>
        </w:tc>
      </w:tr>
      <w:tr w:rsidR="00EF37EA" w:rsidRPr="00A72CA7" w14:paraId="26592B19" w14:textId="77777777" w:rsidTr="00754716">
        <w:tc>
          <w:tcPr>
            <w:tcW w:w="4106" w:type="dxa"/>
          </w:tcPr>
          <w:p w14:paraId="1DC35B47" w14:textId="77777777" w:rsidR="00EF37EA" w:rsidRPr="00A72CA7" w:rsidRDefault="00EF37EA" w:rsidP="00754716">
            <w:pPr>
              <w:ind w:left="0" w:firstLine="0"/>
            </w:pPr>
            <w:r w:rsidRPr="00A72CA7">
              <w:t>Birimde süreç yönetimine yönelik uygulama faaliyeti bulunuyor mu?</w:t>
            </w:r>
          </w:p>
        </w:tc>
        <w:tc>
          <w:tcPr>
            <w:tcW w:w="1935" w:type="dxa"/>
            <w:gridSpan w:val="2"/>
            <w:vAlign w:val="center"/>
          </w:tcPr>
          <w:p w14:paraId="6A917494" w14:textId="77777777" w:rsidR="00EF37EA" w:rsidRDefault="00EF37EA" w:rsidP="00754716">
            <w:pPr>
              <w:ind w:left="0" w:firstLine="0"/>
              <w:jc w:val="center"/>
            </w:pPr>
            <w:r>
              <w:t>Evet</w:t>
            </w:r>
          </w:p>
          <w:p w14:paraId="69323E09" w14:textId="77777777" w:rsidR="00EF37EA" w:rsidRPr="00A72CA7" w:rsidRDefault="00EF37EA" w:rsidP="00754716">
            <w:pPr>
              <w:ind w:left="0" w:firstLine="0"/>
              <w:jc w:val="center"/>
            </w:pPr>
          </w:p>
        </w:tc>
        <w:tc>
          <w:tcPr>
            <w:tcW w:w="3021" w:type="dxa"/>
          </w:tcPr>
          <w:p w14:paraId="4782CB2B" w14:textId="77777777" w:rsidR="00EF37EA" w:rsidRDefault="00F32121" w:rsidP="00754716">
            <w:pPr>
              <w:ind w:left="0" w:firstLine="0"/>
            </w:pPr>
            <w:hyperlink r:id="rId112">
              <w:r w:rsidR="00EF37EA">
                <w:rPr>
                  <w:color w:val="1155CC"/>
                  <w:u w:val="single"/>
                </w:rPr>
                <w:t>İç Kontrol</w:t>
              </w:r>
            </w:hyperlink>
            <w:r w:rsidR="00EF37EA">
              <w:t xml:space="preserve">  </w:t>
            </w:r>
          </w:p>
          <w:p w14:paraId="7FB8F9AC" w14:textId="77777777" w:rsidR="00EF37EA" w:rsidRDefault="00EF37EA" w:rsidP="00754716">
            <w:pPr>
              <w:ind w:left="0" w:firstLine="0"/>
            </w:pPr>
          </w:p>
          <w:p w14:paraId="764F3F81" w14:textId="77777777" w:rsidR="00EF37EA" w:rsidRDefault="00F32121" w:rsidP="00754716">
            <w:pPr>
              <w:ind w:left="0" w:firstLine="0"/>
              <w:rPr>
                <w:color w:val="1155CC"/>
                <w:u w:val="single"/>
              </w:rPr>
            </w:pPr>
            <w:hyperlink r:id="rId113">
              <w:r w:rsidR="00EF37EA">
                <w:rPr>
                  <w:color w:val="1155CC"/>
                  <w:u w:val="single"/>
                </w:rPr>
                <w:t>Görüş Öneri Şikâyet Formu</w:t>
              </w:r>
            </w:hyperlink>
          </w:p>
          <w:p w14:paraId="59443A03" w14:textId="77777777" w:rsidR="00EF37EA" w:rsidRDefault="00EF37EA" w:rsidP="00754716">
            <w:pPr>
              <w:ind w:left="0" w:firstLine="0"/>
              <w:rPr>
                <w:color w:val="1155CC"/>
                <w:u w:val="single"/>
              </w:rPr>
            </w:pPr>
          </w:p>
          <w:p w14:paraId="29727290" w14:textId="77777777" w:rsidR="00EF37EA" w:rsidRDefault="00F32121" w:rsidP="00754716">
            <w:pPr>
              <w:ind w:left="0" w:firstLine="0"/>
              <w:rPr>
                <w:color w:val="1155CC"/>
                <w:u w:val="single"/>
              </w:rPr>
            </w:pPr>
            <w:hyperlink r:id="rId114">
              <w:r w:rsidR="00EF37EA">
                <w:rPr>
                  <w:color w:val="1155CC"/>
                  <w:u w:val="single"/>
                </w:rPr>
                <w:t>BKYS Memnuniyet Bildirim Formu</w:t>
              </w:r>
            </w:hyperlink>
          </w:p>
          <w:p w14:paraId="26A1C040" w14:textId="77777777" w:rsidR="00EF37EA" w:rsidRPr="00A72CA7" w:rsidRDefault="00EF37EA" w:rsidP="00754716">
            <w:pPr>
              <w:ind w:left="0" w:firstLine="0"/>
            </w:pPr>
          </w:p>
        </w:tc>
      </w:tr>
      <w:tr w:rsidR="00EF37EA" w:rsidRPr="00A72CA7" w14:paraId="160255F5" w14:textId="77777777" w:rsidTr="00754716">
        <w:tc>
          <w:tcPr>
            <w:tcW w:w="4106" w:type="dxa"/>
          </w:tcPr>
          <w:p w14:paraId="45D71B60" w14:textId="77777777" w:rsidR="00EF37EA" w:rsidRPr="00A72CA7" w:rsidRDefault="00EF37EA" w:rsidP="00754716">
            <w:pPr>
              <w:ind w:left="0" w:firstLine="0"/>
            </w:pPr>
            <w:r w:rsidRPr="00A72CA7">
              <w:t>Birimde süreç yönetimine yönelik kontrol faaliyeti bulunuyor mu?</w:t>
            </w:r>
          </w:p>
        </w:tc>
        <w:tc>
          <w:tcPr>
            <w:tcW w:w="1935" w:type="dxa"/>
            <w:gridSpan w:val="2"/>
            <w:vAlign w:val="center"/>
          </w:tcPr>
          <w:p w14:paraId="6841FBAD" w14:textId="77777777" w:rsidR="00EF37EA" w:rsidRPr="00A72CA7" w:rsidRDefault="00EF37EA" w:rsidP="00754716">
            <w:pPr>
              <w:ind w:left="0" w:firstLine="0"/>
              <w:jc w:val="center"/>
            </w:pPr>
            <w:r>
              <w:t>Hayır</w:t>
            </w:r>
          </w:p>
        </w:tc>
        <w:tc>
          <w:tcPr>
            <w:tcW w:w="3021" w:type="dxa"/>
          </w:tcPr>
          <w:p w14:paraId="466118D4" w14:textId="77777777" w:rsidR="00EF37EA" w:rsidRPr="00A72CA7" w:rsidRDefault="00EF37EA" w:rsidP="00754716">
            <w:pPr>
              <w:ind w:left="0" w:firstLine="0"/>
            </w:pPr>
          </w:p>
        </w:tc>
      </w:tr>
      <w:tr w:rsidR="00EF37EA" w:rsidRPr="00A72CA7" w14:paraId="0A881BF0" w14:textId="77777777" w:rsidTr="00754716">
        <w:tc>
          <w:tcPr>
            <w:tcW w:w="4106" w:type="dxa"/>
          </w:tcPr>
          <w:p w14:paraId="72A862C8" w14:textId="77777777" w:rsidR="00EF37EA" w:rsidRPr="00A72CA7" w:rsidRDefault="00EF37EA" w:rsidP="00754716">
            <w:pPr>
              <w:ind w:left="0" w:firstLine="0"/>
            </w:pPr>
            <w:r w:rsidRPr="00A72CA7">
              <w:t>Birimde süreç yönetimine yönelik önlem alma faaliyeti bulunuyor mu?</w:t>
            </w:r>
          </w:p>
        </w:tc>
        <w:tc>
          <w:tcPr>
            <w:tcW w:w="1935" w:type="dxa"/>
            <w:gridSpan w:val="2"/>
            <w:vAlign w:val="center"/>
          </w:tcPr>
          <w:p w14:paraId="40E27723" w14:textId="77777777" w:rsidR="00EF37EA" w:rsidRPr="00A72CA7" w:rsidRDefault="00EF37EA" w:rsidP="00754716">
            <w:pPr>
              <w:ind w:left="0" w:firstLine="0"/>
              <w:jc w:val="center"/>
            </w:pPr>
            <w:r>
              <w:t>Hayır</w:t>
            </w:r>
          </w:p>
        </w:tc>
        <w:tc>
          <w:tcPr>
            <w:tcW w:w="3021" w:type="dxa"/>
          </w:tcPr>
          <w:p w14:paraId="4B014385" w14:textId="77777777" w:rsidR="00EF37EA" w:rsidRPr="00A72CA7" w:rsidRDefault="00EF37EA" w:rsidP="00754716">
            <w:pPr>
              <w:ind w:left="0" w:firstLine="0"/>
            </w:pPr>
          </w:p>
        </w:tc>
      </w:tr>
      <w:tr w:rsidR="00EF37EA" w:rsidRPr="00A72CA7" w14:paraId="56C50101" w14:textId="77777777" w:rsidTr="00754716">
        <w:tc>
          <w:tcPr>
            <w:tcW w:w="4106" w:type="dxa"/>
          </w:tcPr>
          <w:p w14:paraId="22A478C4" w14:textId="77777777" w:rsidR="00EF37EA" w:rsidRPr="00A72CA7" w:rsidRDefault="00EF37EA" w:rsidP="00754716">
            <w:pPr>
              <w:ind w:left="0" w:firstLine="0"/>
            </w:pPr>
            <w:r w:rsidRPr="00A72CA7">
              <w:t>Birimde süreç yönetimine yönelik örnek gösterilebilir uygulamalar bulunuyor mu?</w:t>
            </w:r>
          </w:p>
        </w:tc>
        <w:tc>
          <w:tcPr>
            <w:tcW w:w="1935" w:type="dxa"/>
            <w:gridSpan w:val="2"/>
            <w:vAlign w:val="center"/>
          </w:tcPr>
          <w:p w14:paraId="1AB9C1FC" w14:textId="77777777" w:rsidR="00EF37EA" w:rsidRDefault="00EF37EA" w:rsidP="00754716">
            <w:pPr>
              <w:ind w:left="0" w:firstLine="0"/>
              <w:jc w:val="center"/>
            </w:pPr>
            <w:r>
              <w:t>Evet</w:t>
            </w:r>
          </w:p>
          <w:p w14:paraId="63539EA9" w14:textId="77777777" w:rsidR="00EF37EA" w:rsidRPr="00A72CA7" w:rsidRDefault="00EF37EA" w:rsidP="00754716">
            <w:pPr>
              <w:ind w:left="0" w:firstLine="0"/>
              <w:jc w:val="center"/>
            </w:pPr>
          </w:p>
        </w:tc>
        <w:tc>
          <w:tcPr>
            <w:tcW w:w="3021" w:type="dxa"/>
          </w:tcPr>
          <w:p w14:paraId="19FAA97D" w14:textId="77777777" w:rsidR="00EF37EA" w:rsidRDefault="00F32121" w:rsidP="00754716">
            <w:pPr>
              <w:ind w:left="0" w:firstLine="0"/>
              <w:rPr>
                <w:color w:val="1155CC"/>
                <w:u w:val="single"/>
              </w:rPr>
            </w:pPr>
            <w:hyperlink r:id="rId115">
              <w:r w:rsidR="00EF37EA">
                <w:rPr>
                  <w:color w:val="1155CC"/>
                  <w:u w:val="single"/>
                </w:rPr>
                <w:t>13 Ekim Toplantı Tutanağı</w:t>
              </w:r>
            </w:hyperlink>
          </w:p>
          <w:p w14:paraId="4044F00F" w14:textId="77777777" w:rsidR="00EF37EA" w:rsidRDefault="00EF37EA" w:rsidP="00754716">
            <w:pPr>
              <w:ind w:left="0" w:firstLine="0"/>
              <w:rPr>
                <w:color w:val="1155CC"/>
                <w:u w:val="single"/>
              </w:rPr>
            </w:pPr>
          </w:p>
          <w:p w14:paraId="2FBA4C83" w14:textId="77777777" w:rsidR="00EF37EA" w:rsidRDefault="00F32121" w:rsidP="00754716">
            <w:pPr>
              <w:ind w:left="0" w:firstLine="0"/>
            </w:pPr>
            <w:hyperlink r:id="rId116">
              <w:r w:rsidR="00EF37EA">
                <w:rPr>
                  <w:color w:val="1155CC"/>
                  <w:u w:val="single"/>
                </w:rPr>
                <w:t>İç Kontrol</w:t>
              </w:r>
            </w:hyperlink>
            <w:r w:rsidR="00EF37EA">
              <w:t xml:space="preserve">  </w:t>
            </w:r>
          </w:p>
          <w:p w14:paraId="191607FF" w14:textId="77777777" w:rsidR="00EF37EA" w:rsidRDefault="00EF37EA" w:rsidP="00754716">
            <w:pPr>
              <w:ind w:left="0" w:firstLine="0"/>
            </w:pPr>
          </w:p>
          <w:p w14:paraId="7D3D8345" w14:textId="77777777" w:rsidR="00EF37EA" w:rsidRDefault="00F32121" w:rsidP="00754716">
            <w:pPr>
              <w:ind w:left="0" w:firstLine="0"/>
              <w:rPr>
                <w:color w:val="1155CC"/>
                <w:u w:val="single"/>
              </w:rPr>
            </w:pPr>
            <w:hyperlink r:id="rId117">
              <w:r w:rsidR="00EF37EA">
                <w:rPr>
                  <w:color w:val="1155CC"/>
                  <w:u w:val="single"/>
                </w:rPr>
                <w:t>Görüş Öneri Şikâyet Formu</w:t>
              </w:r>
            </w:hyperlink>
          </w:p>
          <w:p w14:paraId="3BE1F2C4" w14:textId="77777777" w:rsidR="00EF37EA" w:rsidRDefault="00EF37EA" w:rsidP="00754716">
            <w:pPr>
              <w:ind w:left="0" w:firstLine="0"/>
              <w:rPr>
                <w:color w:val="1155CC"/>
                <w:u w:val="single"/>
              </w:rPr>
            </w:pPr>
          </w:p>
          <w:p w14:paraId="662B170D" w14:textId="77777777" w:rsidR="00EF37EA" w:rsidRDefault="00F32121" w:rsidP="00754716">
            <w:pPr>
              <w:ind w:left="0" w:firstLine="0"/>
              <w:rPr>
                <w:color w:val="1155CC"/>
                <w:u w:val="single"/>
              </w:rPr>
            </w:pPr>
            <w:hyperlink r:id="rId118">
              <w:r w:rsidR="00EF37EA">
                <w:rPr>
                  <w:color w:val="1155CC"/>
                  <w:u w:val="single"/>
                </w:rPr>
                <w:t>BKYS Memnuniyet Bildirim Formu</w:t>
              </w:r>
            </w:hyperlink>
          </w:p>
          <w:p w14:paraId="1E20435D" w14:textId="77777777" w:rsidR="00EF37EA" w:rsidRPr="00A72CA7" w:rsidRDefault="00EF37EA" w:rsidP="00754716">
            <w:pPr>
              <w:ind w:left="0" w:firstLine="0"/>
            </w:pPr>
          </w:p>
        </w:tc>
      </w:tr>
      <w:tr w:rsidR="00EF37EA" w:rsidRPr="00A72CA7" w14:paraId="3E414B9B" w14:textId="77777777" w:rsidTr="001A4446">
        <w:trPr>
          <w:trHeight w:val="733"/>
        </w:trPr>
        <w:tc>
          <w:tcPr>
            <w:tcW w:w="4106" w:type="dxa"/>
          </w:tcPr>
          <w:p w14:paraId="5EC4625F" w14:textId="77777777" w:rsidR="00EF37EA" w:rsidRPr="00A72CA7" w:rsidRDefault="00EF37EA" w:rsidP="00754716">
            <w:pPr>
              <w:ind w:left="0" w:firstLine="0"/>
            </w:pPr>
            <w:r w:rsidRPr="00A72CA7">
              <w:t>Kanıtlar yeterli sayıda gösterilmiş midir?</w:t>
            </w:r>
          </w:p>
        </w:tc>
        <w:tc>
          <w:tcPr>
            <w:tcW w:w="1935" w:type="dxa"/>
            <w:gridSpan w:val="2"/>
            <w:vAlign w:val="center"/>
          </w:tcPr>
          <w:p w14:paraId="2EFEBCA4" w14:textId="77777777" w:rsidR="00EF37EA" w:rsidRPr="00A72CA7" w:rsidRDefault="00EF37EA" w:rsidP="00754716">
            <w:pPr>
              <w:ind w:left="0" w:firstLine="0"/>
              <w:jc w:val="center"/>
            </w:pPr>
            <w:r>
              <w:t>Kısmen</w:t>
            </w:r>
          </w:p>
        </w:tc>
        <w:tc>
          <w:tcPr>
            <w:tcW w:w="3021" w:type="dxa"/>
          </w:tcPr>
          <w:p w14:paraId="7D97A927" w14:textId="77777777" w:rsidR="00EF37EA" w:rsidRPr="00A72CA7" w:rsidRDefault="00EF37EA" w:rsidP="00754716">
            <w:pPr>
              <w:ind w:left="0" w:firstLine="0"/>
            </w:pPr>
            <w:r>
              <w:t>4</w:t>
            </w:r>
          </w:p>
        </w:tc>
      </w:tr>
      <w:tr w:rsidR="00EF37EA" w:rsidRPr="00A72CA7" w14:paraId="6554CA91" w14:textId="77777777" w:rsidTr="00754716">
        <w:tc>
          <w:tcPr>
            <w:tcW w:w="4106" w:type="dxa"/>
          </w:tcPr>
          <w:p w14:paraId="69FE5EAF" w14:textId="77777777" w:rsidR="00EF37EA" w:rsidRPr="00A72CA7" w:rsidRDefault="00EF37EA" w:rsidP="00754716">
            <w:pPr>
              <w:ind w:left="0" w:firstLine="0"/>
            </w:pPr>
            <w:r w:rsidRPr="00A72CA7">
              <w:t>Gösterilen kanıtlar süreç yönetimi alt ölçütüne uygun mudur?</w:t>
            </w:r>
          </w:p>
        </w:tc>
        <w:tc>
          <w:tcPr>
            <w:tcW w:w="1935" w:type="dxa"/>
            <w:gridSpan w:val="2"/>
            <w:vAlign w:val="center"/>
          </w:tcPr>
          <w:p w14:paraId="5E83568F" w14:textId="77777777" w:rsidR="00EF37EA" w:rsidRPr="00A72CA7" w:rsidRDefault="00EF37EA" w:rsidP="00754716">
            <w:pPr>
              <w:ind w:left="0" w:firstLine="0"/>
              <w:jc w:val="center"/>
            </w:pPr>
            <w:r>
              <w:t>Evet</w:t>
            </w:r>
          </w:p>
        </w:tc>
        <w:tc>
          <w:tcPr>
            <w:tcW w:w="3021" w:type="dxa"/>
          </w:tcPr>
          <w:p w14:paraId="6F9C96DF" w14:textId="77777777" w:rsidR="00EF37EA" w:rsidRPr="00A72CA7" w:rsidRDefault="00EF37EA" w:rsidP="00754716">
            <w:pPr>
              <w:ind w:left="0" w:firstLine="0"/>
            </w:pPr>
          </w:p>
        </w:tc>
      </w:tr>
      <w:tr w:rsidR="00EF37EA" w:rsidRPr="00A72CA7" w14:paraId="2E719EBF" w14:textId="77777777" w:rsidTr="00754716">
        <w:trPr>
          <w:trHeight w:val="390"/>
        </w:trPr>
        <w:tc>
          <w:tcPr>
            <w:tcW w:w="4531" w:type="dxa"/>
            <w:gridSpan w:val="2"/>
          </w:tcPr>
          <w:p w14:paraId="00EC098D" w14:textId="614115E4" w:rsidR="00EF37EA" w:rsidRPr="00A72CA7" w:rsidRDefault="00EF37EA" w:rsidP="00754716">
            <w:pPr>
              <w:ind w:left="0" w:firstLine="0"/>
            </w:pPr>
            <w:r w:rsidRPr="00EB13EA">
              <w:rPr>
                <w:b/>
                <w:bCs/>
              </w:rPr>
              <w:t>Birim Öz Değerlendirme Puanlaması</w:t>
            </w:r>
            <w:r w:rsidRPr="00EB13EA">
              <w:t>:</w:t>
            </w:r>
            <w:r>
              <w:t xml:space="preserve"> </w:t>
            </w:r>
            <w:r w:rsidR="00876A6C">
              <w:t>3</w:t>
            </w:r>
          </w:p>
        </w:tc>
        <w:tc>
          <w:tcPr>
            <w:tcW w:w="4531" w:type="dxa"/>
            <w:gridSpan w:val="2"/>
          </w:tcPr>
          <w:p w14:paraId="7A3716C6" w14:textId="77777777" w:rsidR="00EF37EA" w:rsidRPr="00A72CA7" w:rsidRDefault="00EF37EA" w:rsidP="00754716">
            <w:pPr>
              <w:ind w:left="0" w:firstLine="0"/>
            </w:pPr>
            <w:r w:rsidRPr="00EB13EA">
              <w:rPr>
                <w:b/>
                <w:bCs/>
              </w:rPr>
              <w:t>Akran Değerlendirme Puanlaması</w:t>
            </w:r>
            <w:r w:rsidRPr="00EB13EA">
              <w:t>:</w:t>
            </w:r>
            <w:r>
              <w:t xml:space="preserve"> 3</w:t>
            </w:r>
          </w:p>
        </w:tc>
      </w:tr>
    </w:tbl>
    <w:p w14:paraId="58F52866" w14:textId="77777777" w:rsidR="00EF37EA" w:rsidRDefault="00EF37EA" w:rsidP="00EF37EA">
      <w:pPr>
        <w:spacing w:after="0"/>
        <w:ind w:left="0" w:firstLine="0"/>
        <w:rPr>
          <w:b/>
          <w:bCs/>
        </w:rPr>
      </w:pPr>
    </w:p>
    <w:p w14:paraId="501BC8B7" w14:textId="77777777" w:rsidR="00EF37EA" w:rsidRDefault="00EF37EA" w:rsidP="00EF37EA">
      <w:pPr>
        <w:spacing w:after="0"/>
        <w:ind w:left="0" w:firstLine="0"/>
        <w:rPr>
          <w:b/>
          <w:bCs/>
        </w:rPr>
      </w:pPr>
      <w:r w:rsidRPr="00EB13EA">
        <w:rPr>
          <w:b/>
          <w:bCs/>
        </w:rPr>
        <w:t>A.4. PAYDAŞ KATILIMI</w:t>
      </w:r>
    </w:p>
    <w:p w14:paraId="54EFF164" w14:textId="77777777" w:rsidR="00EF37EA" w:rsidRPr="007B2672" w:rsidRDefault="00EF37EA" w:rsidP="00EF37EA">
      <w:pPr>
        <w:spacing w:after="0"/>
        <w:ind w:left="0" w:firstLine="0"/>
        <w:rPr>
          <w:b/>
          <w:i/>
          <w:color w:val="auto"/>
        </w:rPr>
      </w:pPr>
      <w:r w:rsidRPr="007B2672">
        <w:rPr>
          <w:b/>
          <w:i/>
          <w:color w:val="auto"/>
        </w:rPr>
        <w:t>A.4.1. İç ve Dış Paydaş Katılımı</w:t>
      </w:r>
    </w:p>
    <w:p w14:paraId="140C6C29" w14:textId="77777777" w:rsidR="00EF37EA" w:rsidRDefault="00EF37EA" w:rsidP="00EF37EA">
      <w:pPr>
        <w:spacing w:after="0"/>
        <w:ind w:left="0" w:firstLine="0"/>
        <w:rPr>
          <w:color w:val="auto"/>
        </w:rPr>
      </w:pPr>
      <w:r w:rsidRPr="007B2672">
        <w:rPr>
          <w:b/>
          <w:bCs/>
          <w:color w:val="auto"/>
        </w:rPr>
        <w:t>Akran Değerlendirmesi:</w:t>
      </w:r>
      <w:r w:rsidRPr="007B2672">
        <w:rPr>
          <w:color w:val="auto"/>
        </w:rPr>
        <w:t xml:space="preserve"> </w:t>
      </w:r>
    </w:p>
    <w:p w14:paraId="3B9E2AC6" w14:textId="77777777" w:rsidR="00EF37EA" w:rsidRDefault="00EF37EA" w:rsidP="00EF37EA">
      <w:pPr>
        <w:spacing w:after="0"/>
        <w:ind w:left="0" w:firstLine="0"/>
      </w:pPr>
      <w:r>
        <w:t>Altıntaş Meslek Yüksekokulunun iç ve dış paydaş katılımı kapsamında planlama ve uygulama boyutlarında katılımcı ve etkileşim odaklı bir yaklaşım benimsediği görülmektedir. Paydaşlarla düzenli istişare toplantılarının planlanması ve öğrencilerin çalıştaylar aracılığıyla karar süreçlerine dâhil edilmesi, birimin paydaş katılımını yalnızca formal bir gereklilik olarak değil, aktif bir yönetişim aracı olarak ele aldığını göstermektedir. Uygulama aşamasında gerçekleştirilen paydaş toplantıları ve öğrenci çalıştayları, geri bildirimlerin doğrudan alınmasına olanak tanıyan güçlü mekanizmalar olarak öne çıkmaktadır. Bununla birlikte, bu etkileşimlerden elde edilen görüşlerin nasıl sistematik biçimde analiz edildiği, önceliklendirildiği ve karar süreçlerine ne ölçüde yansıtıldığına ilişkin bir çerçevenin ortaya konulmamış olması dikkat çekmektedir. Ayrıca paydaş katkılarının somut çıktılara dönüşme sürecinin izlenebilirliğinin sınırlı olduğu anlaşılmaktadır. Bu doğrultuda, paydaşlardan elde edilen verilerin yapılandırılmış analiz yöntemleriyle değerlendirilmesi, alınan kararlarla ilişkilendirilmesi ve geri bildirim döngüsünün kapatılmasına yönelik uygulamaların güçlendirilmesinin, katılım süreçlerinin etkinliğini artıracağı değerlendirilmektedir.</w:t>
      </w:r>
    </w:p>
    <w:p w14:paraId="3DDBCB84" w14:textId="77777777" w:rsidR="00EF37EA" w:rsidRPr="007B2672" w:rsidRDefault="00EF37EA" w:rsidP="00EF37EA">
      <w:pPr>
        <w:spacing w:after="0"/>
        <w:ind w:left="0" w:firstLine="0"/>
        <w:rPr>
          <w:color w:val="auto"/>
        </w:rPr>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7B2672" w14:paraId="2CACB9FB" w14:textId="77777777" w:rsidTr="00754716">
        <w:tc>
          <w:tcPr>
            <w:tcW w:w="4106" w:type="dxa"/>
          </w:tcPr>
          <w:p w14:paraId="341B5BC6" w14:textId="77777777" w:rsidR="00EF37EA" w:rsidRPr="007B2672" w:rsidRDefault="00EF37EA" w:rsidP="00754716">
            <w:pPr>
              <w:ind w:left="0" w:firstLine="0"/>
              <w:rPr>
                <w:b/>
                <w:bCs/>
                <w:color w:val="auto"/>
              </w:rPr>
            </w:pPr>
            <w:r w:rsidRPr="007B2672">
              <w:rPr>
                <w:b/>
                <w:bCs/>
                <w:color w:val="auto"/>
              </w:rPr>
              <w:t>Akran Değerlendirme Kriterleri</w:t>
            </w:r>
          </w:p>
        </w:tc>
        <w:tc>
          <w:tcPr>
            <w:tcW w:w="1935" w:type="dxa"/>
            <w:gridSpan w:val="2"/>
          </w:tcPr>
          <w:p w14:paraId="189C8616" w14:textId="77777777" w:rsidR="00EF37EA" w:rsidRPr="007B2672" w:rsidRDefault="00EF37EA" w:rsidP="00754716">
            <w:pPr>
              <w:ind w:left="0" w:firstLine="0"/>
              <w:rPr>
                <w:b/>
                <w:bCs/>
                <w:color w:val="auto"/>
              </w:rPr>
            </w:pPr>
            <w:r w:rsidRPr="007B2672">
              <w:rPr>
                <w:b/>
                <w:bCs/>
                <w:color w:val="auto"/>
              </w:rPr>
              <w:t>Evet/ Hayır/ Kısmen</w:t>
            </w:r>
          </w:p>
        </w:tc>
        <w:tc>
          <w:tcPr>
            <w:tcW w:w="3021" w:type="dxa"/>
          </w:tcPr>
          <w:p w14:paraId="47D0B496" w14:textId="77777777" w:rsidR="00EF37EA" w:rsidRPr="007B2672" w:rsidRDefault="00EF37EA" w:rsidP="00754716">
            <w:pPr>
              <w:ind w:left="0" w:firstLine="0"/>
              <w:rPr>
                <w:b/>
                <w:bCs/>
                <w:color w:val="auto"/>
              </w:rPr>
            </w:pPr>
            <w:r w:rsidRPr="007B2672">
              <w:rPr>
                <w:b/>
                <w:bCs/>
                <w:color w:val="auto"/>
              </w:rPr>
              <w:t>Kanıt</w:t>
            </w:r>
          </w:p>
        </w:tc>
      </w:tr>
      <w:tr w:rsidR="00EF37EA" w:rsidRPr="007B2672" w14:paraId="56766114" w14:textId="77777777" w:rsidTr="00754716">
        <w:tc>
          <w:tcPr>
            <w:tcW w:w="4106" w:type="dxa"/>
          </w:tcPr>
          <w:p w14:paraId="7967A3B4" w14:textId="77777777" w:rsidR="00EF37EA" w:rsidRPr="007B2672" w:rsidRDefault="00EF37EA" w:rsidP="00754716">
            <w:pPr>
              <w:ind w:left="0" w:firstLine="0"/>
              <w:rPr>
                <w:color w:val="auto"/>
              </w:rPr>
            </w:pPr>
            <w:r w:rsidRPr="007B2672">
              <w:rPr>
                <w:color w:val="auto"/>
              </w:rPr>
              <w:t>Birimde iç ve dış paydaş katılımına yönelik planlama faaliyeti bulunuyor mu?</w:t>
            </w:r>
          </w:p>
        </w:tc>
        <w:tc>
          <w:tcPr>
            <w:tcW w:w="1935" w:type="dxa"/>
            <w:gridSpan w:val="2"/>
            <w:vAlign w:val="center"/>
          </w:tcPr>
          <w:p w14:paraId="18002236" w14:textId="77777777" w:rsidR="00EF37EA" w:rsidRPr="007B2672" w:rsidRDefault="00EF37EA" w:rsidP="00754716">
            <w:pPr>
              <w:ind w:left="0" w:firstLine="0"/>
              <w:jc w:val="center"/>
              <w:rPr>
                <w:color w:val="auto"/>
              </w:rPr>
            </w:pPr>
            <w:r>
              <w:t>Evet</w:t>
            </w:r>
          </w:p>
        </w:tc>
        <w:tc>
          <w:tcPr>
            <w:tcW w:w="3021" w:type="dxa"/>
            <w:vAlign w:val="center"/>
          </w:tcPr>
          <w:p w14:paraId="582D21CC" w14:textId="77777777" w:rsidR="00EF37EA" w:rsidRPr="007B2672" w:rsidRDefault="00F32121" w:rsidP="00754716">
            <w:pPr>
              <w:ind w:left="0" w:firstLine="0"/>
              <w:rPr>
                <w:color w:val="auto"/>
              </w:rPr>
            </w:pPr>
            <w:hyperlink r:id="rId119">
              <w:r w:rsidR="00EF37EA">
                <w:rPr>
                  <w:color w:val="1155CC"/>
                  <w:u w:val="single"/>
                </w:rPr>
                <w:t>13 Ekim Toplantı Tutanağı</w:t>
              </w:r>
            </w:hyperlink>
          </w:p>
        </w:tc>
      </w:tr>
      <w:tr w:rsidR="00EF37EA" w:rsidRPr="007B2672" w14:paraId="1A68409F" w14:textId="77777777" w:rsidTr="00754716">
        <w:tc>
          <w:tcPr>
            <w:tcW w:w="4106" w:type="dxa"/>
          </w:tcPr>
          <w:p w14:paraId="16773188" w14:textId="77777777" w:rsidR="00EF37EA" w:rsidRPr="007B2672" w:rsidRDefault="00EF37EA" w:rsidP="00754716">
            <w:pPr>
              <w:ind w:left="0" w:firstLine="0"/>
              <w:rPr>
                <w:color w:val="auto"/>
              </w:rPr>
            </w:pPr>
            <w:r w:rsidRPr="007B2672">
              <w:rPr>
                <w:color w:val="auto"/>
              </w:rPr>
              <w:t>Birimde iç ve dış paydaş katılımına yönelik uygulama faaliyeti bulunuyor mu?</w:t>
            </w:r>
          </w:p>
        </w:tc>
        <w:tc>
          <w:tcPr>
            <w:tcW w:w="1935" w:type="dxa"/>
            <w:gridSpan w:val="2"/>
            <w:vAlign w:val="center"/>
          </w:tcPr>
          <w:p w14:paraId="75B3EC25" w14:textId="77777777" w:rsidR="00EF37EA" w:rsidRPr="007B2672" w:rsidRDefault="00EF37EA" w:rsidP="00754716">
            <w:pPr>
              <w:ind w:left="0" w:firstLine="0"/>
              <w:jc w:val="center"/>
              <w:rPr>
                <w:color w:val="auto"/>
              </w:rPr>
            </w:pPr>
            <w:r>
              <w:rPr>
                <w:color w:val="auto"/>
              </w:rPr>
              <w:t>Evet</w:t>
            </w:r>
          </w:p>
        </w:tc>
        <w:tc>
          <w:tcPr>
            <w:tcW w:w="3021" w:type="dxa"/>
          </w:tcPr>
          <w:p w14:paraId="12773B0F" w14:textId="77777777" w:rsidR="00EF37EA" w:rsidRDefault="00F32121" w:rsidP="00754716">
            <w:pPr>
              <w:ind w:left="0" w:firstLine="0"/>
              <w:rPr>
                <w:color w:val="1155CC"/>
                <w:u w:val="single"/>
              </w:rPr>
            </w:pPr>
            <w:hyperlink r:id="rId120">
              <w:r w:rsidR="00EF37EA">
                <w:rPr>
                  <w:color w:val="1155CC"/>
                  <w:u w:val="single"/>
                </w:rPr>
                <w:t>2025-2026 Paydaş ve İstişare Toplantısı</w:t>
              </w:r>
            </w:hyperlink>
          </w:p>
          <w:p w14:paraId="03216C6B" w14:textId="77777777" w:rsidR="00EF37EA" w:rsidRDefault="00EF37EA" w:rsidP="00754716">
            <w:pPr>
              <w:ind w:left="0" w:firstLine="0"/>
              <w:rPr>
                <w:color w:val="1155CC"/>
                <w:u w:val="single"/>
              </w:rPr>
            </w:pPr>
          </w:p>
          <w:p w14:paraId="344900AA" w14:textId="77777777" w:rsidR="00EF37EA" w:rsidRDefault="00F32121" w:rsidP="00754716">
            <w:pPr>
              <w:ind w:left="0" w:firstLine="0"/>
              <w:rPr>
                <w:color w:val="auto"/>
              </w:rPr>
            </w:pPr>
            <w:hyperlink r:id="rId121">
              <w:r w:rsidR="00EF37EA">
                <w:rPr>
                  <w:color w:val="1155CC"/>
                  <w:u w:val="single"/>
                </w:rPr>
                <w:t>Öğrenci Toplulukları Çalıştayı</w:t>
              </w:r>
            </w:hyperlink>
          </w:p>
          <w:p w14:paraId="6FAB51A6" w14:textId="77777777" w:rsidR="00EF37EA" w:rsidRPr="007B2672" w:rsidRDefault="00EF37EA" w:rsidP="00754716">
            <w:pPr>
              <w:ind w:left="0" w:firstLine="0"/>
              <w:rPr>
                <w:color w:val="auto"/>
              </w:rPr>
            </w:pPr>
          </w:p>
        </w:tc>
      </w:tr>
      <w:tr w:rsidR="00EF37EA" w:rsidRPr="007B2672" w14:paraId="57268091" w14:textId="77777777" w:rsidTr="00754716">
        <w:tc>
          <w:tcPr>
            <w:tcW w:w="4106" w:type="dxa"/>
          </w:tcPr>
          <w:p w14:paraId="2C83DC38" w14:textId="77777777" w:rsidR="00EF37EA" w:rsidRPr="007B2672" w:rsidRDefault="00EF37EA" w:rsidP="00754716">
            <w:pPr>
              <w:ind w:left="0" w:firstLine="0"/>
              <w:rPr>
                <w:color w:val="auto"/>
              </w:rPr>
            </w:pPr>
            <w:r w:rsidRPr="007B2672">
              <w:rPr>
                <w:color w:val="auto"/>
              </w:rPr>
              <w:t>Birimde iç ve dış paydaş katılımına yönelik kontrol faaliyeti bulunuyor mu?</w:t>
            </w:r>
          </w:p>
        </w:tc>
        <w:tc>
          <w:tcPr>
            <w:tcW w:w="1935" w:type="dxa"/>
            <w:gridSpan w:val="2"/>
            <w:vAlign w:val="center"/>
          </w:tcPr>
          <w:p w14:paraId="59A41C9F" w14:textId="77777777" w:rsidR="00EF37EA" w:rsidRPr="007B2672" w:rsidRDefault="00EF37EA" w:rsidP="00754716">
            <w:pPr>
              <w:ind w:left="0" w:firstLine="0"/>
              <w:jc w:val="center"/>
              <w:rPr>
                <w:color w:val="auto"/>
              </w:rPr>
            </w:pPr>
            <w:r>
              <w:rPr>
                <w:color w:val="auto"/>
              </w:rPr>
              <w:t>Hayır</w:t>
            </w:r>
          </w:p>
        </w:tc>
        <w:tc>
          <w:tcPr>
            <w:tcW w:w="3021" w:type="dxa"/>
            <w:vAlign w:val="center"/>
          </w:tcPr>
          <w:p w14:paraId="07EAD628" w14:textId="77777777" w:rsidR="00EF37EA" w:rsidRPr="007B2672" w:rsidRDefault="00EF37EA" w:rsidP="00754716">
            <w:pPr>
              <w:ind w:left="0" w:firstLine="0"/>
              <w:jc w:val="center"/>
              <w:rPr>
                <w:color w:val="auto"/>
              </w:rPr>
            </w:pPr>
          </w:p>
        </w:tc>
      </w:tr>
      <w:tr w:rsidR="00EF37EA" w:rsidRPr="007B2672" w14:paraId="27E07AF5" w14:textId="77777777" w:rsidTr="00754716">
        <w:tc>
          <w:tcPr>
            <w:tcW w:w="4106" w:type="dxa"/>
          </w:tcPr>
          <w:p w14:paraId="7B1F11D0" w14:textId="77777777" w:rsidR="00EF37EA" w:rsidRPr="007B2672" w:rsidRDefault="00EF37EA" w:rsidP="00754716">
            <w:pPr>
              <w:ind w:left="0" w:firstLine="0"/>
              <w:rPr>
                <w:color w:val="auto"/>
              </w:rPr>
            </w:pPr>
            <w:r w:rsidRPr="007B2672">
              <w:rPr>
                <w:color w:val="auto"/>
              </w:rPr>
              <w:t>Birimde iç ve dış paydaş katılımına yönelik önlem alma faaliyeti bulunuyor mu?</w:t>
            </w:r>
          </w:p>
        </w:tc>
        <w:tc>
          <w:tcPr>
            <w:tcW w:w="1935" w:type="dxa"/>
            <w:gridSpan w:val="2"/>
            <w:vAlign w:val="center"/>
          </w:tcPr>
          <w:p w14:paraId="71FB6247" w14:textId="77777777" w:rsidR="00EF37EA" w:rsidRPr="007B2672" w:rsidRDefault="00EF37EA" w:rsidP="00754716">
            <w:pPr>
              <w:ind w:left="0" w:firstLine="0"/>
              <w:jc w:val="center"/>
              <w:rPr>
                <w:color w:val="auto"/>
              </w:rPr>
            </w:pPr>
            <w:r>
              <w:rPr>
                <w:color w:val="auto"/>
              </w:rPr>
              <w:t>Hayır</w:t>
            </w:r>
          </w:p>
        </w:tc>
        <w:tc>
          <w:tcPr>
            <w:tcW w:w="3021" w:type="dxa"/>
            <w:vAlign w:val="center"/>
          </w:tcPr>
          <w:p w14:paraId="53F63873" w14:textId="77777777" w:rsidR="00EF37EA" w:rsidRPr="007B2672" w:rsidRDefault="00EF37EA" w:rsidP="00754716">
            <w:pPr>
              <w:ind w:left="0" w:firstLine="0"/>
              <w:jc w:val="center"/>
              <w:rPr>
                <w:color w:val="auto"/>
              </w:rPr>
            </w:pPr>
          </w:p>
        </w:tc>
      </w:tr>
      <w:tr w:rsidR="00EF37EA" w:rsidRPr="007B2672" w14:paraId="51A760A4" w14:textId="77777777" w:rsidTr="00754716">
        <w:tc>
          <w:tcPr>
            <w:tcW w:w="4106" w:type="dxa"/>
          </w:tcPr>
          <w:p w14:paraId="69D9C10C" w14:textId="77777777" w:rsidR="00EF37EA" w:rsidRPr="007B2672" w:rsidRDefault="00EF37EA" w:rsidP="00754716">
            <w:pPr>
              <w:ind w:left="0" w:firstLine="0"/>
              <w:rPr>
                <w:color w:val="auto"/>
              </w:rPr>
            </w:pPr>
            <w:r w:rsidRPr="007B2672">
              <w:rPr>
                <w:color w:val="auto"/>
              </w:rPr>
              <w:t>Birimde iç ve dış paydaş katılımına yönelik örnek gösterilebilir uygulamalar bulunuyor mu?</w:t>
            </w:r>
          </w:p>
        </w:tc>
        <w:tc>
          <w:tcPr>
            <w:tcW w:w="1935" w:type="dxa"/>
            <w:gridSpan w:val="2"/>
            <w:vAlign w:val="center"/>
          </w:tcPr>
          <w:p w14:paraId="61CFE477" w14:textId="77777777" w:rsidR="00EF37EA" w:rsidRPr="007B2672" w:rsidRDefault="00EF37EA" w:rsidP="00754716">
            <w:pPr>
              <w:ind w:left="0" w:firstLine="0"/>
              <w:jc w:val="center"/>
              <w:rPr>
                <w:color w:val="auto"/>
              </w:rPr>
            </w:pPr>
            <w:r>
              <w:rPr>
                <w:color w:val="auto"/>
              </w:rPr>
              <w:t>Evet</w:t>
            </w:r>
          </w:p>
        </w:tc>
        <w:tc>
          <w:tcPr>
            <w:tcW w:w="3021" w:type="dxa"/>
          </w:tcPr>
          <w:p w14:paraId="7F7C93C6" w14:textId="77777777" w:rsidR="00EF37EA" w:rsidRDefault="00F32121" w:rsidP="00754716">
            <w:pPr>
              <w:ind w:left="0" w:firstLine="0"/>
            </w:pPr>
            <w:hyperlink r:id="rId122">
              <w:r w:rsidR="00EF37EA">
                <w:rPr>
                  <w:color w:val="1155CC"/>
                  <w:u w:val="single"/>
                </w:rPr>
                <w:t>13 Ekim Toplantı Tutanağı</w:t>
              </w:r>
            </w:hyperlink>
          </w:p>
          <w:p w14:paraId="693E1E5E" w14:textId="77777777" w:rsidR="00EF37EA" w:rsidRDefault="00EF37EA" w:rsidP="00754716">
            <w:pPr>
              <w:ind w:left="0" w:firstLine="0"/>
            </w:pPr>
          </w:p>
          <w:p w14:paraId="0F1FFDB4" w14:textId="77777777" w:rsidR="00EF37EA" w:rsidRDefault="00F32121" w:rsidP="00754716">
            <w:pPr>
              <w:ind w:left="0" w:firstLine="0"/>
              <w:rPr>
                <w:color w:val="1155CC"/>
                <w:u w:val="single"/>
              </w:rPr>
            </w:pPr>
            <w:hyperlink r:id="rId123">
              <w:r w:rsidR="00EF37EA">
                <w:rPr>
                  <w:color w:val="1155CC"/>
                  <w:u w:val="single"/>
                </w:rPr>
                <w:t>2025-2026 Paydaş ve İstişare Toplantısı</w:t>
              </w:r>
            </w:hyperlink>
          </w:p>
          <w:p w14:paraId="5954980A" w14:textId="77777777" w:rsidR="00EF37EA" w:rsidRDefault="00EF37EA" w:rsidP="00754716">
            <w:pPr>
              <w:ind w:left="0" w:firstLine="0"/>
              <w:rPr>
                <w:color w:val="1155CC"/>
                <w:u w:val="single"/>
              </w:rPr>
            </w:pPr>
          </w:p>
          <w:p w14:paraId="1D599393" w14:textId="77777777" w:rsidR="00EF37EA" w:rsidRDefault="00F32121" w:rsidP="00754716">
            <w:pPr>
              <w:ind w:left="0" w:firstLine="0"/>
              <w:rPr>
                <w:color w:val="auto"/>
              </w:rPr>
            </w:pPr>
            <w:hyperlink r:id="rId124">
              <w:r w:rsidR="00EF37EA">
                <w:rPr>
                  <w:color w:val="1155CC"/>
                  <w:u w:val="single"/>
                </w:rPr>
                <w:t>Öğrenci Toplulukları Çalıştayı</w:t>
              </w:r>
            </w:hyperlink>
          </w:p>
          <w:p w14:paraId="107F1D03" w14:textId="77777777" w:rsidR="00EF37EA" w:rsidRDefault="00EF37EA" w:rsidP="00754716">
            <w:pPr>
              <w:ind w:left="0" w:firstLine="0"/>
              <w:rPr>
                <w:color w:val="auto"/>
              </w:rPr>
            </w:pPr>
          </w:p>
          <w:p w14:paraId="7788AED0" w14:textId="77777777" w:rsidR="00EF37EA" w:rsidRPr="007B2672" w:rsidRDefault="00EF37EA" w:rsidP="00754716">
            <w:pPr>
              <w:ind w:left="0" w:firstLine="0"/>
              <w:rPr>
                <w:color w:val="auto"/>
              </w:rPr>
            </w:pPr>
          </w:p>
        </w:tc>
      </w:tr>
      <w:tr w:rsidR="00EF37EA" w:rsidRPr="007B2672" w14:paraId="39645D2E" w14:textId="77777777" w:rsidTr="00754716">
        <w:tc>
          <w:tcPr>
            <w:tcW w:w="4106" w:type="dxa"/>
          </w:tcPr>
          <w:p w14:paraId="1D334FD1" w14:textId="77777777" w:rsidR="00EF37EA" w:rsidRPr="007B2672" w:rsidRDefault="00EF37EA" w:rsidP="00754716">
            <w:pPr>
              <w:ind w:left="0" w:firstLine="0"/>
              <w:rPr>
                <w:color w:val="auto"/>
              </w:rPr>
            </w:pPr>
            <w:r w:rsidRPr="007B2672">
              <w:rPr>
                <w:color w:val="auto"/>
              </w:rPr>
              <w:t>Kanıtlar yeterli sayıda gösterilmiş midir?</w:t>
            </w:r>
          </w:p>
        </w:tc>
        <w:tc>
          <w:tcPr>
            <w:tcW w:w="1935" w:type="dxa"/>
            <w:gridSpan w:val="2"/>
            <w:vAlign w:val="center"/>
          </w:tcPr>
          <w:p w14:paraId="5489CF67" w14:textId="77777777" w:rsidR="00EF37EA" w:rsidRPr="007B2672" w:rsidRDefault="00EF37EA" w:rsidP="00754716">
            <w:pPr>
              <w:ind w:left="0" w:firstLine="0"/>
              <w:jc w:val="center"/>
              <w:rPr>
                <w:color w:val="auto"/>
              </w:rPr>
            </w:pPr>
            <w:r>
              <w:rPr>
                <w:color w:val="auto"/>
              </w:rPr>
              <w:t>Kısmen</w:t>
            </w:r>
          </w:p>
        </w:tc>
        <w:tc>
          <w:tcPr>
            <w:tcW w:w="3021" w:type="dxa"/>
          </w:tcPr>
          <w:p w14:paraId="45E69163" w14:textId="77777777" w:rsidR="00EF37EA" w:rsidRPr="007B2672" w:rsidRDefault="00EF37EA" w:rsidP="00754716">
            <w:pPr>
              <w:ind w:left="0" w:firstLine="0"/>
              <w:rPr>
                <w:color w:val="auto"/>
              </w:rPr>
            </w:pPr>
            <w:r>
              <w:rPr>
                <w:color w:val="auto"/>
              </w:rPr>
              <w:t>3</w:t>
            </w:r>
          </w:p>
        </w:tc>
      </w:tr>
      <w:tr w:rsidR="00EF37EA" w:rsidRPr="007B2672" w14:paraId="4E7F29B9" w14:textId="77777777" w:rsidTr="001A4446">
        <w:trPr>
          <w:trHeight w:val="883"/>
        </w:trPr>
        <w:tc>
          <w:tcPr>
            <w:tcW w:w="4106" w:type="dxa"/>
          </w:tcPr>
          <w:p w14:paraId="5A577BDC" w14:textId="77777777" w:rsidR="00EF37EA" w:rsidRPr="007B2672" w:rsidRDefault="00EF37EA" w:rsidP="00754716">
            <w:pPr>
              <w:ind w:left="0" w:firstLine="0"/>
              <w:rPr>
                <w:color w:val="auto"/>
              </w:rPr>
            </w:pPr>
            <w:r w:rsidRPr="007B2672">
              <w:rPr>
                <w:color w:val="auto"/>
              </w:rPr>
              <w:t>Gösterilen kanıtlar iç ve dış paydaş katılımı alt ölçütüne uygun mudur?</w:t>
            </w:r>
          </w:p>
        </w:tc>
        <w:tc>
          <w:tcPr>
            <w:tcW w:w="1935" w:type="dxa"/>
            <w:gridSpan w:val="2"/>
            <w:vAlign w:val="center"/>
          </w:tcPr>
          <w:p w14:paraId="69379211" w14:textId="77777777" w:rsidR="00EF37EA" w:rsidRPr="007B2672" w:rsidRDefault="00EF37EA" w:rsidP="00754716">
            <w:pPr>
              <w:ind w:left="0" w:firstLine="0"/>
              <w:jc w:val="center"/>
              <w:rPr>
                <w:color w:val="auto"/>
              </w:rPr>
            </w:pPr>
            <w:r>
              <w:rPr>
                <w:color w:val="auto"/>
              </w:rPr>
              <w:t>Evet</w:t>
            </w:r>
          </w:p>
        </w:tc>
        <w:tc>
          <w:tcPr>
            <w:tcW w:w="3021" w:type="dxa"/>
          </w:tcPr>
          <w:p w14:paraId="13EB8CA4" w14:textId="77777777" w:rsidR="00EF37EA" w:rsidRPr="007B2672" w:rsidRDefault="00EF37EA" w:rsidP="00754716">
            <w:pPr>
              <w:ind w:left="0" w:firstLine="0"/>
              <w:rPr>
                <w:color w:val="auto"/>
              </w:rPr>
            </w:pPr>
          </w:p>
        </w:tc>
      </w:tr>
      <w:tr w:rsidR="00EF37EA" w:rsidRPr="007B2672" w14:paraId="641DBCEB" w14:textId="77777777" w:rsidTr="00754716">
        <w:tc>
          <w:tcPr>
            <w:tcW w:w="4531" w:type="dxa"/>
            <w:gridSpan w:val="2"/>
          </w:tcPr>
          <w:p w14:paraId="7F70763F" w14:textId="18F1C511" w:rsidR="00EF37EA" w:rsidRPr="007B2672" w:rsidRDefault="00EF37EA" w:rsidP="00754716">
            <w:pPr>
              <w:ind w:left="0" w:firstLine="0"/>
              <w:rPr>
                <w:color w:val="auto"/>
              </w:rPr>
            </w:pPr>
            <w:r w:rsidRPr="00EB13EA">
              <w:rPr>
                <w:b/>
                <w:bCs/>
              </w:rPr>
              <w:t>Birim Öz Değerlendirme Puanlaması</w:t>
            </w:r>
            <w:r w:rsidRPr="00EB13EA">
              <w:t>:</w:t>
            </w:r>
            <w:r>
              <w:t xml:space="preserve"> </w:t>
            </w:r>
            <w:r w:rsidR="00876A6C">
              <w:t>3</w:t>
            </w:r>
          </w:p>
        </w:tc>
        <w:tc>
          <w:tcPr>
            <w:tcW w:w="4531" w:type="dxa"/>
            <w:gridSpan w:val="2"/>
          </w:tcPr>
          <w:p w14:paraId="18753923" w14:textId="77777777" w:rsidR="00EF37EA" w:rsidRPr="007B2672" w:rsidRDefault="00EF37EA" w:rsidP="00754716">
            <w:pPr>
              <w:ind w:left="0" w:firstLine="0"/>
              <w:rPr>
                <w:color w:val="auto"/>
              </w:rPr>
            </w:pPr>
            <w:r w:rsidRPr="00EB13EA">
              <w:rPr>
                <w:b/>
                <w:bCs/>
              </w:rPr>
              <w:t>Akran Değerlendirme Puanlaması</w:t>
            </w:r>
            <w:r w:rsidRPr="00EB13EA">
              <w:t>:</w:t>
            </w:r>
            <w:r>
              <w:t xml:space="preserve"> 3</w:t>
            </w:r>
          </w:p>
        </w:tc>
      </w:tr>
    </w:tbl>
    <w:p w14:paraId="63E56EF7" w14:textId="77777777" w:rsidR="00EF37EA" w:rsidRPr="007B2672" w:rsidRDefault="00EF37EA" w:rsidP="00EF37EA">
      <w:pPr>
        <w:spacing w:after="0"/>
        <w:ind w:left="0" w:firstLine="0"/>
        <w:rPr>
          <w:color w:val="auto"/>
        </w:rPr>
      </w:pPr>
    </w:p>
    <w:p w14:paraId="73DEF3A3" w14:textId="77777777" w:rsidR="00EF37EA" w:rsidRPr="007B2672" w:rsidRDefault="00EF37EA" w:rsidP="00EF37EA">
      <w:pPr>
        <w:spacing w:after="0"/>
        <w:ind w:left="0" w:firstLine="0"/>
        <w:rPr>
          <w:b/>
          <w:i/>
          <w:color w:val="auto"/>
        </w:rPr>
      </w:pPr>
      <w:r w:rsidRPr="007B2672">
        <w:rPr>
          <w:b/>
          <w:i/>
          <w:color w:val="auto"/>
        </w:rPr>
        <w:t>A.4.2. Öğrenci Geri Bildirimleri</w:t>
      </w:r>
    </w:p>
    <w:p w14:paraId="4B35A25C" w14:textId="77777777" w:rsidR="00EF37EA" w:rsidRDefault="00EF37EA" w:rsidP="00EF37EA">
      <w:pPr>
        <w:spacing w:after="0"/>
        <w:ind w:left="0" w:firstLine="0"/>
        <w:rPr>
          <w:color w:val="auto"/>
        </w:rPr>
      </w:pPr>
      <w:r w:rsidRPr="007B2672">
        <w:rPr>
          <w:b/>
          <w:bCs/>
          <w:color w:val="auto"/>
        </w:rPr>
        <w:t>Akran Değerlendirmesi:</w:t>
      </w:r>
      <w:r w:rsidRPr="007B2672">
        <w:rPr>
          <w:color w:val="auto"/>
        </w:rPr>
        <w:t xml:space="preserve"> </w:t>
      </w:r>
    </w:p>
    <w:p w14:paraId="63A27DB5" w14:textId="77777777" w:rsidR="00EF37EA" w:rsidRDefault="00EF37EA" w:rsidP="00EF37EA">
      <w:pPr>
        <w:spacing w:after="0"/>
        <w:ind w:left="0" w:firstLine="0"/>
      </w:pPr>
      <w:r>
        <w:t>Altıntaş Meslek Yüksekokulunun öğrenci geri bildirimleri kapsamında planlama ve uygulama boyutlarında öğrenci odaklı bir yaklaşım benimsediği görülmektedir; geri bildirimlerin sistematik olarak toplanmasına yönelik dijital anketlerin ve web tabanlı araçların planlanması ile özellikle oryantasyon sürecine ilişkin geri bildirimlerin alınması, öğrencilerin görüşlerinin dikkate alındığını göstermektedir. Bununla birlikte, uygulamaların daha çok belirli etkinlikler (ör. oryantasyon) ile sınırlı kaldığı, geri bildirimlerin tüm eğitim-öğretim süreçlerini kapsayacak şekilde yaygınlaştırılmasına yönelik bir yapının henüz tam olarak olgunlaşmadığı anlaşılmaktadır. Ayrıca elde edilen geri bildirimlerin analiz edilerek eğilimlerin ortaya konulması, kritik sorun alanlarının belirlenmesi ve bu sonuçların karar alma süreçlerine nasıl yansıtıldığının açık biçimde gösterilmemesi önemli bir gelişim alanı olarak değerlendirilmektedir. Bu çerçevede, öğrenci geri bildirimlerinin daha kapsamlı, sürekli ve veri temelli bir yaklaşımla ele alınması; elde edilen sonuçların somut iyileştirme adımlarına dönüştürülmesi ve öğrencilere geri bildirimlerin sonuçlarının şeffaf biçimde duyurulması, sistemin etkinliğini artıracaktır.</w:t>
      </w:r>
    </w:p>
    <w:p w14:paraId="6BBD843C" w14:textId="77777777" w:rsidR="00EF37EA" w:rsidRPr="007B2672" w:rsidRDefault="00EF37EA" w:rsidP="00EF37EA">
      <w:pPr>
        <w:spacing w:after="0"/>
        <w:ind w:left="0" w:firstLine="0"/>
        <w:rPr>
          <w:color w:val="auto"/>
        </w:rPr>
      </w:pPr>
    </w:p>
    <w:tbl>
      <w:tblPr>
        <w:tblStyle w:val="TabloKlavuzu"/>
        <w:tblW w:w="0" w:type="auto"/>
        <w:tblLayout w:type="fixed"/>
        <w:tblLook w:val="04A0" w:firstRow="1" w:lastRow="0" w:firstColumn="1" w:lastColumn="0" w:noHBand="0" w:noVBand="1"/>
      </w:tblPr>
      <w:tblGrid>
        <w:gridCol w:w="4106"/>
        <w:gridCol w:w="425"/>
        <w:gridCol w:w="1510"/>
        <w:gridCol w:w="3021"/>
      </w:tblGrid>
      <w:tr w:rsidR="00EF37EA" w:rsidRPr="007B2672" w14:paraId="35FD1B5D" w14:textId="77777777" w:rsidTr="00754716">
        <w:tc>
          <w:tcPr>
            <w:tcW w:w="4106" w:type="dxa"/>
          </w:tcPr>
          <w:p w14:paraId="6086D8D2" w14:textId="77777777" w:rsidR="00EF37EA" w:rsidRPr="007B2672" w:rsidRDefault="00EF37EA" w:rsidP="00754716">
            <w:pPr>
              <w:ind w:left="0" w:firstLine="0"/>
              <w:rPr>
                <w:b/>
                <w:bCs/>
                <w:color w:val="auto"/>
              </w:rPr>
            </w:pPr>
            <w:r w:rsidRPr="007B2672">
              <w:rPr>
                <w:b/>
                <w:bCs/>
                <w:color w:val="auto"/>
              </w:rPr>
              <w:t>Akran Değerlendirme Kriterleri</w:t>
            </w:r>
          </w:p>
        </w:tc>
        <w:tc>
          <w:tcPr>
            <w:tcW w:w="1935" w:type="dxa"/>
            <w:gridSpan w:val="2"/>
          </w:tcPr>
          <w:p w14:paraId="3038E734" w14:textId="77777777" w:rsidR="00EF37EA" w:rsidRPr="007B2672" w:rsidRDefault="00EF37EA" w:rsidP="00754716">
            <w:pPr>
              <w:ind w:left="0" w:firstLine="0"/>
              <w:rPr>
                <w:b/>
                <w:bCs/>
                <w:color w:val="auto"/>
              </w:rPr>
            </w:pPr>
            <w:r w:rsidRPr="007B2672">
              <w:rPr>
                <w:b/>
                <w:bCs/>
                <w:color w:val="auto"/>
              </w:rPr>
              <w:t>Evet/ Hayır/ Kısmen</w:t>
            </w:r>
          </w:p>
        </w:tc>
        <w:tc>
          <w:tcPr>
            <w:tcW w:w="3021" w:type="dxa"/>
          </w:tcPr>
          <w:p w14:paraId="120A737C" w14:textId="77777777" w:rsidR="00EF37EA" w:rsidRPr="007B2672" w:rsidRDefault="00EF37EA" w:rsidP="00754716">
            <w:pPr>
              <w:ind w:left="0" w:firstLine="0"/>
              <w:rPr>
                <w:b/>
                <w:bCs/>
                <w:color w:val="auto"/>
              </w:rPr>
            </w:pPr>
            <w:r w:rsidRPr="007B2672">
              <w:rPr>
                <w:b/>
                <w:bCs/>
                <w:color w:val="auto"/>
              </w:rPr>
              <w:t>Kanıt</w:t>
            </w:r>
          </w:p>
        </w:tc>
      </w:tr>
      <w:tr w:rsidR="00EF37EA" w:rsidRPr="007B2672" w14:paraId="723B0746" w14:textId="77777777" w:rsidTr="00754716">
        <w:trPr>
          <w:trHeight w:val="678"/>
        </w:trPr>
        <w:tc>
          <w:tcPr>
            <w:tcW w:w="4106" w:type="dxa"/>
          </w:tcPr>
          <w:p w14:paraId="4A0F84EB" w14:textId="77777777" w:rsidR="00EF37EA" w:rsidRPr="007B2672" w:rsidRDefault="00EF37EA" w:rsidP="00754716">
            <w:pPr>
              <w:ind w:left="0" w:firstLine="0"/>
              <w:rPr>
                <w:color w:val="auto"/>
              </w:rPr>
            </w:pPr>
            <w:r w:rsidRPr="007B2672">
              <w:rPr>
                <w:color w:val="auto"/>
              </w:rPr>
              <w:t>Birimde öğrenci geri bildirimlerine yönelik planlama faaliyeti bulunuyor mu?</w:t>
            </w:r>
          </w:p>
        </w:tc>
        <w:tc>
          <w:tcPr>
            <w:tcW w:w="1935" w:type="dxa"/>
            <w:gridSpan w:val="2"/>
            <w:vAlign w:val="center"/>
          </w:tcPr>
          <w:p w14:paraId="506B05CF" w14:textId="77777777" w:rsidR="00EF37EA" w:rsidRDefault="00EF37EA" w:rsidP="00754716">
            <w:pPr>
              <w:ind w:left="0" w:firstLine="0"/>
              <w:jc w:val="center"/>
              <w:rPr>
                <w:color w:val="auto"/>
              </w:rPr>
            </w:pPr>
            <w:r>
              <w:rPr>
                <w:color w:val="auto"/>
              </w:rPr>
              <w:t>Evet</w:t>
            </w:r>
          </w:p>
          <w:p w14:paraId="34CAB941" w14:textId="77777777" w:rsidR="00EF37EA" w:rsidRPr="007B2672" w:rsidRDefault="00EF37EA" w:rsidP="00754716">
            <w:pPr>
              <w:ind w:left="0" w:firstLine="0"/>
              <w:jc w:val="center"/>
              <w:rPr>
                <w:color w:val="auto"/>
              </w:rPr>
            </w:pPr>
          </w:p>
        </w:tc>
        <w:tc>
          <w:tcPr>
            <w:tcW w:w="3021" w:type="dxa"/>
            <w:vAlign w:val="center"/>
          </w:tcPr>
          <w:p w14:paraId="6031D165" w14:textId="77777777" w:rsidR="00EF37EA" w:rsidRPr="007B2672" w:rsidRDefault="00F32121" w:rsidP="00754716">
            <w:pPr>
              <w:ind w:left="0" w:firstLine="0"/>
              <w:jc w:val="left"/>
              <w:rPr>
                <w:color w:val="auto"/>
              </w:rPr>
            </w:pPr>
            <w:hyperlink r:id="rId125">
              <w:r w:rsidR="00EF37EA">
                <w:rPr>
                  <w:color w:val="1155CC"/>
                  <w:u w:val="single"/>
                </w:rPr>
                <w:t>13 Ekim Toplantı Tutanağı</w:t>
              </w:r>
            </w:hyperlink>
          </w:p>
        </w:tc>
      </w:tr>
      <w:tr w:rsidR="00EF37EA" w:rsidRPr="007B2672" w14:paraId="6DB819F8" w14:textId="77777777" w:rsidTr="00754716">
        <w:tc>
          <w:tcPr>
            <w:tcW w:w="4106" w:type="dxa"/>
          </w:tcPr>
          <w:p w14:paraId="5D9304BC" w14:textId="77777777" w:rsidR="00EF37EA" w:rsidRPr="007B2672" w:rsidRDefault="00EF37EA" w:rsidP="00754716">
            <w:pPr>
              <w:ind w:left="0" w:firstLine="0"/>
              <w:rPr>
                <w:color w:val="auto"/>
              </w:rPr>
            </w:pPr>
            <w:r w:rsidRPr="007B2672">
              <w:rPr>
                <w:color w:val="auto"/>
              </w:rPr>
              <w:t>Birimde öğrenci geri bildirimlerine yönelik uygulama faaliyeti bulunuyor mu?</w:t>
            </w:r>
          </w:p>
        </w:tc>
        <w:tc>
          <w:tcPr>
            <w:tcW w:w="1935" w:type="dxa"/>
            <w:gridSpan w:val="2"/>
            <w:vAlign w:val="center"/>
          </w:tcPr>
          <w:p w14:paraId="6C298752" w14:textId="77777777" w:rsidR="00EF37EA" w:rsidRPr="007B2672" w:rsidRDefault="00EF37EA" w:rsidP="00754716">
            <w:pPr>
              <w:ind w:left="0" w:firstLine="0"/>
              <w:jc w:val="center"/>
              <w:rPr>
                <w:color w:val="auto"/>
              </w:rPr>
            </w:pPr>
            <w:r>
              <w:rPr>
                <w:color w:val="auto"/>
              </w:rPr>
              <w:t>Evet</w:t>
            </w:r>
          </w:p>
        </w:tc>
        <w:tc>
          <w:tcPr>
            <w:tcW w:w="3021" w:type="dxa"/>
          </w:tcPr>
          <w:p w14:paraId="10394BA1" w14:textId="7742BAAC" w:rsidR="00EF37EA" w:rsidRDefault="00F32121" w:rsidP="00754716">
            <w:pPr>
              <w:ind w:left="0" w:firstLine="0"/>
              <w:jc w:val="left"/>
              <w:rPr>
                <w:color w:val="1155CC"/>
                <w:u w:val="single"/>
              </w:rPr>
            </w:pPr>
            <w:hyperlink r:id="rId126" w:history="1">
              <w:r w:rsidR="00EF37EA" w:rsidRPr="00F947A3">
                <w:rPr>
                  <w:rStyle w:val="Kpr"/>
                </w:rPr>
                <w:t>A.4.2.1_Öğrenci_Oryantasyon_Ve_Şehir_Gezisi_Geri_Bildirimi</w:t>
              </w:r>
            </w:hyperlink>
          </w:p>
          <w:p w14:paraId="0117161D" w14:textId="77777777" w:rsidR="00EF37EA" w:rsidRPr="007B2672" w:rsidRDefault="00EF37EA" w:rsidP="00754716">
            <w:pPr>
              <w:ind w:left="0" w:firstLine="0"/>
              <w:jc w:val="left"/>
              <w:rPr>
                <w:color w:val="auto"/>
              </w:rPr>
            </w:pPr>
          </w:p>
        </w:tc>
      </w:tr>
      <w:tr w:rsidR="00EF37EA" w:rsidRPr="007B2672" w14:paraId="35642B04" w14:textId="77777777" w:rsidTr="00754716">
        <w:trPr>
          <w:trHeight w:val="723"/>
        </w:trPr>
        <w:tc>
          <w:tcPr>
            <w:tcW w:w="4106" w:type="dxa"/>
          </w:tcPr>
          <w:p w14:paraId="4AC92B37" w14:textId="77777777" w:rsidR="00EF37EA" w:rsidRPr="007B2672" w:rsidRDefault="00EF37EA" w:rsidP="00754716">
            <w:pPr>
              <w:ind w:left="0" w:firstLine="0"/>
              <w:rPr>
                <w:color w:val="auto"/>
              </w:rPr>
            </w:pPr>
            <w:r w:rsidRPr="007B2672">
              <w:rPr>
                <w:color w:val="auto"/>
              </w:rPr>
              <w:t>Birimde öğrenci geri bildirimlerine yönelik kontrol faaliyeti bulunuyor mu?</w:t>
            </w:r>
          </w:p>
        </w:tc>
        <w:tc>
          <w:tcPr>
            <w:tcW w:w="1935" w:type="dxa"/>
            <w:gridSpan w:val="2"/>
            <w:vAlign w:val="center"/>
          </w:tcPr>
          <w:p w14:paraId="228BC668" w14:textId="77777777" w:rsidR="00EF37EA" w:rsidRPr="007B2672" w:rsidRDefault="00EF37EA" w:rsidP="00754716">
            <w:pPr>
              <w:ind w:left="0" w:firstLine="0"/>
              <w:jc w:val="center"/>
              <w:rPr>
                <w:color w:val="auto"/>
              </w:rPr>
            </w:pPr>
            <w:r>
              <w:rPr>
                <w:color w:val="auto"/>
              </w:rPr>
              <w:t>Hayır</w:t>
            </w:r>
          </w:p>
        </w:tc>
        <w:tc>
          <w:tcPr>
            <w:tcW w:w="3021" w:type="dxa"/>
          </w:tcPr>
          <w:p w14:paraId="67474D0F" w14:textId="77777777" w:rsidR="00EF37EA" w:rsidRPr="007B2672" w:rsidRDefault="00EF37EA" w:rsidP="00754716">
            <w:pPr>
              <w:ind w:left="0" w:firstLine="0"/>
              <w:rPr>
                <w:color w:val="auto"/>
              </w:rPr>
            </w:pPr>
          </w:p>
        </w:tc>
      </w:tr>
      <w:tr w:rsidR="00EF37EA" w:rsidRPr="007B2672" w14:paraId="63F8A2E1" w14:textId="77777777" w:rsidTr="00754716">
        <w:tc>
          <w:tcPr>
            <w:tcW w:w="4106" w:type="dxa"/>
          </w:tcPr>
          <w:p w14:paraId="5ED307E0" w14:textId="77777777" w:rsidR="00EF37EA" w:rsidRPr="007B2672" w:rsidRDefault="00EF37EA" w:rsidP="00754716">
            <w:pPr>
              <w:ind w:left="0" w:firstLine="0"/>
              <w:rPr>
                <w:color w:val="auto"/>
              </w:rPr>
            </w:pPr>
            <w:r w:rsidRPr="007B2672">
              <w:rPr>
                <w:color w:val="auto"/>
              </w:rPr>
              <w:t>Birimde öğrenci geri bildirimlerine yönelik önlem alma faaliyeti bulunuyor mu?</w:t>
            </w:r>
          </w:p>
        </w:tc>
        <w:tc>
          <w:tcPr>
            <w:tcW w:w="1935" w:type="dxa"/>
            <w:gridSpan w:val="2"/>
            <w:vAlign w:val="center"/>
          </w:tcPr>
          <w:p w14:paraId="60E20AE4" w14:textId="77777777" w:rsidR="00EF37EA" w:rsidRPr="007B2672" w:rsidRDefault="00EF37EA" w:rsidP="00754716">
            <w:pPr>
              <w:ind w:left="0" w:firstLine="0"/>
              <w:jc w:val="center"/>
              <w:rPr>
                <w:color w:val="auto"/>
              </w:rPr>
            </w:pPr>
            <w:r>
              <w:rPr>
                <w:color w:val="auto"/>
              </w:rPr>
              <w:t>Hayır</w:t>
            </w:r>
          </w:p>
        </w:tc>
        <w:tc>
          <w:tcPr>
            <w:tcW w:w="3021" w:type="dxa"/>
          </w:tcPr>
          <w:p w14:paraId="5AC8C9F5" w14:textId="77777777" w:rsidR="00EF37EA" w:rsidRPr="007B2672" w:rsidRDefault="00EF37EA" w:rsidP="00754716">
            <w:pPr>
              <w:ind w:left="0" w:firstLine="0"/>
              <w:rPr>
                <w:color w:val="auto"/>
              </w:rPr>
            </w:pPr>
          </w:p>
        </w:tc>
      </w:tr>
      <w:tr w:rsidR="00EF37EA" w:rsidRPr="007B2672" w14:paraId="4C39A8BF" w14:textId="77777777" w:rsidTr="00754716">
        <w:tc>
          <w:tcPr>
            <w:tcW w:w="4106" w:type="dxa"/>
          </w:tcPr>
          <w:p w14:paraId="548D7AA3" w14:textId="77777777" w:rsidR="00EF37EA" w:rsidRPr="007B2672" w:rsidRDefault="00EF37EA" w:rsidP="00754716">
            <w:pPr>
              <w:ind w:left="0" w:firstLine="0"/>
              <w:rPr>
                <w:color w:val="auto"/>
              </w:rPr>
            </w:pPr>
            <w:r w:rsidRPr="007B2672">
              <w:rPr>
                <w:color w:val="auto"/>
              </w:rPr>
              <w:t>Birimde öğrenci geri bildirimlerine yönelik örnek gösterilebilir uygulamalar bulunuyor mu?</w:t>
            </w:r>
          </w:p>
        </w:tc>
        <w:tc>
          <w:tcPr>
            <w:tcW w:w="1935" w:type="dxa"/>
            <w:gridSpan w:val="2"/>
            <w:vAlign w:val="center"/>
          </w:tcPr>
          <w:p w14:paraId="52A6A471" w14:textId="77777777" w:rsidR="00EF37EA" w:rsidRPr="007B2672" w:rsidRDefault="00EF37EA" w:rsidP="00754716">
            <w:pPr>
              <w:ind w:left="0" w:firstLine="0"/>
              <w:jc w:val="center"/>
              <w:rPr>
                <w:color w:val="auto"/>
              </w:rPr>
            </w:pPr>
            <w:r>
              <w:rPr>
                <w:color w:val="auto"/>
              </w:rPr>
              <w:t>Evet</w:t>
            </w:r>
          </w:p>
        </w:tc>
        <w:tc>
          <w:tcPr>
            <w:tcW w:w="3021" w:type="dxa"/>
          </w:tcPr>
          <w:p w14:paraId="5DFF6C19" w14:textId="77777777" w:rsidR="00EF37EA" w:rsidRDefault="00F32121" w:rsidP="00754716">
            <w:pPr>
              <w:ind w:left="0" w:firstLine="0"/>
              <w:rPr>
                <w:color w:val="1155CC"/>
                <w:u w:val="single"/>
              </w:rPr>
            </w:pPr>
            <w:hyperlink r:id="rId127">
              <w:r w:rsidR="00EF37EA">
                <w:rPr>
                  <w:color w:val="1155CC"/>
                  <w:u w:val="single"/>
                </w:rPr>
                <w:t>13 Ekim Toplantı Tutanağı</w:t>
              </w:r>
            </w:hyperlink>
          </w:p>
          <w:p w14:paraId="2AE2EE40" w14:textId="77777777" w:rsidR="00EF37EA" w:rsidRDefault="00EF37EA" w:rsidP="00754716">
            <w:pPr>
              <w:ind w:left="0" w:firstLine="0"/>
              <w:rPr>
                <w:color w:val="1155CC"/>
                <w:u w:val="single"/>
              </w:rPr>
            </w:pPr>
          </w:p>
          <w:p w14:paraId="5EDAC7B1" w14:textId="27E39BCE" w:rsidR="00EF37EA" w:rsidRDefault="00F32121" w:rsidP="00754716">
            <w:pPr>
              <w:ind w:left="0" w:firstLine="0"/>
              <w:jc w:val="left"/>
              <w:rPr>
                <w:color w:val="1155CC"/>
                <w:u w:val="single"/>
              </w:rPr>
            </w:pPr>
            <w:hyperlink r:id="rId128" w:history="1">
              <w:r w:rsidR="00EF37EA" w:rsidRPr="00F947A3">
                <w:rPr>
                  <w:rStyle w:val="Kpr"/>
                </w:rPr>
                <w:t>A.4.2.1_Öğrenci_Oryantasyon_Ve_Şehir_Gezisi_Geri_Bildirimi</w:t>
              </w:r>
            </w:hyperlink>
          </w:p>
          <w:p w14:paraId="0A2BC538" w14:textId="77777777" w:rsidR="00EF37EA" w:rsidRPr="007B2672" w:rsidRDefault="00EF37EA" w:rsidP="00754716">
            <w:pPr>
              <w:ind w:left="0" w:firstLine="0"/>
              <w:rPr>
                <w:color w:val="auto"/>
              </w:rPr>
            </w:pPr>
          </w:p>
        </w:tc>
      </w:tr>
      <w:tr w:rsidR="00EF37EA" w:rsidRPr="007B2672" w14:paraId="3AF2C8C6" w14:textId="77777777" w:rsidTr="001A4446">
        <w:trPr>
          <w:trHeight w:val="960"/>
        </w:trPr>
        <w:tc>
          <w:tcPr>
            <w:tcW w:w="4106" w:type="dxa"/>
          </w:tcPr>
          <w:p w14:paraId="5B0B7217" w14:textId="77777777" w:rsidR="00EF37EA" w:rsidRPr="007B2672" w:rsidRDefault="00EF37EA" w:rsidP="00754716">
            <w:pPr>
              <w:ind w:left="0" w:firstLine="0"/>
              <w:rPr>
                <w:color w:val="auto"/>
              </w:rPr>
            </w:pPr>
            <w:r w:rsidRPr="007B2672">
              <w:rPr>
                <w:color w:val="auto"/>
              </w:rPr>
              <w:t>Kanıtlar yeterli sayıda gösterilmiş midir?</w:t>
            </w:r>
          </w:p>
        </w:tc>
        <w:tc>
          <w:tcPr>
            <w:tcW w:w="1935" w:type="dxa"/>
            <w:gridSpan w:val="2"/>
            <w:vAlign w:val="center"/>
          </w:tcPr>
          <w:p w14:paraId="6124B9DD" w14:textId="77777777" w:rsidR="00EF37EA" w:rsidRPr="007B2672" w:rsidRDefault="00EF37EA" w:rsidP="00754716">
            <w:pPr>
              <w:ind w:left="0" w:firstLine="0"/>
              <w:jc w:val="center"/>
              <w:rPr>
                <w:color w:val="auto"/>
              </w:rPr>
            </w:pPr>
            <w:r>
              <w:rPr>
                <w:color w:val="auto"/>
              </w:rPr>
              <w:t>Kısmen</w:t>
            </w:r>
          </w:p>
        </w:tc>
        <w:tc>
          <w:tcPr>
            <w:tcW w:w="3021" w:type="dxa"/>
            <w:vAlign w:val="center"/>
          </w:tcPr>
          <w:p w14:paraId="58FB477F" w14:textId="77777777" w:rsidR="00EF37EA" w:rsidRPr="007B2672" w:rsidRDefault="00EF37EA" w:rsidP="00754716">
            <w:pPr>
              <w:ind w:left="0" w:firstLine="0"/>
              <w:jc w:val="center"/>
              <w:rPr>
                <w:color w:val="auto"/>
              </w:rPr>
            </w:pPr>
            <w:r>
              <w:rPr>
                <w:color w:val="auto"/>
              </w:rPr>
              <w:t>2</w:t>
            </w:r>
          </w:p>
        </w:tc>
      </w:tr>
      <w:tr w:rsidR="00EF37EA" w:rsidRPr="007B2672" w14:paraId="0B643AB3" w14:textId="77777777" w:rsidTr="001A4446">
        <w:trPr>
          <w:trHeight w:val="833"/>
        </w:trPr>
        <w:tc>
          <w:tcPr>
            <w:tcW w:w="4106" w:type="dxa"/>
          </w:tcPr>
          <w:p w14:paraId="0F0D3484" w14:textId="77777777" w:rsidR="00EF37EA" w:rsidRPr="007B2672" w:rsidRDefault="00EF37EA" w:rsidP="00754716">
            <w:pPr>
              <w:ind w:left="0" w:firstLine="0"/>
              <w:rPr>
                <w:color w:val="auto"/>
              </w:rPr>
            </w:pPr>
            <w:r w:rsidRPr="007B2672">
              <w:rPr>
                <w:color w:val="auto"/>
              </w:rPr>
              <w:t>Gösterilen kanıtlar öğrenci geri bildirimleri alt ölçütüne uygun mudur?</w:t>
            </w:r>
          </w:p>
        </w:tc>
        <w:tc>
          <w:tcPr>
            <w:tcW w:w="1935" w:type="dxa"/>
            <w:gridSpan w:val="2"/>
            <w:vAlign w:val="center"/>
          </w:tcPr>
          <w:p w14:paraId="08A4649A" w14:textId="77777777" w:rsidR="00EF37EA" w:rsidRPr="007B2672" w:rsidRDefault="00EF37EA" w:rsidP="00754716">
            <w:pPr>
              <w:ind w:left="0" w:firstLine="0"/>
              <w:jc w:val="center"/>
              <w:rPr>
                <w:color w:val="auto"/>
              </w:rPr>
            </w:pPr>
            <w:r>
              <w:rPr>
                <w:color w:val="auto"/>
              </w:rPr>
              <w:t>Evet</w:t>
            </w:r>
          </w:p>
        </w:tc>
        <w:tc>
          <w:tcPr>
            <w:tcW w:w="3021" w:type="dxa"/>
          </w:tcPr>
          <w:p w14:paraId="25B427B6" w14:textId="77777777" w:rsidR="00EF37EA" w:rsidRPr="007B2672" w:rsidRDefault="00EF37EA" w:rsidP="00754716">
            <w:pPr>
              <w:ind w:left="0" w:firstLine="0"/>
              <w:rPr>
                <w:color w:val="auto"/>
              </w:rPr>
            </w:pPr>
          </w:p>
        </w:tc>
      </w:tr>
      <w:tr w:rsidR="00EF37EA" w:rsidRPr="007B2672" w14:paraId="61F11E62" w14:textId="77777777" w:rsidTr="00754716">
        <w:tc>
          <w:tcPr>
            <w:tcW w:w="4531" w:type="dxa"/>
            <w:gridSpan w:val="2"/>
          </w:tcPr>
          <w:p w14:paraId="1F2CA6BE" w14:textId="0E21CC9C" w:rsidR="00EF37EA" w:rsidRPr="007B2672" w:rsidRDefault="00EF37EA" w:rsidP="00754716">
            <w:pPr>
              <w:ind w:left="0" w:firstLine="0"/>
              <w:rPr>
                <w:color w:val="auto"/>
              </w:rPr>
            </w:pPr>
            <w:r w:rsidRPr="00EB13EA">
              <w:rPr>
                <w:b/>
                <w:bCs/>
              </w:rPr>
              <w:t>Birim Öz Değerlendirme Puanlaması</w:t>
            </w:r>
            <w:r w:rsidRPr="00EB13EA">
              <w:t>:</w:t>
            </w:r>
            <w:r>
              <w:t xml:space="preserve"> </w:t>
            </w:r>
            <w:r w:rsidR="00876A6C">
              <w:t>3</w:t>
            </w:r>
          </w:p>
        </w:tc>
        <w:tc>
          <w:tcPr>
            <w:tcW w:w="4531" w:type="dxa"/>
            <w:gridSpan w:val="2"/>
          </w:tcPr>
          <w:p w14:paraId="0F0585F7" w14:textId="6C44D4AD" w:rsidR="00EF37EA" w:rsidRPr="007B2672" w:rsidRDefault="00EF37EA" w:rsidP="00754716">
            <w:pPr>
              <w:ind w:left="0" w:firstLine="0"/>
              <w:rPr>
                <w:color w:val="auto"/>
              </w:rPr>
            </w:pPr>
            <w:r w:rsidRPr="00EB13EA">
              <w:rPr>
                <w:b/>
                <w:bCs/>
              </w:rPr>
              <w:t>Akran Değerlendirme Puanlaması</w:t>
            </w:r>
            <w:r w:rsidRPr="00EB13EA">
              <w:t>:</w:t>
            </w:r>
            <w:r>
              <w:t xml:space="preserve"> </w:t>
            </w:r>
            <w:r w:rsidR="0039152E">
              <w:t>3</w:t>
            </w:r>
          </w:p>
        </w:tc>
      </w:tr>
    </w:tbl>
    <w:p w14:paraId="7A2784A4" w14:textId="77777777" w:rsidR="00EF37EA" w:rsidRPr="007B2672" w:rsidRDefault="00EF37EA" w:rsidP="00EF37EA">
      <w:pPr>
        <w:spacing w:after="0"/>
        <w:ind w:left="0" w:firstLine="0"/>
        <w:rPr>
          <w:color w:val="auto"/>
        </w:rPr>
      </w:pPr>
    </w:p>
    <w:p w14:paraId="59188F1F" w14:textId="77777777" w:rsidR="00EF37EA" w:rsidRPr="007B2672" w:rsidRDefault="00EF37EA" w:rsidP="00EF37EA">
      <w:pPr>
        <w:spacing w:after="0"/>
        <w:ind w:left="0" w:firstLine="0"/>
        <w:rPr>
          <w:b/>
          <w:bCs/>
          <w:i/>
          <w:iCs/>
          <w:color w:val="auto"/>
        </w:rPr>
      </w:pPr>
      <w:r w:rsidRPr="007B2672">
        <w:rPr>
          <w:b/>
          <w:bCs/>
          <w:i/>
          <w:iCs/>
          <w:color w:val="auto"/>
        </w:rPr>
        <w:t xml:space="preserve">A.4.3. Mezun İlişkileri Yönetimi </w:t>
      </w:r>
    </w:p>
    <w:p w14:paraId="1E3788BB" w14:textId="77777777" w:rsidR="00EF37EA" w:rsidRDefault="00EF37EA" w:rsidP="00EF37EA">
      <w:pPr>
        <w:spacing w:after="0"/>
        <w:ind w:left="0" w:firstLine="0"/>
        <w:rPr>
          <w:color w:val="auto"/>
        </w:rPr>
      </w:pPr>
      <w:r w:rsidRPr="007B2672">
        <w:rPr>
          <w:b/>
          <w:bCs/>
          <w:color w:val="auto"/>
        </w:rPr>
        <w:t>Akran Değerlendirmesi:</w:t>
      </w:r>
      <w:r w:rsidRPr="007B2672">
        <w:rPr>
          <w:color w:val="auto"/>
        </w:rPr>
        <w:t xml:space="preserve"> </w:t>
      </w:r>
    </w:p>
    <w:p w14:paraId="53853A0F" w14:textId="77777777" w:rsidR="00EF37EA" w:rsidRDefault="00EF37EA" w:rsidP="00EF37EA">
      <w:pPr>
        <w:spacing w:after="0"/>
        <w:ind w:left="0" w:firstLine="0"/>
      </w:pPr>
      <w:r>
        <w:t>Altıntaş Meslek Yüksekokulunun mezun ilişkileri yönetimi kapsamında uygulama boyutunda dijital araçlar üzerinden iletişim odaklı bir yaklaşım benimsediği görülmektedir; mezun portalı aracılığıyla merkezi sistemlere yönlendirme yapılması ve sosyal medya hesapları üzerinden mezunlarla etkileşimin sürdürülmesi, mezunlarla bağın koparılmamasına yönelik olumlu adımlar olarak değerlendirilmektedir. Bununla birlikte, planlama boyutuna ilişkin herhangi bir çerçevenin ortaya konulmaması, mezun ilişkilerinin kurumsal hedefler doğrultusunda nasıl yapılandırıldığı konusunda önemli bir eksiklik oluşturmaktadır. Ayrıca mevcut uygulamaların daha çok iletişim ve görünürlük düzeyinde kaldığı, mezun verilerinin sistematik olarak toplanması, analiz edilmesi ve eğitim-öğretim süreçlerine geri besleme sağlamasına yönelik bir mekanizmanın yeterince tanımlanmadığı anlaşılmaktadır. Mezunların istihdam durumu, kariyer gelişimi ve program çıktılarıyla ilişkisi gibi kritik göstergelerin izlenmesine yönelik bir sistemin bulunmaması da dikkat çekmektedir. Bu çerçevede, mezun ilişkilerinin daha stratejik, veri temelli ve sürdürülebilir bir yapıya kavuşturulması; mezun geri bildirimlerinin eğitim kalitesine katkı sağlayacak şekilde yapılandırılması ve kurumsal karar süreçlerine entegre edilmesi gerektiği değerlendirilmektedir.</w:t>
      </w:r>
    </w:p>
    <w:p w14:paraId="39114045" w14:textId="77777777" w:rsidR="00EF37EA" w:rsidRPr="007B2672" w:rsidRDefault="00EF37EA" w:rsidP="00EF37EA">
      <w:pPr>
        <w:spacing w:after="0"/>
        <w:ind w:left="0" w:firstLine="0"/>
        <w:rPr>
          <w:color w:val="auto"/>
        </w:rPr>
      </w:pPr>
    </w:p>
    <w:tbl>
      <w:tblPr>
        <w:tblStyle w:val="TabloKlavuzu"/>
        <w:tblW w:w="0" w:type="auto"/>
        <w:tblLook w:val="04A0" w:firstRow="1" w:lastRow="0" w:firstColumn="1" w:lastColumn="0" w:noHBand="0" w:noVBand="1"/>
      </w:tblPr>
      <w:tblGrid>
        <w:gridCol w:w="4725"/>
        <w:gridCol w:w="1405"/>
        <w:gridCol w:w="2932"/>
      </w:tblGrid>
      <w:tr w:rsidR="00EF37EA" w:rsidRPr="007B2672" w14:paraId="5DEEFB6E" w14:textId="77777777" w:rsidTr="00754716">
        <w:tc>
          <w:tcPr>
            <w:tcW w:w="4725" w:type="dxa"/>
          </w:tcPr>
          <w:p w14:paraId="65DB6357" w14:textId="77777777" w:rsidR="00EF37EA" w:rsidRPr="007B2672" w:rsidRDefault="00EF37EA" w:rsidP="00754716">
            <w:pPr>
              <w:ind w:left="0" w:firstLine="0"/>
              <w:rPr>
                <w:b/>
                <w:bCs/>
                <w:color w:val="auto"/>
              </w:rPr>
            </w:pPr>
            <w:r w:rsidRPr="007B2672">
              <w:rPr>
                <w:b/>
                <w:bCs/>
                <w:color w:val="auto"/>
              </w:rPr>
              <w:t>Akran Değerlendirme Kriterleri</w:t>
            </w:r>
          </w:p>
        </w:tc>
        <w:tc>
          <w:tcPr>
            <w:tcW w:w="1405" w:type="dxa"/>
          </w:tcPr>
          <w:p w14:paraId="2C7EFD5D" w14:textId="77777777" w:rsidR="00EF37EA" w:rsidRPr="007B2672" w:rsidRDefault="00EF37EA" w:rsidP="00754716">
            <w:pPr>
              <w:ind w:left="0" w:firstLine="0"/>
              <w:rPr>
                <w:b/>
                <w:bCs/>
                <w:color w:val="auto"/>
              </w:rPr>
            </w:pPr>
            <w:r w:rsidRPr="007B2672">
              <w:rPr>
                <w:b/>
                <w:bCs/>
                <w:color w:val="auto"/>
              </w:rPr>
              <w:t>Evet/ Hayır/ Kısmen</w:t>
            </w:r>
          </w:p>
        </w:tc>
        <w:tc>
          <w:tcPr>
            <w:tcW w:w="2932" w:type="dxa"/>
          </w:tcPr>
          <w:p w14:paraId="1ECA9CD3" w14:textId="77777777" w:rsidR="00EF37EA" w:rsidRPr="007B2672" w:rsidRDefault="00EF37EA" w:rsidP="00754716">
            <w:pPr>
              <w:ind w:left="0" w:firstLine="0"/>
              <w:rPr>
                <w:b/>
                <w:bCs/>
                <w:color w:val="auto"/>
              </w:rPr>
            </w:pPr>
            <w:r w:rsidRPr="007B2672">
              <w:rPr>
                <w:b/>
                <w:bCs/>
                <w:color w:val="auto"/>
              </w:rPr>
              <w:t>Kanıt</w:t>
            </w:r>
          </w:p>
        </w:tc>
      </w:tr>
      <w:tr w:rsidR="00EF37EA" w:rsidRPr="007B2672" w14:paraId="76B2C55A" w14:textId="77777777" w:rsidTr="001A4446">
        <w:trPr>
          <w:trHeight w:val="906"/>
        </w:trPr>
        <w:tc>
          <w:tcPr>
            <w:tcW w:w="4725" w:type="dxa"/>
          </w:tcPr>
          <w:p w14:paraId="34308E51" w14:textId="77777777" w:rsidR="00EF37EA" w:rsidRPr="007B2672" w:rsidRDefault="00EF37EA" w:rsidP="00754716">
            <w:pPr>
              <w:ind w:left="0" w:firstLine="0"/>
              <w:rPr>
                <w:color w:val="auto"/>
              </w:rPr>
            </w:pPr>
            <w:r w:rsidRPr="007B2672">
              <w:rPr>
                <w:color w:val="auto"/>
              </w:rPr>
              <w:t>Birimde mezun ilişkileri yönetimine yönelik planlama faaliyeti bulunuyor mu?</w:t>
            </w:r>
          </w:p>
        </w:tc>
        <w:tc>
          <w:tcPr>
            <w:tcW w:w="1405" w:type="dxa"/>
            <w:vAlign w:val="center"/>
          </w:tcPr>
          <w:p w14:paraId="45D08DB8" w14:textId="77777777" w:rsidR="00EF37EA" w:rsidRPr="007B2672" w:rsidRDefault="00EF37EA" w:rsidP="00754716">
            <w:pPr>
              <w:ind w:left="0" w:firstLine="0"/>
              <w:jc w:val="center"/>
              <w:rPr>
                <w:color w:val="auto"/>
              </w:rPr>
            </w:pPr>
            <w:r>
              <w:rPr>
                <w:color w:val="auto"/>
              </w:rPr>
              <w:t>Hayır</w:t>
            </w:r>
          </w:p>
        </w:tc>
        <w:tc>
          <w:tcPr>
            <w:tcW w:w="2932" w:type="dxa"/>
            <w:vAlign w:val="center"/>
          </w:tcPr>
          <w:p w14:paraId="6CD9B2F1" w14:textId="77777777" w:rsidR="00EF37EA" w:rsidRPr="007B2672" w:rsidRDefault="00EF37EA" w:rsidP="00754716">
            <w:pPr>
              <w:ind w:left="0" w:firstLine="0"/>
              <w:jc w:val="center"/>
              <w:rPr>
                <w:color w:val="auto"/>
              </w:rPr>
            </w:pPr>
          </w:p>
        </w:tc>
      </w:tr>
      <w:tr w:rsidR="00EF37EA" w:rsidRPr="007B2672" w14:paraId="6D4484C2" w14:textId="77777777" w:rsidTr="00754716">
        <w:tc>
          <w:tcPr>
            <w:tcW w:w="4725" w:type="dxa"/>
          </w:tcPr>
          <w:p w14:paraId="434A0D00" w14:textId="77777777" w:rsidR="00EF37EA" w:rsidRPr="007B2672" w:rsidRDefault="00EF37EA" w:rsidP="00754716">
            <w:pPr>
              <w:ind w:left="0" w:firstLine="0"/>
              <w:rPr>
                <w:color w:val="auto"/>
              </w:rPr>
            </w:pPr>
            <w:r w:rsidRPr="007B2672">
              <w:rPr>
                <w:color w:val="auto"/>
              </w:rPr>
              <w:t>Birimde mezun ilişkileri yönetimine yönelik uygulama faaliyeti bulunuyor mu?</w:t>
            </w:r>
          </w:p>
        </w:tc>
        <w:tc>
          <w:tcPr>
            <w:tcW w:w="1405" w:type="dxa"/>
            <w:vAlign w:val="center"/>
          </w:tcPr>
          <w:p w14:paraId="0AE183DB" w14:textId="77777777" w:rsidR="00EF37EA" w:rsidRPr="007B2672" w:rsidRDefault="00EF37EA" w:rsidP="00754716">
            <w:pPr>
              <w:ind w:left="0" w:firstLine="0"/>
              <w:jc w:val="center"/>
              <w:rPr>
                <w:color w:val="auto"/>
              </w:rPr>
            </w:pPr>
            <w:r>
              <w:rPr>
                <w:color w:val="auto"/>
              </w:rPr>
              <w:t>Evet</w:t>
            </w:r>
          </w:p>
        </w:tc>
        <w:tc>
          <w:tcPr>
            <w:tcW w:w="2932" w:type="dxa"/>
          </w:tcPr>
          <w:p w14:paraId="088C2DA5" w14:textId="77777777" w:rsidR="00EF37EA" w:rsidRDefault="00F32121" w:rsidP="00754716">
            <w:pPr>
              <w:ind w:left="0" w:firstLine="0"/>
              <w:rPr>
                <w:color w:val="1155CC"/>
                <w:u w:val="single"/>
              </w:rPr>
            </w:pPr>
            <w:hyperlink r:id="rId129">
              <w:r w:rsidR="00EF37EA">
                <w:rPr>
                  <w:color w:val="1155CC"/>
                  <w:u w:val="single"/>
                </w:rPr>
                <w:t>Mezun Portal</w:t>
              </w:r>
            </w:hyperlink>
          </w:p>
          <w:p w14:paraId="04BFD88E" w14:textId="77777777" w:rsidR="00EF37EA" w:rsidRDefault="00EF37EA" w:rsidP="00754716">
            <w:pPr>
              <w:ind w:left="0" w:firstLine="0"/>
              <w:rPr>
                <w:color w:val="1155CC"/>
                <w:u w:val="single"/>
              </w:rPr>
            </w:pPr>
          </w:p>
          <w:p w14:paraId="4EE3693F" w14:textId="77777777" w:rsidR="00EF37EA" w:rsidRDefault="00F32121" w:rsidP="00754716">
            <w:pPr>
              <w:ind w:left="0" w:firstLine="0"/>
              <w:rPr>
                <w:color w:val="1155CC"/>
                <w:u w:val="single"/>
              </w:rPr>
            </w:pPr>
            <w:hyperlink r:id="rId130">
              <w:r w:rsidR="00EF37EA">
                <w:rPr>
                  <w:color w:val="1155CC"/>
                  <w:u w:val="single"/>
                </w:rPr>
                <w:t>Mezun Öğrenci Kariyerleri</w:t>
              </w:r>
            </w:hyperlink>
          </w:p>
          <w:p w14:paraId="05496F6E" w14:textId="77777777" w:rsidR="00EF37EA" w:rsidRPr="007B2672" w:rsidRDefault="00EF37EA" w:rsidP="00754716">
            <w:pPr>
              <w:ind w:left="0" w:firstLine="0"/>
              <w:rPr>
                <w:color w:val="auto"/>
              </w:rPr>
            </w:pPr>
          </w:p>
        </w:tc>
      </w:tr>
      <w:tr w:rsidR="00EF37EA" w:rsidRPr="007B2672" w14:paraId="27813A56" w14:textId="77777777" w:rsidTr="001A4446">
        <w:trPr>
          <w:trHeight w:val="863"/>
        </w:trPr>
        <w:tc>
          <w:tcPr>
            <w:tcW w:w="4725" w:type="dxa"/>
          </w:tcPr>
          <w:p w14:paraId="78A5F059" w14:textId="77777777" w:rsidR="00EF37EA" w:rsidRPr="007B2672" w:rsidRDefault="00EF37EA" w:rsidP="00754716">
            <w:pPr>
              <w:ind w:left="0" w:firstLine="0"/>
              <w:rPr>
                <w:color w:val="auto"/>
              </w:rPr>
            </w:pPr>
            <w:r w:rsidRPr="007B2672">
              <w:rPr>
                <w:color w:val="auto"/>
              </w:rPr>
              <w:t>Birimde mezun ilişkileri yönetimine yönelik kontrol faaliyeti bulunuyor mu?</w:t>
            </w:r>
          </w:p>
        </w:tc>
        <w:tc>
          <w:tcPr>
            <w:tcW w:w="1405" w:type="dxa"/>
            <w:vAlign w:val="center"/>
          </w:tcPr>
          <w:p w14:paraId="11027980" w14:textId="77777777" w:rsidR="00EF37EA" w:rsidRPr="007B2672" w:rsidRDefault="00EF37EA" w:rsidP="00754716">
            <w:pPr>
              <w:ind w:left="0" w:firstLine="0"/>
              <w:jc w:val="center"/>
              <w:rPr>
                <w:color w:val="auto"/>
              </w:rPr>
            </w:pPr>
            <w:r>
              <w:rPr>
                <w:color w:val="auto"/>
              </w:rPr>
              <w:t>Hayır</w:t>
            </w:r>
          </w:p>
        </w:tc>
        <w:tc>
          <w:tcPr>
            <w:tcW w:w="2932" w:type="dxa"/>
            <w:vAlign w:val="center"/>
          </w:tcPr>
          <w:p w14:paraId="26FBDE05" w14:textId="77777777" w:rsidR="00EF37EA" w:rsidRPr="007B2672" w:rsidRDefault="00EF37EA" w:rsidP="00754716">
            <w:pPr>
              <w:ind w:left="0" w:firstLine="0"/>
              <w:jc w:val="center"/>
              <w:rPr>
                <w:color w:val="auto"/>
              </w:rPr>
            </w:pPr>
          </w:p>
        </w:tc>
      </w:tr>
      <w:tr w:rsidR="00EF37EA" w:rsidRPr="007B2672" w14:paraId="13DA23BC" w14:textId="77777777" w:rsidTr="001A4446">
        <w:trPr>
          <w:trHeight w:val="847"/>
        </w:trPr>
        <w:tc>
          <w:tcPr>
            <w:tcW w:w="4725" w:type="dxa"/>
          </w:tcPr>
          <w:p w14:paraId="23A7CAE3" w14:textId="77777777" w:rsidR="00EF37EA" w:rsidRPr="007B2672" w:rsidRDefault="00EF37EA" w:rsidP="00754716">
            <w:pPr>
              <w:ind w:left="0" w:firstLine="0"/>
              <w:rPr>
                <w:color w:val="auto"/>
              </w:rPr>
            </w:pPr>
            <w:r w:rsidRPr="007B2672">
              <w:rPr>
                <w:color w:val="auto"/>
              </w:rPr>
              <w:t>Birimde mezun ilişkileri yönetimine yönelik önlem alma faaliyeti bulunuyor mu?</w:t>
            </w:r>
          </w:p>
        </w:tc>
        <w:tc>
          <w:tcPr>
            <w:tcW w:w="1405" w:type="dxa"/>
            <w:vAlign w:val="center"/>
          </w:tcPr>
          <w:p w14:paraId="771F318A" w14:textId="77777777" w:rsidR="00EF37EA" w:rsidRPr="007B2672" w:rsidRDefault="00EF37EA" w:rsidP="00754716">
            <w:pPr>
              <w:ind w:left="0" w:firstLine="0"/>
              <w:jc w:val="center"/>
              <w:rPr>
                <w:color w:val="auto"/>
              </w:rPr>
            </w:pPr>
            <w:r>
              <w:rPr>
                <w:color w:val="auto"/>
              </w:rPr>
              <w:t>Hayır</w:t>
            </w:r>
          </w:p>
        </w:tc>
        <w:tc>
          <w:tcPr>
            <w:tcW w:w="2932" w:type="dxa"/>
            <w:vAlign w:val="center"/>
          </w:tcPr>
          <w:p w14:paraId="02BC7B7D" w14:textId="77777777" w:rsidR="00EF37EA" w:rsidRPr="007B2672" w:rsidRDefault="00EF37EA" w:rsidP="00754716">
            <w:pPr>
              <w:ind w:left="0" w:firstLine="0"/>
              <w:jc w:val="center"/>
              <w:rPr>
                <w:color w:val="auto"/>
              </w:rPr>
            </w:pPr>
          </w:p>
        </w:tc>
      </w:tr>
      <w:tr w:rsidR="00EF37EA" w:rsidRPr="007B2672" w14:paraId="47F69A4E" w14:textId="77777777" w:rsidTr="00754716">
        <w:tc>
          <w:tcPr>
            <w:tcW w:w="4725" w:type="dxa"/>
          </w:tcPr>
          <w:p w14:paraId="3299950E" w14:textId="77777777" w:rsidR="00EF37EA" w:rsidRPr="007B2672" w:rsidRDefault="00EF37EA" w:rsidP="00754716">
            <w:pPr>
              <w:ind w:left="0" w:firstLine="0"/>
              <w:rPr>
                <w:color w:val="auto"/>
              </w:rPr>
            </w:pPr>
            <w:r w:rsidRPr="007B2672">
              <w:rPr>
                <w:color w:val="auto"/>
              </w:rPr>
              <w:t>Birimde mezun ilişkileri yönetimine yönelik örnek gösterilebilir uygulamalar bulunuyor mu?</w:t>
            </w:r>
          </w:p>
        </w:tc>
        <w:tc>
          <w:tcPr>
            <w:tcW w:w="1405" w:type="dxa"/>
            <w:vAlign w:val="center"/>
          </w:tcPr>
          <w:p w14:paraId="48F7F594" w14:textId="77777777" w:rsidR="00EF37EA" w:rsidRPr="007B2672" w:rsidRDefault="00EF37EA" w:rsidP="00754716">
            <w:pPr>
              <w:ind w:left="0" w:firstLine="0"/>
              <w:jc w:val="center"/>
              <w:rPr>
                <w:color w:val="auto"/>
              </w:rPr>
            </w:pPr>
            <w:r>
              <w:rPr>
                <w:color w:val="auto"/>
              </w:rPr>
              <w:t>Evet</w:t>
            </w:r>
          </w:p>
        </w:tc>
        <w:tc>
          <w:tcPr>
            <w:tcW w:w="2932" w:type="dxa"/>
          </w:tcPr>
          <w:p w14:paraId="6B951125" w14:textId="77777777" w:rsidR="00EF37EA" w:rsidRDefault="00F32121" w:rsidP="00754716">
            <w:pPr>
              <w:ind w:left="0" w:firstLine="0"/>
              <w:rPr>
                <w:color w:val="1155CC"/>
                <w:u w:val="single"/>
              </w:rPr>
            </w:pPr>
            <w:hyperlink r:id="rId131">
              <w:r w:rsidR="00EF37EA">
                <w:rPr>
                  <w:color w:val="1155CC"/>
                  <w:u w:val="single"/>
                </w:rPr>
                <w:t>Mezun Portal</w:t>
              </w:r>
            </w:hyperlink>
          </w:p>
          <w:p w14:paraId="50BFA53D" w14:textId="77777777" w:rsidR="00EF37EA" w:rsidRDefault="00EF37EA" w:rsidP="00754716">
            <w:pPr>
              <w:ind w:left="0" w:firstLine="0"/>
              <w:rPr>
                <w:color w:val="1155CC"/>
                <w:u w:val="single"/>
              </w:rPr>
            </w:pPr>
          </w:p>
          <w:p w14:paraId="6332E51B" w14:textId="77777777" w:rsidR="00EF37EA" w:rsidRDefault="00F32121" w:rsidP="00754716">
            <w:pPr>
              <w:ind w:left="0" w:firstLine="0"/>
              <w:rPr>
                <w:color w:val="1155CC"/>
                <w:u w:val="single"/>
              </w:rPr>
            </w:pPr>
            <w:hyperlink r:id="rId132">
              <w:r w:rsidR="00EF37EA">
                <w:rPr>
                  <w:color w:val="1155CC"/>
                  <w:u w:val="single"/>
                </w:rPr>
                <w:t>Mezun Öğrenci Kariyerleri</w:t>
              </w:r>
            </w:hyperlink>
          </w:p>
          <w:p w14:paraId="328C35BE" w14:textId="77777777" w:rsidR="00EF37EA" w:rsidRPr="007B2672" w:rsidRDefault="00EF37EA" w:rsidP="00754716">
            <w:pPr>
              <w:ind w:left="0" w:firstLine="0"/>
              <w:rPr>
                <w:color w:val="auto"/>
              </w:rPr>
            </w:pPr>
          </w:p>
        </w:tc>
      </w:tr>
      <w:tr w:rsidR="00EF37EA" w:rsidRPr="007B2672" w14:paraId="72494ADB" w14:textId="77777777" w:rsidTr="001A4446">
        <w:trPr>
          <w:trHeight w:val="833"/>
        </w:trPr>
        <w:tc>
          <w:tcPr>
            <w:tcW w:w="4725" w:type="dxa"/>
          </w:tcPr>
          <w:p w14:paraId="5A8A8BD5" w14:textId="77777777" w:rsidR="00EF37EA" w:rsidRPr="007B2672" w:rsidRDefault="00EF37EA" w:rsidP="00754716">
            <w:pPr>
              <w:ind w:left="0" w:firstLine="0"/>
              <w:rPr>
                <w:color w:val="auto"/>
              </w:rPr>
            </w:pPr>
            <w:r w:rsidRPr="007B2672">
              <w:rPr>
                <w:color w:val="auto"/>
              </w:rPr>
              <w:t>Kanıtlar yeterli sayıda gösterilmiş midir?</w:t>
            </w:r>
          </w:p>
        </w:tc>
        <w:tc>
          <w:tcPr>
            <w:tcW w:w="1405" w:type="dxa"/>
            <w:vAlign w:val="center"/>
          </w:tcPr>
          <w:p w14:paraId="102360FE" w14:textId="77777777" w:rsidR="00EF37EA" w:rsidRPr="007B2672" w:rsidRDefault="00EF37EA" w:rsidP="00754716">
            <w:pPr>
              <w:ind w:left="0" w:firstLine="0"/>
              <w:jc w:val="center"/>
              <w:rPr>
                <w:color w:val="auto"/>
              </w:rPr>
            </w:pPr>
            <w:r>
              <w:rPr>
                <w:color w:val="auto"/>
              </w:rPr>
              <w:t>Kısmen</w:t>
            </w:r>
          </w:p>
        </w:tc>
        <w:tc>
          <w:tcPr>
            <w:tcW w:w="2932" w:type="dxa"/>
            <w:vAlign w:val="center"/>
          </w:tcPr>
          <w:p w14:paraId="384CB85B" w14:textId="77777777" w:rsidR="00EF37EA" w:rsidRPr="007B2672" w:rsidRDefault="00EF37EA" w:rsidP="00754716">
            <w:pPr>
              <w:ind w:left="0" w:firstLine="0"/>
              <w:jc w:val="center"/>
              <w:rPr>
                <w:color w:val="auto"/>
              </w:rPr>
            </w:pPr>
            <w:r>
              <w:rPr>
                <w:color w:val="auto"/>
              </w:rPr>
              <w:t>2</w:t>
            </w:r>
          </w:p>
        </w:tc>
      </w:tr>
      <w:tr w:rsidR="00EF37EA" w:rsidRPr="007B2672" w14:paraId="16EA787E" w14:textId="77777777" w:rsidTr="00754716">
        <w:tc>
          <w:tcPr>
            <w:tcW w:w="4725" w:type="dxa"/>
          </w:tcPr>
          <w:p w14:paraId="00C99E8F" w14:textId="77777777" w:rsidR="00EF37EA" w:rsidRPr="007B2672" w:rsidRDefault="00EF37EA" w:rsidP="00754716">
            <w:pPr>
              <w:ind w:left="0" w:firstLine="0"/>
              <w:rPr>
                <w:color w:val="auto"/>
              </w:rPr>
            </w:pPr>
            <w:r w:rsidRPr="007B2672">
              <w:rPr>
                <w:color w:val="auto"/>
              </w:rPr>
              <w:t>Gösterilen kanıtlar mezun ilişkileri yönetimi alt ölçütüne uygun mudur?</w:t>
            </w:r>
          </w:p>
        </w:tc>
        <w:tc>
          <w:tcPr>
            <w:tcW w:w="1405" w:type="dxa"/>
            <w:vAlign w:val="center"/>
          </w:tcPr>
          <w:p w14:paraId="51D4961C" w14:textId="77777777" w:rsidR="00EF37EA" w:rsidRPr="007B2672" w:rsidRDefault="00EF37EA" w:rsidP="00754716">
            <w:pPr>
              <w:ind w:left="0" w:firstLine="0"/>
              <w:jc w:val="center"/>
              <w:rPr>
                <w:color w:val="auto"/>
              </w:rPr>
            </w:pPr>
            <w:r>
              <w:rPr>
                <w:color w:val="auto"/>
              </w:rPr>
              <w:t>Evet</w:t>
            </w:r>
          </w:p>
        </w:tc>
        <w:tc>
          <w:tcPr>
            <w:tcW w:w="2932" w:type="dxa"/>
          </w:tcPr>
          <w:p w14:paraId="638F98EC" w14:textId="77777777" w:rsidR="00EF37EA" w:rsidRPr="007B2672" w:rsidRDefault="00EF37EA" w:rsidP="00754716">
            <w:pPr>
              <w:ind w:left="0" w:firstLine="0"/>
              <w:rPr>
                <w:color w:val="auto"/>
              </w:rPr>
            </w:pPr>
          </w:p>
        </w:tc>
      </w:tr>
      <w:tr w:rsidR="00EF37EA" w:rsidRPr="007B2672" w14:paraId="528E899A" w14:textId="77777777" w:rsidTr="001A4446">
        <w:trPr>
          <w:trHeight w:val="476"/>
        </w:trPr>
        <w:tc>
          <w:tcPr>
            <w:tcW w:w="4725" w:type="dxa"/>
          </w:tcPr>
          <w:p w14:paraId="3C1D3CAF" w14:textId="41B32F53" w:rsidR="00EF37EA" w:rsidRPr="007B2672" w:rsidRDefault="00EF37EA" w:rsidP="00754716">
            <w:pPr>
              <w:ind w:left="0" w:firstLine="0"/>
              <w:rPr>
                <w:color w:val="auto"/>
              </w:rPr>
            </w:pPr>
            <w:r w:rsidRPr="00EB13EA">
              <w:rPr>
                <w:b/>
                <w:bCs/>
              </w:rPr>
              <w:t>Birim Öz Değerlendirme Puanlaması</w:t>
            </w:r>
            <w:r w:rsidRPr="00EB13EA">
              <w:t>:</w:t>
            </w:r>
            <w:r>
              <w:t xml:space="preserve"> </w:t>
            </w:r>
            <w:r w:rsidR="00876A6C">
              <w:t>3</w:t>
            </w:r>
          </w:p>
        </w:tc>
        <w:tc>
          <w:tcPr>
            <w:tcW w:w="4337" w:type="dxa"/>
            <w:gridSpan w:val="2"/>
          </w:tcPr>
          <w:p w14:paraId="48ADE748" w14:textId="390FC999" w:rsidR="00EF37EA" w:rsidRPr="007B2672" w:rsidRDefault="00EF37EA" w:rsidP="00754716">
            <w:pPr>
              <w:ind w:left="0" w:firstLine="0"/>
              <w:rPr>
                <w:color w:val="auto"/>
              </w:rPr>
            </w:pPr>
            <w:r w:rsidRPr="00EB13EA">
              <w:rPr>
                <w:b/>
                <w:bCs/>
              </w:rPr>
              <w:t>Akran Değerlendirme Puanlaması</w:t>
            </w:r>
            <w:r w:rsidRPr="00EB13EA">
              <w:t>:</w:t>
            </w:r>
            <w:r>
              <w:t xml:space="preserve"> </w:t>
            </w:r>
            <w:r w:rsidR="0039152E">
              <w:t>3</w:t>
            </w:r>
          </w:p>
        </w:tc>
      </w:tr>
    </w:tbl>
    <w:p w14:paraId="4141A79F" w14:textId="77777777" w:rsidR="00EF37EA" w:rsidRDefault="00EF37EA" w:rsidP="00EF37EA">
      <w:pPr>
        <w:spacing w:after="0"/>
        <w:ind w:left="0" w:firstLine="0"/>
        <w:rPr>
          <w:b/>
          <w:bCs/>
        </w:rPr>
      </w:pPr>
    </w:p>
    <w:p w14:paraId="0EC84DF7" w14:textId="77777777" w:rsidR="00EF37EA" w:rsidRDefault="00EF37EA" w:rsidP="00EF37EA">
      <w:pPr>
        <w:spacing w:after="0"/>
        <w:ind w:left="0" w:firstLine="0"/>
        <w:rPr>
          <w:b/>
          <w:bCs/>
        </w:rPr>
      </w:pPr>
      <w:r w:rsidRPr="00EB13EA">
        <w:rPr>
          <w:b/>
          <w:bCs/>
        </w:rPr>
        <w:t>A.5. ULUSLARARASILAŞMA</w:t>
      </w:r>
    </w:p>
    <w:p w14:paraId="3563AFFB" w14:textId="77777777" w:rsidR="00EF37EA" w:rsidRPr="00BA51F9" w:rsidRDefault="00EF37EA" w:rsidP="00EF37EA">
      <w:pPr>
        <w:spacing w:after="0"/>
        <w:ind w:left="0" w:firstLine="0"/>
        <w:rPr>
          <w:b/>
          <w:i/>
          <w:color w:val="auto"/>
        </w:rPr>
      </w:pPr>
      <w:r w:rsidRPr="00BA51F9">
        <w:rPr>
          <w:b/>
          <w:i/>
          <w:color w:val="auto"/>
        </w:rPr>
        <w:t>A.5.1. Uluslararasılaşma Süreçlerinin Yönetimi</w:t>
      </w:r>
    </w:p>
    <w:p w14:paraId="4C631350" w14:textId="77777777" w:rsidR="00EF37EA" w:rsidRDefault="00EF37EA" w:rsidP="00EF37EA">
      <w:pPr>
        <w:spacing w:after="0"/>
        <w:ind w:left="0" w:firstLine="0"/>
        <w:rPr>
          <w:color w:val="auto"/>
        </w:rPr>
      </w:pPr>
      <w:r w:rsidRPr="00BA51F9">
        <w:rPr>
          <w:b/>
          <w:bCs/>
          <w:color w:val="auto"/>
        </w:rPr>
        <w:t>Akran Değerlendirmesi:</w:t>
      </w:r>
    </w:p>
    <w:p w14:paraId="0FE8C9D2" w14:textId="77777777" w:rsidR="00EF37EA" w:rsidRDefault="00EF37EA" w:rsidP="00EF37EA">
      <w:pPr>
        <w:spacing w:after="0"/>
        <w:ind w:left="0" w:firstLine="0"/>
      </w:pPr>
      <w:r>
        <w:t>Altıntaş Meslek Yüksekokulunun uluslararasılaşma süreçlerinin yönetimi kapsamında planlama ve uygulama boyutlarında üniversite genel stratejileriyle uyumlu bir yaklaşım benimsediği görülmektedir; uluslararası iş birliklerinin artırılması ve hareketlilik faaliyetlerinin teşvik edilmesi yönündeki planlama ile birimde temsilcilik yapısının oluşturulması, kurumsal düzeyde bir çerçevenin bulunduğunu göstermektedir. Uygulama aşamasında ise Erasmus ders verme hareketliliğine katılım sağlanması, uluslararasılaşma hedeflerinin somut bir faaliyetle desteklendiğini ortaya koymaktadır. Bununla birlikte, gerçekleştirilen faaliyetlerin kapsamının sınırlı olduğu ve daha çok bireysel katılım düzeyinde kaldığı anlaşılmaktadır. Ayrıca uluslararasılaşma faaliyetlerinin yaygınlığı, etkisi ve sürdürülebilirliğine ilişkin performans göstergelerinin izlenmesi, hareketlilik sonuçlarının değerlendirilmesi ve bu doğrultuda yeni stratejilerin geliştirilmesine yönelik bir yaklaşımın ortaya konulmaması önemli bir gelişim alanı olarak değerlendirilmektedir. Bu çerçevede, birimin uluslararasılaşma süreçlerini daha yaygın, çeşitlendirilmiş ve performans temelli bir yapıya kavuşturması; öğrenci hareketliliği, uluslararası iş birlikleri ve ortak projeler gibi alanlarda daha aktif ve sistematik uygulamalar geliştirmesi gerektiği değerlendirilmektedir.</w:t>
      </w:r>
    </w:p>
    <w:p w14:paraId="70932406" w14:textId="77777777" w:rsidR="00EF37EA" w:rsidRPr="00BA51F9" w:rsidRDefault="00EF37EA" w:rsidP="00EF37EA">
      <w:pPr>
        <w:spacing w:after="0"/>
        <w:ind w:left="0" w:firstLine="0"/>
        <w:rPr>
          <w:color w:val="auto"/>
        </w:rPr>
      </w:pPr>
      <w:r w:rsidRPr="00BA51F9">
        <w:rPr>
          <w:color w:val="auto"/>
        </w:rPr>
        <w:t xml:space="preserve"> </w:t>
      </w:r>
    </w:p>
    <w:tbl>
      <w:tblPr>
        <w:tblStyle w:val="TabloKlavuzu"/>
        <w:tblW w:w="0" w:type="auto"/>
        <w:tblLook w:val="04A0" w:firstRow="1" w:lastRow="0" w:firstColumn="1" w:lastColumn="0" w:noHBand="0" w:noVBand="1"/>
      </w:tblPr>
      <w:tblGrid>
        <w:gridCol w:w="4581"/>
        <w:gridCol w:w="1385"/>
        <w:gridCol w:w="3096"/>
      </w:tblGrid>
      <w:tr w:rsidR="00EF37EA" w:rsidRPr="00BA51F9" w14:paraId="34CEF5FC" w14:textId="77777777" w:rsidTr="00754716">
        <w:tc>
          <w:tcPr>
            <w:tcW w:w="4581" w:type="dxa"/>
          </w:tcPr>
          <w:p w14:paraId="57D9F6DC" w14:textId="77777777" w:rsidR="00EF37EA" w:rsidRPr="00BA51F9" w:rsidRDefault="00EF37EA" w:rsidP="00754716">
            <w:pPr>
              <w:ind w:left="0" w:firstLine="0"/>
              <w:rPr>
                <w:b/>
                <w:bCs/>
                <w:color w:val="auto"/>
              </w:rPr>
            </w:pPr>
            <w:r w:rsidRPr="00BA51F9">
              <w:rPr>
                <w:b/>
                <w:bCs/>
                <w:color w:val="auto"/>
              </w:rPr>
              <w:t>Akran Değerlendirme Kriterleri</w:t>
            </w:r>
          </w:p>
        </w:tc>
        <w:tc>
          <w:tcPr>
            <w:tcW w:w="1385" w:type="dxa"/>
          </w:tcPr>
          <w:p w14:paraId="5FE0395A" w14:textId="77777777" w:rsidR="00EF37EA" w:rsidRPr="00BA51F9" w:rsidRDefault="00EF37EA" w:rsidP="00754716">
            <w:pPr>
              <w:ind w:left="0" w:firstLine="0"/>
              <w:rPr>
                <w:b/>
                <w:bCs/>
                <w:color w:val="auto"/>
              </w:rPr>
            </w:pPr>
            <w:r w:rsidRPr="00BA51F9">
              <w:rPr>
                <w:b/>
                <w:bCs/>
                <w:color w:val="auto"/>
              </w:rPr>
              <w:t>Evet/ Hayır/ Kısmen</w:t>
            </w:r>
          </w:p>
        </w:tc>
        <w:tc>
          <w:tcPr>
            <w:tcW w:w="3096" w:type="dxa"/>
          </w:tcPr>
          <w:p w14:paraId="38050CF5" w14:textId="77777777" w:rsidR="00EF37EA" w:rsidRPr="00BA51F9" w:rsidRDefault="00EF37EA" w:rsidP="00754716">
            <w:pPr>
              <w:ind w:left="0" w:firstLine="0"/>
              <w:rPr>
                <w:b/>
                <w:bCs/>
                <w:color w:val="auto"/>
              </w:rPr>
            </w:pPr>
            <w:r w:rsidRPr="00BA51F9">
              <w:rPr>
                <w:b/>
                <w:bCs/>
                <w:color w:val="auto"/>
              </w:rPr>
              <w:t>Kanıt</w:t>
            </w:r>
          </w:p>
        </w:tc>
      </w:tr>
      <w:tr w:rsidR="00EF37EA" w:rsidRPr="00BA51F9" w14:paraId="4E3BC821" w14:textId="77777777" w:rsidTr="00754716">
        <w:tc>
          <w:tcPr>
            <w:tcW w:w="4581" w:type="dxa"/>
          </w:tcPr>
          <w:p w14:paraId="02BF9C5E" w14:textId="77777777" w:rsidR="00EF37EA" w:rsidRPr="00BA51F9" w:rsidRDefault="00EF37EA" w:rsidP="00754716">
            <w:pPr>
              <w:ind w:left="0" w:firstLine="0"/>
              <w:rPr>
                <w:color w:val="auto"/>
              </w:rPr>
            </w:pPr>
            <w:r w:rsidRPr="00BA51F9">
              <w:rPr>
                <w:color w:val="auto"/>
              </w:rPr>
              <w:t>Birimde uluslararasılaşma süreçlerinin yönetimine yönelik planlama faaliyeti bulunuyor mu?</w:t>
            </w:r>
          </w:p>
        </w:tc>
        <w:tc>
          <w:tcPr>
            <w:tcW w:w="1385" w:type="dxa"/>
            <w:vAlign w:val="center"/>
          </w:tcPr>
          <w:p w14:paraId="0BDE7122" w14:textId="77777777" w:rsidR="00EF37EA" w:rsidRPr="00BA51F9" w:rsidRDefault="00EF37EA" w:rsidP="00754716">
            <w:pPr>
              <w:ind w:left="0" w:firstLine="0"/>
              <w:jc w:val="center"/>
              <w:rPr>
                <w:color w:val="auto"/>
              </w:rPr>
            </w:pPr>
            <w:r>
              <w:rPr>
                <w:color w:val="auto"/>
              </w:rPr>
              <w:t>Evet</w:t>
            </w:r>
          </w:p>
        </w:tc>
        <w:tc>
          <w:tcPr>
            <w:tcW w:w="3096" w:type="dxa"/>
            <w:vAlign w:val="center"/>
          </w:tcPr>
          <w:p w14:paraId="6FA6D48E" w14:textId="77777777" w:rsidR="00EF37EA" w:rsidRDefault="00F32121" w:rsidP="00754716">
            <w:pPr>
              <w:ind w:left="0" w:firstLine="0"/>
              <w:rPr>
                <w:color w:val="1155CC"/>
                <w:u w:val="single"/>
              </w:rPr>
            </w:pPr>
            <w:hyperlink r:id="rId133">
              <w:r w:rsidR="00EF37EA" w:rsidRPr="004801B6">
                <w:rPr>
                  <w:bCs/>
                  <w:color w:val="1155CC"/>
                  <w:highlight w:val="white"/>
                  <w:u w:val="single"/>
                </w:rPr>
                <w:t>Dış_İlişkiler_Misyon_Vizyon</w:t>
              </w:r>
            </w:hyperlink>
          </w:p>
          <w:p w14:paraId="6E354D0D" w14:textId="77777777" w:rsidR="00EF37EA" w:rsidRDefault="00EF37EA" w:rsidP="00754716">
            <w:pPr>
              <w:ind w:left="0" w:firstLine="0"/>
              <w:jc w:val="center"/>
              <w:rPr>
                <w:color w:val="1155CC"/>
                <w:u w:val="single"/>
              </w:rPr>
            </w:pPr>
          </w:p>
          <w:p w14:paraId="0DD9D7D9" w14:textId="77777777" w:rsidR="00EF37EA" w:rsidRDefault="00F32121" w:rsidP="00754716">
            <w:pPr>
              <w:ind w:left="0" w:firstLine="0"/>
              <w:rPr>
                <w:color w:val="1155CC"/>
                <w:u w:val="single"/>
              </w:rPr>
            </w:pPr>
            <w:hyperlink r:id="rId134">
              <w:r w:rsidR="00EF37EA" w:rsidRPr="004801B6">
                <w:rPr>
                  <w:bCs/>
                  <w:color w:val="1155CC"/>
                  <w:highlight w:val="white"/>
                  <w:u w:val="single"/>
                </w:rPr>
                <w:t>MYO_Temsilcisi</w:t>
              </w:r>
            </w:hyperlink>
          </w:p>
          <w:p w14:paraId="793A5780" w14:textId="77777777" w:rsidR="00EF37EA" w:rsidRPr="004801B6" w:rsidRDefault="00EF37EA" w:rsidP="00754716">
            <w:pPr>
              <w:ind w:left="0" w:firstLine="0"/>
              <w:rPr>
                <w:color w:val="auto"/>
              </w:rPr>
            </w:pPr>
          </w:p>
        </w:tc>
      </w:tr>
      <w:tr w:rsidR="00EF37EA" w:rsidRPr="00BA51F9" w14:paraId="055C37A9" w14:textId="77777777" w:rsidTr="00754716">
        <w:tc>
          <w:tcPr>
            <w:tcW w:w="4581" w:type="dxa"/>
          </w:tcPr>
          <w:p w14:paraId="667972C7" w14:textId="77777777" w:rsidR="00EF37EA" w:rsidRPr="00BA51F9" w:rsidRDefault="00EF37EA" w:rsidP="00754716">
            <w:pPr>
              <w:ind w:left="0" w:firstLine="0"/>
              <w:rPr>
                <w:color w:val="auto"/>
              </w:rPr>
            </w:pPr>
            <w:r w:rsidRPr="00BA51F9">
              <w:rPr>
                <w:color w:val="auto"/>
              </w:rPr>
              <w:t>Birimde uluslararasılaşma süreçlerinin yönetimine yönelik uygulama faaliyeti bulunuyor mu?</w:t>
            </w:r>
          </w:p>
        </w:tc>
        <w:tc>
          <w:tcPr>
            <w:tcW w:w="1385" w:type="dxa"/>
            <w:vAlign w:val="center"/>
          </w:tcPr>
          <w:p w14:paraId="5C351F7F" w14:textId="77777777" w:rsidR="00EF37EA" w:rsidRPr="00BA51F9" w:rsidRDefault="00EF37EA" w:rsidP="00754716">
            <w:pPr>
              <w:ind w:left="0" w:firstLine="0"/>
              <w:jc w:val="center"/>
              <w:rPr>
                <w:color w:val="auto"/>
              </w:rPr>
            </w:pPr>
            <w:r>
              <w:rPr>
                <w:color w:val="auto"/>
              </w:rPr>
              <w:t>Evet</w:t>
            </w:r>
          </w:p>
        </w:tc>
        <w:tc>
          <w:tcPr>
            <w:tcW w:w="3096" w:type="dxa"/>
            <w:vAlign w:val="center"/>
          </w:tcPr>
          <w:p w14:paraId="7D0637DB" w14:textId="77777777" w:rsidR="00EF37EA" w:rsidRPr="004801B6" w:rsidRDefault="00EF37EA" w:rsidP="00754716">
            <w:pPr>
              <w:pBdr>
                <w:top w:val="nil"/>
                <w:left w:val="nil"/>
                <w:bottom w:val="nil"/>
                <w:right w:val="nil"/>
                <w:between w:val="nil"/>
              </w:pBdr>
              <w:ind w:left="0" w:firstLine="0"/>
              <w:jc w:val="center"/>
              <w:rPr>
                <w:bCs/>
                <w:color w:val="1155CC"/>
                <w:highlight w:val="white"/>
                <w:u w:val="single"/>
              </w:rPr>
            </w:pPr>
          </w:p>
          <w:p w14:paraId="7299BBE6" w14:textId="7699CE90" w:rsidR="00EF37EA" w:rsidRPr="004801B6" w:rsidRDefault="00F32121" w:rsidP="00754716">
            <w:pPr>
              <w:pBdr>
                <w:top w:val="nil"/>
                <w:left w:val="nil"/>
                <w:bottom w:val="nil"/>
                <w:right w:val="nil"/>
                <w:between w:val="nil"/>
              </w:pBdr>
              <w:ind w:left="0" w:firstLine="0"/>
              <w:rPr>
                <w:bCs/>
                <w:color w:val="1155CC"/>
                <w:highlight w:val="white"/>
                <w:u w:val="single"/>
              </w:rPr>
            </w:pPr>
            <w:hyperlink r:id="rId135" w:history="1">
              <w:r w:rsidR="00EF37EA" w:rsidRPr="00F947A3">
                <w:rPr>
                  <w:rStyle w:val="Kpr"/>
                  <w:bCs/>
                  <w:highlight w:val="white"/>
                </w:rPr>
                <w:t>A.5.1.1_Altıntaş_ MYO_Erasmus_Personel_ Hareketliliği</w:t>
              </w:r>
            </w:hyperlink>
          </w:p>
          <w:p w14:paraId="0ECA639D" w14:textId="77777777" w:rsidR="00EF37EA" w:rsidRPr="004801B6" w:rsidRDefault="00EF37EA" w:rsidP="00754716">
            <w:pPr>
              <w:ind w:left="0" w:firstLine="0"/>
              <w:jc w:val="center"/>
              <w:rPr>
                <w:bCs/>
                <w:color w:val="1155CC"/>
                <w:highlight w:val="white"/>
                <w:u w:val="single"/>
              </w:rPr>
            </w:pPr>
          </w:p>
        </w:tc>
      </w:tr>
      <w:tr w:rsidR="00EF37EA" w:rsidRPr="00BA51F9" w14:paraId="71E96BE7" w14:textId="77777777" w:rsidTr="00754716">
        <w:tc>
          <w:tcPr>
            <w:tcW w:w="4581" w:type="dxa"/>
          </w:tcPr>
          <w:p w14:paraId="3DCFF5A8" w14:textId="77777777" w:rsidR="00EF37EA" w:rsidRPr="00BA51F9" w:rsidRDefault="00EF37EA" w:rsidP="00754716">
            <w:pPr>
              <w:ind w:left="0" w:firstLine="0"/>
              <w:rPr>
                <w:color w:val="auto"/>
              </w:rPr>
            </w:pPr>
            <w:r w:rsidRPr="00BA51F9">
              <w:rPr>
                <w:color w:val="auto"/>
              </w:rPr>
              <w:t>Birimde uluslararasılaşma süreçlerinin yönetimine yönelik kontrol faaliyeti bulunuyor mu?</w:t>
            </w:r>
          </w:p>
        </w:tc>
        <w:tc>
          <w:tcPr>
            <w:tcW w:w="1385" w:type="dxa"/>
            <w:vAlign w:val="center"/>
          </w:tcPr>
          <w:p w14:paraId="6E100EC3" w14:textId="77777777" w:rsidR="00EF37EA" w:rsidRPr="00BA51F9" w:rsidRDefault="00EF37EA" w:rsidP="00754716">
            <w:pPr>
              <w:ind w:left="0" w:firstLine="0"/>
              <w:jc w:val="center"/>
              <w:rPr>
                <w:color w:val="auto"/>
              </w:rPr>
            </w:pPr>
            <w:r>
              <w:rPr>
                <w:color w:val="auto"/>
              </w:rPr>
              <w:t>Hayır</w:t>
            </w:r>
          </w:p>
        </w:tc>
        <w:tc>
          <w:tcPr>
            <w:tcW w:w="3096" w:type="dxa"/>
            <w:vAlign w:val="center"/>
          </w:tcPr>
          <w:p w14:paraId="79133BC8" w14:textId="77777777" w:rsidR="00EF37EA" w:rsidRPr="00BA51F9" w:rsidRDefault="00EF37EA" w:rsidP="00754716">
            <w:pPr>
              <w:ind w:left="0" w:firstLine="0"/>
              <w:jc w:val="center"/>
              <w:rPr>
                <w:color w:val="auto"/>
              </w:rPr>
            </w:pPr>
            <w:r>
              <w:rPr>
                <w:color w:val="auto"/>
              </w:rPr>
              <w:t>Kanıt bulunmamaktadır.</w:t>
            </w:r>
          </w:p>
        </w:tc>
      </w:tr>
      <w:tr w:rsidR="00EF37EA" w:rsidRPr="00BA51F9" w14:paraId="69ABC553" w14:textId="77777777" w:rsidTr="00754716">
        <w:tc>
          <w:tcPr>
            <w:tcW w:w="4581" w:type="dxa"/>
          </w:tcPr>
          <w:p w14:paraId="22DD6DB0" w14:textId="77777777" w:rsidR="00EF37EA" w:rsidRPr="00BA51F9" w:rsidRDefault="00EF37EA" w:rsidP="00754716">
            <w:pPr>
              <w:ind w:left="0" w:firstLine="0"/>
              <w:rPr>
                <w:color w:val="auto"/>
              </w:rPr>
            </w:pPr>
            <w:r w:rsidRPr="00BA51F9">
              <w:rPr>
                <w:color w:val="auto"/>
              </w:rPr>
              <w:t>Birimde uluslararasılaşma süreçlerinin yönetimine yönelik önlem alma faaliyeti bulunuyor mu?</w:t>
            </w:r>
          </w:p>
        </w:tc>
        <w:tc>
          <w:tcPr>
            <w:tcW w:w="1385" w:type="dxa"/>
            <w:vAlign w:val="center"/>
          </w:tcPr>
          <w:p w14:paraId="23C5BAA7" w14:textId="77777777" w:rsidR="00EF37EA" w:rsidRPr="00BA51F9" w:rsidRDefault="00EF37EA" w:rsidP="00754716">
            <w:pPr>
              <w:ind w:left="0" w:firstLine="0"/>
              <w:jc w:val="center"/>
              <w:rPr>
                <w:color w:val="auto"/>
              </w:rPr>
            </w:pPr>
            <w:r>
              <w:rPr>
                <w:color w:val="auto"/>
              </w:rPr>
              <w:t>Hayır</w:t>
            </w:r>
          </w:p>
        </w:tc>
        <w:tc>
          <w:tcPr>
            <w:tcW w:w="3096" w:type="dxa"/>
            <w:vAlign w:val="center"/>
          </w:tcPr>
          <w:p w14:paraId="7396579B" w14:textId="77777777" w:rsidR="00EF37EA" w:rsidRPr="00BA51F9" w:rsidRDefault="00EF37EA" w:rsidP="00754716">
            <w:pPr>
              <w:ind w:left="0" w:firstLine="0"/>
              <w:jc w:val="center"/>
              <w:rPr>
                <w:color w:val="auto"/>
              </w:rPr>
            </w:pPr>
            <w:r>
              <w:rPr>
                <w:color w:val="auto"/>
              </w:rPr>
              <w:t>Kanıt bulunmamaktadır.</w:t>
            </w:r>
          </w:p>
        </w:tc>
      </w:tr>
      <w:tr w:rsidR="00EF37EA" w:rsidRPr="00BA51F9" w14:paraId="66FAFFBB" w14:textId="77777777" w:rsidTr="00754716">
        <w:tc>
          <w:tcPr>
            <w:tcW w:w="4581" w:type="dxa"/>
          </w:tcPr>
          <w:p w14:paraId="7DBDF044" w14:textId="77777777" w:rsidR="00EF37EA" w:rsidRPr="00BA51F9" w:rsidRDefault="00EF37EA" w:rsidP="00754716">
            <w:pPr>
              <w:ind w:left="0" w:firstLine="0"/>
              <w:rPr>
                <w:color w:val="auto"/>
              </w:rPr>
            </w:pPr>
            <w:r w:rsidRPr="00BA51F9">
              <w:rPr>
                <w:color w:val="auto"/>
              </w:rPr>
              <w:t>Birimde uluslararasılaşma süreçlerinin yönetimine yönelik örnek gösterilebilir uygulamalar bulunuyor mu?</w:t>
            </w:r>
          </w:p>
        </w:tc>
        <w:tc>
          <w:tcPr>
            <w:tcW w:w="1385" w:type="dxa"/>
            <w:vAlign w:val="center"/>
          </w:tcPr>
          <w:p w14:paraId="7AB76F37" w14:textId="77777777" w:rsidR="00EF37EA" w:rsidRPr="00BA51F9" w:rsidRDefault="00EF37EA" w:rsidP="00754716">
            <w:pPr>
              <w:ind w:left="0" w:firstLine="0"/>
              <w:jc w:val="center"/>
              <w:rPr>
                <w:color w:val="auto"/>
              </w:rPr>
            </w:pPr>
            <w:r>
              <w:rPr>
                <w:color w:val="auto"/>
              </w:rPr>
              <w:t>Evet</w:t>
            </w:r>
          </w:p>
        </w:tc>
        <w:tc>
          <w:tcPr>
            <w:tcW w:w="3096" w:type="dxa"/>
            <w:vAlign w:val="center"/>
          </w:tcPr>
          <w:p w14:paraId="6A327D40" w14:textId="77777777" w:rsidR="00EF37EA" w:rsidRDefault="00F32121" w:rsidP="00754716">
            <w:pPr>
              <w:ind w:left="0" w:firstLine="0"/>
              <w:rPr>
                <w:color w:val="1155CC"/>
                <w:u w:val="single"/>
              </w:rPr>
            </w:pPr>
            <w:hyperlink r:id="rId136">
              <w:r w:rsidR="00EF37EA" w:rsidRPr="004801B6">
                <w:rPr>
                  <w:bCs/>
                  <w:color w:val="1155CC"/>
                  <w:highlight w:val="white"/>
                  <w:u w:val="single"/>
                </w:rPr>
                <w:t>Dış_İlişkiler_Misyon_Vizyon</w:t>
              </w:r>
            </w:hyperlink>
          </w:p>
          <w:p w14:paraId="2DFBEC39" w14:textId="77777777" w:rsidR="00EF37EA" w:rsidRDefault="00EF37EA" w:rsidP="00754716">
            <w:pPr>
              <w:ind w:left="0" w:firstLine="0"/>
              <w:jc w:val="center"/>
              <w:rPr>
                <w:color w:val="1155CC"/>
                <w:u w:val="single"/>
              </w:rPr>
            </w:pPr>
          </w:p>
          <w:p w14:paraId="34A216BB" w14:textId="77777777" w:rsidR="00EF37EA" w:rsidRDefault="00F32121" w:rsidP="00754716">
            <w:pPr>
              <w:ind w:left="0" w:firstLine="0"/>
              <w:rPr>
                <w:color w:val="1155CC"/>
                <w:u w:val="single"/>
              </w:rPr>
            </w:pPr>
            <w:hyperlink r:id="rId137">
              <w:r w:rsidR="00EF37EA" w:rsidRPr="004801B6">
                <w:rPr>
                  <w:bCs/>
                  <w:color w:val="1155CC"/>
                  <w:highlight w:val="white"/>
                  <w:u w:val="single"/>
                </w:rPr>
                <w:t>MYO_Temsilcisi</w:t>
              </w:r>
            </w:hyperlink>
          </w:p>
          <w:p w14:paraId="494EDD79" w14:textId="77777777" w:rsidR="00EF37EA" w:rsidRDefault="00EF37EA" w:rsidP="00754716">
            <w:pPr>
              <w:ind w:left="0" w:firstLine="0"/>
              <w:rPr>
                <w:color w:val="1155CC"/>
                <w:u w:val="single"/>
              </w:rPr>
            </w:pPr>
          </w:p>
          <w:p w14:paraId="7193471E" w14:textId="7ED25016" w:rsidR="00EF37EA" w:rsidRPr="004801B6" w:rsidRDefault="00F32121" w:rsidP="00754716">
            <w:pPr>
              <w:pBdr>
                <w:top w:val="nil"/>
                <w:left w:val="nil"/>
                <w:bottom w:val="nil"/>
                <w:right w:val="nil"/>
                <w:between w:val="nil"/>
              </w:pBdr>
              <w:ind w:left="0" w:firstLine="0"/>
              <w:rPr>
                <w:bCs/>
                <w:color w:val="1155CC"/>
                <w:highlight w:val="white"/>
                <w:u w:val="single"/>
              </w:rPr>
            </w:pPr>
            <w:hyperlink r:id="rId138" w:history="1">
              <w:r w:rsidR="00EF37EA" w:rsidRPr="00F947A3">
                <w:rPr>
                  <w:rStyle w:val="Kpr"/>
                  <w:bCs/>
                  <w:highlight w:val="white"/>
                </w:rPr>
                <w:t>A.5.1.1_Altıntaş_ MYO_Erasmus_Personel_ Hareketliliği</w:t>
              </w:r>
            </w:hyperlink>
          </w:p>
          <w:p w14:paraId="3A1C33C6" w14:textId="77777777" w:rsidR="00EF37EA" w:rsidRPr="00BA51F9" w:rsidRDefault="00EF37EA" w:rsidP="00754716">
            <w:pPr>
              <w:ind w:left="0" w:firstLine="0"/>
              <w:jc w:val="center"/>
              <w:rPr>
                <w:color w:val="auto"/>
              </w:rPr>
            </w:pPr>
          </w:p>
        </w:tc>
      </w:tr>
      <w:tr w:rsidR="00EF37EA" w:rsidRPr="00BA51F9" w14:paraId="273A9C54" w14:textId="77777777" w:rsidTr="00754716">
        <w:tc>
          <w:tcPr>
            <w:tcW w:w="4581" w:type="dxa"/>
          </w:tcPr>
          <w:p w14:paraId="463189BE" w14:textId="77777777" w:rsidR="00EF37EA" w:rsidRPr="00BA51F9" w:rsidRDefault="00EF37EA" w:rsidP="00754716">
            <w:pPr>
              <w:ind w:left="0" w:firstLine="0"/>
              <w:rPr>
                <w:color w:val="auto"/>
              </w:rPr>
            </w:pPr>
            <w:r w:rsidRPr="00BA51F9">
              <w:rPr>
                <w:color w:val="auto"/>
              </w:rPr>
              <w:t>Kanıtlar yeterli sayıda gösterilmiş midir?</w:t>
            </w:r>
          </w:p>
        </w:tc>
        <w:tc>
          <w:tcPr>
            <w:tcW w:w="1385" w:type="dxa"/>
            <w:vAlign w:val="center"/>
          </w:tcPr>
          <w:p w14:paraId="757E0B92" w14:textId="77777777" w:rsidR="00EF37EA" w:rsidRPr="00BA51F9" w:rsidRDefault="00EF37EA" w:rsidP="00754716">
            <w:pPr>
              <w:ind w:left="0" w:firstLine="0"/>
              <w:jc w:val="center"/>
              <w:rPr>
                <w:color w:val="auto"/>
              </w:rPr>
            </w:pPr>
            <w:r>
              <w:rPr>
                <w:color w:val="auto"/>
              </w:rPr>
              <w:t>Kısmen</w:t>
            </w:r>
          </w:p>
        </w:tc>
        <w:tc>
          <w:tcPr>
            <w:tcW w:w="3096" w:type="dxa"/>
            <w:vAlign w:val="center"/>
          </w:tcPr>
          <w:p w14:paraId="7F8EE02A" w14:textId="77777777" w:rsidR="00EF37EA" w:rsidRPr="00BA51F9" w:rsidRDefault="00EF37EA" w:rsidP="00754716">
            <w:pPr>
              <w:ind w:left="0" w:firstLine="0"/>
              <w:jc w:val="center"/>
              <w:rPr>
                <w:color w:val="auto"/>
              </w:rPr>
            </w:pPr>
            <w:r>
              <w:rPr>
                <w:color w:val="auto"/>
              </w:rPr>
              <w:t>2</w:t>
            </w:r>
          </w:p>
        </w:tc>
      </w:tr>
      <w:tr w:rsidR="00EF37EA" w:rsidRPr="00BA51F9" w14:paraId="445923B3" w14:textId="77777777" w:rsidTr="00754716">
        <w:tc>
          <w:tcPr>
            <w:tcW w:w="4581" w:type="dxa"/>
          </w:tcPr>
          <w:p w14:paraId="0E8BF9BE" w14:textId="77777777" w:rsidR="00EF37EA" w:rsidRPr="00BA51F9" w:rsidRDefault="00EF37EA" w:rsidP="00754716">
            <w:pPr>
              <w:ind w:left="0" w:firstLine="0"/>
              <w:rPr>
                <w:color w:val="auto"/>
              </w:rPr>
            </w:pPr>
            <w:r w:rsidRPr="00BA51F9">
              <w:rPr>
                <w:color w:val="auto"/>
              </w:rPr>
              <w:t>Gösterilen kanıtlar uluslararasılaşma süreçlerinin yönetimi alt ölçütüne uygun mudur?</w:t>
            </w:r>
          </w:p>
        </w:tc>
        <w:tc>
          <w:tcPr>
            <w:tcW w:w="1385" w:type="dxa"/>
            <w:vAlign w:val="center"/>
          </w:tcPr>
          <w:p w14:paraId="2AF89C7B" w14:textId="77777777" w:rsidR="00EF37EA" w:rsidRPr="00BA51F9" w:rsidRDefault="00EF37EA" w:rsidP="00754716">
            <w:pPr>
              <w:ind w:left="0" w:firstLine="0"/>
              <w:jc w:val="center"/>
              <w:rPr>
                <w:color w:val="auto"/>
              </w:rPr>
            </w:pPr>
            <w:r>
              <w:rPr>
                <w:color w:val="auto"/>
              </w:rPr>
              <w:t>Evet</w:t>
            </w:r>
          </w:p>
        </w:tc>
        <w:tc>
          <w:tcPr>
            <w:tcW w:w="3096" w:type="dxa"/>
            <w:vAlign w:val="center"/>
          </w:tcPr>
          <w:p w14:paraId="1E97E5D7" w14:textId="77777777" w:rsidR="00EF37EA" w:rsidRPr="00BA51F9" w:rsidRDefault="00EF37EA" w:rsidP="00754716">
            <w:pPr>
              <w:ind w:left="0" w:firstLine="0"/>
              <w:jc w:val="center"/>
              <w:rPr>
                <w:color w:val="auto"/>
              </w:rPr>
            </w:pPr>
          </w:p>
        </w:tc>
      </w:tr>
      <w:tr w:rsidR="00EF37EA" w:rsidRPr="00BA51F9" w14:paraId="0E5FF5C7" w14:textId="77777777" w:rsidTr="00754716">
        <w:tc>
          <w:tcPr>
            <w:tcW w:w="4581" w:type="dxa"/>
          </w:tcPr>
          <w:p w14:paraId="2ABB6584" w14:textId="0946214E" w:rsidR="00EF37EA" w:rsidRPr="00BA51F9" w:rsidRDefault="00EF37EA" w:rsidP="00754716">
            <w:pPr>
              <w:ind w:left="0" w:firstLine="0"/>
              <w:rPr>
                <w:color w:val="auto"/>
              </w:rPr>
            </w:pPr>
            <w:r w:rsidRPr="00EB13EA">
              <w:rPr>
                <w:b/>
                <w:bCs/>
              </w:rPr>
              <w:t>Birim Öz Değerlendirme Puanlaması</w:t>
            </w:r>
            <w:r w:rsidRPr="00EB13EA">
              <w:t>:</w:t>
            </w:r>
            <w:r>
              <w:t xml:space="preserve"> </w:t>
            </w:r>
            <w:r w:rsidR="00672D31">
              <w:t>3</w:t>
            </w:r>
          </w:p>
        </w:tc>
        <w:tc>
          <w:tcPr>
            <w:tcW w:w="4481" w:type="dxa"/>
            <w:gridSpan w:val="2"/>
          </w:tcPr>
          <w:p w14:paraId="72324A79" w14:textId="77777777" w:rsidR="00EF37EA" w:rsidRPr="00BA51F9" w:rsidRDefault="00EF37EA" w:rsidP="00754716">
            <w:pPr>
              <w:ind w:left="0" w:firstLine="0"/>
              <w:rPr>
                <w:color w:val="auto"/>
              </w:rPr>
            </w:pPr>
            <w:r w:rsidRPr="00EB13EA">
              <w:rPr>
                <w:b/>
                <w:bCs/>
              </w:rPr>
              <w:t>Akran Değerlendirme Puanlaması</w:t>
            </w:r>
            <w:r w:rsidRPr="00EB13EA">
              <w:t>:</w:t>
            </w:r>
            <w:r>
              <w:t xml:space="preserve"> 3</w:t>
            </w:r>
          </w:p>
        </w:tc>
      </w:tr>
    </w:tbl>
    <w:p w14:paraId="1264837A" w14:textId="77777777" w:rsidR="00EF37EA" w:rsidRPr="00BA51F9" w:rsidRDefault="00EF37EA" w:rsidP="00EF37EA">
      <w:pPr>
        <w:spacing w:after="0"/>
        <w:ind w:left="0" w:firstLine="0"/>
        <w:rPr>
          <w:color w:val="auto"/>
        </w:rPr>
      </w:pPr>
    </w:p>
    <w:p w14:paraId="35148AEE" w14:textId="77777777" w:rsidR="00EF37EA" w:rsidRPr="00BA51F9" w:rsidRDefault="00EF37EA" w:rsidP="00EF37EA">
      <w:pPr>
        <w:spacing w:after="0"/>
        <w:ind w:left="0" w:firstLine="0"/>
        <w:rPr>
          <w:b/>
          <w:i/>
          <w:color w:val="auto"/>
        </w:rPr>
      </w:pPr>
      <w:r w:rsidRPr="00BA51F9">
        <w:rPr>
          <w:b/>
          <w:i/>
          <w:color w:val="auto"/>
        </w:rPr>
        <w:t>A.5.2. Uluslararasılaşma Kaynakları</w:t>
      </w:r>
    </w:p>
    <w:p w14:paraId="70229B5C" w14:textId="77777777" w:rsidR="00EF37EA" w:rsidRDefault="00EF37EA" w:rsidP="00EF37EA">
      <w:pPr>
        <w:spacing w:after="0"/>
        <w:ind w:left="0" w:firstLine="0"/>
        <w:rPr>
          <w:color w:val="auto"/>
        </w:rPr>
      </w:pPr>
      <w:r w:rsidRPr="00BA51F9">
        <w:rPr>
          <w:b/>
          <w:bCs/>
          <w:color w:val="auto"/>
        </w:rPr>
        <w:t>Akran Değerlendirmesi:</w:t>
      </w:r>
    </w:p>
    <w:p w14:paraId="7AAEFC86" w14:textId="77777777" w:rsidR="00EF37EA" w:rsidRDefault="00EF37EA" w:rsidP="00EF37EA">
      <w:pPr>
        <w:spacing w:after="0"/>
        <w:ind w:left="0" w:firstLine="0"/>
        <w:rPr>
          <w:color w:val="auto"/>
        </w:rPr>
      </w:pPr>
      <w:r w:rsidRPr="00BA51F9">
        <w:rPr>
          <w:color w:val="auto"/>
        </w:rPr>
        <w:t xml:space="preserve">Birimde uluslararasılaşma kaynaklarına yönelik </w:t>
      </w:r>
      <w:r>
        <w:rPr>
          <w:color w:val="auto"/>
        </w:rPr>
        <w:t>geliştirilmesi gereken yönler mevcuttur.</w:t>
      </w:r>
    </w:p>
    <w:p w14:paraId="261A944C" w14:textId="77777777" w:rsidR="00EF37EA" w:rsidRPr="00BA51F9" w:rsidRDefault="00EF37EA" w:rsidP="00EF37EA">
      <w:pPr>
        <w:spacing w:after="0"/>
        <w:ind w:left="0" w:firstLine="0"/>
        <w:rPr>
          <w:color w:val="auto"/>
        </w:rPr>
      </w:pPr>
    </w:p>
    <w:tbl>
      <w:tblPr>
        <w:tblStyle w:val="TabloKlavuzu"/>
        <w:tblW w:w="0" w:type="auto"/>
        <w:tblLook w:val="04A0" w:firstRow="1" w:lastRow="0" w:firstColumn="1" w:lastColumn="0" w:noHBand="0" w:noVBand="1"/>
      </w:tblPr>
      <w:tblGrid>
        <w:gridCol w:w="4726"/>
        <w:gridCol w:w="1405"/>
        <w:gridCol w:w="2931"/>
      </w:tblGrid>
      <w:tr w:rsidR="00EF37EA" w:rsidRPr="00BA51F9" w14:paraId="59CB8F7E" w14:textId="77777777" w:rsidTr="00754716">
        <w:tc>
          <w:tcPr>
            <w:tcW w:w="4726" w:type="dxa"/>
          </w:tcPr>
          <w:p w14:paraId="64B7E593" w14:textId="77777777" w:rsidR="00EF37EA" w:rsidRPr="00BA51F9" w:rsidRDefault="00EF37EA" w:rsidP="00754716">
            <w:pPr>
              <w:ind w:left="0" w:firstLine="0"/>
              <w:rPr>
                <w:b/>
                <w:bCs/>
                <w:color w:val="auto"/>
              </w:rPr>
            </w:pPr>
            <w:r w:rsidRPr="00BA51F9">
              <w:rPr>
                <w:b/>
                <w:bCs/>
                <w:color w:val="auto"/>
              </w:rPr>
              <w:t>Akran Değerlendirme Kriterleri</w:t>
            </w:r>
          </w:p>
        </w:tc>
        <w:tc>
          <w:tcPr>
            <w:tcW w:w="1405" w:type="dxa"/>
          </w:tcPr>
          <w:p w14:paraId="7DEF1A8E" w14:textId="77777777" w:rsidR="00EF37EA" w:rsidRPr="00BA51F9" w:rsidRDefault="00EF37EA" w:rsidP="00754716">
            <w:pPr>
              <w:ind w:left="0" w:firstLine="0"/>
              <w:rPr>
                <w:b/>
                <w:bCs/>
                <w:color w:val="auto"/>
              </w:rPr>
            </w:pPr>
            <w:r w:rsidRPr="00BA51F9">
              <w:rPr>
                <w:b/>
                <w:bCs/>
                <w:color w:val="auto"/>
              </w:rPr>
              <w:t>Evet/ Hayır/ Kısmen</w:t>
            </w:r>
          </w:p>
        </w:tc>
        <w:tc>
          <w:tcPr>
            <w:tcW w:w="2931" w:type="dxa"/>
          </w:tcPr>
          <w:p w14:paraId="58DAB7D7" w14:textId="77777777" w:rsidR="00EF37EA" w:rsidRPr="00BA51F9" w:rsidRDefault="00EF37EA" w:rsidP="00754716">
            <w:pPr>
              <w:ind w:left="0" w:firstLine="0"/>
              <w:rPr>
                <w:b/>
                <w:bCs/>
                <w:color w:val="auto"/>
              </w:rPr>
            </w:pPr>
            <w:r w:rsidRPr="00BA51F9">
              <w:rPr>
                <w:b/>
                <w:bCs/>
                <w:color w:val="auto"/>
              </w:rPr>
              <w:t>Kanıt</w:t>
            </w:r>
          </w:p>
        </w:tc>
      </w:tr>
      <w:tr w:rsidR="00EF37EA" w:rsidRPr="00BA51F9" w14:paraId="41DA19E2" w14:textId="77777777" w:rsidTr="00754716">
        <w:tc>
          <w:tcPr>
            <w:tcW w:w="4726" w:type="dxa"/>
          </w:tcPr>
          <w:p w14:paraId="714CAD30" w14:textId="77777777" w:rsidR="00EF37EA" w:rsidRPr="00BA51F9" w:rsidRDefault="00EF37EA" w:rsidP="00754716">
            <w:pPr>
              <w:ind w:left="0" w:firstLine="0"/>
              <w:rPr>
                <w:color w:val="auto"/>
              </w:rPr>
            </w:pPr>
            <w:r w:rsidRPr="00BA51F9">
              <w:rPr>
                <w:color w:val="auto"/>
              </w:rPr>
              <w:t>Birimde uluslararasılaşma kaynaklarına yönelik planlama faaliyeti bulunuyor mu?</w:t>
            </w:r>
          </w:p>
        </w:tc>
        <w:tc>
          <w:tcPr>
            <w:tcW w:w="1405" w:type="dxa"/>
            <w:vAlign w:val="center"/>
          </w:tcPr>
          <w:p w14:paraId="259CF12B" w14:textId="77777777" w:rsidR="00EF37EA" w:rsidRPr="00BA51F9" w:rsidRDefault="00EF37EA" w:rsidP="00754716">
            <w:pPr>
              <w:ind w:left="0" w:firstLine="0"/>
              <w:jc w:val="center"/>
              <w:rPr>
                <w:color w:val="auto"/>
              </w:rPr>
            </w:pPr>
            <w:r>
              <w:rPr>
                <w:color w:val="auto"/>
              </w:rPr>
              <w:t>Evet</w:t>
            </w:r>
          </w:p>
        </w:tc>
        <w:tc>
          <w:tcPr>
            <w:tcW w:w="2931" w:type="dxa"/>
            <w:vAlign w:val="center"/>
          </w:tcPr>
          <w:p w14:paraId="10DCB34D" w14:textId="77777777" w:rsidR="00EF37EA" w:rsidRDefault="00F32121" w:rsidP="00754716">
            <w:pPr>
              <w:ind w:left="0" w:firstLine="0"/>
              <w:rPr>
                <w:color w:val="1155CC"/>
                <w:u w:val="single"/>
              </w:rPr>
            </w:pPr>
            <w:hyperlink r:id="rId139">
              <w:r w:rsidR="00EF37EA" w:rsidRPr="004801B6">
                <w:rPr>
                  <w:bCs/>
                  <w:color w:val="1155CC"/>
                  <w:u w:val="single"/>
                </w:rPr>
                <w:t>Personel_hareketliliği</w:t>
              </w:r>
            </w:hyperlink>
          </w:p>
          <w:p w14:paraId="7DD738AE" w14:textId="77777777" w:rsidR="00EF37EA" w:rsidRDefault="00EF37EA" w:rsidP="00754716">
            <w:pPr>
              <w:ind w:left="0" w:firstLine="0"/>
              <w:rPr>
                <w:color w:val="1155CC"/>
                <w:u w:val="single"/>
              </w:rPr>
            </w:pPr>
          </w:p>
          <w:p w14:paraId="44A675C1" w14:textId="77777777" w:rsidR="00EF37EA" w:rsidRDefault="00F32121" w:rsidP="00754716">
            <w:pPr>
              <w:ind w:left="0" w:firstLine="0"/>
              <w:rPr>
                <w:color w:val="1155CC"/>
                <w:u w:val="single"/>
              </w:rPr>
            </w:pPr>
            <w:hyperlink r:id="rId140">
              <w:r w:rsidR="00EF37EA" w:rsidRPr="004801B6">
                <w:rPr>
                  <w:bCs/>
                  <w:color w:val="1155CC"/>
                  <w:u w:val="single"/>
                </w:rPr>
                <w:t>Öğrenim_Hareketliliği</w:t>
              </w:r>
            </w:hyperlink>
          </w:p>
          <w:p w14:paraId="41004168" w14:textId="77777777" w:rsidR="00EF37EA" w:rsidRPr="004801B6" w:rsidRDefault="00EF37EA" w:rsidP="00754716">
            <w:pPr>
              <w:ind w:left="0" w:firstLine="0"/>
              <w:rPr>
                <w:color w:val="auto"/>
              </w:rPr>
            </w:pPr>
          </w:p>
        </w:tc>
      </w:tr>
      <w:tr w:rsidR="00EF37EA" w:rsidRPr="00BA51F9" w14:paraId="7F017DD1" w14:textId="77777777" w:rsidTr="00754716">
        <w:tc>
          <w:tcPr>
            <w:tcW w:w="4726" w:type="dxa"/>
          </w:tcPr>
          <w:p w14:paraId="671FCA8A" w14:textId="77777777" w:rsidR="00EF37EA" w:rsidRPr="00BA51F9" w:rsidRDefault="00EF37EA" w:rsidP="00754716">
            <w:pPr>
              <w:ind w:left="0" w:firstLine="0"/>
              <w:rPr>
                <w:color w:val="auto"/>
              </w:rPr>
            </w:pPr>
            <w:r w:rsidRPr="00BA51F9">
              <w:rPr>
                <w:color w:val="auto"/>
              </w:rPr>
              <w:t>Birimde uluslararasılaşma kaynaklarına yönelik uygulama faaliyeti bulunuyor mu?</w:t>
            </w:r>
          </w:p>
        </w:tc>
        <w:tc>
          <w:tcPr>
            <w:tcW w:w="1405" w:type="dxa"/>
            <w:vAlign w:val="center"/>
          </w:tcPr>
          <w:p w14:paraId="49AA0F5C" w14:textId="77777777" w:rsidR="00EF37EA" w:rsidRPr="00BA51F9" w:rsidRDefault="00EF37EA" w:rsidP="00754716">
            <w:pPr>
              <w:ind w:left="0" w:firstLine="0"/>
              <w:jc w:val="center"/>
              <w:rPr>
                <w:color w:val="auto"/>
              </w:rPr>
            </w:pPr>
            <w:r>
              <w:rPr>
                <w:color w:val="auto"/>
              </w:rPr>
              <w:t>Hayır</w:t>
            </w:r>
          </w:p>
        </w:tc>
        <w:tc>
          <w:tcPr>
            <w:tcW w:w="2931" w:type="dxa"/>
            <w:vAlign w:val="center"/>
          </w:tcPr>
          <w:p w14:paraId="1C1C2699" w14:textId="77777777" w:rsidR="00EF37EA" w:rsidRPr="00BA51F9" w:rsidRDefault="00EF37EA" w:rsidP="00754716">
            <w:pPr>
              <w:ind w:left="0" w:firstLine="0"/>
              <w:jc w:val="center"/>
              <w:rPr>
                <w:color w:val="auto"/>
              </w:rPr>
            </w:pPr>
            <w:r>
              <w:rPr>
                <w:color w:val="auto"/>
              </w:rPr>
              <w:t>Kanıt bulunmamaktadır.</w:t>
            </w:r>
          </w:p>
        </w:tc>
      </w:tr>
      <w:tr w:rsidR="00EF37EA" w:rsidRPr="00BA51F9" w14:paraId="3D9E0866" w14:textId="77777777" w:rsidTr="00754716">
        <w:tc>
          <w:tcPr>
            <w:tcW w:w="4726" w:type="dxa"/>
          </w:tcPr>
          <w:p w14:paraId="7744AAA4" w14:textId="77777777" w:rsidR="00EF37EA" w:rsidRPr="00BA51F9" w:rsidRDefault="00EF37EA" w:rsidP="00754716">
            <w:pPr>
              <w:ind w:left="0" w:firstLine="0"/>
              <w:rPr>
                <w:color w:val="auto"/>
              </w:rPr>
            </w:pPr>
            <w:r w:rsidRPr="00BA51F9">
              <w:rPr>
                <w:color w:val="auto"/>
              </w:rPr>
              <w:t>Birimde uluslararasılaşma kaynaklarına yönelik kontrol faaliyeti bulunuyor mu?</w:t>
            </w:r>
          </w:p>
        </w:tc>
        <w:tc>
          <w:tcPr>
            <w:tcW w:w="1405" w:type="dxa"/>
            <w:vAlign w:val="center"/>
          </w:tcPr>
          <w:p w14:paraId="20534F30" w14:textId="77777777" w:rsidR="00EF37EA" w:rsidRPr="00BA51F9" w:rsidRDefault="00EF37EA" w:rsidP="00754716">
            <w:pPr>
              <w:ind w:left="0" w:firstLine="0"/>
              <w:jc w:val="center"/>
              <w:rPr>
                <w:color w:val="auto"/>
              </w:rPr>
            </w:pPr>
            <w:r>
              <w:rPr>
                <w:color w:val="auto"/>
              </w:rPr>
              <w:t>Hayır</w:t>
            </w:r>
          </w:p>
        </w:tc>
        <w:tc>
          <w:tcPr>
            <w:tcW w:w="2931" w:type="dxa"/>
            <w:vAlign w:val="center"/>
          </w:tcPr>
          <w:p w14:paraId="3711B6C9" w14:textId="77777777" w:rsidR="00EF37EA" w:rsidRPr="00BA51F9" w:rsidRDefault="00EF37EA" w:rsidP="00754716">
            <w:pPr>
              <w:ind w:left="0" w:firstLine="0"/>
              <w:jc w:val="center"/>
              <w:rPr>
                <w:color w:val="auto"/>
              </w:rPr>
            </w:pPr>
            <w:r>
              <w:rPr>
                <w:color w:val="auto"/>
              </w:rPr>
              <w:t>Kanıt bulunmamaktadır.</w:t>
            </w:r>
          </w:p>
        </w:tc>
      </w:tr>
      <w:tr w:rsidR="00EF37EA" w:rsidRPr="00BA51F9" w14:paraId="73D51E17" w14:textId="77777777" w:rsidTr="00754716">
        <w:tc>
          <w:tcPr>
            <w:tcW w:w="4726" w:type="dxa"/>
          </w:tcPr>
          <w:p w14:paraId="72B5008D" w14:textId="77777777" w:rsidR="00EF37EA" w:rsidRPr="00BA51F9" w:rsidRDefault="00EF37EA" w:rsidP="00754716">
            <w:pPr>
              <w:ind w:left="0" w:firstLine="0"/>
              <w:rPr>
                <w:color w:val="auto"/>
              </w:rPr>
            </w:pPr>
            <w:r w:rsidRPr="00BA51F9">
              <w:rPr>
                <w:color w:val="auto"/>
              </w:rPr>
              <w:t>Birimde uluslararasılaşma kaynaklarına yönelik önlem alma faaliyeti bulunuyor mu?</w:t>
            </w:r>
          </w:p>
        </w:tc>
        <w:tc>
          <w:tcPr>
            <w:tcW w:w="1405" w:type="dxa"/>
            <w:vAlign w:val="center"/>
          </w:tcPr>
          <w:p w14:paraId="24E316B6" w14:textId="77777777" w:rsidR="00EF37EA" w:rsidRPr="00BA51F9" w:rsidRDefault="00EF37EA" w:rsidP="00754716">
            <w:pPr>
              <w:ind w:left="0" w:firstLine="0"/>
              <w:jc w:val="center"/>
              <w:rPr>
                <w:color w:val="auto"/>
              </w:rPr>
            </w:pPr>
            <w:r>
              <w:rPr>
                <w:color w:val="auto"/>
              </w:rPr>
              <w:t>Hayır</w:t>
            </w:r>
          </w:p>
        </w:tc>
        <w:tc>
          <w:tcPr>
            <w:tcW w:w="2931" w:type="dxa"/>
            <w:vAlign w:val="center"/>
          </w:tcPr>
          <w:p w14:paraId="36EB16C4" w14:textId="77777777" w:rsidR="00EF37EA" w:rsidRPr="00BA51F9" w:rsidRDefault="00EF37EA" w:rsidP="00754716">
            <w:pPr>
              <w:ind w:left="0" w:firstLine="0"/>
              <w:jc w:val="center"/>
              <w:rPr>
                <w:color w:val="auto"/>
              </w:rPr>
            </w:pPr>
            <w:r>
              <w:rPr>
                <w:color w:val="auto"/>
              </w:rPr>
              <w:t>Kanıt bulunmamaktadır.</w:t>
            </w:r>
          </w:p>
        </w:tc>
      </w:tr>
      <w:tr w:rsidR="00EF37EA" w:rsidRPr="00BA51F9" w14:paraId="13EC69D3" w14:textId="77777777" w:rsidTr="00754716">
        <w:tc>
          <w:tcPr>
            <w:tcW w:w="4726" w:type="dxa"/>
          </w:tcPr>
          <w:p w14:paraId="51F03DBC" w14:textId="77777777" w:rsidR="00EF37EA" w:rsidRPr="00BA51F9" w:rsidRDefault="00EF37EA" w:rsidP="00754716">
            <w:pPr>
              <w:ind w:left="0" w:firstLine="0"/>
              <w:rPr>
                <w:color w:val="auto"/>
              </w:rPr>
            </w:pPr>
            <w:r w:rsidRPr="00BA51F9">
              <w:rPr>
                <w:color w:val="auto"/>
              </w:rPr>
              <w:t>Birimde uluslararasılaşma kaynaklarına yönelik örnek gösterilebilir uygulamalar bulunuyor mu?</w:t>
            </w:r>
          </w:p>
        </w:tc>
        <w:tc>
          <w:tcPr>
            <w:tcW w:w="1405" w:type="dxa"/>
            <w:vAlign w:val="center"/>
          </w:tcPr>
          <w:p w14:paraId="087D2600" w14:textId="77777777" w:rsidR="00EF37EA" w:rsidRPr="00BA51F9" w:rsidRDefault="00EF37EA" w:rsidP="00754716">
            <w:pPr>
              <w:ind w:left="0" w:firstLine="0"/>
              <w:jc w:val="center"/>
              <w:rPr>
                <w:color w:val="auto"/>
              </w:rPr>
            </w:pPr>
            <w:r>
              <w:rPr>
                <w:color w:val="auto"/>
              </w:rPr>
              <w:t>Evet</w:t>
            </w:r>
          </w:p>
        </w:tc>
        <w:tc>
          <w:tcPr>
            <w:tcW w:w="2931" w:type="dxa"/>
            <w:vAlign w:val="center"/>
          </w:tcPr>
          <w:p w14:paraId="4427732A" w14:textId="77777777" w:rsidR="00EF37EA" w:rsidRDefault="00F32121" w:rsidP="00754716">
            <w:pPr>
              <w:ind w:left="0" w:firstLine="0"/>
              <w:rPr>
                <w:color w:val="1155CC"/>
                <w:u w:val="single"/>
              </w:rPr>
            </w:pPr>
            <w:hyperlink r:id="rId141">
              <w:r w:rsidR="00EF37EA" w:rsidRPr="004801B6">
                <w:rPr>
                  <w:bCs/>
                  <w:color w:val="1155CC"/>
                  <w:u w:val="single"/>
                </w:rPr>
                <w:t>Personel_hareketliliği</w:t>
              </w:r>
            </w:hyperlink>
          </w:p>
          <w:p w14:paraId="3879EFB2" w14:textId="77777777" w:rsidR="00EF37EA" w:rsidRDefault="00EF37EA" w:rsidP="00754716">
            <w:pPr>
              <w:ind w:left="0" w:firstLine="0"/>
              <w:rPr>
                <w:color w:val="1155CC"/>
                <w:u w:val="single"/>
              </w:rPr>
            </w:pPr>
          </w:p>
          <w:p w14:paraId="38ED468C" w14:textId="77777777" w:rsidR="00EF37EA" w:rsidRDefault="00F32121" w:rsidP="00754716">
            <w:pPr>
              <w:ind w:left="0" w:firstLine="0"/>
              <w:rPr>
                <w:color w:val="1155CC"/>
                <w:u w:val="single"/>
              </w:rPr>
            </w:pPr>
            <w:hyperlink r:id="rId142">
              <w:r w:rsidR="00EF37EA" w:rsidRPr="004801B6">
                <w:rPr>
                  <w:bCs/>
                  <w:color w:val="1155CC"/>
                  <w:u w:val="single"/>
                </w:rPr>
                <w:t>Öğrenim_Hareketliliği</w:t>
              </w:r>
            </w:hyperlink>
          </w:p>
          <w:p w14:paraId="01B83C42" w14:textId="77777777" w:rsidR="00EF37EA" w:rsidRPr="00BA51F9" w:rsidRDefault="00EF37EA" w:rsidP="00754716">
            <w:pPr>
              <w:ind w:left="0" w:firstLine="0"/>
              <w:jc w:val="center"/>
              <w:rPr>
                <w:color w:val="auto"/>
              </w:rPr>
            </w:pPr>
          </w:p>
        </w:tc>
      </w:tr>
      <w:tr w:rsidR="00EF37EA" w:rsidRPr="00BA51F9" w14:paraId="7AB08B11" w14:textId="77777777" w:rsidTr="00754716">
        <w:tc>
          <w:tcPr>
            <w:tcW w:w="4726" w:type="dxa"/>
          </w:tcPr>
          <w:p w14:paraId="6FA47FD2" w14:textId="77777777" w:rsidR="00EF37EA" w:rsidRPr="00BA51F9" w:rsidRDefault="00EF37EA" w:rsidP="00754716">
            <w:pPr>
              <w:ind w:left="0" w:firstLine="0"/>
              <w:rPr>
                <w:color w:val="auto"/>
              </w:rPr>
            </w:pPr>
            <w:r w:rsidRPr="00BA51F9">
              <w:rPr>
                <w:color w:val="auto"/>
              </w:rPr>
              <w:t>Kanıtlar yeterli sayıda gösterilmiş midir?</w:t>
            </w:r>
          </w:p>
        </w:tc>
        <w:tc>
          <w:tcPr>
            <w:tcW w:w="1405" w:type="dxa"/>
            <w:vAlign w:val="center"/>
          </w:tcPr>
          <w:p w14:paraId="14C886AA" w14:textId="77777777" w:rsidR="00EF37EA" w:rsidRPr="00BA51F9" w:rsidRDefault="00EF37EA" w:rsidP="00754716">
            <w:pPr>
              <w:ind w:left="0" w:firstLine="0"/>
              <w:jc w:val="center"/>
              <w:rPr>
                <w:color w:val="auto"/>
              </w:rPr>
            </w:pPr>
            <w:r>
              <w:rPr>
                <w:color w:val="auto"/>
              </w:rPr>
              <w:t>Kısmen</w:t>
            </w:r>
          </w:p>
        </w:tc>
        <w:tc>
          <w:tcPr>
            <w:tcW w:w="2931" w:type="dxa"/>
            <w:vAlign w:val="center"/>
          </w:tcPr>
          <w:p w14:paraId="6BE2E678" w14:textId="77777777" w:rsidR="00EF37EA" w:rsidRPr="00BA51F9" w:rsidRDefault="00EF37EA" w:rsidP="00754716">
            <w:pPr>
              <w:ind w:left="0" w:firstLine="0"/>
              <w:jc w:val="center"/>
              <w:rPr>
                <w:color w:val="auto"/>
              </w:rPr>
            </w:pPr>
            <w:r>
              <w:rPr>
                <w:color w:val="auto"/>
              </w:rPr>
              <w:t>2</w:t>
            </w:r>
          </w:p>
        </w:tc>
      </w:tr>
      <w:tr w:rsidR="00EF37EA" w:rsidRPr="00BA51F9" w14:paraId="705A9968" w14:textId="77777777" w:rsidTr="00754716">
        <w:tc>
          <w:tcPr>
            <w:tcW w:w="4726" w:type="dxa"/>
          </w:tcPr>
          <w:p w14:paraId="61D40695" w14:textId="77777777" w:rsidR="00EF37EA" w:rsidRPr="00BA51F9" w:rsidRDefault="00EF37EA" w:rsidP="00754716">
            <w:pPr>
              <w:ind w:left="0" w:firstLine="0"/>
              <w:rPr>
                <w:color w:val="auto"/>
              </w:rPr>
            </w:pPr>
            <w:r w:rsidRPr="00BA51F9">
              <w:rPr>
                <w:color w:val="auto"/>
              </w:rPr>
              <w:t>Gösterilen kanıtlar uluslararasılaşma kaynakları alt ölçütüne uygun mudur?</w:t>
            </w:r>
          </w:p>
        </w:tc>
        <w:tc>
          <w:tcPr>
            <w:tcW w:w="1405" w:type="dxa"/>
            <w:vAlign w:val="center"/>
          </w:tcPr>
          <w:p w14:paraId="1E0D6244" w14:textId="77777777" w:rsidR="00EF37EA" w:rsidRPr="00BA51F9" w:rsidRDefault="00EF37EA" w:rsidP="00754716">
            <w:pPr>
              <w:ind w:left="0" w:firstLine="0"/>
              <w:jc w:val="center"/>
              <w:rPr>
                <w:color w:val="auto"/>
              </w:rPr>
            </w:pPr>
            <w:r>
              <w:rPr>
                <w:color w:val="auto"/>
              </w:rPr>
              <w:t>Evet</w:t>
            </w:r>
          </w:p>
        </w:tc>
        <w:tc>
          <w:tcPr>
            <w:tcW w:w="2931" w:type="dxa"/>
            <w:vAlign w:val="center"/>
          </w:tcPr>
          <w:p w14:paraId="027F7FE8" w14:textId="77777777" w:rsidR="00EF37EA" w:rsidRPr="00BA51F9" w:rsidRDefault="00EF37EA" w:rsidP="00754716">
            <w:pPr>
              <w:ind w:left="0" w:firstLine="0"/>
              <w:jc w:val="center"/>
              <w:rPr>
                <w:color w:val="auto"/>
              </w:rPr>
            </w:pPr>
          </w:p>
        </w:tc>
      </w:tr>
      <w:tr w:rsidR="00EF37EA" w:rsidRPr="00BA51F9" w14:paraId="3ED1C62B" w14:textId="77777777" w:rsidTr="00754716">
        <w:tc>
          <w:tcPr>
            <w:tcW w:w="4726" w:type="dxa"/>
          </w:tcPr>
          <w:p w14:paraId="5EBC187A" w14:textId="45026E16" w:rsidR="00EF37EA" w:rsidRPr="00BA51F9" w:rsidRDefault="00EF37EA" w:rsidP="00754716">
            <w:pPr>
              <w:ind w:left="0" w:firstLine="0"/>
              <w:rPr>
                <w:color w:val="auto"/>
              </w:rPr>
            </w:pPr>
            <w:r w:rsidRPr="00EB13EA">
              <w:rPr>
                <w:b/>
                <w:bCs/>
              </w:rPr>
              <w:t>Birim Öz Değerlendirme Puanlaması</w:t>
            </w:r>
            <w:r w:rsidRPr="00EB13EA">
              <w:t>:</w:t>
            </w:r>
            <w:r>
              <w:t xml:space="preserve"> </w:t>
            </w:r>
            <w:r w:rsidR="00672D31">
              <w:t>3</w:t>
            </w:r>
          </w:p>
        </w:tc>
        <w:tc>
          <w:tcPr>
            <w:tcW w:w="4336" w:type="dxa"/>
            <w:gridSpan w:val="2"/>
          </w:tcPr>
          <w:p w14:paraId="7103EE16" w14:textId="77777777" w:rsidR="00EF37EA" w:rsidRPr="00BA51F9" w:rsidRDefault="00EF37EA" w:rsidP="00754716">
            <w:pPr>
              <w:ind w:left="0" w:firstLine="0"/>
              <w:rPr>
                <w:color w:val="auto"/>
              </w:rPr>
            </w:pPr>
            <w:r w:rsidRPr="00EB13EA">
              <w:rPr>
                <w:b/>
                <w:bCs/>
              </w:rPr>
              <w:t>Akran Değerlendirme Puanlaması</w:t>
            </w:r>
            <w:r w:rsidRPr="00EB13EA">
              <w:t>:</w:t>
            </w:r>
            <w:r>
              <w:t xml:space="preserve"> 2</w:t>
            </w:r>
          </w:p>
        </w:tc>
      </w:tr>
    </w:tbl>
    <w:p w14:paraId="36C6DC56" w14:textId="77777777" w:rsidR="00EF37EA" w:rsidRDefault="00EF37EA" w:rsidP="00EF37EA">
      <w:pPr>
        <w:spacing w:after="0"/>
        <w:ind w:left="0" w:firstLine="0"/>
        <w:rPr>
          <w:b/>
          <w:i/>
          <w:color w:val="auto"/>
        </w:rPr>
      </w:pPr>
    </w:p>
    <w:p w14:paraId="05FFB154" w14:textId="77777777" w:rsidR="00EF37EA" w:rsidRPr="00BA51F9" w:rsidRDefault="00EF37EA" w:rsidP="00EF37EA">
      <w:pPr>
        <w:spacing w:after="0"/>
        <w:ind w:left="0" w:firstLine="0"/>
        <w:rPr>
          <w:b/>
          <w:i/>
          <w:color w:val="auto"/>
        </w:rPr>
      </w:pPr>
      <w:r w:rsidRPr="00BA51F9">
        <w:rPr>
          <w:b/>
          <w:i/>
          <w:color w:val="auto"/>
        </w:rPr>
        <w:t>A.5.3. Uluslararasılaşma Performansı</w:t>
      </w:r>
    </w:p>
    <w:p w14:paraId="3D428E13" w14:textId="77777777" w:rsidR="00EF37EA" w:rsidRDefault="00EF37EA" w:rsidP="00EF37EA">
      <w:pPr>
        <w:spacing w:after="0"/>
        <w:ind w:left="0" w:firstLine="0"/>
        <w:rPr>
          <w:color w:val="auto"/>
        </w:rPr>
      </w:pPr>
      <w:r w:rsidRPr="00BA51F9">
        <w:rPr>
          <w:b/>
          <w:bCs/>
          <w:color w:val="auto"/>
        </w:rPr>
        <w:t>Akran Değerlendirmesi:</w:t>
      </w:r>
      <w:r w:rsidRPr="00BA51F9">
        <w:rPr>
          <w:color w:val="auto"/>
        </w:rPr>
        <w:t xml:space="preserve"> </w:t>
      </w:r>
    </w:p>
    <w:p w14:paraId="3D514F56" w14:textId="77777777" w:rsidR="00EF37EA" w:rsidRDefault="00EF37EA" w:rsidP="00EF37EA">
      <w:pPr>
        <w:spacing w:after="0"/>
        <w:ind w:left="0" w:firstLine="0"/>
      </w:pPr>
      <w:r>
        <w:t>Altıntaş Meslek Yüksekokulunun uluslararasılaşma performansı, planlama ve uygulama açısından üniversite stratejileriyle uyumlu görünmekte ve uluslararası toplantılar ile iş birliği ziyaretleri bu süreci desteklemektedir. Ancak bu faaliyetlerin birim düzeyinde somut çıktılarının, özellikle hareketlilik sayıları ve akademik katkılar açısından net biçimde ortaya konulmaması önemli bir eksikliktir. Performansın ölçülmesine yönelik göstergelerin tanımlanmamış olması ve elde edilen sonuçların iyileştirme süreçlerine nasıl yansıtıldığının belirtilmemesi, sürecin etkinliğini sınırlamaktadır. Bu nedenle uluslararasılaşma faaliyetlerinin daha ölçülebilir, izlenebilir ve sonuç odaklı bir yapıya kavuşturulması gerekmektedir.</w:t>
      </w:r>
    </w:p>
    <w:p w14:paraId="735D6750" w14:textId="77777777" w:rsidR="00EF37EA" w:rsidRPr="00BA51F9" w:rsidRDefault="00EF37EA" w:rsidP="00EF37EA">
      <w:pPr>
        <w:spacing w:after="0"/>
        <w:ind w:left="0" w:firstLine="0"/>
        <w:rPr>
          <w:color w:val="auto"/>
        </w:rPr>
      </w:pPr>
    </w:p>
    <w:tbl>
      <w:tblPr>
        <w:tblStyle w:val="TabloKlavuzu"/>
        <w:tblW w:w="0" w:type="auto"/>
        <w:tblLook w:val="04A0" w:firstRow="1" w:lastRow="0" w:firstColumn="1" w:lastColumn="0" w:noHBand="0" w:noVBand="1"/>
      </w:tblPr>
      <w:tblGrid>
        <w:gridCol w:w="4248"/>
        <w:gridCol w:w="1131"/>
        <w:gridCol w:w="3683"/>
      </w:tblGrid>
      <w:tr w:rsidR="00EF37EA" w:rsidRPr="00BA51F9" w14:paraId="53993E8F" w14:textId="77777777" w:rsidTr="00876A6C">
        <w:tc>
          <w:tcPr>
            <w:tcW w:w="4248" w:type="dxa"/>
          </w:tcPr>
          <w:p w14:paraId="6151566E" w14:textId="77777777" w:rsidR="00EF37EA" w:rsidRPr="00BA51F9" w:rsidRDefault="00EF37EA" w:rsidP="00754716">
            <w:pPr>
              <w:ind w:left="0" w:firstLine="0"/>
              <w:rPr>
                <w:b/>
                <w:bCs/>
                <w:color w:val="auto"/>
              </w:rPr>
            </w:pPr>
            <w:r w:rsidRPr="00BA51F9">
              <w:rPr>
                <w:b/>
                <w:bCs/>
                <w:color w:val="auto"/>
              </w:rPr>
              <w:t>Akran Değerlendirme Kriterleri</w:t>
            </w:r>
          </w:p>
        </w:tc>
        <w:tc>
          <w:tcPr>
            <w:tcW w:w="1131" w:type="dxa"/>
          </w:tcPr>
          <w:p w14:paraId="086DA93C" w14:textId="77777777" w:rsidR="00EF37EA" w:rsidRPr="00BA51F9" w:rsidRDefault="00EF37EA" w:rsidP="00754716">
            <w:pPr>
              <w:ind w:left="0" w:firstLine="0"/>
              <w:rPr>
                <w:b/>
                <w:bCs/>
                <w:color w:val="auto"/>
              </w:rPr>
            </w:pPr>
            <w:r w:rsidRPr="00BA51F9">
              <w:rPr>
                <w:b/>
                <w:bCs/>
                <w:color w:val="auto"/>
              </w:rPr>
              <w:t>Evet/ Hayır/ Kısmen</w:t>
            </w:r>
          </w:p>
        </w:tc>
        <w:tc>
          <w:tcPr>
            <w:tcW w:w="3683" w:type="dxa"/>
          </w:tcPr>
          <w:p w14:paraId="72020C28" w14:textId="77777777" w:rsidR="00EF37EA" w:rsidRPr="00BA51F9" w:rsidRDefault="00EF37EA" w:rsidP="00754716">
            <w:pPr>
              <w:ind w:left="0" w:firstLine="0"/>
              <w:rPr>
                <w:b/>
                <w:bCs/>
                <w:color w:val="auto"/>
              </w:rPr>
            </w:pPr>
            <w:r w:rsidRPr="00BA51F9">
              <w:rPr>
                <w:b/>
                <w:bCs/>
                <w:color w:val="auto"/>
              </w:rPr>
              <w:t>Kanıt</w:t>
            </w:r>
          </w:p>
        </w:tc>
      </w:tr>
      <w:tr w:rsidR="00EF37EA" w:rsidRPr="00BA51F9" w14:paraId="309903A5" w14:textId="77777777" w:rsidTr="00876A6C">
        <w:tc>
          <w:tcPr>
            <w:tcW w:w="4248" w:type="dxa"/>
          </w:tcPr>
          <w:p w14:paraId="3901E0AC" w14:textId="77777777" w:rsidR="00EF37EA" w:rsidRPr="00BA51F9" w:rsidRDefault="00EF37EA" w:rsidP="00754716">
            <w:pPr>
              <w:ind w:left="0" w:firstLine="0"/>
              <w:rPr>
                <w:color w:val="auto"/>
              </w:rPr>
            </w:pPr>
            <w:r w:rsidRPr="00BA51F9">
              <w:rPr>
                <w:color w:val="auto"/>
              </w:rPr>
              <w:t>Birimde uluslararasılaşma performansına yönelik planlama faaliyeti bulunuyor mu?</w:t>
            </w:r>
          </w:p>
        </w:tc>
        <w:tc>
          <w:tcPr>
            <w:tcW w:w="1131" w:type="dxa"/>
            <w:vAlign w:val="center"/>
          </w:tcPr>
          <w:p w14:paraId="1814EF78" w14:textId="77777777" w:rsidR="00EF37EA" w:rsidRPr="00BA51F9" w:rsidRDefault="00EF37EA" w:rsidP="00754716">
            <w:pPr>
              <w:ind w:left="0" w:firstLine="0"/>
              <w:jc w:val="center"/>
              <w:rPr>
                <w:color w:val="auto"/>
              </w:rPr>
            </w:pPr>
            <w:r>
              <w:rPr>
                <w:color w:val="auto"/>
              </w:rPr>
              <w:t>Evet</w:t>
            </w:r>
          </w:p>
        </w:tc>
        <w:tc>
          <w:tcPr>
            <w:tcW w:w="3683" w:type="dxa"/>
            <w:vAlign w:val="center"/>
          </w:tcPr>
          <w:p w14:paraId="76337EEB" w14:textId="77777777" w:rsidR="00EF37EA" w:rsidRPr="00F96963" w:rsidRDefault="00F32121" w:rsidP="00754716">
            <w:pPr>
              <w:ind w:left="0" w:firstLine="0"/>
              <w:rPr>
                <w:bCs/>
                <w:color w:val="1155CC"/>
                <w:u w:val="single"/>
              </w:rPr>
            </w:pPr>
            <w:hyperlink r:id="rId143">
              <w:r w:rsidR="00EF37EA" w:rsidRPr="00F96963">
                <w:rPr>
                  <w:bCs/>
                  <w:color w:val="1155CC"/>
                  <w:u w:val="single"/>
                </w:rPr>
                <w:t>Erasmus_Değişim_Programı_Amaç</w:t>
              </w:r>
            </w:hyperlink>
          </w:p>
        </w:tc>
      </w:tr>
      <w:tr w:rsidR="00EF37EA" w:rsidRPr="00BA51F9" w14:paraId="21330E3D" w14:textId="77777777" w:rsidTr="00876A6C">
        <w:tc>
          <w:tcPr>
            <w:tcW w:w="4248" w:type="dxa"/>
          </w:tcPr>
          <w:p w14:paraId="792D9798" w14:textId="77777777" w:rsidR="00EF37EA" w:rsidRPr="00BA51F9" w:rsidRDefault="00EF37EA" w:rsidP="00754716">
            <w:pPr>
              <w:ind w:left="0" w:firstLine="0"/>
              <w:rPr>
                <w:color w:val="auto"/>
              </w:rPr>
            </w:pPr>
            <w:r w:rsidRPr="00BA51F9">
              <w:rPr>
                <w:color w:val="auto"/>
              </w:rPr>
              <w:t>Birimde uluslararasılaşma performansına yönelik uygulama faaliyeti bulunuyor mu?</w:t>
            </w:r>
          </w:p>
        </w:tc>
        <w:tc>
          <w:tcPr>
            <w:tcW w:w="1131" w:type="dxa"/>
            <w:vAlign w:val="center"/>
          </w:tcPr>
          <w:p w14:paraId="651DAD6F" w14:textId="77777777" w:rsidR="00EF37EA" w:rsidRPr="00BA51F9" w:rsidRDefault="00EF37EA" w:rsidP="00754716">
            <w:pPr>
              <w:ind w:left="0" w:firstLine="0"/>
              <w:jc w:val="center"/>
              <w:rPr>
                <w:color w:val="auto"/>
              </w:rPr>
            </w:pPr>
            <w:r>
              <w:rPr>
                <w:color w:val="auto"/>
              </w:rPr>
              <w:t>Evet</w:t>
            </w:r>
          </w:p>
        </w:tc>
        <w:tc>
          <w:tcPr>
            <w:tcW w:w="3683" w:type="dxa"/>
            <w:vAlign w:val="center"/>
          </w:tcPr>
          <w:p w14:paraId="3E9367E5" w14:textId="77777777" w:rsidR="00EF37EA" w:rsidRDefault="00F32121" w:rsidP="00754716">
            <w:pPr>
              <w:ind w:left="0" w:firstLine="0"/>
              <w:rPr>
                <w:color w:val="1155CC"/>
                <w:u w:val="single"/>
              </w:rPr>
            </w:pPr>
            <w:hyperlink r:id="rId144">
              <w:r w:rsidR="00EF37EA">
                <w:rPr>
                  <w:color w:val="1155CC"/>
                  <w:highlight w:val="white"/>
                  <w:u w:val="single"/>
                </w:rPr>
                <w:t>Üniversite_Erasmus_Toplantısı</w:t>
              </w:r>
            </w:hyperlink>
          </w:p>
          <w:p w14:paraId="38059D99" w14:textId="77777777" w:rsidR="00EF37EA" w:rsidRDefault="00EF37EA" w:rsidP="00754716">
            <w:pPr>
              <w:ind w:left="0" w:firstLine="0"/>
              <w:rPr>
                <w:color w:val="1155CC"/>
                <w:u w:val="single"/>
              </w:rPr>
            </w:pPr>
          </w:p>
          <w:p w14:paraId="4A7BD584" w14:textId="77777777" w:rsidR="00EF37EA" w:rsidRDefault="00F32121" w:rsidP="00754716">
            <w:pPr>
              <w:ind w:left="0" w:firstLine="0"/>
              <w:rPr>
                <w:color w:val="1155CC"/>
                <w:u w:val="single"/>
              </w:rPr>
            </w:pPr>
            <w:hyperlink r:id="rId145">
              <w:r w:rsidR="00EF37EA">
                <w:rPr>
                  <w:color w:val="1155CC"/>
                  <w:highlight w:val="white"/>
                  <w:u w:val="single"/>
                </w:rPr>
                <w:t>Kırgızistan_İşbirliği_Ziyareti</w:t>
              </w:r>
            </w:hyperlink>
          </w:p>
          <w:p w14:paraId="0BBB081E" w14:textId="77777777" w:rsidR="00EF37EA" w:rsidRPr="00BA51F9" w:rsidRDefault="00EF37EA" w:rsidP="00754716">
            <w:pPr>
              <w:ind w:left="0" w:firstLine="0"/>
              <w:rPr>
                <w:color w:val="auto"/>
              </w:rPr>
            </w:pPr>
          </w:p>
        </w:tc>
      </w:tr>
      <w:tr w:rsidR="00EF37EA" w:rsidRPr="00BA51F9" w14:paraId="14E12D4C" w14:textId="77777777" w:rsidTr="00876A6C">
        <w:tc>
          <w:tcPr>
            <w:tcW w:w="4248" w:type="dxa"/>
          </w:tcPr>
          <w:p w14:paraId="3EB5FB7F" w14:textId="77777777" w:rsidR="00EF37EA" w:rsidRPr="00BA51F9" w:rsidRDefault="00EF37EA" w:rsidP="00754716">
            <w:pPr>
              <w:ind w:left="0" w:firstLine="0"/>
              <w:rPr>
                <w:color w:val="auto"/>
              </w:rPr>
            </w:pPr>
            <w:r w:rsidRPr="00BA51F9">
              <w:rPr>
                <w:color w:val="auto"/>
              </w:rPr>
              <w:t>Birimde uluslararasılaşma performansına yönelik kontrol faaliyeti bulunuyor mu?</w:t>
            </w:r>
          </w:p>
        </w:tc>
        <w:tc>
          <w:tcPr>
            <w:tcW w:w="1131" w:type="dxa"/>
            <w:vAlign w:val="center"/>
          </w:tcPr>
          <w:p w14:paraId="667E1FF6" w14:textId="77777777" w:rsidR="00EF37EA" w:rsidRPr="00BA51F9" w:rsidRDefault="00EF37EA" w:rsidP="00754716">
            <w:pPr>
              <w:ind w:left="0" w:firstLine="0"/>
              <w:jc w:val="center"/>
              <w:rPr>
                <w:color w:val="auto"/>
              </w:rPr>
            </w:pPr>
            <w:r>
              <w:rPr>
                <w:color w:val="auto"/>
              </w:rPr>
              <w:t>Hayır</w:t>
            </w:r>
          </w:p>
        </w:tc>
        <w:tc>
          <w:tcPr>
            <w:tcW w:w="3683" w:type="dxa"/>
            <w:vAlign w:val="center"/>
          </w:tcPr>
          <w:p w14:paraId="0F9CFEA1" w14:textId="77777777" w:rsidR="00EF37EA" w:rsidRPr="00BA51F9" w:rsidRDefault="00EF37EA" w:rsidP="00754716">
            <w:pPr>
              <w:ind w:left="0" w:firstLine="0"/>
              <w:jc w:val="center"/>
              <w:rPr>
                <w:color w:val="auto"/>
              </w:rPr>
            </w:pPr>
            <w:r>
              <w:rPr>
                <w:color w:val="auto"/>
              </w:rPr>
              <w:t>Kanıt bulunmamaktadır.</w:t>
            </w:r>
          </w:p>
        </w:tc>
      </w:tr>
      <w:tr w:rsidR="00EF37EA" w:rsidRPr="00BA51F9" w14:paraId="4E05EF8D" w14:textId="77777777" w:rsidTr="00876A6C">
        <w:tc>
          <w:tcPr>
            <w:tcW w:w="4248" w:type="dxa"/>
          </w:tcPr>
          <w:p w14:paraId="1D93890A" w14:textId="77777777" w:rsidR="00EF37EA" w:rsidRPr="00BA51F9" w:rsidRDefault="00EF37EA" w:rsidP="00754716">
            <w:pPr>
              <w:ind w:left="0" w:firstLine="0"/>
              <w:rPr>
                <w:color w:val="auto"/>
              </w:rPr>
            </w:pPr>
            <w:r w:rsidRPr="00BA51F9">
              <w:rPr>
                <w:color w:val="auto"/>
              </w:rPr>
              <w:t>Birimde uluslararasılaşma performansına yönelik önlem alma faaliyeti bulunuyor mu?</w:t>
            </w:r>
          </w:p>
        </w:tc>
        <w:tc>
          <w:tcPr>
            <w:tcW w:w="1131" w:type="dxa"/>
            <w:vAlign w:val="center"/>
          </w:tcPr>
          <w:p w14:paraId="3FFD0299" w14:textId="77777777" w:rsidR="00EF37EA" w:rsidRPr="00BA51F9" w:rsidRDefault="00EF37EA" w:rsidP="00754716">
            <w:pPr>
              <w:ind w:left="0" w:firstLine="0"/>
              <w:jc w:val="center"/>
              <w:rPr>
                <w:color w:val="auto"/>
              </w:rPr>
            </w:pPr>
            <w:r>
              <w:rPr>
                <w:color w:val="auto"/>
              </w:rPr>
              <w:t>Hayır</w:t>
            </w:r>
          </w:p>
        </w:tc>
        <w:tc>
          <w:tcPr>
            <w:tcW w:w="3683" w:type="dxa"/>
            <w:vAlign w:val="center"/>
          </w:tcPr>
          <w:p w14:paraId="685989BC" w14:textId="77777777" w:rsidR="00EF37EA" w:rsidRPr="00BA51F9" w:rsidRDefault="00EF37EA" w:rsidP="00754716">
            <w:pPr>
              <w:ind w:left="0" w:firstLine="0"/>
              <w:jc w:val="center"/>
              <w:rPr>
                <w:color w:val="auto"/>
              </w:rPr>
            </w:pPr>
            <w:r>
              <w:rPr>
                <w:color w:val="auto"/>
              </w:rPr>
              <w:t>Kanıt bulunmamaktadır.</w:t>
            </w:r>
          </w:p>
        </w:tc>
      </w:tr>
      <w:tr w:rsidR="00EF37EA" w:rsidRPr="00BA51F9" w14:paraId="2A967BD1" w14:textId="77777777" w:rsidTr="00876A6C">
        <w:tc>
          <w:tcPr>
            <w:tcW w:w="4248" w:type="dxa"/>
          </w:tcPr>
          <w:p w14:paraId="54C3D089" w14:textId="77777777" w:rsidR="00EF37EA" w:rsidRPr="00BA51F9" w:rsidRDefault="00EF37EA" w:rsidP="00754716">
            <w:pPr>
              <w:ind w:left="0" w:firstLine="0"/>
              <w:rPr>
                <w:color w:val="auto"/>
              </w:rPr>
            </w:pPr>
            <w:r w:rsidRPr="00BA51F9">
              <w:rPr>
                <w:color w:val="auto"/>
              </w:rPr>
              <w:t>Birimde uluslararasılaşma performansına yönelik örnek gösterilebilir uygulamalar bulunuyor mu?</w:t>
            </w:r>
          </w:p>
        </w:tc>
        <w:tc>
          <w:tcPr>
            <w:tcW w:w="1131" w:type="dxa"/>
            <w:vAlign w:val="center"/>
          </w:tcPr>
          <w:p w14:paraId="7723E937" w14:textId="77777777" w:rsidR="00EF37EA" w:rsidRPr="00BA51F9" w:rsidRDefault="00EF37EA" w:rsidP="00754716">
            <w:pPr>
              <w:ind w:left="0" w:firstLine="0"/>
              <w:jc w:val="center"/>
              <w:rPr>
                <w:color w:val="auto"/>
              </w:rPr>
            </w:pPr>
            <w:r>
              <w:rPr>
                <w:color w:val="auto"/>
              </w:rPr>
              <w:t>Evet</w:t>
            </w:r>
          </w:p>
        </w:tc>
        <w:tc>
          <w:tcPr>
            <w:tcW w:w="3683" w:type="dxa"/>
            <w:vAlign w:val="center"/>
          </w:tcPr>
          <w:p w14:paraId="37B6CDD4" w14:textId="77777777" w:rsidR="00EF37EA" w:rsidRDefault="00F32121" w:rsidP="00754716">
            <w:pPr>
              <w:ind w:left="0" w:firstLine="0"/>
              <w:jc w:val="center"/>
              <w:rPr>
                <w:bCs/>
                <w:color w:val="1155CC"/>
                <w:u w:val="single"/>
              </w:rPr>
            </w:pPr>
            <w:hyperlink r:id="rId146">
              <w:r w:rsidR="00EF37EA" w:rsidRPr="00F96963">
                <w:rPr>
                  <w:bCs/>
                  <w:color w:val="1155CC"/>
                  <w:u w:val="single"/>
                </w:rPr>
                <w:t>Erasmus_Değişim_Programı_Amaç</w:t>
              </w:r>
            </w:hyperlink>
          </w:p>
          <w:p w14:paraId="7B03189A" w14:textId="77777777" w:rsidR="00EF37EA" w:rsidRDefault="00EF37EA" w:rsidP="00754716">
            <w:pPr>
              <w:ind w:left="0" w:firstLine="0"/>
              <w:jc w:val="center"/>
              <w:rPr>
                <w:bCs/>
                <w:color w:val="1155CC"/>
                <w:u w:val="single"/>
              </w:rPr>
            </w:pPr>
          </w:p>
          <w:p w14:paraId="40D3BCF0" w14:textId="77777777" w:rsidR="00EF37EA" w:rsidRDefault="00F32121" w:rsidP="00754716">
            <w:pPr>
              <w:ind w:left="0" w:firstLine="0"/>
              <w:rPr>
                <w:color w:val="1155CC"/>
                <w:u w:val="single"/>
              </w:rPr>
            </w:pPr>
            <w:hyperlink r:id="rId147">
              <w:r w:rsidR="00EF37EA">
                <w:rPr>
                  <w:color w:val="1155CC"/>
                  <w:highlight w:val="white"/>
                  <w:u w:val="single"/>
                </w:rPr>
                <w:t>Üniversite_Erasmus_Toplantısı</w:t>
              </w:r>
            </w:hyperlink>
          </w:p>
          <w:p w14:paraId="160419BC" w14:textId="77777777" w:rsidR="00EF37EA" w:rsidRDefault="00EF37EA" w:rsidP="00754716">
            <w:pPr>
              <w:ind w:left="0" w:firstLine="0"/>
              <w:rPr>
                <w:color w:val="1155CC"/>
                <w:u w:val="single"/>
              </w:rPr>
            </w:pPr>
          </w:p>
          <w:p w14:paraId="365BECE8" w14:textId="77777777" w:rsidR="00EF37EA" w:rsidRDefault="00F32121" w:rsidP="00754716">
            <w:pPr>
              <w:ind w:left="0" w:firstLine="0"/>
              <w:rPr>
                <w:color w:val="1155CC"/>
                <w:u w:val="single"/>
              </w:rPr>
            </w:pPr>
            <w:hyperlink r:id="rId148">
              <w:r w:rsidR="00EF37EA">
                <w:rPr>
                  <w:color w:val="1155CC"/>
                  <w:highlight w:val="white"/>
                  <w:u w:val="single"/>
                </w:rPr>
                <w:t>Kırgızistan_İşbirliği_Ziyareti</w:t>
              </w:r>
            </w:hyperlink>
          </w:p>
          <w:p w14:paraId="7F9C4F2D" w14:textId="77777777" w:rsidR="00EF37EA" w:rsidRPr="00BA51F9" w:rsidRDefault="00EF37EA" w:rsidP="00754716">
            <w:pPr>
              <w:ind w:left="0" w:firstLine="0"/>
              <w:jc w:val="center"/>
              <w:rPr>
                <w:color w:val="auto"/>
              </w:rPr>
            </w:pPr>
          </w:p>
        </w:tc>
      </w:tr>
      <w:tr w:rsidR="00EF37EA" w:rsidRPr="00BA51F9" w14:paraId="2909FF5D" w14:textId="77777777" w:rsidTr="00876A6C">
        <w:tc>
          <w:tcPr>
            <w:tcW w:w="4248" w:type="dxa"/>
          </w:tcPr>
          <w:p w14:paraId="6A18CE2D" w14:textId="77777777" w:rsidR="00EF37EA" w:rsidRPr="00BA51F9" w:rsidRDefault="00EF37EA" w:rsidP="00754716">
            <w:pPr>
              <w:ind w:left="0" w:firstLine="0"/>
              <w:rPr>
                <w:color w:val="auto"/>
              </w:rPr>
            </w:pPr>
            <w:r w:rsidRPr="00BA51F9">
              <w:rPr>
                <w:color w:val="auto"/>
              </w:rPr>
              <w:t>Kanıtlar yeterli sayıda gösterilmiş midir?</w:t>
            </w:r>
          </w:p>
        </w:tc>
        <w:tc>
          <w:tcPr>
            <w:tcW w:w="1131" w:type="dxa"/>
            <w:vAlign w:val="center"/>
          </w:tcPr>
          <w:p w14:paraId="54AA789A" w14:textId="77777777" w:rsidR="00EF37EA" w:rsidRPr="00BA51F9" w:rsidRDefault="00EF37EA" w:rsidP="00754716">
            <w:pPr>
              <w:ind w:left="0" w:firstLine="0"/>
              <w:jc w:val="center"/>
              <w:rPr>
                <w:color w:val="auto"/>
              </w:rPr>
            </w:pPr>
            <w:r>
              <w:rPr>
                <w:color w:val="auto"/>
              </w:rPr>
              <w:t>Kısmen</w:t>
            </w:r>
          </w:p>
        </w:tc>
        <w:tc>
          <w:tcPr>
            <w:tcW w:w="3683" w:type="dxa"/>
            <w:vAlign w:val="center"/>
          </w:tcPr>
          <w:p w14:paraId="2AE18722" w14:textId="77777777" w:rsidR="00EF37EA" w:rsidRPr="00BA51F9" w:rsidRDefault="00EF37EA" w:rsidP="00754716">
            <w:pPr>
              <w:ind w:left="0" w:firstLine="0"/>
              <w:jc w:val="center"/>
              <w:rPr>
                <w:color w:val="auto"/>
              </w:rPr>
            </w:pPr>
            <w:r>
              <w:rPr>
                <w:color w:val="auto"/>
              </w:rPr>
              <w:t>3</w:t>
            </w:r>
          </w:p>
        </w:tc>
      </w:tr>
      <w:tr w:rsidR="00EF37EA" w:rsidRPr="00BA51F9" w14:paraId="3D332067" w14:textId="77777777" w:rsidTr="00876A6C">
        <w:tc>
          <w:tcPr>
            <w:tcW w:w="4248" w:type="dxa"/>
          </w:tcPr>
          <w:p w14:paraId="7F966EB8" w14:textId="77777777" w:rsidR="00EF37EA" w:rsidRPr="00BA51F9" w:rsidRDefault="00EF37EA" w:rsidP="00754716">
            <w:pPr>
              <w:ind w:left="0" w:firstLine="0"/>
              <w:rPr>
                <w:color w:val="auto"/>
              </w:rPr>
            </w:pPr>
            <w:r w:rsidRPr="00BA51F9">
              <w:rPr>
                <w:color w:val="auto"/>
              </w:rPr>
              <w:t>Gösterilen kanıtlar uluslararasılaşma performansı alt ölçütüne uygun mudur?</w:t>
            </w:r>
          </w:p>
        </w:tc>
        <w:tc>
          <w:tcPr>
            <w:tcW w:w="1131" w:type="dxa"/>
            <w:vAlign w:val="center"/>
          </w:tcPr>
          <w:p w14:paraId="4922842D" w14:textId="77777777" w:rsidR="00EF37EA" w:rsidRPr="00BA51F9" w:rsidRDefault="00EF37EA" w:rsidP="00754716">
            <w:pPr>
              <w:ind w:left="0" w:firstLine="0"/>
              <w:jc w:val="center"/>
              <w:rPr>
                <w:color w:val="auto"/>
              </w:rPr>
            </w:pPr>
            <w:r>
              <w:rPr>
                <w:color w:val="auto"/>
              </w:rPr>
              <w:t>Evet</w:t>
            </w:r>
          </w:p>
        </w:tc>
        <w:tc>
          <w:tcPr>
            <w:tcW w:w="3683" w:type="dxa"/>
            <w:vAlign w:val="center"/>
          </w:tcPr>
          <w:p w14:paraId="4C358B70" w14:textId="77777777" w:rsidR="00EF37EA" w:rsidRPr="00BA51F9" w:rsidRDefault="00EF37EA" w:rsidP="00754716">
            <w:pPr>
              <w:ind w:left="0" w:firstLine="0"/>
              <w:jc w:val="center"/>
              <w:rPr>
                <w:color w:val="auto"/>
              </w:rPr>
            </w:pPr>
          </w:p>
        </w:tc>
      </w:tr>
      <w:tr w:rsidR="00EF37EA" w:rsidRPr="00BA51F9" w14:paraId="3F2AA832" w14:textId="77777777" w:rsidTr="00876A6C">
        <w:trPr>
          <w:trHeight w:val="351"/>
        </w:trPr>
        <w:tc>
          <w:tcPr>
            <w:tcW w:w="4248" w:type="dxa"/>
          </w:tcPr>
          <w:p w14:paraId="6D6EEBA7" w14:textId="2364DBEA" w:rsidR="00EF37EA" w:rsidRPr="00BA51F9" w:rsidRDefault="00EF37EA" w:rsidP="00754716">
            <w:pPr>
              <w:ind w:left="0" w:firstLine="0"/>
              <w:rPr>
                <w:color w:val="auto"/>
              </w:rPr>
            </w:pPr>
            <w:r w:rsidRPr="00EB13EA">
              <w:rPr>
                <w:b/>
                <w:bCs/>
              </w:rPr>
              <w:t>Birim Öz Değerlendirme Puanlaması</w:t>
            </w:r>
            <w:r w:rsidRPr="00EB13EA">
              <w:t>:</w:t>
            </w:r>
            <w:r w:rsidR="00876A6C">
              <w:t xml:space="preserve"> 3</w:t>
            </w:r>
            <w:r>
              <w:t xml:space="preserve"> </w:t>
            </w:r>
          </w:p>
        </w:tc>
        <w:tc>
          <w:tcPr>
            <w:tcW w:w="4814" w:type="dxa"/>
            <w:gridSpan w:val="2"/>
          </w:tcPr>
          <w:p w14:paraId="53535682" w14:textId="77777777" w:rsidR="00EF37EA" w:rsidRPr="00BA51F9" w:rsidRDefault="00EF37EA" w:rsidP="00754716">
            <w:pPr>
              <w:ind w:left="0" w:firstLine="0"/>
              <w:rPr>
                <w:color w:val="auto"/>
              </w:rPr>
            </w:pPr>
            <w:r w:rsidRPr="00EB13EA">
              <w:rPr>
                <w:b/>
                <w:bCs/>
              </w:rPr>
              <w:t>Akran Değerlendirme Puanlaması</w:t>
            </w:r>
            <w:r w:rsidRPr="00EB13EA">
              <w:t>:</w:t>
            </w:r>
            <w:r>
              <w:t xml:space="preserve"> 3</w:t>
            </w:r>
          </w:p>
        </w:tc>
      </w:tr>
    </w:tbl>
    <w:p w14:paraId="62836060" w14:textId="77777777" w:rsidR="00EF37EA" w:rsidRDefault="00EF37EA" w:rsidP="00EF37EA">
      <w:pPr>
        <w:spacing w:after="0"/>
        <w:ind w:left="0" w:firstLine="0"/>
        <w:rPr>
          <w:color w:val="auto"/>
        </w:rPr>
      </w:pPr>
    </w:p>
    <w:p w14:paraId="65153763" w14:textId="77777777" w:rsidR="00EF37EA" w:rsidRDefault="00EF37EA" w:rsidP="00EF37EA">
      <w:pPr>
        <w:spacing w:after="0"/>
        <w:ind w:left="0" w:firstLine="0"/>
        <w:rPr>
          <w:color w:val="EE0000"/>
        </w:rPr>
      </w:pPr>
      <w:r w:rsidRPr="00BA51F9">
        <w:rPr>
          <w:color w:val="EE0000"/>
        </w:rPr>
        <w:t xml:space="preserve"> </w:t>
      </w:r>
    </w:p>
    <w:p w14:paraId="6822FF18" w14:textId="77777777" w:rsidR="00876A6C" w:rsidRDefault="00876A6C" w:rsidP="00EF37EA">
      <w:pPr>
        <w:spacing w:after="0"/>
        <w:ind w:left="0" w:firstLine="0"/>
        <w:rPr>
          <w:color w:val="EE0000"/>
        </w:rPr>
      </w:pPr>
    </w:p>
    <w:p w14:paraId="41176352" w14:textId="77777777" w:rsidR="00876A6C" w:rsidRDefault="00876A6C" w:rsidP="00EF37EA">
      <w:pPr>
        <w:spacing w:after="0"/>
        <w:ind w:left="0" w:firstLine="0"/>
        <w:rPr>
          <w:color w:val="EE0000"/>
        </w:rPr>
      </w:pPr>
    </w:p>
    <w:p w14:paraId="6B53DF81" w14:textId="77777777" w:rsidR="00876A6C" w:rsidRDefault="00876A6C" w:rsidP="00EF37EA">
      <w:pPr>
        <w:spacing w:after="0"/>
        <w:ind w:left="0" w:firstLine="0"/>
        <w:rPr>
          <w:color w:val="EE0000"/>
        </w:rPr>
      </w:pPr>
    </w:p>
    <w:p w14:paraId="79FABC1C" w14:textId="77777777" w:rsidR="00EF37EA" w:rsidRDefault="00EF37EA" w:rsidP="00EF37EA">
      <w:pPr>
        <w:spacing w:after="0"/>
        <w:ind w:left="0" w:firstLine="0"/>
        <w:rPr>
          <w:color w:val="EE0000"/>
        </w:rPr>
      </w:pPr>
    </w:p>
    <w:p w14:paraId="230F74A3" w14:textId="77777777" w:rsidR="00EF37EA" w:rsidRPr="00EB13EA" w:rsidRDefault="00EF37EA" w:rsidP="00EF37EA">
      <w:pPr>
        <w:spacing w:after="0"/>
        <w:ind w:left="0" w:firstLine="0"/>
        <w:rPr>
          <w:b/>
          <w:bCs/>
        </w:rPr>
      </w:pPr>
      <w:r w:rsidRPr="00EB13EA">
        <w:rPr>
          <w:b/>
          <w:bCs/>
        </w:rPr>
        <w:t xml:space="preserve">LİDERLİK, YÖNETİŞİM VE KALİTE </w:t>
      </w:r>
    </w:p>
    <w:p w14:paraId="22FA4B70" w14:textId="77777777" w:rsidR="00EF37EA" w:rsidRPr="00EB13EA" w:rsidRDefault="00EF37EA" w:rsidP="00EF37EA">
      <w:pPr>
        <w:ind w:left="0" w:firstLine="0"/>
      </w:pPr>
      <w:r w:rsidRPr="00EB13EA">
        <w:t>Liderlik, Yönetişim ve Kalite Genel Değerlendirme Tablosu</w:t>
      </w:r>
    </w:p>
    <w:tbl>
      <w:tblPr>
        <w:tblStyle w:val="TabloKlavuzu"/>
        <w:tblW w:w="9123" w:type="dxa"/>
        <w:jc w:val="center"/>
        <w:tblLayout w:type="fixed"/>
        <w:tblLook w:val="04A0" w:firstRow="1" w:lastRow="0" w:firstColumn="1" w:lastColumn="0" w:noHBand="0" w:noVBand="1"/>
      </w:tblPr>
      <w:tblGrid>
        <w:gridCol w:w="704"/>
        <w:gridCol w:w="2693"/>
        <w:gridCol w:w="1701"/>
        <w:gridCol w:w="4025"/>
      </w:tblGrid>
      <w:tr w:rsidR="00EF37EA" w:rsidRPr="00EB13EA" w14:paraId="0D077857" w14:textId="77777777" w:rsidTr="00754716">
        <w:trPr>
          <w:trHeight w:val="505"/>
          <w:jc w:val="center"/>
        </w:trPr>
        <w:tc>
          <w:tcPr>
            <w:tcW w:w="704" w:type="dxa"/>
          </w:tcPr>
          <w:p w14:paraId="772CC055" w14:textId="77777777" w:rsidR="00EF37EA" w:rsidRPr="00EB13EA" w:rsidRDefault="00EF37EA" w:rsidP="00754716">
            <w:pPr>
              <w:ind w:left="0" w:firstLine="0"/>
              <w:rPr>
                <w:b/>
                <w:bCs/>
              </w:rPr>
            </w:pPr>
          </w:p>
        </w:tc>
        <w:tc>
          <w:tcPr>
            <w:tcW w:w="2693" w:type="dxa"/>
          </w:tcPr>
          <w:p w14:paraId="0ADB6302" w14:textId="77777777" w:rsidR="00EF37EA" w:rsidRPr="00EB13EA" w:rsidRDefault="00EF37EA" w:rsidP="00754716">
            <w:pPr>
              <w:ind w:left="0" w:firstLine="0"/>
              <w:rPr>
                <w:b/>
                <w:bCs/>
              </w:rPr>
            </w:pPr>
            <w:r w:rsidRPr="00EB13EA">
              <w:rPr>
                <w:b/>
                <w:bCs/>
              </w:rPr>
              <w:t>Değerlendirme Kriteri</w:t>
            </w:r>
          </w:p>
        </w:tc>
        <w:tc>
          <w:tcPr>
            <w:tcW w:w="1701" w:type="dxa"/>
          </w:tcPr>
          <w:p w14:paraId="1D720D62" w14:textId="77777777" w:rsidR="00EF37EA" w:rsidRPr="00EB13EA" w:rsidRDefault="00EF37EA" w:rsidP="00754716">
            <w:pPr>
              <w:ind w:left="0" w:firstLine="0"/>
              <w:jc w:val="center"/>
              <w:rPr>
                <w:b/>
                <w:bCs/>
              </w:rPr>
            </w:pPr>
            <w:r w:rsidRPr="00EB13EA">
              <w:rPr>
                <w:b/>
                <w:bCs/>
              </w:rPr>
              <w:t>Evet/ Hayır/Kısmen</w:t>
            </w:r>
          </w:p>
        </w:tc>
        <w:tc>
          <w:tcPr>
            <w:tcW w:w="4025" w:type="dxa"/>
          </w:tcPr>
          <w:p w14:paraId="3B783148" w14:textId="77777777" w:rsidR="00EF37EA" w:rsidRPr="00EB13EA" w:rsidRDefault="00EF37EA" w:rsidP="00754716">
            <w:pPr>
              <w:ind w:left="0" w:firstLine="0"/>
              <w:rPr>
                <w:b/>
                <w:bCs/>
              </w:rPr>
            </w:pPr>
            <w:r w:rsidRPr="00EB13EA">
              <w:rPr>
                <w:b/>
                <w:bCs/>
              </w:rPr>
              <w:t>Açıklama (Kanıt belirterek açıklama yapmak zorunludur)</w:t>
            </w:r>
          </w:p>
        </w:tc>
      </w:tr>
      <w:tr w:rsidR="00EF37EA" w:rsidRPr="00EB13EA" w14:paraId="485DAC19" w14:textId="77777777" w:rsidTr="00754716">
        <w:trPr>
          <w:trHeight w:val="768"/>
          <w:jc w:val="center"/>
        </w:trPr>
        <w:tc>
          <w:tcPr>
            <w:tcW w:w="704" w:type="dxa"/>
            <w:vMerge w:val="restart"/>
            <w:textDirection w:val="btLr"/>
            <w:vAlign w:val="center"/>
          </w:tcPr>
          <w:p w14:paraId="72A06BA2" w14:textId="77777777" w:rsidR="00EF37EA" w:rsidRPr="00865D9F" w:rsidRDefault="00EF37EA" w:rsidP="00754716">
            <w:pPr>
              <w:ind w:left="113" w:right="113" w:firstLine="0"/>
              <w:jc w:val="center"/>
            </w:pPr>
            <w:r w:rsidRPr="00865D9F">
              <w:t>Liderlik, Yönetişim ve Kalite</w:t>
            </w:r>
          </w:p>
        </w:tc>
        <w:tc>
          <w:tcPr>
            <w:tcW w:w="2693" w:type="dxa"/>
          </w:tcPr>
          <w:p w14:paraId="0F4E1161" w14:textId="77777777" w:rsidR="00EF37EA" w:rsidRPr="00EB13EA" w:rsidRDefault="00EF37EA" w:rsidP="00754716">
            <w:pPr>
              <w:ind w:left="0" w:firstLine="0"/>
            </w:pPr>
            <w:r>
              <w:t>Alt çalışma g</w:t>
            </w:r>
            <w:r w:rsidRPr="00EB13EA">
              <w:t>rubu yönergeye uygun kurulmuş mu?</w:t>
            </w:r>
          </w:p>
        </w:tc>
        <w:tc>
          <w:tcPr>
            <w:tcW w:w="1701" w:type="dxa"/>
            <w:vAlign w:val="center"/>
          </w:tcPr>
          <w:p w14:paraId="40FD5C87" w14:textId="77777777" w:rsidR="00EF37EA" w:rsidRPr="00EB13EA" w:rsidRDefault="00EF37EA" w:rsidP="00754716">
            <w:pPr>
              <w:ind w:left="0" w:firstLine="0"/>
              <w:jc w:val="center"/>
            </w:pPr>
            <w:r>
              <w:t>Evet</w:t>
            </w:r>
          </w:p>
        </w:tc>
        <w:tc>
          <w:tcPr>
            <w:tcW w:w="4025" w:type="dxa"/>
          </w:tcPr>
          <w:p w14:paraId="52D379EA" w14:textId="77777777" w:rsidR="00EF37EA" w:rsidRDefault="00F32121" w:rsidP="00754716">
            <w:pPr>
              <w:ind w:left="0" w:firstLine="0"/>
              <w:rPr>
                <w:rStyle w:val="Kpr"/>
              </w:rPr>
            </w:pPr>
            <w:hyperlink r:id="rId149" w:history="1">
              <w:r w:rsidR="00EF37EA" w:rsidRPr="00216558">
                <w:rPr>
                  <w:rStyle w:val="Kpr"/>
                </w:rPr>
                <w:t>Personel_Görev_Tanımları</w:t>
              </w:r>
            </w:hyperlink>
          </w:p>
          <w:p w14:paraId="15F8DBCE" w14:textId="77777777" w:rsidR="00EF37EA" w:rsidRDefault="00EF37EA" w:rsidP="00754716">
            <w:pPr>
              <w:ind w:left="0" w:firstLine="0"/>
              <w:rPr>
                <w:rStyle w:val="Kpr"/>
              </w:rPr>
            </w:pPr>
          </w:p>
          <w:p w14:paraId="0715207E" w14:textId="77777777" w:rsidR="00EF37EA" w:rsidRPr="00796D74" w:rsidRDefault="00EF37EA" w:rsidP="00754716">
            <w:pPr>
              <w:ind w:left="0" w:firstLine="0"/>
              <w:rPr>
                <w:rStyle w:val="Kpr"/>
              </w:rPr>
            </w:pPr>
            <w:r w:rsidRPr="00796D74">
              <w:rPr>
                <w:rStyle w:val="Kpr"/>
              </w:rPr>
              <w:t xml:space="preserve">Birim </w:t>
            </w:r>
            <w:hyperlink r:id="rId150" w:history="1">
              <w:r w:rsidRPr="00796D74">
                <w:rPr>
                  <w:rStyle w:val="Kpr"/>
                </w:rPr>
                <w:t>Kalite</w:t>
              </w:r>
            </w:hyperlink>
            <w:r w:rsidRPr="00796D74">
              <w:rPr>
                <w:rStyle w:val="Kpr"/>
              </w:rPr>
              <w:t xml:space="preserve"> Komisyonu</w:t>
            </w:r>
          </w:p>
          <w:p w14:paraId="508C2D28" w14:textId="77777777" w:rsidR="00EF37EA" w:rsidRDefault="00EF37EA" w:rsidP="00754716">
            <w:pPr>
              <w:ind w:left="0" w:firstLine="0"/>
              <w:rPr>
                <w:color w:val="1155CC"/>
                <w:u w:val="single"/>
              </w:rPr>
            </w:pPr>
          </w:p>
          <w:p w14:paraId="2CAD37E4" w14:textId="77777777" w:rsidR="00EF37EA" w:rsidRPr="00796D74" w:rsidRDefault="00F32121" w:rsidP="00754716">
            <w:pPr>
              <w:ind w:left="0" w:firstLine="0"/>
              <w:rPr>
                <w:rStyle w:val="Kpr"/>
              </w:rPr>
            </w:pPr>
            <w:hyperlink r:id="rId151" w:history="1">
              <w:r w:rsidR="00EF37EA" w:rsidRPr="00796D74">
                <w:rPr>
                  <w:rStyle w:val="Kpr"/>
                </w:rPr>
                <w:t>Liderlik, Yönetim ve Kalite Alt Komisyonu</w:t>
              </w:r>
            </w:hyperlink>
          </w:p>
          <w:p w14:paraId="72126FF3" w14:textId="77777777" w:rsidR="00EF37EA" w:rsidRPr="00EB13EA" w:rsidRDefault="00EF37EA" w:rsidP="00754716">
            <w:pPr>
              <w:ind w:left="0" w:firstLine="0"/>
            </w:pPr>
          </w:p>
        </w:tc>
      </w:tr>
      <w:tr w:rsidR="00EF37EA" w:rsidRPr="00EB13EA" w14:paraId="6919793C" w14:textId="77777777" w:rsidTr="00754716">
        <w:trPr>
          <w:trHeight w:val="1788"/>
          <w:jc w:val="center"/>
        </w:trPr>
        <w:tc>
          <w:tcPr>
            <w:tcW w:w="704" w:type="dxa"/>
            <w:vMerge/>
          </w:tcPr>
          <w:p w14:paraId="4CA0076F" w14:textId="77777777" w:rsidR="00EF37EA" w:rsidRPr="00EB13EA" w:rsidRDefault="00EF37EA" w:rsidP="00754716">
            <w:pPr>
              <w:ind w:left="0" w:firstLine="0"/>
            </w:pPr>
          </w:p>
        </w:tc>
        <w:tc>
          <w:tcPr>
            <w:tcW w:w="2693" w:type="dxa"/>
          </w:tcPr>
          <w:p w14:paraId="324A0AB0" w14:textId="77777777" w:rsidR="00EF37EA" w:rsidRPr="00EB13EA" w:rsidRDefault="00EF37EA" w:rsidP="00754716">
            <w:pPr>
              <w:ind w:left="0" w:firstLine="0"/>
            </w:pPr>
            <w:r w:rsidRPr="00EB13EA">
              <w:t>Alt çalışma grubu kalite toplantıları düzenli olarak yapılıyor mu?</w:t>
            </w:r>
          </w:p>
        </w:tc>
        <w:tc>
          <w:tcPr>
            <w:tcW w:w="1701" w:type="dxa"/>
            <w:vAlign w:val="center"/>
          </w:tcPr>
          <w:p w14:paraId="5D88C1DA" w14:textId="77777777" w:rsidR="00EF37EA" w:rsidRPr="00EB13EA" w:rsidRDefault="00EF37EA" w:rsidP="00754716">
            <w:pPr>
              <w:ind w:left="0" w:firstLine="0"/>
              <w:jc w:val="center"/>
            </w:pPr>
            <w:r>
              <w:t>Evet</w:t>
            </w:r>
          </w:p>
        </w:tc>
        <w:tc>
          <w:tcPr>
            <w:tcW w:w="4025" w:type="dxa"/>
          </w:tcPr>
          <w:p w14:paraId="62819FB6" w14:textId="77777777" w:rsidR="00EF37EA" w:rsidRDefault="00F32121" w:rsidP="00754716">
            <w:pPr>
              <w:ind w:left="0" w:firstLine="0"/>
              <w:rPr>
                <w:rStyle w:val="Kpr"/>
              </w:rPr>
            </w:pPr>
            <w:hyperlink r:id="rId152" w:history="1">
              <w:r w:rsidR="00EF37EA" w:rsidRPr="00216558">
                <w:rPr>
                  <w:rStyle w:val="Kpr"/>
                </w:rPr>
                <w:t>Komisyon_Çalışmaları</w:t>
              </w:r>
            </w:hyperlink>
          </w:p>
          <w:p w14:paraId="21D8E8F4" w14:textId="77777777" w:rsidR="00EF37EA" w:rsidRDefault="00EF37EA" w:rsidP="00754716">
            <w:pPr>
              <w:ind w:left="0" w:firstLine="0"/>
              <w:rPr>
                <w:rStyle w:val="Kpr"/>
              </w:rPr>
            </w:pPr>
          </w:p>
          <w:p w14:paraId="196D9855" w14:textId="77777777" w:rsidR="00EF37EA" w:rsidRDefault="00F32121" w:rsidP="00754716">
            <w:pPr>
              <w:ind w:left="0" w:firstLine="0"/>
              <w:rPr>
                <w:rStyle w:val="Kpr"/>
                <w:bCs/>
              </w:rPr>
            </w:pPr>
            <w:hyperlink r:id="rId153" w:history="1">
              <w:r w:rsidR="00EF37EA" w:rsidRPr="00216558">
                <w:rPr>
                  <w:rStyle w:val="Kpr"/>
                  <w:bCs/>
                </w:rPr>
                <w:t>Toplantı_Tutanağı</w:t>
              </w:r>
            </w:hyperlink>
          </w:p>
          <w:p w14:paraId="1C79B77E" w14:textId="77777777" w:rsidR="00EF37EA" w:rsidRDefault="00EF37EA" w:rsidP="00754716">
            <w:pPr>
              <w:ind w:left="0" w:firstLine="0"/>
              <w:rPr>
                <w:rStyle w:val="Kpr"/>
                <w:bCs/>
              </w:rPr>
            </w:pPr>
          </w:p>
          <w:p w14:paraId="0481229C" w14:textId="77777777" w:rsidR="00EF37EA" w:rsidRPr="00796D74" w:rsidRDefault="00F32121" w:rsidP="00754716">
            <w:pPr>
              <w:ind w:left="0" w:firstLine="0"/>
              <w:rPr>
                <w:bCs/>
                <w:color w:val="1155CC"/>
                <w:u w:val="single"/>
              </w:rPr>
            </w:pPr>
            <w:hyperlink r:id="rId154" w:history="1">
              <w:r w:rsidR="00EF37EA" w:rsidRPr="00796D74">
                <w:rPr>
                  <w:rStyle w:val="Kpr"/>
                  <w:bCs/>
                </w:rPr>
                <w:t>Toplantı_Tutanakları</w:t>
              </w:r>
            </w:hyperlink>
          </w:p>
        </w:tc>
      </w:tr>
      <w:tr w:rsidR="00EF37EA" w:rsidRPr="00EB13EA" w14:paraId="55DEFF55" w14:textId="77777777" w:rsidTr="00754716">
        <w:trPr>
          <w:trHeight w:val="1723"/>
          <w:jc w:val="center"/>
        </w:trPr>
        <w:tc>
          <w:tcPr>
            <w:tcW w:w="704" w:type="dxa"/>
            <w:vMerge/>
          </w:tcPr>
          <w:p w14:paraId="114CE657" w14:textId="77777777" w:rsidR="00EF37EA" w:rsidRPr="00EB13EA" w:rsidRDefault="00EF37EA" w:rsidP="00754716">
            <w:pPr>
              <w:ind w:left="0" w:firstLine="0"/>
            </w:pPr>
          </w:p>
        </w:tc>
        <w:tc>
          <w:tcPr>
            <w:tcW w:w="2693" w:type="dxa"/>
          </w:tcPr>
          <w:p w14:paraId="4E2D4E87" w14:textId="77777777" w:rsidR="00EF37EA" w:rsidRPr="00EB13EA" w:rsidRDefault="00EF37EA" w:rsidP="00754716">
            <w:pPr>
              <w:ind w:left="0" w:firstLine="0"/>
            </w:pPr>
            <w:r w:rsidRPr="00EB13EA">
              <w:t>Alt çalışma grubu toplantı tutanakları web sayfasında yayınlanıyor mu?</w:t>
            </w:r>
          </w:p>
        </w:tc>
        <w:tc>
          <w:tcPr>
            <w:tcW w:w="1701" w:type="dxa"/>
            <w:vAlign w:val="center"/>
          </w:tcPr>
          <w:p w14:paraId="3B2A705A" w14:textId="77777777" w:rsidR="00EF37EA" w:rsidRPr="00EB13EA" w:rsidRDefault="00EF37EA" w:rsidP="00754716">
            <w:pPr>
              <w:ind w:left="0" w:firstLine="0"/>
              <w:jc w:val="center"/>
            </w:pPr>
            <w:r>
              <w:t>Evet</w:t>
            </w:r>
          </w:p>
        </w:tc>
        <w:tc>
          <w:tcPr>
            <w:tcW w:w="4025" w:type="dxa"/>
          </w:tcPr>
          <w:p w14:paraId="66250855" w14:textId="77777777" w:rsidR="00EF37EA" w:rsidRDefault="00F32121" w:rsidP="00754716">
            <w:pPr>
              <w:ind w:left="0" w:firstLine="0"/>
              <w:rPr>
                <w:rStyle w:val="Kpr"/>
              </w:rPr>
            </w:pPr>
            <w:hyperlink r:id="rId155" w:history="1">
              <w:r w:rsidR="00EF37EA" w:rsidRPr="00216558">
                <w:rPr>
                  <w:rStyle w:val="Kpr"/>
                </w:rPr>
                <w:t>Komisyon_Çalışmaları</w:t>
              </w:r>
            </w:hyperlink>
          </w:p>
          <w:p w14:paraId="35BD8457" w14:textId="77777777" w:rsidR="00EF37EA" w:rsidRDefault="00EF37EA" w:rsidP="00754716">
            <w:pPr>
              <w:ind w:left="0" w:firstLine="0"/>
              <w:rPr>
                <w:rStyle w:val="Kpr"/>
              </w:rPr>
            </w:pPr>
          </w:p>
          <w:p w14:paraId="428AC0D1" w14:textId="77777777" w:rsidR="00EF37EA" w:rsidRDefault="00F32121" w:rsidP="00754716">
            <w:pPr>
              <w:ind w:left="0" w:firstLine="0"/>
              <w:rPr>
                <w:rStyle w:val="Kpr"/>
                <w:bCs/>
              </w:rPr>
            </w:pPr>
            <w:hyperlink r:id="rId156" w:history="1">
              <w:r w:rsidR="00EF37EA" w:rsidRPr="00216558">
                <w:rPr>
                  <w:rStyle w:val="Kpr"/>
                  <w:bCs/>
                </w:rPr>
                <w:t>Toplantı_Tutanağı</w:t>
              </w:r>
            </w:hyperlink>
          </w:p>
          <w:p w14:paraId="6013E924" w14:textId="77777777" w:rsidR="00EF37EA" w:rsidRDefault="00EF37EA" w:rsidP="00754716">
            <w:pPr>
              <w:ind w:left="0" w:firstLine="0"/>
              <w:rPr>
                <w:rStyle w:val="Kpr"/>
                <w:bCs/>
              </w:rPr>
            </w:pPr>
          </w:p>
          <w:p w14:paraId="76E3F466" w14:textId="77777777" w:rsidR="00EF37EA" w:rsidRDefault="00F32121" w:rsidP="00754716">
            <w:pPr>
              <w:ind w:left="0" w:firstLine="0"/>
              <w:rPr>
                <w:bCs/>
                <w:color w:val="1155CC"/>
                <w:u w:val="single"/>
              </w:rPr>
            </w:pPr>
            <w:hyperlink r:id="rId157" w:history="1">
              <w:r w:rsidR="00EF37EA" w:rsidRPr="00796D74">
                <w:rPr>
                  <w:rStyle w:val="Kpr"/>
                  <w:bCs/>
                </w:rPr>
                <w:t>Toplantı_Tutanakları</w:t>
              </w:r>
            </w:hyperlink>
          </w:p>
          <w:p w14:paraId="2223E398" w14:textId="77777777" w:rsidR="00EF37EA" w:rsidRPr="00EB13EA" w:rsidRDefault="00EF37EA" w:rsidP="00754716">
            <w:pPr>
              <w:ind w:left="0" w:firstLine="0"/>
            </w:pPr>
          </w:p>
        </w:tc>
      </w:tr>
      <w:tr w:rsidR="00EF37EA" w:rsidRPr="00EB13EA" w14:paraId="409C2970" w14:textId="77777777" w:rsidTr="00754716">
        <w:trPr>
          <w:trHeight w:val="97"/>
          <w:jc w:val="center"/>
        </w:trPr>
        <w:tc>
          <w:tcPr>
            <w:tcW w:w="704" w:type="dxa"/>
            <w:vMerge/>
          </w:tcPr>
          <w:p w14:paraId="66F633CC" w14:textId="77777777" w:rsidR="00EF37EA" w:rsidRPr="00EB13EA" w:rsidRDefault="00EF37EA" w:rsidP="00754716">
            <w:pPr>
              <w:ind w:left="0" w:firstLine="0"/>
            </w:pPr>
          </w:p>
        </w:tc>
        <w:tc>
          <w:tcPr>
            <w:tcW w:w="2693" w:type="dxa"/>
          </w:tcPr>
          <w:p w14:paraId="0E2E03BC" w14:textId="77777777" w:rsidR="00EF37EA" w:rsidRPr="00EB13EA" w:rsidRDefault="00EF37EA" w:rsidP="00754716">
            <w:pPr>
              <w:ind w:left="0" w:firstLine="0"/>
            </w:pPr>
            <w:r w:rsidRPr="00EB13EA">
              <w:t>Toplantılarda alınan kararlardan uygulanan örnekler var mı?</w:t>
            </w:r>
          </w:p>
        </w:tc>
        <w:tc>
          <w:tcPr>
            <w:tcW w:w="1701" w:type="dxa"/>
            <w:vAlign w:val="center"/>
          </w:tcPr>
          <w:p w14:paraId="165208FC" w14:textId="77777777" w:rsidR="00EF37EA" w:rsidRDefault="00EF37EA" w:rsidP="00754716">
            <w:pPr>
              <w:ind w:left="0" w:firstLine="0"/>
              <w:jc w:val="center"/>
            </w:pPr>
            <w:r>
              <w:t>Evet</w:t>
            </w:r>
          </w:p>
          <w:p w14:paraId="642F5C2C" w14:textId="77777777" w:rsidR="00EF37EA" w:rsidRDefault="00EF37EA" w:rsidP="00754716">
            <w:pPr>
              <w:ind w:left="0" w:firstLine="0"/>
              <w:jc w:val="center"/>
            </w:pPr>
          </w:p>
          <w:p w14:paraId="07EFFFC5" w14:textId="77777777" w:rsidR="00EF37EA" w:rsidRDefault="00EF37EA" w:rsidP="00754716">
            <w:pPr>
              <w:ind w:left="0" w:firstLine="0"/>
              <w:jc w:val="center"/>
            </w:pPr>
          </w:p>
          <w:p w14:paraId="1D33DEBE" w14:textId="77777777" w:rsidR="00EF37EA" w:rsidRDefault="00EF37EA" w:rsidP="00754716">
            <w:pPr>
              <w:ind w:left="0" w:firstLine="0"/>
              <w:jc w:val="center"/>
            </w:pPr>
          </w:p>
          <w:p w14:paraId="69F4DF03" w14:textId="77777777" w:rsidR="00EF37EA" w:rsidRPr="00EB13EA" w:rsidRDefault="00EF37EA" w:rsidP="00754716">
            <w:pPr>
              <w:ind w:left="0" w:firstLine="0"/>
              <w:jc w:val="center"/>
            </w:pPr>
          </w:p>
        </w:tc>
        <w:tc>
          <w:tcPr>
            <w:tcW w:w="4025" w:type="dxa"/>
          </w:tcPr>
          <w:p w14:paraId="721C5492" w14:textId="77777777" w:rsidR="00EF37EA" w:rsidRDefault="00F32121" w:rsidP="00754716">
            <w:pPr>
              <w:ind w:left="0" w:firstLine="0"/>
              <w:rPr>
                <w:color w:val="1155CC"/>
                <w:u w:val="single"/>
              </w:rPr>
            </w:pPr>
            <w:hyperlink r:id="rId158" w:history="1">
              <w:r w:rsidR="00EF37EA" w:rsidRPr="00A31882">
                <w:rPr>
                  <w:rStyle w:val="Kpr"/>
                </w:rPr>
                <w:t>İç_Dış_Paydaş_Toplantı</w:t>
              </w:r>
            </w:hyperlink>
          </w:p>
          <w:p w14:paraId="43E5671D" w14:textId="77777777" w:rsidR="00EF37EA" w:rsidRDefault="00EF37EA" w:rsidP="00754716">
            <w:pPr>
              <w:ind w:left="0" w:firstLine="0"/>
            </w:pPr>
          </w:p>
          <w:p w14:paraId="52B1A9F6" w14:textId="77777777" w:rsidR="00EF37EA" w:rsidRDefault="00F32121" w:rsidP="00754716">
            <w:pPr>
              <w:ind w:left="0" w:firstLine="0"/>
              <w:rPr>
                <w:rStyle w:val="Kpr"/>
              </w:rPr>
            </w:pPr>
            <w:hyperlink r:id="rId159" w:history="1">
              <w:r w:rsidR="00EF37EA" w:rsidRPr="007F49EB">
                <w:rPr>
                  <w:rStyle w:val="Kpr"/>
                </w:rPr>
                <w:t>Oryantasyon_Programı</w:t>
              </w:r>
            </w:hyperlink>
          </w:p>
          <w:p w14:paraId="04D227D3" w14:textId="77777777" w:rsidR="00EF37EA" w:rsidRDefault="00EF37EA" w:rsidP="00754716">
            <w:pPr>
              <w:ind w:left="0" w:firstLine="0"/>
              <w:rPr>
                <w:rStyle w:val="Kpr"/>
              </w:rPr>
            </w:pPr>
          </w:p>
          <w:p w14:paraId="0D4E7AE2" w14:textId="77777777" w:rsidR="00EF37EA" w:rsidRDefault="00F32121" w:rsidP="00754716">
            <w:pPr>
              <w:ind w:left="0" w:firstLine="0"/>
              <w:rPr>
                <w:rStyle w:val="Kpr"/>
              </w:rPr>
            </w:pPr>
            <w:hyperlink r:id="rId160" w:history="1">
              <w:r w:rsidR="00EF37EA" w:rsidRPr="004967EC">
                <w:rPr>
                  <w:rStyle w:val="Kpr"/>
                </w:rPr>
                <w:t>Yenilikçi_Etkinliklerimiz</w:t>
              </w:r>
            </w:hyperlink>
          </w:p>
          <w:p w14:paraId="16CCF08B" w14:textId="77777777" w:rsidR="00EF37EA" w:rsidRDefault="00EF37EA" w:rsidP="00754716">
            <w:pPr>
              <w:ind w:left="0" w:firstLine="0"/>
              <w:rPr>
                <w:rStyle w:val="Kpr"/>
              </w:rPr>
            </w:pPr>
          </w:p>
          <w:p w14:paraId="4F34C010" w14:textId="77777777" w:rsidR="00EF37EA" w:rsidRDefault="00F32121" w:rsidP="00754716">
            <w:pPr>
              <w:ind w:left="0" w:firstLine="0"/>
              <w:rPr>
                <w:color w:val="1155CC"/>
                <w:u w:val="single"/>
              </w:rPr>
            </w:pPr>
            <w:hyperlink r:id="rId161" w:history="1">
              <w:r w:rsidR="00EF37EA" w:rsidRPr="008A7E1B">
                <w:rPr>
                  <w:rStyle w:val="Kpr"/>
                  <w:highlight w:val="white"/>
                </w:rPr>
                <w:t>İç_Kontrol_İzleme_Raporu</w:t>
              </w:r>
            </w:hyperlink>
          </w:p>
          <w:p w14:paraId="35B90F2A" w14:textId="77777777" w:rsidR="00EF37EA" w:rsidRDefault="00EF37EA" w:rsidP="00754716">
            <w:pPr>
              <w:ind w:left="0" w:firstLine="0"/>
            </w:pPr>
          </w:p>
          <w:p w14:paraId="17878092" w14:textId="2754AD23" w:rsidR="00EF37EA" w:rsidRDefault="00F32121" w:rsidP="00754716">
            <w:pPr>
              <w:ind w:left="0" w:firstLine="0"/>
              <w:rPr>
                <w:rStyle w:val="Kpr"/>
              </w:rPr>
            </w:pPr>
            <w:hyperlink r:id="rId162" w:history="1">
              <w:r w:rsidR="00EF37EA" w:rsidRPr="00F947A3">
                <w:rPr>
                  <w:rStyle w:val="Kpr"/>
                </w:rPr>
                <w:t>A.1.5.1_Altıntaş_MYO_Faaliyet_Raporu</w:t>
              </w:r>
            </w:hyperlink>
          </w:p>
          <w:p w14:paraId="445C315D" w14:textId="77777777" w:rsidR="00EF37EA" w:rsidRDefault="00EF37EA" w:rsidP="00754716">
            <w:pPr>
              <w:ind w:left="0" w:firstLine="0"/>
            </w:pPr>
          </w:p>
          <w:p w14:paraId="1FDE8BD6" w14:textId="77777777" w:rsidR="00EF37EA" w:rsidRDefault="00F32121" w:rsidP="00754716">
            <w:pPr>
              <w:ind w:left="0" w:firstLine="0"/>
              <w:rPr>
                <w:color w:val="1155CC"/>
                <w:u w:val="single"/>
              </w:rPr>
            </w:pPr>
            <w:hyperlink r:id="rId163" w:history="1">
              <w:r w:rsidR="00EF37EA" w:rsidRPr="00AE245A">
                <w:rPr>
                  <w:rStyle w:val="Kpr"/>
                </w:rPr>
                <w:t>Bilim_Keşif_Etkinliği</w:t>
              </w:r>
            </w:hyperlink>
          </w:p>
          <w:p w14:paraId="37A75C6C" w14:textId="77777777" w:rsidR="00EF37EA" w:rsidRDefault="00EF37EA" w:rsidP="00754716">
            <w:pPr>
              <w:ind w:left="0" w:firstLine="0"/>
            </w:pPr>
          </w:p>
          <w:p w14:paraId="2A91603F" w14:textId="77777777" w:rsidR="00EF37EA" w:rsidRDefault="00F32121" w:rsidP="00754716">
            <w:pPr>
              <w:ind w:left="0" w:firstLine="0"/>
              <w:rPr>
                <w:color w:val="1155CC"/>
                <w:u w:val="single"/>
              </w:rPr>
            </w:pPr>
            <w:hyperlink r:id="rId164" w:history="1">
              <w:r w:rsidR="00EF37EA" w:rsidRPr="00AE245A">
                <w:rPr>
                  <w:rStyle w:val="Kpr"/>
                </w:rPr>
                <w:t>Öğrenci_Çalıştayı</w:t>
              </w:r>
            </w:hyperlink>
          </w:p>
          <w:p w14:paraId="26260F87" w14:textId="77777777" w:rsidR="00EF37EA" w:rsidRDefault="00EF37EA" w:rsidP="00754716">
            <w:pPr>
              <w:ind w:left="0" w:firstLine="0"/>
              <w:rPr>
                <w:color w:val="1155CC"/>
                <w:u w:val="single"/>
              </w:rPr>
            </w:pPr>
          </w:p>
          <w:p w14:paraId="1D2E8231" w14:textId="31817B1A" w:rsidR="00EF37EA" w:rsidRDefault="00F32121" w:rsidP="00754716">
            <w:pPr>
              <w:ind w:left="0" w:firstLine="0"/>
              <w:rPr>
                <w:color w:val="1155CC"/>
                <w:u w:val="single"/>
              </w:rPr>
            </w:pPr>
            <w:hyperlink r:id="rId165">
              <w:r w:rsidR="00EF37EA">
                <w:rPr>
                  <w:color w:val="1155CC"/>
                  <w:u w:val="single"/>
                </w:rPr>
                <w:t>Akademi</w:t>
              </w:r>
              <w:r w:rsidR="001950EC">
                <w:rPr>
                  <w:color w:val="1155CC"/>
                  <w:u w:val="single"/>
                </w:rPr>
                <w:t>k</w:t>
              </w:r>
              <w:r w:rsidR="00EF37EA">
                <w:rPr>
                  <w:color w:val="1155CC"/>
                  <w:u w:val="single"/>
                </w:rPr>
                <w:t>_Kurul_Toplantısı</w:t>
              </w:r>
            </w:hyperlink>
          </w:p>
          <w:p w14:paraId="1C45449B" w14:textId="77777777" w:rsidR="00EF37EA" w:rsidRDefault="00F32121" w:rsidP="00754716">
            <w:pPr>
              <w:ind w:left="0" w:firstLine="0"/>
              <w:rPr>
                <w:color w:val="1155CC"/>
                <w:u w:val="single"/>
              </w:rPr>
            </w:pPr>
            <w:hyperlink r:id="rId166">
              <w:r w:rsidR="00EF37EA">
                <w:rPr>
                  <w:color w:val="1155CC"/>
                  <w:u w:val="single"/>
                </w:rPr>
                <w:t>Öğrencilere_Yönelik_Etkinlik</w:t>
              </w:r>
            </w:hyperlink>
          </w:p>
          <w:p w14:paraId="2865A7A1" w14:textId="77777777" w:rsidR="00EF37EA" w:rsidRDefault="00EF37EA" w:rsidP="00754716">
            <w:pPr>
              <w:ind w:left="0" w:firstLine="0"/>
              <w:rPr>
                <w:color w:val="1155CC"/>
                <w:u w:val="single"/>
              </w:rPr>
            </w:pPr>
          </w:p>
          <w:p w14:paraId="5EDCA39A" w14:textId="77777777" w:rsidR="00EF37EA" w:rsidRDefault="00F32121" w:rsidP="00754716">
            <w:pPr>
              <w:ind w:left="0" w:firstLine="0"/>
              <w:rPr>
                <w:color w:val="1155CC"/>
                <w:u w:val="single"/>
              </w:rPr>
            </w:pPr>
            <w:hyperlink r:id="rId167">
              <w:r w:rsidR="00EF37EA">
                <w:rPr>
                  <w:color w:val="1155CC"/>
                  <w:u w:val="single"/>
                </w:rPr>
                <w:t>Personele_Yönelik_Uygulama</w:t>
              </w:r>
            </w:hyperlink>
          </w:p>
          <w:p w14:paraId="517D3C29" w14:textId="77777777" w:rsidR="00EF37EA" w:rsidRDefault="00EF37EA" w:rsidP="00754716">
            <w:pPr>
              <w:ind w:left="0" w:firstLine="0"/>
            </w:pPr>
          </w:p>
          <w:p w14:paraId="4C79DC57" w14:textId="7175F0EC" w:rsidR="00EF37EA" w:rsidRDefault="00F32121" w:rsidP="00754716">
            <w:pPr>
              <w:ind w:left="0" w:firstLine="0"/>
              <w:rPr>
                <w:color w:val="1155CC"/>
                <w:u w:val="single"/>
              </w:rPr>
            </w:pPr>
            <w:hyperlink r:id="rId168" w:history="1">
              <w:r w:rsidR="00EF37EA" w:rsidRPr="00F947A3">
                <w:rPr>
                  <w:rStyle w:val="Kpr"/>
                </w:rPr>
                <w:t>A.2.3.1_Personel_Akademik_Yayınlar_Projeler</w:t>
              </w:r>
            </w:hyperlink>
          </w:p>
          <w:p w14:paraId="7A06E193" w14:textId="77777777" w:rsidR="00EF37EA" w:rsidRDefault="00EF37EA" w:rsidP="00754716">
            <w:pPr>
              <w:ind w:left="0" w:firstLine="0"/>
            </w:pPr>
          </w:p>
          <w:p w14:paraId="7508BAC9" w14:textId="77777777" w:rsidR="00EF37EA" w:rsidRDefault="00F32121" w:rsidP="00754716">
            <w:pPr>
              <w:ind w:left="0" w:firstLine="0"/>
              <w:rPr>
                <w:color w:val="1155CC"/>
                <w:u w:val="single"/>
              </w:rPr>
            </w:pPr>
            <w:hyperlink r:id="rId169">
              <w:r w:rsidR="00EF37EA">
                <w:rPr>
                  <w:color w:val="1155CC"/>
                  <w:u w:val="single"/>
                </w:rPr>
                <w:t>2025-2026 Etkinliklerimiz</w:t>
              </w:r>
            </w:hyperlink>
          </w:p>
          <w:p w14:paraId="6AF2B0EB" w14:textId="77777777" w:rsidR="00EF37EA" w:rsidRDefault="00EF37EA" w:rsidP="00754716">
            <w:pPr>
              <w:ind w:left="0" w:firstLine="0"/>
            </w:pPr>
          </w:p>
          <w:p w14:paraId="7B7A29F8" w14:textId="5713AE28" w:rsidR="00EF37EA" w:rsidRDefault="00F32121" w:rsidP="00754716">
            <w:pPr>
              <w:ind w:left="0" w:firstLine="0"/>
              <w:rPr>
                <w:color w:val="1155CC"/>
                <w:u w:val="single"/>
              </w:rPr>
            </w:pPr>
            <w:hyperlink r:id="rId170" w:history="1">
              <w:r w:rsidR="00EF37EA" w:rsidRPr="00F947A3">
                <w:rPr>
                  <w:rStyle w:val="Kpr"/>
                </w:rPr>
                <w:t>A.3.2.2_İnsan_Kaynakları _(Birim _Faaliyet_Raporu)</w:t>
              </w:r>
            </w:hyperlink>
          </w:p>
          <w:p w14:paraId="18A90003" w14:textId="77777777" w:rsidR="00EF37EA" w:rsidRDefault="00EF37EA" w:rsidP="00754716">
            <w:pPr>
              <w:ind w:left="0" w:firstLine="0"/>
              <w:rPr>
                <w:color w:val="1155CC"/>
                <w:u w:val="single"/>
              </w:rPr>
            </w:pPr>
          </w:p>
          <w:p w14:paraId="267242BE" w14:textId="77777777" w:rsidR="00EF37EA" w:rsidRDefault="00F32121" w:rsidP="00754716">
            <w:pPr>
              <w:ind w:left="0" w:firstLine="0"/>
              <w:rPr>
                <w:color w:val="1155CC"/>
                <w:u w:val="single"/>
              </w:rPr>
            </w:pPr>
            <w:hyperlink r:id="rId171">
              <w:r w:rsidR="00EF37EA">
                <w:rPr>
                  <w:color w:val="1155CC"/>
                  <w:u w:val="single"/>
                </w:rPr>
                <w:t>Personele Teşekkür Belgesi Takdimi</w:t>
              </w:r>
            </w:hyperlink>
          </w:p>
          <w:p w14:paraId="087729BA" w14:textId="77777777" w:rsidR="00EF37EA" w:rsidRDefault="00EF37EA" w:rsidP="00754716">
            <w:pPr>
              <w:ind w:left="0" w:firstLine="0"/>
              <w:rPr>
                <w:color w:val="1155CC"/>
                <w:u w:val="single"/>
              </w:rPr>
            </w:pPr>
          </w:p>
          <w:p w14:paraId="5E88689C" w14:textId="168FF28E" w:rsidR="00EF37EA" w:rsidRDefault="00F32121" w:rsidP="00754716">
            <w:pPr>
              <w:ind w:left="0" w:firstLine="0"/>
              <w:rPr>
                <w:color w:val="1155CC"/>
                <w:u w:val="single"/>
              </w:rPr>
            </w:pPr>
            <w:hyperlink r:id="rId172" w:history="1">
              <w:r w:rsidR="00EF37EA" w:rsidRPr="00F947A3">
                <w:rPr>
                  <w:rStyle w:val="Kpr"/>
                </w:rPr>
                <w:t>A.3.2.1_Akademik_Personel_İlan_Metni</w:t>
              </w:r>
            </w:hyperlink>
          </w:p>
          <w:p w14:paraId="322210AC" w14:textId="77777777" w:rsidR="00EF37EA" w:rsidRDefault="00EF37EA" w:rsidP="00754716">
            <w:pPr>
              <w:ind w:left="0" w:firstLine="0"/>
            </w:pPr>
          </w:p>
          <w:p w14:paraId="5FE674D1" w14:textId="5E9287D7" w:rsidR="00EF37EA" w:rsidRDefault="00F32121" w:rsidP="00754716">
            <w:pPr>
              <w:ind w:left="0" w:firstLine="0"/>
              <w:rPr>
                <w:color w:val="1155CC"/>
                <w:u w:val="single"/>
              </w:rPr>
            </w:pPr>
            <w:hyperlink r:id="rId173" w:history="1">
              <w:r w:rsidR="00EF37EA" w:rsidRPr="00F947A3">
                <w:rPr>
                  <w:rStyle w:val="Kpr"/>
                </w:rPr>
                <w:t>A.3.3.2_EBYS_A4_Kâğıt-İhtiyaç_İstemi</w:t>
              </w:r>
            </w:hyperlink>
          </w:p>
          <w:p w14:paraId="271C6A11" w14:textId="77777777" w:rsidR="00EF37EA" w:rsidRDefault="00EF37EA" w:rsidP="00754716">
            <w:pPr>
              <w:ind w:left="0" w:firstLine="0"/>
              <w:rPr>
                <w:color w:val="1155CC"/>
                <w:u w:val="single"/>
              </w:rPr>
            </w:pPr>
          </w:p>
          <w:p w14:paraId="081DD67C" w14:textId="77777777" w:rsidR="00EF37EA" w:rsidRDefault="00F32121" w:rsidP="00754716">
            <w:pPr>
              <w:ind w:left="0" w:firstLine="0"/>
              <w:rPr>
                <w:color w:val="1155CC"/>
                <w:u w:val="single"/>
              </w:rPr>
            </w:pPr>
            <w:hyperlink r:id="rId174">
              <w:r w:rsidR="00EF37EA">
                <w:rPr>
                  <w:color w:val="1155CC"/>
                  <w:u w:val="single"/>
                </w:rPr>
                <w:t>2025-2026 Paydaş ve İstişare Toplantısı</w:t>
              </w:r>
            </w:hyperlink>
          </w:p>
          <w:p w14:paraId="7BBA1162" w14:textId="77777777" w:rsidR="00EF37EA" w:rsidRDefault="00EF37EA" w:rsidP="00754716">
            <w:pPr>
              <w:ind w:left="0" w:firstLine="0"/>
              <w:rPr>
                <w:color w:val="1155CC"/>
                <w:u w:val="single"/>
              </w:rPr>
            </w:pPr>
          </w:p>
          <w:p w14:paraId="2C39E19A" w14:textId="77777777" w:rsidR="00EF37EA" w:rsidRDefault="00F32121" w:rsidP="00754716">
            <w:pPr>
              <w:ind w:left="0" w:firstLine="0"/>
              <w:rPr>
                <w:color w:val="auto"/>
              </w:rPr>
            </w:pPr>
            <w:hyperlink r:id="rId175">
              <w:r w:rsidR="00EF37EA">
                <w:rPr>
                  <w:color w:val="1155CC"/>
                  <w:u w:val="single"/>
                </w:rPr>
                <w:t>Öğrenci Toplulukları Çalıştayı</w:t>
              </w:r>
            </w:hyperlink>
          </w:p>
          <w:p w14:paraId="4390944E" w14:textId="77777777" w:rsidR="00EF37EA" w:rsidRDefault="00EF37EA" w:rsidP="00754716">
            <w:pPr>
              <w:ind w:left="0" w:firstLine="0"/>
            </w:pPr>
          </w:p>
          <w:p w14:paraId="1C96597E" w14:textId="59EBB605" w:rsidR="00EF37EA" w:rsidRDefault="00F32121" w:rsidP="00754716">
            <w:pPr>
              <w:ind w:left="0" w:firstLine="0"/>
              <w:jc w:val="left"/>
              <w:rPr>
                <w:color w:val="1155CC"/>
                <w:u w:val="single"/>
              </w:rPr>
            </w:pPr>
            <w:hyperlink r:id="rId176" w:history="1">
              <w:r w:rsidR="00EF37EA" w:rsidRPr="00F947A3">
                <w:rPr>
                  <w:rStyle w:val="Kpr"/>
                </w:rPr>
                <w:t>A.4.2.1_Öğrenci_Oryantasyon_Ve_Şehir_Gezisi_Geri_Bildirimi</w:t>
              </w:r>
            </w:hyperlink>
          </w:p>
          <w:p w14:paraId="4EF3F27E" w14:textId="77777777" w:rsidR="00EF37EA" w:rsidRDefault="00EF37EA" w:rsidP="00754716">
            <w:pPr>
              <w:ind w:left="0" w:firstLine="0"/>
            </w:pPr>
          </w:p>
          <w:p w14:paraId="7FAA9CB1" w14:textId="59CB40F8" w:rsidR="00EF37EA" w:rsidRPr="004801B6" w:rsidRDefault="00F32121" w:rsidP="00754716">
            <w:pPr>
              <w:pBdr>
                <w:top w:val="nil"/>
                <w:left w:val="nil"/>
                <w:bottom w:val="nil"/>
                <w:right w:val="nil"/>
                <w:between w:val="nil"/>
              </w:pBdr>
              <w:ind w:left="0" w:firstLine="0"/>
              <w:rPr>
                <w:bCs/>
                <w:color w:val="1155CC"/>
                <w:highlight w:val="white"/>
                <w:u w:val="single"/>
              </w:rPr>
            </w:pPr>
            <w:hyperlink r:id="rId177" w:history="1">
              <w:r w:rsidR="00EF37EA" w:rsidRPr="00F947A3">
                <w:rPr>
                  <w:rStyle w:val="Kpr"/>
                  <w:bCs/>
                  <w:highlight w:val="white"/>
                </w:rPr>
                <w:t>A.5.1.1_Altıntaş_ MYO_Erasmus_Personel_ Hareketliliği</w:t>
              </w:r>
            </w:hyperlink>
          </w:p>
          <w:p w14:paraId="4F4A3919" w14:textId="77777777" w:rsidR="00EF37EA" w:rsidRDefault="00EF37EA" w:rsidP="00754716">
            <w:pPr>
              <w:ind w:left="0" w:firstLine="0"/>
            </w:pPr>
          </w:p>
          <w:p w14:paraId="6D7D453A" w14:textId="77777777" w:rsidR="00EF37EA" w:rsidRDefault="00F32121" w:rsidP="00754716">
            <w:pPr>
              <w:ind w:left="0" w:firstLine="0"/>
              <w:rPr>
                <w:color w:val="1155CC"/>
                <w:u w:val="single"/>
              </w:rPr>
            </w:pPr>
            <w:hyperlink r:id="rId178">
              <w:r w:rsidR="00EF37EA">
                <w:rPr>
                  <w:color w:val="1155CC"/>
                  <w:highlight w:val="white"/>
                  <w:u w:val="single"/>
                </w:rPr>
                <w:t>Üniversite_Erasmus_Toplantısı</w:t>
              </w:r>
            </w:hyperlink>
          </w:p>
          <w:p w14:paraId="79D5B768" w14:textId="77777777" w:rsidR="00EF37EA" w:rsidRDefault="00EF37EA" w:rsidP="00754716">
            <w:pPr>
              <w:ind w:left="0" w:firstLine="0"/>
              <w:rPr>
                <w:color w:val="1155CC"/>
                <w:u w:val="single"/>
              </w:rPr>
            </w:pPr>
          </w:p>
          <w:p w14:paraId="16E9FBDB" w14:textId="77777777" w:rsidR="00EF37EA" w:rsidRDefault="00F32121" w:rsidP="00754716">
            <w:pPr>
              <w:ind w:left="0" w:firstLine="0"/>
              <w:rPr>
                <w:color w:val="1155CC"/>
                <w:u w:val="single"/>
              </w:rPr>
            </w:pPr>
            <w:hyperlink r:id="rId179">
              <w:r w:rsidR="00EF37EA">
                <w:rPr>
                  <w:color w:val="1155CC"/>
                  <w:highlight w:val="white"/>
                  <w:u w:val="single"/>
                </w:rPr>
                <w:t>Kırgızistan_İşbirliği_Ziyareti</w:t>
              </w:r>
            </w:hyperlink>
          </w:p>
          <w:p w14:paraId="296FC9C4" w14:textId="77777777" w:rsidR="00EF37EA" w:rsidRPr="00EB13EA" w:rsidRDefault="00EF37EA" w:rsidP="00754716">
            <w:pPr>
              <w:ind w:left="0" w:firstLine="0"/>
            </w:pPr>
          </w:p>
        </w:tc>
      </w:tr>
      <w:tr w:rsidR="00EF37EA" w:rsidRPr="00EB13EA" w14:paraId="1C3479CA" w14:textId="77777777" w:rsidTr="00754716">
        <w:trPr>
          <w:trHeight w:val="454"/>
          <w:jc w:val="center"/>
        </w:trPr>
        <w:tc>
          <w:tcPr>
            <w:tcW w:w="704" w:type="dxa"/>
            <w:vMerge w:val="restart"/>
            <w:textDirection w:val="btLr"/>
            <w:vAlign w:val="center"/>
          </w:tcPr>
          <w:p w14:paraId="41EE813C" w14:textId="77777777" w:rsidR="00EF37EA" w:rsidRPr="00EB13EA" w:rsidRDefault="00EF37EA" w:rsidP="00754716">
            <w:pPr>
              <w:ind w:left="113" w:right="113" w:firstLine="0"/>
              <w:jc w:val="center"/>
            </w:pPr>
            <w:r>
              <w:t>Birime özgü anket</w:t>
            </w:r>
          </w:p>
        </w:tc>
        <w:tc>
          <w:tcPr>
            <w:tcW w:w="2693" w:type="dxa"/>
            <w:vAlign w:val="center"/>
          </w:tcPr>
          <w:p w14:paraId="75E0A293" w14:textId="77777777" w:rsidR="00EF37EA" w:rsidRPr="00EB13EA" w:rsidRDefault="00EF37EA" w:rsidP="00754716">
            <w:pPr>
              <w:ind w:left="0" w:firstLine="0"/>
              <w:jc w:val="left"/>
            </w:pPr>
            <w:r w:rsidRPr="00EB13EA">
              <w:t>Planlanıyor mu?</w:t>
            </w:r>
          </w:p>
        </w:tc>
        <w:tc>
          <w:tcPr>
            <w:tcW w:w="1701" w:type="dxa"/>
            <w:vAlign w:val="center"/>
          </w:tcPr>
          <w:p w14:paraId="45C9E20E" w14:textId="77777777" w:rsidR="00EF37EA" w:rsidRPr="00EB13EA" w:rsidRDefault="00EF37EA" w:rsidP="00754716">
            <w:pPr>
              <w:ind w:left="0" w:firstLine="0"/>
              <w:jc w:val="center"/>
            </w:pPr>
            <w:r>
              <w:t>Hayır</w:t>
            </w:r>
          </w:p>
        </w:tc>
        <w:tc>
          <w:tcPr>
            <w:tcW w:w="4025" w:type="dxa"/>
            <w:vAlign w:val="center"/>
          </w:tcPr>
          <w:p w14:paraId="6CF20847" w14:textId="77777777" w:rsidR="00EF37EA" w:rsidRPr="00EB13EA" w:rsidRDefault="00EF37EA" w:rsidP="00754716">
            <w:pPr>
              <w:ind w:left="0" w:firstLine="0"/>
              <w:jc w:val="left"/>
            </w:pPr>
            <w:r>
              <w:t xml:space="preserve">Kanıt bulunmamaktadır. </w:t>
            </w:r>
          </w:p>
        </w:tc>
      </w:tr>
      <w:tr w:rsidR="00EF37EA" w:rsidRPr="00EB13EA" w14:paraId="6DAED6EC" w14:textId="77777777" w:rsidTr="00754716">
        <w:trPr>
          <w:trHeight w:val="97"/>
          <w:jc w:val="center"/>
        </w:trPr>
        <w:tc>
          <w:tcPr>
            <w:tcW w:w="704" w:type="dxa"/>
            <w:vMerge/>
          </w:tcPr>
          <w:p w14:paraId="243106BD" w14:textId="77777777" w:rsidR="00EF37EA" w:rsidRPr="00EB13EA" w:rsidRDefault="00EF37EA" w:rsidP="00754716">
            <w:pPr>
              <w:ind w:left="0" w:firstLine="0"/>
            </w:pPr>
          </w:p>
        </w:tc>
        <w:tc>
          <w:tcPr>
            <w:tcW w:w="2693" w:type="dxa"/>
          </w:tcPr>
          <w:p w14:paraId="07DC37A9" w14:textId="77777777" w:rsidR="00EF37EA" w:rsidRPr="00EB13EA" w:rsidRDefault="00EF37EA" w:rsidP="00754716">
            <w:pPr>
              <w:ind w:left="0" w:firstLine="0"/>
            </w:pPr>
            <w:r w:rsidRPr="00EB13EA">
              <w:t>Uygulanıyor mu?</w:t>
            </w:r>
          </w:p>
        </w:tc>
        <w:tc>
          <w:tcPr>
            <w:tcW w:w="1701" w:type="dxa"/>
            <w:vAlign w:val="center"/>
          </w:tcPr>
          <w:p w14:paraId="26500E4F" w14:textId="77777777" w:rsidR="00EF37EA" w:rsidRPr="00EB13EA" w:rsidRDefault="00EF37EA" w:rsidP="00754716">
            <w:pPr>
              <w:ind w:left="0" w:firstLine="0"/>
              <w:jc w:val="center"/>
            </w:pPr>
            <w:r>
              <w:t>Kısmen</w:t>
            </w:r>
          </w:p>
        </w:tc>
        <w:tc>
          <w:tcPr>
            <w:tcW w:w="4025" w:type="dxa"/>
          </w:tcPr>
          <w:p w14:paraId="6841C437" w14:textId="77777777" w:rsidR="00EF37EA" w:rsidRDefault="00F32121" w:rsidP="00754716">
            <w:pPr>
              <w:ind w:left="0" w:firstLine="0"/>
              <w:rPr>
                <w:color w:val="1155CC"/>
                <w:u w:val="single"/>
              </w:rPr>
            </w:pPr>
            <w:hyperlink r:id="rId180">
              <w:r w:rsidR="00EF37EA">
                <w:rPr>
                  <w:color w:val="1155CC"/>
                  <w:u w:val="single"/>
                </w:rPr>
                <w:t>Görüş Öneri Şikâyet Formu</w:t>
              </w:r>
            </w:hyperlink>
          </w:p>
          <w:p w14:paraId="3E1151D0" w14:textId="77777777" w:rsidR="00EF37EA" w:rsidRDefault="00EF37EA" w:rsidP="00754716">
            <w:pPr>
              <w:ind w:left="0" w:firstLine="0"/>
              <w:rPr>
                <w:color w:val="1155CC"/>
                <w:u w:val="single"/>
              </w:rPr>
            </w:pPr>
          </w:p>
          <w:p w14:paraId="78123602" w14:textId="7442A765" w:rsidR="00EF37EA" w:rsidRPr="00264A01" w:rsidRDefault="00F32121" w:rsidP="00754716">
            <w:pPr>
              <w:ind w:left="0" w:firstLine="0"/>
              <w:rPr>
                <w:color w:val="1155CC"/>
                <w:u w:val="single"/>
              </w:rPr>
            </w:pPr>
            <w:hyperlink r:id="rId181">
              <w:r w:rsidR="00EF37EA">
                <w:rPr>
                  <w:color w:val="1155CC"/>
                  <w:u w:val="single"/>
                </w:rPr>
                <w:t>BKYS Memnuniyet Bildirim Formu</w:t>
              </w:r>
            </w:hyperlink>
          </w:p>
        </w:tc>
      </w:tr>
      <w:tr w:rsidR="00EF37EA" w:rsidRPr="00EB13EA" w14:paraId="793ADA86" w14:textId="77777777" w:rsidTr="00754716">
        <w:trPr>
          <w:trHeight w:val="97"/>
          <w:jc w:val="center"/>
        </w:trPr>
        <w:tc>
          <w:tcPr>
            <w:tcW w:w="704" w:type="dxa"/>
            <w:vMerge/>
          </w:tcPr>
          <w:p w14:paraId="677800A9" w14:textId="77777777" w:rsidR="00EF37EA" w:rsidRPr="00EB13EA" w:rsidRDefault="00EF37EA" w:rsidP="00754716">
            <w:pPr>
              <w:ind w:left="0" w:firstLine="0"/>
            </w:pPr>
          </w:p>
        </w:tc>
        <w:tc>
          <w:tcPr>
            <w:tcW w:w="2693" w:type="dxa"/>
          </w:tcPr>
          <w:p w14:paraId="01BE4703" w14:textId="77777777" w:rsidR="00EF37EA" w:rsidRPr="00EB13EA" w:rsidRDefault="00EF37EA" w:rsidP="00754716">
            <w:pPr>
              <w:ind w:left="0" w:firstLine="0"/>
            </w:pPr>
            <w:r w:rsidRPr="00EB13EA">
              <w:t>Anket raporları birim kalite web sayfalarında ilan ediliyor mu?</w:t>
            </w:r>
          </w:p>
        </w:tc>
        <w:tc>
          <w:tcPr>
            <w:tcW w:w="1701" w:type="dxa"/>
            <w:vAlign w:val="center"/>
          </w:tcPr>
          <w:p w14:paraId="7BB6FBFA" w14:textId="77777777" w:rsidR="00EF37EA" w:rsidRPr="00EB13EA" w:rsidRDefault="00EF37EA" w:rsidP="00754716">
            <w:pPr>
              <w:ind w:left="0" w:firstLine="0"/>
              <w:jc w:val="center"/>
            </w:pPr>
            <w:r>
              <w:t>Hayır</w:t>
            </w:r>
          </w:p>
        </w:tc>
        <w:tc>
          <w:tcPr>
            <w:tcW w:w="4025" w:type="dxa"/>
          </w:tcPr>
          <w:p w14:paraId="35EDA760" w14:textId="77777777" w:rsidR="00EF37EA" w:rsidRPr="00EB13EA" w:rsidRDefault="00EF37EA" w:rsidP="00754716">
            <w:pPr>
              <w:ind w:left="0" w:firstLine="0"/>
            </w:pPr>
            <w:r>
              <w:t xml:space="preserve">Kanıt bulunmamaktadır. </w:t>
            </w:r>
          </w:p>
        </w:tc>
      </w:tr>
      <w:tr w:rsidR="00EF37EA" w:rsidRPr="00EB13EA" w14:paraId="76A73DEE" w14:textId="77777777" w:rsidTr="00754716">
        <w:trPr>
          <w:trHeight w:val="97"/>
          <w:jc w:val="center"/>
        </w:trPr>
        <w:tc>
          <w:tcPr>
            <w:tcW w:w="704" w:type="dxa"/>
            <w:vMerge/>
          </w:tcPr>
          <w:p w14:paraId="61DE3FE9" w14:textId="77777777" w:rsidR="00EF37EA" w:rsidRPr="00EB13EA" w:rsidRDefault="00EF37EA" w:rsidP="00754716">
            <w:pPr>
              <w:ind w:left="0" w:firstLine="0"/>
            </w:pPr>
          </w:p>
        </w:tc>
        <w:tc>
          <w:tcPr>
            <w:tcW w:w="2693" w:type="dxa"/>
          </w:tcPr>
          <w:p w14:paraId="2646C9CD" w14:textId="77777777" w:rsidR="00EF37EA" w:rsidRPr="00EB13EA" w:rsidRDefault="00EF37EA" w:rsidP="00754716">
            <w:pPr>
              <w:ind w:left="0" w:firstLine="0"/>
            </w:pPr>
            <w:r w:rsidRPr="00EB13EA">
              <w:t>Anket sonuçları değerlendiriliyor mu? Geri bildirimlere göre iyileştirme çalışmaları var mı?</w:t>
            </w:r>
          </w:p>
        </w:tc>
        <w:tc>
          <w:tcPr>
            <w:tcW w:w="1701" w:type="dxa"/>
            <w:vAlign w:val="center"/>
          </w:tcPr>
          <w:p w14:paraId="04B8967E" w14:textId="77777777" w:rsidR="00EF37EA" w:rsidRPr="00EB13EA" w:rsidRDefault="00EF37EA" w:rsidP="00754716">
            <w:pPr>
              <w:ind w:left="0" w:firstLine="0"/>
              <w:jc w:val="center"/>
            </w:pPr>
            <w:r>
              <w:t>Kısmen</w:t>
            </w:r>
          </w:p>
        </w:tc>
        <w:tc>
          <w:tcPr>
            <w:tcW w:w="4025" w:type="dxa"/>
          </w:tcPr>
          <w:p w14:paraId="38720B28" w14:textId="77C5A5A2" w:rsidR="00EF37EA" w:rsidRDefault="00F32121" w:rsidP="00754716">
            <w:pPr>
              <w:ind w:left="0" w:firstLine="0"/>
              <w:jc w:val="left"/>
              <w:rPr>
                <w:color w:val="1155CC"/>
                <w:u w:val="single"/>
              </w:rPr>
            </w:pPr>
            <w:hyperlink r:id="rId182" w:history="1">
              <w:r w:rsidR="00EF37EA" w:rsidRPr="00F947A3">
                <w:rPr>
                  <w:rStyle w:val="Kpr"/>
                </w:rPr>
                <w:t>A.4.2.1_Öğrenci_Oryantasyon_Ve_Şehir_Gezisi_Geri_Bildirimi</w:t>
              </w:r>
            </w:hyperlink>
          </w:p>
          <w:p w14:paraId="0A22DDE5" w14:textId="77777777" w:rsidR="00EF37EA" w:rsidRPr="00EB13EA" w:rsidRDefault="00EF37EA" w:rsidP="00754716">
            <w:pPr>
              <w:ind w:left="0" w:firstLine="0"/>
            </w:pPr>
          </w:p>
        </w:tc>
      </w:tr>
      <w:tr w:rsidR="00EF37EA" w:rsidRPr="00EB13EA" w14:paraId="649F8DF5" w14:textId="77777777" w:rsidTr="00754716">
        <w:trPr>
          <w:cantSplit/>
          <w:trHeight w:val="786"/>
          <w:jc w:val="center"/>
        </w:trPr>
        <w:tc>
          <w:tcPr>
            <w:tcW w:w="704" w:type="dxa"/>
            <w:vMerge w:val="restart"/>
            <w:textDirection w:val="btLr"/>
            <w:vAlign w:val="center"/>
          </w:tcPr>
          <w:p w14:paraId="08FFC5F4" w14:textId="77777777" w:rsidR="00EF37EA" w:rsidRPr="00EB13EA" w:rsidRDefault="00EF37EA" w:rsidP="00754716">
            <w:pPr>
              <w:ind w:left="113" w:right="113" w:firstLine="0"/>
              <w:jc w:val="center"/>
            </w:pPr>
            <w:r>
              <w:t>Paydaş Katılımı</w:t>
            </w:r>
          </w:p>
        </w:tc>
        <w:tc>
          <w:tcPr>
            <w:tcW w:w="2693" w:type="dxa"/>
          </w:tcPr>
          <w:p w14:paraId="5759EA18" w14:textId="77777777" w:rsidR="00EF37EA" w:rsidRPr="00EB13EA" w:rsidRDefault="00EF37EA" w:rsidP="00754716">
            <w:pPr>
              <w:ind w:left="0" w:firstLine="0"/>
            </w:pPr>
            <w:r w:rsidRPr="00EB13EA">
              <w:t>Öğrencilerden gelen geri bildirimler doğrultusunda gerçekleştirilen iyileştirme örnekleri var mı?</w:t>
            </w:r>
          </w:p>
        </w:tc>
        <w:tc>
          <w:tcPr>
            <w:tcW w:w="1701" w:type="dxa"/>
            <w:vAlign w:val="center"/>
          </w:tcPr>
          <w:p w14:paraId="2F768D5C" w14:textId="77777777" w:rsidR="00EF37EA" w:rsidRPr="00EB13EA" w:rsidRDefault="00EF37EA" w:rsidP="00754716">
            <w:pPr>
              <w:ind w:left="0" w:firstLine="0"/>
              <w:jc w:val="center"/>
            </w:pPr>
            <w:r>
              <w:t>Hayır</w:t>
            </w:r>
          </w:p>
        </w:tc>
        <w:tc>
          <w:tcPr>
            <w:tcW w:w="4025" w:type="dxa"/>
          </w:tcPr>
          <w:p w14:paraId="7219D8D0" w14:textId="77777777" w:rsidR="00EF37EA" w:rsidRPr="00EB13EA" w:rsidRDefault="00EF37EA" w:rsidP="00754716">
            <w:pPr>
              <w:ind w:left="0" w:firstLine="0"/>
            </w:pPr>
            <w:r>
              <w:t xml:space="preserve">Kanıt bulunmamaktadır. </w:t>
            </w:r>
          </w:p>
        </w:tc>
      </w:tr>
      <w:tr w:rsidR="00EF37EA" w:rsidRPr="00EB13EA" w14:paraId="7902BEA2" w14:textId="77777777" w:rsidTr="00754716">
        <w:trPr>
          <w:cantSplit/>
          <w:trHeight w:val="786"/>
          <w:jc w:val="center"/>
        </w:trPr>
        <w:tc>
          <w:tcPr>
            <w:tcW w:w="704" w:type="dxa"/>
            <w:vMerge/>
          </w:tcPr>
          <w:p w14:paraId="5815ED82" w14:textId="77777777" w:rsidR="00EF37EA" w:rsidRPr="00EB13EA" w:rsidRDefault="00EF37EA" w:rsidP="00754716">
            <w:pPr>
              <w:ind w:left="0" w:firstLine="0"/>
            </w:pPr>
          </w:p>
        </w:tc>
        <w:tc>
          <w:tcPr>
            <w:tcW w:w="2693" w:type="dxa"/>
          </w:tcPr>
          <w:p w14:paraId="5C457794" w14:textId="77777777" w:rsidR="00EF37EA" w:rsidRPr="00EB13EA" w:rsidRDefault="00EF37EA" w:rsidP="00754716">
            <w:pPr>
              <w:ind w:left="0" w:firstLine="0"/>
            </w:pPr>
            <w:r w:rsidRPr="00EB13EA">
              <w:t>Yönetimsel kararlarda iç ve dış paydaş katılımı sağlanmakta mıdır?</w:t>
            </w:r>
          </w:p>
        </w:tc>
        <w:tc>
          <w:tcPr>
            <w:tcW w:w="1701" w:type="dxa"/>
            <w:vAlign w:val="center"/>
          </w:tcPr>
          <w:p w14:paraId="7009636C" w14:textId="77777777" w:rsidR="00EF37EA" w:rsidRPr="00EB13EA" w:rsidRDefault="00EF37EA" w:rsidP="00754716">
            <w:pPr>
              <w:ind w:left="0" w:firstLine="0"/>
              <w:jc w:val="center"/>
            </w:pPr>
            <w:r>
              <w:t>Evet</w:t>
            </w:r>
          </w:p>
        </w:tc>
        <w:tc>
          <w:tcPr>
            <w:tcW w:w="4025" w:type="dxa"/>
          </w:tcPr>
          <w:p w14:paraId="086473B0" w14:textId="77777777" w:rsidR="00EF37EA" w:rsidRDefault="00F32121" w:rsidP="00754716">
            <w:pPr>
              <w:ind w:left="0" w:firstLine="0"/>
            </w:pPr>
            <w:hyperlink r:id="rId183">
              <w:r w:rsidR="00EF37EA">
                <w:rPr>
                  <w:color w:val="1155CC"/>
                  <w:u w:val="single"/>
                </w:rPr>
                <w:t>13 Ekim Toplantı Tutanağı</w:t>
              </w:r>
            </w:hyperlink>
          </w:p>
          <w:p w14:paraId="51C087DC" w14:textId="77777777" w:rsidR="00EF37EA" w:rsidRDefault="00F32121" w:rsidP="00754716">
            <w:pPr>
              <w:ind w:left="0" w:firstLine="0"/>
              <w:rPr>
                <w:color w:val="1155CC"/>
                <w:u w:val="single"/>
              </w:rPr>
            </w:pPr>
            <w:hyperlink r:id="rId184">
              <w:r w:rsidR="00EF37EA">
                <w:rPr>
                  <w:color w:val="1155CC"/>
                  <w:u w:val="single"/>
                </w:rPr>
                <w:t>2025-2026 Paydaş ve İstişare Toplantısı</w:t>
              </w:r>
            </w:hyperlink>
          </w:p>
          <w:p w14:paraId="56E03D09" w14:textId="77777777" w:rsidR="00EF37EA" w:rsidRDefault="00F32121" w:rsidP="00754716">
            <w:pPr>
              <w:ind w:left="0" w:firstLine="0"/>
              <w:rPr>
                <w:color w:val="1155CC"/>
                <w:u w:val="single"/>
              </w:rPr>
            </w:pPr>
            <w:hyperlink r:id="rId185">
              <w:r w:rsidR="00EF37EA">
                <w:rPr>
                  <w:color w:val="1155CC"/>
                  <w:u w:val="single"/>
                </w:rPr>
                <w:t>Öğrenci Toplulukları Çalıştayı</w:t>
              </w:r>
            </w:hyperlink>
          </w:p>
          <w:p w14:paraId="4FE49B5A" w14:textId="77777777" w:rsidR="00EF37EA" w:rsidRDefault="00F32121" w:rsidP="00754716">
            <w:pPr>
              <w:ind w:left="0" w:firstLine="0"/>
              <w:rPr>
                <w:color w:val="1155CC"/>
                <w:u w:val="single"/>
              </w:rPr>
            </w:pPr>
            <w:hyperlink r:id="rId186">
              <w:r w:rsidR="00EF37EA">
                <w:rPr>
                  <w:color w:val="1155CC"/>
                  <w:highlight w:val="white"/>
                  <w:u w:val="single"/>
                </w:rPr>
                <w:t>Kırgızistan_İşbirliği_Ziyareti</w:t>
              </w:r>
            </w:hyperlink>
          </w:p>
          <w:p w14:paraId="058DE5FA" w14:textId="77777777" w:rsidR="00EF37EA" w:rsidRDefault="00F32121" w:rsidP="00754716">
            <w:pPr>
              <w:ind w:left="0" w:firstLine="0"/>
              <w:rPr>
                <w:bCs/>
                <w:color w:val="1155CC"/>
                <w:u w:val="single"/>
              </w:rPr>
            </w:pPr>
            <w:hyperlink r:id="rId187">
              <w:r w:rsidR="00EF37EA" w:rsidRPr="004801B6">
                <w:rPr>
                  <w:bCs/>
                  <w:color w:val="1155CC"/>
                  <w:highlight w:val="white"/>
                  <w:u w:val="single"/>
                </w:rPr>
                <w:t>MYO_Temsilcisi</w:t>
              </w:r>
            </w:hyperlink>
          </w:p>
          <w:p w14:paraId="6646D874" w14:textId="77777777" w:rsidR="00EF37EA" w:rsidRDefault="00F32121" w:rsidP="00754716">
            <w:pPr>
              <w:ind w:left="0" w:firstLine="0"/>
              <w:rPr>
                <w:color w:val="1155CC"/>
                <w:u w:val="single"/>
              </w:rPr>
            </w:pPr>
            <w:hyperlink r:id="rId188" w:history="1">
              <w:r w:rsidR="00EF37EA" w:rsidRPr="00AE245A">
                <w:rPr>
                  <w:rStyle w:val="Kpr"/>
                </w:rPr>
                <w:t>Öğrenci_Çalıştayı</w:t>
              </w:r>
            </w:hyperlink>
          </w:p>
          <w:p w14:paraId="39518474" w14:textId="273F20DC" w:rsidR="00EF37EA" w:rsidRDefault="00F32121" w:rsidP="00754716">
            <w:pPr>
              <w:ind w:left="0" w:firstLine="0"/>
              <w:rPr>
                <w:color w:val="1155CC"/>
                <w:u w:val="single"/>
              </w:rPr>
            </w:pPr>
            <w:hyperlink r:id="rId189">
              <w:r w:rsidR="00EF37EA">
                <w:rPr>
                  <w:color w:val="1155CC"/>
                  <w:u w:val="single"/>
                </w:rPr>
                <w:t>Akademi</w:t>
              </w:r>
              <w:r w:rsidR="001950EC">
                <w:rPr>
                  <w:color w:val="1155CC"/>
                  <w:u w:val="single"/>
                </w:rPr>
                <w:t>k</w:t>
              </w:r>
              <w:r w:rsidR="00EF37EA">
                <w:rPr>
                  <w:color w:val="1155CC"/>
                  <w:u w:val="single"/>
                </w:rPr>
                <w:t>_Kurul_Toplantısı</w:t>
              </w:r>
            </w:hyperlink>
          </w:p>
          <w:p w14:paraId="5D3C9A92" w14:textId="2EB2014A" w:rsidR="00EF37EA" w:rsidRPr="004F2C82" w:rsidRDefault="00F32121" w:rsidP="00754716">
            <w:pPr>
              <w:ind w:left="0" w:firstLine="0"/>
              <w:rPr>
                <w:color w:val="1155CC"/>
                <w:u w:val="single"/>
              </w:rPr>
            </w:pPr>
            <w:hyperlink r:id="rId190">
              <w:r w:rsidR="00EF37EA">
                <w:rPr>
                  <w:color w:val="1155CC"/>
                  <w:u w:val="single"/>
                </w:rPr>
                <w:t>Öğrencilere_Yönelik_Etkinlik</w:t>
              </w:r>
            </w:hyperlink>
          </w:p>
        </w:tc>
      </w:tr>
    </w:tbl>
    <w:p w14:paraId="070BF514" w14:textId="77777777" w:rsidR="001A4446" w:rsidRPr="001C0848" w:rsidRDefault="001A4446" w:rsidP="00585E12">
      <w:pPr>
        <w:ind w:left="0" w:firstLine="0"/>
      </w:pPr>
    </w:p>
    <w:p w14:paraId="6E54B52C" w14:textId="152E7EE1" w:rsidR="00ED2417" w:rsidRPr="005B29C0" w:rsidRDefault="00807341" w:rsidP="00ED2417">
      <w:pPr>
        <w:pStyle w:val="Balk1"/>
        <w:spacing w:after="0" w:line="240" w:lineRule="auto"/>
        <w:ind w:left="0" w:firstLine="0"/>
        <w:rPr>
          <w:sz w:val="24"/>
        </w:rPr>
      </w:pPr>
      <w:r w:rsidRPr="005B29C0">
        <w:rPr>
          <w:sz w:val="24"/>
        </w:rPr>
        <w:t>B. EĞİTİM VE ÖĞRETİM</w:t>
      </w:r>
    </w:p>
    <w:p w14:paraId="158BB1C5" w14:textId="645C05D1" w:rsidR="00DC5AB8" w:rsidRPr="005B29C0" w:rsidRDefault="00132A96" w:rsidP="00ED2417">
      <w:pPr>
        <w:pStyle w:val="Balk1"/>
        <w:spacing w:after="0" w:line="240" w:lineRule="auto"/>
        <w:ind w:left="0" w:firstLine="0"/>
        <w:rPr>
          <w:sz w:val="24"/>
        </w:rPr>
      </w:pPr>
      <w:r w:rsidRPr="005B29C0">
        <w:rPr>
          <w:sz w:val="24"/>
        </w:rPr>
        <w:t xml:space="preserve">B.1. PROGRAM TASARIMI, DEĞERLENDİRMESİ VE GÜNCELLENMESİ </w:t>
      </w:r>
    </w:p>
    <w:p w14:paraId="2B2FA06B" w14:textId="77777777" w:rsidR="00DC5AB8" w:rsidRPr="005B29C0" w:rsidRDefault="00807341" w:rsidP="00ED2417">
      <w:pPr>
        <w:keepNext/>
        <w:keepLines/>
        <w:spacing w:after="0"/>
        <w:ind w:left="0" w:firstLine="0"/>
        <w:rPr>
          <w:b/>
          <w:i/>
        </w:rPr>
      </w:pPr>
      <w:r w:rsidRPr="005B29C0">
        <w:rPr>
          <w:b/>
          <w:i/>
        </w:rPr>
        <w:t>B.1.1. Programların Tasarımı ve Onayı</w:t>
      </w:r>
    </w:p>
    <w:p w14:paraId="192D8CDC" w14:textId="1A49F738" w:rsidR="00160E38" w:rsidRDefault="00784E31" w:rsidP="00700B53">
      <w:pPr>
        <w:spacing w:after="0"/>
        <w:ind w:left="0" w:firstLine="0"/>
        <w:rPr>
          <w:color w:val="auto"/>
        </w:rPr>
      </w:pPr>
      <w:r w:rsidRPr="005B29C0">
        <w:rPr>
          <w:b/>
          <w:bCs/>
        </w:rPr>
        <w:t>Akran Değerlendirmesi:</w:t>
      </w:r>
      <w:r w:rsidR="00160E38">
        <w:rPr>
          <w:color w:val="EE0000"/>
        </w:rPr>
        <w:t xml:space="preserve"> </w:t>
      </w:r>
      <w:r w:rsidR="00700B53" w:rsidRPr="00700B53">
        <w:rPr>
          <w:color w:val="auto"/>
        </w:rPr>
        <w:t>Birimde programların tasarımı ve onayına yönelik süreçlerin kısmen yürütüldüğü, ancak kalite güvencesi döngüsünün bütün aşamalarıyla işletildiğini gösterecek yeterli kanıtın bulunmadığı görülmektedir. Sunulan kanıtlar arasında yer alan Akademik Kurul Toplantısı, programların tasarım ve onayına yönelik planlama faaliyetlerinin varlığını; Bologna Bilgi Paketi ise bu sürece ilişkin uygulama boyutunun bulunduğunu göstermektedir. Bu yönüyle, ilgili alt ölçüte ilişkin temel düzeyde bir yapı ve uygulama olduğu anlaşılmaktadır.</w:t>
      </w:r>
      <w:r w:rsidR="00700B53">
        <w:rPr>
          <w:color w:val="auto"/>
        </w:rPr>
        <w:t xml:space="preserve"> </w:t>
      </w:r>
      <w:r w:rsidR="00700B53" w:rsidRPr="00700B53">
        <w:rPr>
          <w:color w:val="auto"/>
        </w:rPr>
        <w:t>Bununla birlikte, süreçlerin izlenmesi, değerlendirilmesi, kontrol edilmesi ve sonuçlara göre önlem alınması aşamalarına ilişkin herhangi bir kanıt sunulmamıştır. Aynı şekilde, örnek gösterilebilir uygulamalara dair de belgelendirme bulunmamaktadır. Bu durum, programların tasarımı ve onayı sürecinin tanımlı ve kısmen uygulanmakta olduğunu, ancak henüz sistematik biçimde izlenen ve iyileştirilen bir yapıya ulaşmadığını göstermektedir.</w:t>
      </w:r>
      <w:r w:rsidR="00700B53">
        <w:rPr>
          <w:color w:val="auto"/>
        </w:rPr>
        <w:t xml:space="preserve"> </w:t>
      </w:r>
      <w:r w:rsidR="00700B53" w:rsidRPr="00700B53">
        <w:rPr>
          <w:color w:val="auto"/>
        </w:rPr>
        <w:t xml:space="preserve">Kanıtlar alt ölçüt ile ilişkili olmakla birlikte sayı ve kapsam bakımından sınırlıdır. Bu nedenle, süreç temel düzeyde mevcut ancak olgunlaşmamış olarak değerlendirilmiş; birimin öz değerlendirme puanı ile uyumlu şekilde akran değerlendirme puanı 3 </w:t>
      </w:r>
      <w:r w:rsidR="00700B53">
        <w:rPr>
          <w:color w:val="auto"/>
        </w:rPr>
        <w:t xml:space="preserve">olarak </w:t>
      </w:r>
      <w:r w:rsidR="00700B53" w:rsidRPr="00700B53">
        <w:rPr>
          <w:color w:val="auto"/>
        </w:rPr>
        <w:t>uygun bulunmuştur.</w:t>
      </w:r>
    </w:p>
    <w:p w14:paraId="5EEF80B4" w14:textId="77777777" w:rsidR="00160E38" w:rsidRPr="00160E38" w:rsidRDefault="00160E38" w:rsidP="00EB13EA">
      <w:pPr>
        <w:spacing w:after="0"/>
        <w:ind w:left="0" w:firstLine="0"/>
        <w:rPr>
          <w:color w:val="EE0000"/>
        </w:rPr>
      </w:pPr>
    </w:p>
    <w:tbl>
      <w:tblPr>
        <w:tblStyle w:val="TabloKlavuzu"/>
        <w:tblW w:w="9003" w:type="dxa"/>
        <w:tblLayout w:type="fixed"/>
        <w:tblLook w:val="04A0" w:firstRow="1" w:lastRow="0" w:firstColumn="1" w:lastColumn="0" w:noHBand="0" w:noVBand="1"/>
      </w:tblPr>
      <w:tblGrid>
        <w:gridCol w:w="4495"/>
        <w:gridCol w:w="1080"/>
        <w:gridCol w:w="3428"/>
      </w:tblGrid>
      <w:tr w:rsidR="008D3D82" w:rsidRPr="005B29C0" w14:paraId="394D08F8" w14:textId="77777777" w:rsidTr="00DE36DC">
        <w:trPr>
          <w:trHeight w:val="712"/>
        </w:trPr>
        <w:tc>
          <w:tcPr>
            <w:tcW w:w="4495" w:type="dxa"/>
            <w:vAlign w:val="center"/>
          </w:tcPr>
          <w:p w14:paraId="77DCD9D7" w14:textId="0A790A30" w:rsidR="008D3D82" w:rsidRPr="005B29C0" w:rsidRDefault="008D3D82" w:rsidP="00CD666E">
            <w:pPr>
              <w:ind w:left="0" w:firstLine="0"/>
              <w:jc w:val="center"/>
              <w:rPr>
                <w:b/>
                <w:bCs/>
              </w:rPr>
            </w:pPr>
            <w:r w:rsidRPr="005B29C0">
              <w:rPr>
                <w:b/>
                <w:bCs/>
              </w:rPr>
              <w:t>Akran Değerlendirme Kriterleri</w:t>
            </w:r>
          </w:p>
        </w:tc>
        <w:tc>
          <w:tcPr>
            <w:tcW w:w="1080" w:type="dxa"/>
            <w:vAlign w:val="center"/>
          </w:tcPr>
          <w:p w14:paraId="6E9E091C" w14:textId="5F354D52" w:rsidR="008D3D82" w:rsidRPr="005B29C0" w:rsidRDefault="008D3D82" w:rsidP="00CD666E">
            <w:pPr>
              <w:ind w:left="0" w:firstLine="0"/>
              <w:jc w:val="center"/>
              <w:rPr>
                <w:b/>
                <w:bCs/>
              </w:rPr>
            </w:pPr>
            <w:r w:rsidRPr="005B29C0">
              <w:rPr>
                <w:b/>
                <w:bCs/>
              </w:rPr>
              <w:t>Evet/ Hayır/ Kısmen</w:t>
            </w:r>
          </w:p>
        </w:tc>
        <w:tc>
          <w:tcPr>
            <w:tcW w:w="3428" w:type="dxa"/>
            <w:vAlign w:val="center"/>
          </w:tcPr>
          <w:p w14:paraId="3FD068B0" w14:textId="77777777" w:rsidR="008D3D82" w:rsidRPr="005B29C0" w:rsidRDefault="008D3D82" w:rsidP="00CD666E">
            <w:pPr>
              <w:ind w:left="0" w:firstLine="0"/>
              <w:jc w:val="center"/>
              <w:rPr>
                <w:b/>
                <w:bCs/>
              </w:rPr>
            </w:pPr>
            <w:r w:rsidRPr="005B29C0">
              <w:rPr>
                <w:b/>
                <w:bCs/>
              </w:rPr>
              <w:t>Kanıt</w:t>
            </w:r>
          </w:p>
        </w:tc>
      </w:tr>
      <w:tr w:rsidR="008D3D82" w:rsidRPr="005B29C0" w14:paraId="249A9697" w14:textId="77777777" w:rsidTr="00DE36DC">
        <w:trPr>
          <w:trHeight w:val="285"/>
        </w:trPr>
        <w:tc>
          <w:tcPr>
            <w:tcW w:w="4495" w:type="dxa"/>
            <w:vAlign w:val="center"/>
          </w:tcPr>
          <w:p w14:paraId="5B5DF48C" w14:textId="2E4308F0" w:rsidR="008D3D82" w:rsidRPr="005B29C0" w:rsidRDefault="008D3D82" w:rsidP="005A1E08">
            <w:pPr>
              <w:ind w:left="0" w:firstLine="0"/>
            </w:pPr>
            <w:r w:rsidRPr="005B29C0">
              <w:t>Birimde programların tasarımı ve onayına yönelik planlama faaliyeti bulunuyor mu?</w:t>
            </w:r>
          </w:p>
        </w:tc>
        <w:tc>
          <w:tcPr>
            <w:tcW w:w="1080" w:type="dxa"/>
            <w:vAlign w:val="center"/>
          </w:tcPr>
          <w:p w14:paraId="3E7B92A0" w14:textId="21997785" w:rsidR="008D3D82" w:rsidRPr="005B29C0" w:rsidRDefault="002A11C1" w:rsidP="00CD666E">
            <w:pPr>
              <w:ind w:left="0" w:firstLine="0"/>
              <w:jc w:val="center"/>
            </w:pPr>
            <w:r>
              <w:t>Evet</w:t>
            </w:r>
          </w:p>
        </w:tc>
        <w:tc>
          <w:tcPr>
            <w:tcW w:w="3428" w:type="dxa"/>
            <w:vAlign w:val="center"/>
          </w:tcPr>
          <w:p w14:paraId="25B4CFF4" w14:textId="10AA474D" w:rsidR="008D3D82" w:rsidRPr="005B29C0" w:rsidRDefault="00F32121" w:rsidP="00CD666E">
            <w:pPr>
              <w:ind w:left="0" w:firstLine="0"/>
            </w:pPr>
            <w:hyperlink r:id="rId191">
              <w:r w:rsidR="00B848A1">
                <w:rPr>
                  <w:color w:val="1155CC"/>
                  <w:u w:val="single"/>
                </w:rPr>
                <w:t>Akademik_Kurul_Toplantısı</w:t>
              </w:r>
            </w:hyperlink>
          </w:p>
        </w:tc>
      </w:tr>
      <w:tr w:rsidR="008D3D82" w:rsidRPr="005B29C0" w14:paraId="4AFDF72B" w14:textId="77777777" w:rsidTr="00DE36DC">
        <w:trPr>
          <w:trHeight w:val="65"/>
        </w:trPr>
        <w:tc>
          <w:tcPr>
            <w:tcW w:w="4495" w:type="dxa"/>
            <w:vAlign w:val="center"/>
          </w:tcPr>
          <w:p w14:paraId="598FD541" w14:textId="6922021E" w:rsidR="008D3D82" w:rsidRPr="005B29C0" w:rsidRDefault="008D3D82" w:rsidP="005A1E08">
            <w:pPr>
              <w:ind w:left="0" w:firstLine="0"/>
            </w:pPr>
            <w:r w:rsidRPr="005B29C0">
              <w:t>Birimde programların tasarımı ve onayına yönelik uygulama faaliyeti bulunuyor mu?</w:t>
            </w:r>
          </w:p>
        </w:tc>
        <w:tc>
          <w:tcPr>
            <w:tcW w:w="1080" w:type="dxa"/>
            <w:vAlign w:val="center"/>
          </w:tcPr>
          <w:p w14:paraId="7DF4F381" w14:textId="1924009C" w:rsidR="008D3D82" w:rsidRPr="005B29C0" w:rsidRDefault="002A11C1" w:rsidP="00CD666E">
            <w:pPr>
              <w:ind w:left="0" w:firstLine="0"/>
              <w:jc w:val="center"/>
            </w:pPr>
            <w:r>
              <w:t>Evet</w:t>
            </w:r>
          </w:p>
        </w:tc>
        <w:tc>
          <w:tcPr>
            <w:tcW w:w="3428" w:type="dxa"/>
            <w:vAlign w:val="center"/>
          </w:tcPr>
          <w:p w14:paraId="392E9459" w14:textId="58195EB9" w:rsidR="008D3D82" w:rsidRPr="005B29C0" w:rsidRDefault="00F32121" w:rsidP="00CD666E">
            <w:pPr>
              <w:ind w:left="0" w:firstLine="0"/>
            </w:pPr>
            <w:hyperlink r:id="rId192">
              <w:r w:rsidR="00B848A1">
                <w:rPr>
                  <w:color w:val="1155CC"/>
                  <w:u w:val="single"/>
                </w:rPr>
                <w:t>Bologna_Bilgi_Paketi</w:t>
              </w:r>
            </w:hyperlink>
          </w:p>
        </w:tc>
      </w:tr>
      <w:tr w:rsidR="008D3D82" w:rsidRPr="005B29C0" w14:paraId="4B880161" w14:textId="77777777" w:rsidTr="00DE36DC">
        <w:trPr>
          <w:trHeight w:val="430"/>
        </w:trPr>
        <w:tc>
          <w:tcPr>
            <w:tcW w:w="4495" w:type="dxa"/>
            <w:vAlign w:val="center"/>
          </w:tcPr>
          <w:p w14:paraId="0C00087D" w14:textId="73BA66C5" w:rsidR="008D3D82" w:rsidRPr="005B29C0" w:rsidRDefault="008D3D82" w:rsidP="005A1E08">
            <w:pPr>
              <w:ind w:left="0" w:firstLine="0"/>
            </w:pPr>
            <w:r w:rsidRPr="005B29C0">
              <w:t>Birimde programların tasarımı ve onayına yönelik kontrol faaliyeti bulunuyor mu?</w:t>
            </w:r>
          </w:p>
        </w:tc>
        <w:tc>
          <w:tcPr>
            <w:tcW w:w="1080" w:type="dxa"/>
            <w:vAlign w:val="center"/>
          </w:tcPr>
          <w:p w14:paraId="78524B0B" w14:textId="2B73E287" w:rsidR="008D3D82" w:rsidRPr="005B29C0" w:rsidRDefault="002A11C1" w:rsidP="00CD666E">
            <w:pPr>
              <w:ind w:left="0" w:firstLine="0"/>
              <w:jc w:val="center"/>
            </w:pPr>
            <w:r>
              <w:t>Hayır</w:t>
            </w:r>
          </w:p>
        </w:tc>
        <w:tc>
          <w:tcPr>
            <w:tcW w:w="3428" w:type="dxa"/>
            <w:vAlign w:val="center"/>
          </w:tcPr>
          <w:p w14:paraId="0815E893" w14:textId="4E409592" w:rsidR="008D3D82" w:rsidRPr="005B29C0" w:rsidRDefault="002A11C1" w:rsidP="00CD666E">
            <w:pPr>
              <w:ind w:left="0" w:firstLine="0"/>
            </w:pPr>
            <w:r w:rsidRPr="005B29C0">
              <w:t>Kanıt bulunmamaktadır.</w:t>
            </w:r>
          </w:p>
        </w:tc>
      </w:tr>
      <w:tr w:rsidR="008D3D82" w:rsidRPr="005B29C0" w14:paraId="63965C02" w14:textId="77777777" w:rsidTr="00DE36DC">
        <w:trPr>
          <w:trHeight w:val="65"/>
        </w:trPr>
        <w:tc>
          <w:tcPr>
            <w:tcW w:w="4495" w:type="dxa"/>
            <w:vAlign w:val="center"/>
          </w:tcPr>
          <w:p w14:paraId="3BA9C5FF" w14:textId="337228F7" w:rsidR="008D3D82" w:rsidRPr="005B29C0" w:rsidRDefault="008D3D82" w:rsidP="005A1E08">
            <w:pPr>
              <w:ind w:left="0" w:firstLine="0"/>
            </w:pPr>
            <w:r w:rsidRPr="005B29C0">
              <w:t>Birimde programların tasarımı ve onayına yönelik önlem alma faaliyeti bulunuyor mu?</w:t>
            </w:r>
          </w:p>
        </w:tc>
        <w:tc>
          <w:tcPr>
            <w:tcW w:w="1080" w:type="dxa"/>
            <w:vAlign w:val="center"/>
          </w:tcPr>
          <w:p w14:paraId="7B1DA6B8" w14:textId="6D7AE489" w:rsidR="008D3D82" w:rsidRPr="005B29C0" w:rsidRDefault="005A1E08" w:rsidP="00CD666E">
            <w:pPr>
              <w:ind w:left="0" w:firstLine="0"/>
              <w:jc w:val="center"/>
            </w:pPr>
            <w:r w:rsidRPr="005B29C0">
              <w:t>Hayır</w:t>
            </w:r>
          </w:p>
        </w:tc>
        <w:tc>
          <w:tcPr>
            <w:tcW w:w="3428" w:type="dxa"/>
            <w:vAlign w:val="center"/>
          </w:tcPr>
          <w:p w14:paraId="3B91CDF1" w14:textId="6553DFAB" w:rsidR="008D3D82" w:rsidRPr="005B29C0" w:rsidRDefault="00CD666E" w:rsidP="00CD666E">
            <w:pPr>
              <w:ind w:left="0" w:firstLine="0"/>
            </w:pPr>
            <w:r w:rsidRPr="005B29C0">
              <w:t>Kanıt bulunmamaktadır.</w:t>
            </w:r>
          </w:p>
        </w:tc>
      </w:tr>
      <w:tr w:rsidR="008D3D82" w:rsidRPr="005B29C0" w14:paraId="08F977FA" w14:textId="77777777" w:rsidTr="00DE36DC">
        <w:trPr>
          <w:trHeight w:val="65"/>
        </w:trPr>
        <w:tc>
          <w:tcPr>
            <w:tcW w:w="4495" w:type="dxa"/>
            <w:vAlign w:val="center"/>
          </w:tcPr>
          <w:p w14:paraId="1A54A12E" w14:textId="6D0612C9" w:rsidR="008D3D82" w:rsidRPr="005B29C0" w:rsidRDefault="008D3D82" w:rsidP="005A1E08">
            <w:pPr>
              <w:ind w:left="0" w:firstLine="0"/>
            </w:pPr>
            <w:r w:rsidRPr="005B29C0">
              <w:t>Birimde programların tasarımı ve onayına yönelik örnek gösterilebilir uygulamalar bulunuyor mu?</w:t>
            </w:r>
          </w:p>
        </w:tc>
        <w:tc>
          <w:tcPr>
            <w:tcW w:w="1080" w:type="dxa"/>
            <w:vAlign w:val="center"/>
          </w:tcPr>
          <w:p w14:paraId="3BB81D21" w14:textId="2EDDB040" w:rsidR="008D3D82" w:rsidRPr="005B29C0" w:rsidRDefault="002A11C1" w:rsidP="00CD666E">
            <w:pPr>
              <w:ind w:left="0" w:firstLine="0"/>
              <w:jc w:val="center"/>
            </w:pPr>
            <w:r w:rsidRPr="005B29C0">
              <w:t>Hayır</w:t>
            </w:r>
          </w:p>
        </w:tc>
        <w:tc>
          <w:tcPr>
            <w:tcW w:w="3428" w:type="dxa"/>
            <w:vAlign w:val="center"/>
          </w:tcPr>
          <w:p w14:paraId="21425667" w14:textId="5C556D40" w:rsidR="008D3D82" w:rsidRPr="005B29C0" w:rsidRDefault="002A11C1" w:rsidP="00CD666E">
            <w:pPr>
              <w:ind w:left="0" w:firstLine="0"/>
            </w:pPr>
            <w:r w:rsidRPr="005B29C0">
              <w:t>Kanıt bulunmamaktadır.</w:t>
            </w:r>
          </w:p>
        </w:tc>
      </w:tr>
      <w:tr w:rsidR="008D3D82" w:rsidRPr="005B29C0" w14:paraId="4A8BAA4E" w14:textId="77777777" w:rsidTr="00DE36DC">
        <w:trPr>
          <w:trHeight w:val="547"/>
        </w:trPr>
        <w:tc>
          <w:tcPr>
            <w:tcW w:w="4495" w:type="dxa"/>
            <w:vAlign w:val="center"/>
          </w:tcPr>
          <w:p w14:paraId="657C5B07" w14:textId="798A0726" w:rsidR="008D3D82" w:rsidRPr="005B29C0" w:rsidRDefault="008D3D82" w:rsidP="005A1E08">
            <w:pPr>
              <w:ind w:left="0" w:firstLine="0"/>
            </w:pPr>
            <w:r w:rsidRPr="005B29C0">
              <w:t>Kanıtlar yeterli sayıda gösterilmiş midir?</w:t>
            </w:r>
          </w:p>
        </w:tc>
        <w:tc>
          <w:tcPr>
            <w:tcW w:w="1080" w:type="dxa"/>
            <w:vAlign w:val="center"/>
          </w:tcPr>
          <w:p w14:paraId="6EBD17FF" w14:textId="57181CEB" w:rsidR="008D3D82" w:rsidRPr="005B29C0" w:rsidRDefault="002A11C1" w:rsidP="00CD666E">
            <w:pPr>
              <w:ind w:left="0" w:firstLine="0"/>
              <w:jc w:val="center"/>
            </w:pPr>
            <w:r>
              <w:t>Kısmen</w:t>
            </w:r>
          </w:p>
        </w:tc>
        <w:tc>
          <w:tcPr>
            <w:tcW w:w="3428" w:type="dxa"/>
            <w:vAlign w:val="center"/>
          </w:tcPr>
          <w:p w14:paraId="674E8686" w14:textId="153810DB" w:rsidR="008D3D82" w:rsidRPr="005B29C0" w:rsidRDefault="008D3D82" w:rsidP="00CD666E">
            <w:pPr>
              <w:ind w:left="0" w:firstLine="0"/>
            </w:pPr>
            <w:r w:rsidRPr="005B29C0">
              <w:t xml:space="preserve">Bu kapsamda </w:t>
            </w:r>
            <w:r w:rsidR="005A1E08" w:rsidRPr="005B29C0">
              <w:t>2</w:t>
            </w:r>
            <w:r w:rsidRPr="005B29C0">
              <w:t xml:space="preserve"> adet kanıt sunulmuştur.</w:t>
            </w:r>
          </w:p>
        </w:tc>
      </w:tr>
      <w:tr w:rsidR="002A11C1" w:rsidRPr="005B29C0" w14:paraId="3706460C" w14:textId="77777777" w:rsidTr="00DE36DC">
        <w:trPr>
          <w:trHeight w:val="143"/>
        </w:trPr>
        <w:tc>
          <w:tcPr>
            <w:tcW w:w="4495" w:type="dxa"/>
            <w:vAlign w:val="center"/>
          </w:tcPr>
          <w:p w14:paraId="6B115431" w14:textId="29982928" w:rsidR="002A11C1" w:rsidRPr="005B29C0" w:rsidRDefault="002A11C1" w:rsidP="002A11C1">
            <w:pPr>
              <w:ind w:left="0" w:firstLine="0"/>
            </w:pPr>
            <w:r w:rsidRPr="005B29C0">
              <w:t>Gösterilen kanıtlar programların tasarımı ve onayı alt ölçütüne uygun mudur?</w:t>
            </w:r>
          </w:p>
        </w:tc>
        <w:tc>
          <w:tcPr>
            <w:tcW w:w="1080" w:type="dxa"/>
            <w:vAlign w:val="center"/>
          </w:tcPr>
          <w:p w14:paraId="12D7BE2F" w14:textId="04DDD3F4" w:rsidR="002A11C1" w:rsidRPr="005B29C0" w:rsidRDefault="002A11C1" w:rsidP="002A11C1">
            <w:pPr>
              <w:ind w:left="0" w:firstLine="0"/>
              <w:jc w:val="center"/>
            </w:pPr>
            <w:r>
              <w:t>Evet</w:t>
            </w:r>
          </w:p>
        </w:tc>
        <w:tc>
          <w:tcPr>
            <w:tcW w:w="3428" w:type="dxa"/>
            <w:vAlign w:val="center"/>
          </w:tcPr>
          <w:p w14:paraId="79A7D794" w14:textId="447E580F" w:rsidR="002A11C1" w:rsidRPr="005B29C0" w:rsidRDefault="00F32121" w:rsidP="002A11C1">
            <w:pPr>
              <w:ind w:left="0" w:firstLine="0"/>
            </w:pPr>
            <w:hyperlink r:id="rId193">
              <w:r w:rsidR="00B848A1">
                <w:rPr>
                  <w:color w:val="1155CC"/>
                  <w:u w:val="single"/>
                </w:rPr>
                <w:t>Akademik_Kurul_Toplantısı</w:t>
              </w:r>
            </w:hyperlink>
            <w:r w:rsidR="002A11C1">
              <w:br/>
            </w:r>
            <w:hyperlink r:id="rId194">
              <w:r w:rsidR="00B848A1">
                <w:rPr>
                  <w:color w:val="1155CC"/>
                  <w:u w:val="single"/>
                </w:rPr>
                <w:t>Bologna_Bilgi_Paketi</w:t>
              </w:r>
            </w:hyperlink>
          </w:p>
        </w:tc>
      </w:tr>
      <w:tr w:rsidR="002A11C1" w:rsidRPr="005B29C0" w14:paraId="591C3BF4" w14:textId="77777777" w:rsidTr="00DE36DC">
        <w:trPr>
          <w:trHeight w:val="236"/>
        </w:trPr>
        <w:tc>
          <w:tcPr>
            <w:tcW w:w="4495" w:type="dxa"/>
          </w:tcPr>
          <w:p w14:paraId="6661DC5C" w14:textId="75E72597" w:rsidR="002A11C1" w:rsidRPr="005B29C0" w:rsidRDefault="002A11C1" w:rsidP="002A11C1">
            <w:pPr>
              <w:ind w:left="0" w:firstLine="0"/>
              <w:jc w:val="left"/>
            </w:pPr>
            <w:r w:rsidRPr="005B29C0">
              <w:rPr>
                <w:b/>
                <w:bCs/>
              </w:rPr>
              <w:t>Birim Öz Değerlendirme Puanlaması</w:t>
            </w:r>
            <w:r w:rsidRPr="005B29C0">
              <w:t xml:space="preserve">: </w:t>
            </w:r>
            <w:r>
              <w:t>3</w:t>
            </w:r>
          </w:p>
        </w:tc>
        <w:tc>
          <w:tcPr>
            <w:tcW w:w="4508" w:type="dxa"/>
            <w:gridSpan w:val="2"/>
          </w:tcPr>
          <w:p w14:paraId="2FCFFCA6" w14:textId="147A1DC9" w:rsidR="002A11C1" w:rsidRPr="005B29C0" w:rsidRDefault="002A11C1" w:rsidP="002A11C1">
            <w:pPr>
              <w:ind w:left="0" w:firstLine="0"/>
              <w:jc w:val="left"/>
            </w:pPr>
            <w:r w:rsidRPr="005B29C0">
              <w:rPr>
                <w:b/>
                <w:bCs/>
              </w:rPr>
              <w:t>Akran Değerlendirme Puanlaması</w:t>
            </w:r>
            <w:r w:rsidRPr="005B29C0">
              <w:t xml:space="preserve">: </w:t>
            </w:r>
            <w:r>
              <w:t>3</w:t>
            </w:r>
          </w:p>
        </w:tc>
      </w:tr>
    </w:tbl>
    <w:p w14:paraId="7D13A9CB" w14:textId="77777777" w:rsidR="00BA51F9" w:rsidRPr="005B29C0" w:rsidRDefault="00BA51F9" w:rsidP="00BA51F9">
      <w:pPr>
        <w:keepNext/>
        <w:keepLines/>
        <w:spacing w:after="0"/>
        <w:ind w:left="0" w:firstLine="0"/>
        <w:jc w:val="left"/>
        <w:rPr>
          <w:b/>
          <w:i/>
        </w:rPr>
      </w:pPr>
    </w:p>
    <w:p w14:paraId="5F4C9E2B" w14:textId="39581890" w:rsidR="00BA51F9" w:rsidRPr="005B29C0" w:rsidRDefault="00BA51F9" w:rsidP="00BA51F9">
      <w:pPr>
        <w:keepNext/>
        <w:keepLines/>
        <w:spacing w:after="0"/>
        <w:ind w:left="0" w:firstLine="0"/>
        <w:jc w:val="left"/>
        <w:rPr>
          <w:b/>
          <w:i/>
        </w:rPr>
      </w:pPr>
      <w:r w:rsidRPr="005B29C0">
        <w:rPr>
          <w:b/>
          <w:i/>
        </w:rPr>
        <w:t>B.1.2</w:t>
      </w:r>
      <w:r w:rsidR="00132A96" w:rsidRPr="005B29C0">
        <w:rPr>
          <w:b/>
          <w:i/>
        </w:rPr>
        <w:t>.</w:t>
      </w:r>
      <w:r w:rsidRPr="005B29C0">
        <w:rPr>
          <w:b/>
          <w:i/>
        </w:rPr>
        <w:t xml:space="preserve"> Programın Ders Dağılım Dengesi</w:t>
      </w:r>
    </w:p>
    <w:p w14:paraId="5B62C34E" w14:textId="546AB8AF" w:rsidR="00160E38" w:rsidRDefault="00BA51F9" w:rsidP="00700B53">
      <w:pPr>
        <w:keepNext/>
        <w:keepLines/>
        <w:spacing w:after="0"/>
        <w:ind w:left="0" w:firstLine="0"/>
        <w:rPr>
          <w:color w:val="auto"/>
        </w:rPr>
      </w:pPr>
      <w:r w:rsidRPr="005B29C0">
        <w:rPr>
          <w:b/>
          <w:bCs/>
        </w:rPr>
        <w:t>Akran Değerlendirmesi:</w:t>
      </w:r>
      <w:r w:rsidR="00160E38">
        <w:rPr>
          <w:b/>
          <w:bCs/>
        </w:rPr>
        <w:t xml:space="preserve"> </w:t>
      </w:r>
      <w:r w:rsidR="00700B53" w:rsidRPr="00700B53">
        <w:rPr>
          <w:color w:val="auto"/>
        </w:rPr>
        <w:t>Birimde programların ders dağılım dengesine ilişkin uygulamaların bulunduğu görülmektedir. Öğretim elemanları arasında ders dağılımında uzmanlık alanlarıyla uyumun gözetildiği ifade edilmiş; bu durum, öğrenci bilgi paketinde yer alan ders izlenceleri ile web sitesinde ilan edilen ders programları üzerinden desteklenmiştir. Sunulan kanıtlar, ders dağılımlarının programlar genelinde ilan edildiğini ve uygulama boyutunda belirli bir işleyiş bulunduğunu göstermektedir.</w:t>
      </w:r>
      <w:r w:rsidR="007737AC">
        <w:rPr>
          <w:color w:val="auto"/>
        </w:rPr>
        <w:t xml:space="preserve"> </w:t>
      </w:r>
      <w:r w:rsidR="00700B53" w:rsidRPr="00700B53">
        <w:rPr>
          <w:color w:val="auto"/>
        </w:rPr>
        <w:t>Bununla birlikte, planlama aşamasına ilişkin doğrudan ve ayrı bir kanıt sunulmamıştır. Mevcut belgeler daha çok uygulama boyutunu desteklemekte olup, ders dağılımına ilişkin ilke ve yöntemlerin önceden sistematik biçimde planlandığını ortaya koyacak nitelikte bir belgelendirme bulunmamaktadır. Bu durum, ilgili alt ölçütte önemli bir eksiklik olarak değerlendirilmektedir.</w:t>
      </w:r>
      <w:r w:rsidR="007737AC">
        <w:rPr>
          <w:color w:val="auto"/>
        </w:rPr>
        <w:t xml:space="preserve"> </w:t>
      </w:r>
      <w:r w:rsidR="00700B53" w:rsidRPr="00700B53">
        <w:rPr>
          <w:color w:val="auto"/>
        </w:rPr>
        <w:t>Ayrıca ders dağılım dengesinin izlenmesine, değerlendirilmesine ve bu değerlendirme sonuçlarına göre önlem alınmasına/iyileştirilmesine ilişkin de herhangi bir kanıt sunulmamıştır. Bu nedenle süreç, uygulama düzeyinde mevcut olmakla birlikte kalite döngüsünün bütün aşamalarıyla işletildiğini gösterecek yeterlilikte değildir</w:t>
      </w:r>
      <w:r w:rsidR="007737AC">
        <w:rPr>
          <w:color w:val="auto"/>
        </w:rPr>
        <w:t xml:space="preserve">. </w:t>
      </w:r>
      <w:r w:rsidR="00700B53" w:rsidRPr="00700B53">
        <w:rPr>
          <w:color w:val="auto"/>
        </w:rPr>
        <w:t>Genel olarak değerlendirildiğinde, birimde ders dağılımına ilişkin uygulamaların bulunduğu, ancak planlama, kontrol etme ve önlem alma boyutlarında eksiklikler olduğu anlaşılmaktadır. Bu çerçevede, ilgili alt ölçüt için akran değerlendirme puanı 3 olarak uygun bulunmuştur.</w:t>
      </w:r>
    </w:p>
    <w:p w14:paraId="3BCFEBAE" w14:textId="77777777" w:rsidR="00160E38" w:rsidRPr="00160E38" w:rsidRDefault="00160E38" w:rsidP="00160E38">
      <w:pPr>
        <w:keepNext/>
        <w:keepLines/>
        <w:spacing w:after="0"/>
        <w:ind w:left="0" w:firstLine="0"/>
        <w:rPr>
          <w:b/>
          <w:bCs/>
        </w:rPr>
      </w:pPr>
    </w:p>
    <w:tbl>
      <w:tblPr>
        <w:tblStyle w:val="TabloKlavuzu"/>
        <w:tblW w:w="0" w:type="auto"/>
        <w:tblLook w:val="04A0" w:firstRow="1" w:lastRow="0" w:firstColumn="1" w:lastColumn="0" w:noHBand="0" w:noVBand="1"/>
      </w:tblPr>
      <w:tblGrid>
        <w:gridCol w:w="4495"/>
        <w:gridCol w:w="1100"/>
        <w:gridCol w:w="3467"/>
      </w:tblGrid>
      <w:tr w:rsidR="00BA51F9" w:rsidRPr="005B29C0" w14:paraId="26C01897" w14:textId="77777777" w:rsidTr="00DE36DC">
        <w:tc>
          <w:tcPr>
            <w:tcW w:w="4495" w:type="dxa"/>
            <w:vAlign w:val="center"/>
          </w:tcPr>
          <w:p w14:paraId="7D51B4AE" w14:textId="77777777" w:rsidR="00BA51F9" w:rsidRPr="005B29C0" w:rsidRDefault="00BA51F9" w:rsidP="00871D1B">
            <w:pPr>
              <w:ind w:left="0" w:firstLine="0"/>
              <w:jc w:val="center"/>
              <w:rPr>
                <w:b/>
                <w:bCs/>
                <w:color w:val="auto"/>
              </w:rPr>
            </w:pPr>
            <w:r w:rsidRPr="005B29C0">
              <w:rPr>
                <w:b/>
                <w:bCs/>
                <w:color w:val="auto"/>
              </w:rPr>
              <w:t>Akran Değerlendirme Kriterleri</w:t>
            </w:r>
          </w:p>
        </w:tc>
        <w:tc>
          <w:tcPr>
            <w:tcW w:w="1100" w:type="dxa"/>
            <w:vAlign w:val="center"/>
          </w:tcPr>
          <w:p w14:paraId="428D673B" w14:textId="77777777" w:rsidR="00BA51F9" w:rsidRPr="005B29C0" w:rsidRDefault="00BA51F9" w:rsidP="00871D1B">
            <w:pPr>
              <w:ind w:left="0" w:firstLine="0"/>
              <w:jc w:val="center"/>
              <w:rPr>
                <w:b/>
                <w:bCs/>
                <w:color w:val="auto"/>
              </w:rPr>
            </w:pPr>
            <w:r w:rsidRPr="005B29C0">
              <w:rPr>
                <w:b/>
                <w:bCs/>
                <w:color w:val="auto"/>
              </w:rPr>
              <w:t>Evet/ Hayır/ Kısmen</w:t>
            </w:r>
          </w:p>
        </w:tc>
        <w:tc>
          <w:tcPr>
            <w:tcW w:w="3467" w:type="dxa"/>
            <w:vAlign w:val="center"/>
          </w:tcPr>
          <w:p w14:paraId="45BE0B30" w14:textId="77777777" w:rsidR="00BA51F9" w:rsidRPr="005B29C0" w:rsidRDefault="00BA51F9" w:rsidP="00871D1B">
            <w:pPr>
              <w:ind w:left="0" w:firstLine="0"/>
              <w:jc w:val="center"/>
              <w:rPr>
                <w:b/>
                <w:bCs/>
                <w:color w:val="auto"/>
              </w:rPr>
            </w:pPr>
            <w:r w:rsidRPr="005B29C0">
              <w:rPr>
                <w:b/>
                <w:bCs/>
                <w:color w:val="auto"/>
              </w:rPr>
              <w:t>Kanıt</w:t>
            </w:r>
          </w:p>
        </w:tc>
      </w:tr>
      <w:tr w:rsidR="00871D1B" w:rsidRPr="005B29C0" w14:paraId="0D9FF325" w14:textId="77777777" w:rsidTr="00DE36DC">
        <w:tc>
          <w:tcPr>
            <w:tcW w:w="4495" w:type="dxa"/>
            <w:vAlign w:val="center"/>
          </w:tcPr>
          <w:p w14:paraId="327C1EC4" w14:textId="51822CFB" w:rsidR="00871D1B" w:rsidRPr="005B29C0" w:rsidRDefault="00871D1B" w:rsidP="00871D1B">
            <w:pPr>
              <w:ind w:left="0" w:firstLine="0"/>
              <w:rPr>
                <w:color w:val="auto"/>
              </w:rPr>
            </w:pPr>
            <w:r w:rsidRPr="005B29C0">
              <w:t>Birimde programın ders dağılım dengesi alt ölçütüne yönelik planlama faaliyeti bulunuyor mu?</w:t>
            </w:r>
          </w:p>
        </w:tc>
        <w:tc>
          <w:tcPr>
            <w:tcW w:w="1100" w:type="dxa"/>
            <w:vAlign w:val="center"/>
          </w:tcPr>
          <w:p w14:paraId="5EB50ABC" w14:textId="12F37E8D" w:rsidR="00871D1B" w:rsidRPr="005B29C0" w:rsidRDefault="001950EC" w:rsidP="00871D1B">
            <w:pPr>
              <w:ind w:left="0" w:firstLine="0"/>
              <w:jc w:val="center"/>
              <w:rPr>
                <w:color w:val="auto"/>
              </w:rPr>
            </w:pPr>
            <w:r>
              <w:rPr>
                <w:color w:val="auto"/>
              </w:rPr>
              <w:t>Hayır</w:t>
            </w:r>
          </w:p>
        </w:tc>
        <w:tc>
          <w:tcPr>
            <w:tcW w:w="3467" w:type="dxa"/>
            <w:vAlign w:val="center"/>
          </w:tcPr>
          <w:p w14:paraId="6269BDB7" w14:textId="64815DDA" w:rsidR="00871D1B" w:rsidRPr="005B29C0" w:rsidRDefault="007737AC" w:rsidP="00CD666E">
            <w:pPr>
              <w:ind w:left="0" w:firstLine="0"/>
              <w:rPr>
                <w:color w:val="auto"/>
              </w:rPr>
            </w:pPr>
            <w:r w:rsidRPr="005B29C0">
              <w:t>Kanıt bulunmamaktadır.</w:t>
            </w:r>
          </w:p>
        </w:tc>
      </w:tr>
      <w:tr w:rsidR="00871D1B" w:rsidRPr="005B29C0" w14:paraId="2E7B9677" w14:textId="77777777" w:rsidTr="007737AC">
        <w:trPr>
          <w:trHeight w:val="173"/>
        </w:trPr>
        <w:tc>
          <w:tcPr>
            <w:tcW w:w="4495" w:type="dxa"/>
            <w:vAlign w:val="center"/>
          </w:tcPr>
          <w:p w14:paraId="4C3F87DD" w14:textId="6AFAFF07" w:rsidR="00871D1B" w:rsidRPr="005B29C0" w:rsidRDefault="00871D1B" w:rsidP="00871D1B">
            <w:pPr>
              <w:ind w:left="0" w:firstLine="0"/>
              <w:rPr>
                <w:color w:val="auto"/>
              </w:rPr>
            </w:pPr>
            <w:r w:rsidRPr="005B29C0">
              <w:t>Birimde programın ders dağılım dengesi alt ölçütüne yönelik uygulama faaliyeti bulunuyor mu?</w:t>
            </w:r>
          </w:p>
        </w:tc>
        <w:tc>
          <w:tcPr>
            <w:tcW w:w="1100" w:type="dxa"/>
            <w:vAlign w:val="center"/>
          </w:tcPr>
          <w:p w14:paraId="3C4C16AE" w14:textId="698FF225" w:rsidR="00871D1B" w:rsidRPr="005B29C0" w:rsidRDefault="00871D1B" w:rsidP="00871D1B">
            <w:pPr>
              <w:ind w:left="0" w:firstLine="0"/>
              <w:jc w:val="center"/>
              <w:rPr>
                <w:color w:val="auto"/>
              </w:rPr>
            </w:pPr>
            <w:r w:rsidRPr="005B29C0">
              <w:rPr>
                <w:color w:val="auto"/>
              </w:rPr>
              <w:t>Evet</w:t>
            </w:r>
          </w:p>
        </w:tc>
        <w:tc>
          <w:tcPr>
            <w:tcW w:w="3467" w:type="dxa"/>
            <w:vAlign w:val="center"/>
          </w:tcPr>
          <w:p w14:paraId="4E0EF28B" w14:textId="3A676F6E" w:rsidR="007737AC" w:rsidRPr="007737AC" w:rsidRDefault="00F32121" w:rsidP="00CD666E">
            <w:pPr>
              <w:ind w:left="0" w:firstLine="0"/>
            </w:pPr>
            <w:hyperlink r:id="rId195" w:history="1">
              <w:r w:rsidR="00B848A1">
                <w:rPr>
                  <w:rStyle w:val="Kpr"/>
                </w:rPr>
                <w:t>Haftalık_Ders_Programları</w:t>
              </w:r>
            </w:hyperlink>
            <w:r w:rsidR="007737AC">
              <w:rPr>
                <w:color w:val="1155CC"/>
                <w:u w:val="single"/>
              </w:rPr>
              <w:br/>
            </w:r>
            <w:hyperlink r:id="rId196">
              <w:r w:rsidR="00B848A1">
                <w:rPr>
                  <w:color w:val="1155CC"/>
                  <w:u w:val="single"/>
                </w:rPr>
                <w:t>Bologna_Bilgi_Paketi</w:t>
              </w:r>
            </w:hyperlink>
          </w:p>
        </w:tc>
      </w:tr>
      <w:tr w:rsidR="005768D1" w:rsidRPr="005B29C0" w14:paraId="6D913EAE" w14:textId="77777777" w:rsidTr="00DE36DC">
        <w:tc>
          <w:tcPr>
            <w:tcW w:w="4495" w:type="dxa"/>
            <w:vAlign w:val="center"/>
          </w:tcPr>
          <w:p w14:paraId="56481025" w14:textId="18DF26F4" w:rsidR="005768D1" w:rsidRPr="005B29C0" w:rsidRDefault="005768D1" w:rsidP="005768D1">
            <w:pPr>
              <w:ind w:left="0" w:firstLine="0"/>
              <w:rPr>
                <w:color w:val="auto"/>
              </w:rPr>
            </w:pPr>
            <w:r w:rsidRPr="005B29C0">
              <w:t>Birimde programın ders dağılım dengesi alt ölçütüne yönelik kontrol faaliyeti bulunuyor mu?</w:t>
            </w:r>
          </w:p>
        </w:tc>
        <w:tc>
          <w:tcPr>
            <w:tcW w:w="1100" w:type="dxa"/>
            <w:vAlign w:val="center"/>
          </w:tcPr>
          <w:p w14:paraId="25A04F22" w14:textId="71E5E2C5" w:rsidR="005768D1" w:rsidRPr="005B29C0" w:rsidRDefault="005768D1" w:rsidP="005768D1">
            <w:pPr>
              <w:ind w:left="0" w:firstLine="0"/>
              <w:jc w:val="center"/>
              <w:rPr>
                <w:color w:val="auto"/>
              </w:rPr>
            </w:pPr>
            <w:r w:rsidRPr="005B29C0">
              <w:rPr>
                <w:color w:val="auto"/>
              </w:rPr>
              <w:t>Hayır</w:t>
            </w:r>
          </w:p>
        </w:tc>
        <w:tc>
          <w:tcPr>
            <w:tcW w:w="3467" w:type="dxa"/>
            <w:vAlign w:val="center"/>
          </w:tcPr>
          <w:p w14:paraId="12089037" w14:textId="31CBA69D" w:rsidR="005768D1" w:rsidRPr="005B29C0" w:rsidRDefault="005768D1" w:rsidP="005768D1">
            <w:pPr>
              <w:ind w:left="0" w:firstLine="0"/>
              <w:rPr>
                <w:color w:val="auto"/>
              </w:rPr>
            </w:pPr>
            <w:r w:rsidRPr="005B29C0">
              <w:t>Kanıt bulunmamaktadır.</w:t>
            </w:r>
          </w:p>
        </w:tc>
      </w:tr>
      <w:tr w:rsidR="00871D1B" w:rsidRPr="005B29C0" w14:paraId="5F6AFB53" w14:textId="77777777" w:rsidTr="00DE36DC">
        <w:tc>
          <w:tcPr>
            <w:tcW w:w="4495" w:type="dxa"/>
            <w:vAlign w:val="center"/>
          </w:tcPr>
          <w:p w14:paraId="781E9BF5" w14:textId="7005B93A" w:rsidR="00871D1B" w:rsidRPr="005B29C0" w:rsidRDefault="00871D1B" w:rsidP="00871D1B">
            <w:pPr>
              <w:ind w:left="0" w:firstLine="0"/>
              <w:rPr>
                <w:color w:val="auto"/>
              </w:rPr>
            </w:pPr>
            <w:r w:rsidRPr="005B29C0">
              <w:t>Birimde programın ders dağılım dengesi alt ölçütüne yönelik önlem alma faaliyeti bulunuyor mu?</w:t>
            </w:r>
          </w:p>
        </w:tc>
        <w:tc>
          <w:tcPr>
            <w:tcW w:w="1100" w:type="dxa"/>
            <w:vAlign w:val="center"/>
          </w:tcPr>
          <w:p w14:paraId="495204DB" w14:textId="00144BFC" w:rsidR="00871D1B" w:rsidRPr="005B29C0" w:rsidRDefault="00871D1B" w:rsidP="00871D1B">
            <w:pPr>
              <w:ind w:left="0" w:firstLine="0"/>
              <w:jc w:val="center"/>
              <w:rPr>
                <w:color w:val="auto"/>
              </w:rPr>
            </w:pPr>
            <w:r w:rsidRPr="005B29C0">
              <w:rPr>
                <w:color w:val="auto"/>
              </w:rPr>
              <w:t>Hayır</w:t>
            </w:r>
          </w:p>
        </w:tc>
        <w:tc>
          <w:tcPr>
            <w:tcW w:w="3467" w:type="dxa"/>
            <w:vAlign w:val="center"/>
          </w:tcPr>
          <w:p w14:paraId="6A913354" w14:textId="1BEC27BD" w:rsidR="00871D1B" w:rsidRPr="005B29C0" w:rsidRDefault="00871D1B" w:rsidP="00CD666E">
            <w:pPr>
              <w:ind w:left="0" w:firstLine="0"/>
              <w:rPr>
                <w:color w:val="auto"/>
              </w:rPr>
            </w:pPr>
            <w:r w:rsidRPr="005B29C0">
              <w:t>Kanıt bulunmamaktadır.</w:t>
            </w:r>
          </w:p>
        </w:tc>
      </w:tr>
      <w:tr w:rsidR="00871D1B" w:rsidRPr="005B29C0" w14:paraId="105A738D" w14:textId="77777777" w:rsidTr="00DE36DC">
        <w:tc>
          <w:tcPr>
            <w:tcW w:w="4495" w:type="dxa"/>
            <w:vAlign w:val="center"/>
          </w:tcPr>
          <w:p w14:paraId="263888E1" w14:textId="2E520DB7" w:rsidR="00871D1B" w:rsidRPr="005B29C0" w:rsidRDefault="00871D1B" w:rsidP="00871D1B">
            <w:pPr>
              <w:ind w:left="0" w:firstLine="0"/>
              <w:rPr>
                <w:color w:val="auto"/>
              </w:rPr>
            </w:pPr>
            <w:r w:rsidRPr="005B29C0">
              <w:t>Birimde programın ders dağılım dengesi alt ölçütüne yönelik örnek gösterilebilir uygulamalar bulunuyor mu?</w:t>
            </w:r>
          </w:p>
        </w:tc>
        <w:tc>
          <w:tcPr>
            <w:tcW w:w="1100" w:type="dxa"/>
            <w:vAlign w:val="center"/>
          </w:tcPr>
          <w:p w14:paraId="61E7DE87" w14:textId="5E90C7C8" w:rsidR="00871D1B" w:rsidRPr="005B29C0" w:rsidRDefault="00871D1B" w:rsidP="00871D1B">
            <w:pPr>
              <w:ind w:left="0" w:firstLine="0"/>
              <w:jc w:val="center"/>
              <w:rPr>
                <w:color w:val="auto"/>
              </w:rPr>
            </w:pPr>
            <w:r w:rsidRPr="005B29C0">
              <w:rPr>
                <w:color w:val="auto"/>
              </w:rPr>
              <w:t>Hayır</w:t>
            </w:r>
          </w:p>
        </w:tc>
        <w:tc>
          <w:tcPr>
            <w:tcW w:w="3467" w:type="dxa"/>
            <w:vAlign w:val="center"/>
          </w:tcPr>
          <w:p w14:paraId="1750C320" w14:textId="1CB42EA2" w:rsidR="00871D1B" w:rsidRPr="005B29C0" w:rsidRDefault="00871D1B" w:rsidP="00CD666E">
            <w:pPr>
              <w:ind w:left="0" w:firstLine="0"/>
              <w:rPr>
                <w:color w:val="auto"/>
              </w:rPr>
            </w:pPr>
            <w:r w:rsidRPr="005B29C0">
              <w:t>Kanıt bulunmamaktadır.</w:t>
            </w:r>
          </w:p>
        </w:tc>
      </w:tr>
      <w:tr w:rsidR="00871D1B" w:rsidRPr="005B29C0" w14:paraId="3FE3AFF1" w14:textId="77777777" w:rsidTr="00DE36DC">
        <w:tc>
          <w:tcPr>
            <w:tcW w:w="4495" w:type="dxa"/>
            <w:vAlign w:val="center"/>
          </w:tcPr>
          <w:p w14:paraId="790FA24A" w14:textId="7FC94F71" w:rsidR="00871D1B" w:rsidRPr="005B29C0" w:rsidRDefault="00871D1B" w:rsidP="00871D1B">
            <w:pPr>
              <w:ind w:left="0" w:firstLine="0"/>
              <w:rPr>
                <w:color w:val="auto"/>
              </w:rPr>
            </w:pPr>
            <w:r w:rsidRPr="005B29C0">
              <w:t>Kanıtlar yeterli sayıda gösterilmiş midir?</w:t>
            </w:r>
          </w:p>
        </w:tc>
        <w:tc>
          <w:tcPr>
            <w:tcW w:w="1100" w:type="dxa"/>
            <w:vAlign w:val="center"/>
          </w:tcPr>
          <w:p w14:paraId="67D1E851" w14:textId="192CFD71" w:rsidR="00871D1B" w:rsidRPr="005B29C0" w:rsidRDefault="00B848A1" w:rsidP="00871D1B">
            <w:pPr>
              <w:ind w:left="0" w:firstLine="0"/>
              <w:jc w:val="center"/>
              <w:rPr>
                <w:color w:val="auto"/>
              </w:rPr>
            </w:pPr>
            <w:r>
              <w:rPr>
                <w:color w:val="auto"/>
              </w:rPr>
              <w:t>Kısmen</w:t>
            </w:r>
          </w:p>
        </w:tc>
        <w:tc>
          <w:tcPr>
            <w:tcW w:w="3467" w:type="dxa"/>
            <w:vAlign w:val="center"/>
          </w:tcPr>
          <w:p w14:paraId="7ACA59CB" w14:textId="276DC9DE" w:rsidR="00871D1B" w:rsidRPr="005B29C0" w:rsidRDefault="00871D1B" w:rsidP="00CD666E">
            <w:pPr>
              <w:ind w:left="0" w:firstLine="0"/>
              <w:rPr>
                <w:color w:val="auto"/>
              </w:rPr>
            </w:pPr>
            <w:r w:rsidRPr="005B29C0">
              <w:t xml:space="preserve">Bu kapsamda </w:t>
            </w:r>
            <w:r w:rsidR="007737AC">
              <w:t>2</w:t>
            </w:r>
            <w:r w:rsidRPr="005B29C0">
              <w:t xml:space="preserve"> adet kanıt sunulmuştur.</w:t>
            </w:r>
          </w:p>
        </w:tc>
      </w:tr>
      <w:tr w:rsidR="00871D1B" w:rsidRPr="005B29C0" w14:paraId="6B27A152" w14:textId="77777777" w:rsidTr="00DE36DC">
        <w:tc>
          <w:tcPr>
            <w:tcW w:w="4495" w:type="dxa"/>
            <w:vAlign w:val="center"/>
          </w:tcPr>
          <w:p w14:paraId="1CE1794F" w14:textId="3F34A797" w:rsidR="00871D1B" w:rsidRPr="005B29C0" w:rsidRDefault="00871D1B" w:rsidP="00871D1B">
            <w:pPr>
              <w:ind w:left="0" w:firstLine="0"/>
              <w:rPr>
                <w:color w:val="auto"/>
              </w:rPr>
            </w:pPr>
            <w:r w:rsidRPr="005B29C0">
              <w:t>Gösterilen kanıtlar programın ders dağılım dengesi alt ölçütüne uygun mudur?</w:t>
            </w:r>
          </w:p>
        </w:tc>
        <w:tc>
          <w:tcPr>
            <w:tcW w:w="1100" w:type="dxa"/>
            <w:vAlign w:val="center"/>
          </w:tcPr>
          <w:p w14:paraId="10F78D7D" w14:textId="76137E98" w:rsidR="00871D1B" w:rsidRPr="005B29C0" w:rsidRDefault="007737AC" w:rsidP="00871D1B">
            <w:pPr>
              <w:ind w:left="0" w:firstLine="0"/>
              <w:jc w:val="center"/>
              <w:rPr>
                <w:color w:val="auto"/>
              </w:rPr>
            </w:pPr>
            <w:r>
              <w:rPr>
                <w:color w:val="auto"/>
              </w:rPr>
              <w:t>Evet</w:t>
            </w:r>
          </w:p>
        </w:tc>
        <w:tc>
          <w:tcPr>
            <w:tcW w:w="3467" w:type="dxa"/>
            <w:vAlign w:val="center"/>
          </w:tcPr>
          <w:p w14:paraId="03FBBA52" w14:textId="6F2D0238" w:rsidR="00871D1B" w:rsidRPr="005B29C0" w:rsidRDefault="00F32121" w:rsidP="00CD666E">
            <w:pPr>
              <w:ind w:left="0" w:firstLine="0"/>
              <w:rPr>
                <w:color w:val="auto"/>
              </w:rPr>
            </w:pPr>
            <w:hyperlink r:id="rId197" w:history="1">
              <w:r w:rsidR="00B848A1">
                <w:rPr>
                  <w:rStyle w:val="Kpr"/>
                </w:rPr>
                <w:t>Haftalık_Ders_Programları</w:t>
              </w:r>
            </w:hyperlink>
            <w:r w:rsidR="00B848A1">
              <w:rPr>
                <w:color w:val="1155CC"/>
                <w:u w:val="single"/>
              </w:rPr>
              <w:br/>
            </w:r>
            <w:hyperlink r:id="rId198">
              <w:r w:rsidR="00B848A1">
                <w:rPr>
                  <w:color w:val="1155CC"/>
                  <w:u w:val="single"/>
                </w:rPr>
                <w:t>Bologna_Bilgi_Paketi</w:t>
              </w:r>
            </w:hyperlink>
          </w:p>
        </w:tc>
      </w:tr>
      <w:tr w:rsidR="00871D1B" w:rsidRPr="005B29C0" w14:paraId="31067DD0" w14:textId="77777777" w:rsidTr="00DE36DC">
        <w:tc>
          <w:tcPr>
            <w:tcW w:w="4495" w:type="dxa"/>
          </w:tcPr>
          <w:p w14:paraId="7CB22441" w14:textId="51FA64D0" w:rsidR="00871D1B" w:rsidRPr="005B29C0" w:rsidRDefault="00871D1B" w:rsidP="00871D1B">
            <w:pPr>
              <w:ind w:left="0" w:firstLine="0"/>
            </w:pPr>
            <w:r w:rsidRPr="005B29C0">
              <w:rPr>
                <w:b/>
                <w:bCs/>
              </w:rPr>
              <w:t>Birim Öz Değerlendirme Puanlaması</w:t>
            </w:r>
            <w:r w:rsidRPr="005B29C0">
              <w:t xml:space="preserve">: </w:t>
            </w:r>
            <w:r w:rsidR="007737AC">
              <w:t>3</w:t>
            </w:r>
          </w:p>
        </w:tc>
        <w:tc>
          <w:tcPr>
            <w:tcW w:w="4567" w:type="dxa"/>
            <w:gridSpan w:val="2"/>
          </w:tcPr>
          <w:p w14:paraId="1B734ABA" w14:textId="584D35B3" w:rsidR="00871D1B" w:rsidRPr="005B29C0" w:rsidRDefault="00871D1B" w:rsidP="00871D1B">
            <w:pPr>
              <w:ind w:left="0" w:firstLine="0"/>
            </w:pPr>
            <w:r w:rsidRPr="005B29C0">
              <w:rPr>
                <w:b/>
                <w:bCs/>
              </w:rPr>
              <w:t>Akran Değerlendirme Puanlaması</w:t>
            </w:r>
            <w:r w:rsidRPr="005B29C0">
              <w:t xml:space="preserve">: </w:t>
            </w:r>
            <w:r w:rsidR="007737AC">
              <w:t>3</w:t>
            </w:r>
          </w:p>
        </w:tc>
      </w:tr>
    </w:tbl>
    <w:p w14:paraId="3945CC65" w14:textId="77777777" w:rsidR="00BA51F9" w:rsidRPr="005B29C0" w:rsidRDefault="00BA51F9" w:rsidP="00BA51F9">
      <w:pPr>
        <w:keepNext/>
        <w:keepLines/>
        <w:spacing w:after="0"/>
        <w:ind w:left="0" w:firstLine="0"/>
        <w:jc w:val="left"/>
        <w:rPr>
          <w:b/>
          <w:i/>
        </w:rPr>
      </w:pPr>
    </w:p>
    <w:p w14:paraId="7121500E" w14:textId="4B9F4C7A" w:rsidR="00BA51F9" w:rsidRPr="005B29C0" w:rsidRDefault="00BA51F9" w:rsidP="00BA51F9">
      <w:pPr>
        <w:keepNext/>
        <w:keepLines/>
        <w:spacing w:after="0"/>
        <w:ind w:left="0" w:firstLine="0"/>
        <w:jc w:val="left"/>
        <w:rPr>
          <w:b/>
          <w:i/>
        </w:rPr>
      </w:pPr>
      <w:r w:rsidRPr="005B29C0">
        <w:rPr>
          <w:b/>
          <w:i/>
        </w:rPr>
        <w:t>B.1.3. Ders Kazanımlarının Program Çıktılarıyla Uyumu</w:t>
      </w:r>
    </w:p>
    <w:p w14:paraId="2B0DAC52" w14:textId="78D485B1" w:rsidR="00BA51F9" w:rsidRPr="007737AC" w:rsidRDefault="00BA51F9" w:rsidP="007737AC">
      <w:pPr>
        <w:keepNext/>
        <w:keepLines/>
        <w:spacing w:after="0"/>
        <w:ind w:left="0" w:firstLine="0"/>
      </w:pPr>
      <w:r w:rsidRPr="005B29C0">
        <w:rPr>
          <w:b/>
          <w:bCs/>
        </w:rPr>
        <w:t>Akran Değerlendirmesi:</w:t>
      </w:r>
      <w:r w:rsidRPr="005B29C0">
        <w:t xml:space="preserve"> </w:t>
      </w:r>
      <w:r w:rsidR="007737AC">
        <w:t>Birimde ders kazanımlarının program çıktılarıyla uyumuna yönelik planlama ve uygulama faaliyetlerinin bulunduğu görülmektedir. 15.09.2025 tarihli Akademik Kurul Toplantısında, Bologna bilgi paketinde yer alan ders izlencelerinin iyileştirilmesi, eksiklerin giderilmesi ve ders kazanımları ile program çıktıları arasındaki uyumun geliştirilmesine yönelik çalışmaların hızlandırılması yönünde karar alındığı anlaşılmaktadır. Bu durum, ilgili sürecin planlama boyutuna ilişkin bir iradenin ve yönelimin bulunduğunu göstermektedir. Alınan karar doğrultusunda, ders-program yeterlilikleri ilişkisi matrislerinin güncellendiği ve öğrenci bilgi paketinde tüm programlara ait program çıktıları ile ders kazanımlarının ilişkilendirilmesine yönelik tabloların yer aldığı görülmektedir. Sunulan bu kanıtlar, ders kazanımlarının programların genelinde program çıktılarıyla uyumlandırıldığını ve bilgi paketleri aracılığıyla paylaşıldığını göstermektedir. Bununla birlikte, söz konusu uyumun izlenmesine, değerlendirilmesine ve elde edilen sonuçlara göre iyileştirme/önlem alma süreçlerine ilişkin herhangi bir kanıt sunulmamıştır. Bu nedenle süreç, planlama ve uygulama boyutlarında mevcut olmakla birlikte kalite döngüsünün tüm aşamalarıyla işletildiğini gösterecek düzeyde belgelendirilmemiştir. Bu çerçevede, ders kazanımlarının program çıktılarıyla uyumunun programların genelinde sağlandığı ve paylaşıldığı, ancak izleme ve iyileştirme boyutlarında gelişime ihtiyaç bulunduğu değerlendirilmiş; ilgili alt ölçüt için akran değerlendirme puanı</w:t>
      </w:r>
      <w:r w:rsidR="000A3739">
        <w:t xml:space="preserve"> </w:t>
      </w:r>
      <w:r w:rsidR="007737AC">
        <w:t>3 olarak uygun bulunmuştur.</w:t>
      </w:r>
    </w:p>
    <w:p w14:paraId="09948752" w14:textId="77777777" w:rsidR="00160E38" w:rsidRPr="00160E38" w:rsidRDefault="00160E38" w:rsidP="00160E38">
      <w:pPr>
        <w:keepNext/>
        <w:keepLines/>
        <w:spacing w:after="0"/>
        <w:ind w:left="0" w:firstLine="0"/>
      </w:pPr>
    </w:p>
    <w:tbl>
      <w:tblPr>
        <w:tblStyle w:val="TabloKlavuzu"/>
        <w:tblW w:w="9066" w:type="dxa"/>
        <w:tblLayout w:type="fixed"/>
        <w:tblLook w:val="04A0" w:firstRow="1" w:lastRow="0" w:firstColumn="1" w:lastColumn="0" w:noHBand="0" w:noVBand="1"/>
      </w:tblPr>
      <w:tblGrid>
        <w:gridCol w:w="4496"/>
        <w:gridCol w:w="1100"/>
        <w:gridCol w:w="3470"/>
      </w:tblGrid>
      <w:tr w:rsidR="00BA51F9" w:rsidRPr="005B29C0" w14:paraId="44CBC399" w14:textId="77777777" w:rsidTr="00B848A1">
        <w:tc>
          <w:tcPr>
            <w:tcW w:w="4496" w:type="dxa"/>
            <w:vAlign w:val="center"/>
          </w:tcPr>
          <w:p w14:paraId="585FA227" w14:textId="77777777" w:rsidR="00BA51F9" w:rsidRPr="005B29C0" w:rsidRDefault="00BA51F9" w:rsidP="00871D1B">
            <w:pPr>
              <w:ind w:left="0" w:firstLine="0"/>
              <w:jc w:val="center"/>
              <w:rPr>
                <w:b/>
                <w:bCs/>
                <w:color w:val="auto"/>
              </w:rPr>
            </w:pPr>
            <w:r w:rsidRPr="005B29C0">
              <w:rPr>
                <w:b/>
                <w:bCs/>
                <w:color w:val="auto"/>
              </w:rPr>
              <w:t>Akran Değerlendirme Kriterleri</w:t>
            </w:r>
          </w:p>
        </w:tc>
        <w:tc>
          <w:tcPr>
            <w:tcW w:w="1100" w:type="dxa"/>
            <w:vAlign w:val="center"/>
          </w:tcPr>
          <w:p w14:paraId="67DC845D" w14:textId="4E6F7DBE" w:rsidR="00BA51F9" w:rsidRPr="005B29C0" w:rsidRDefault="00BA51F9" w:rsidP="00871D1B">
            <w:pPr>
              <w:ind w:left="0" w:firstLine="0"/>
              <w:jc w:val="center"/>
              <w:rPr>
                <w:b/>
                <w:bCs/>
                <w:color w:val="auto"/>
              </w:rPr>
            </w:pPr>
            <w:r w:rsidRPr="005B29C0">
              <w:rPr>
                <w:b/>
                <w:bCs/>
                <w:color w:val="auto"/>
              </w:rPr>
              <w:t>Evet/</w:t>
            </w:r>
            <w:r w:rsidR="002634F5">
              <w:rPr>
                <w:b/>
                <w:bCs/>
                <w:color w:val="auto"/>
              </w:rPr>
              <w:t xml:space="preserve"> </w:t>
            </w:r>
            <w:r w:rsidRPr="005B29C0">
              <w:rPr>
                <w:b/>
                <w:bCs/>
                <w:color w:val="auto"/>
              </w:rPr>
              <w:t>Hayır/</w:t>
            </w:r>
            <w:r w:rsidR="002634F5">
              <w:rPr>
                <w:b/>
                <w:bCs/>
                <w:color w:val="auto"/>
              </w:rPr>
              <w:t xml:space="preserve"> </w:t>
            </w:r>
            <w:r w:rsidRPr="005B29C0">
              <w:rPr>
                <w:b/>
                <w:bCs/>
                <w:color w:val="auto"/>
              </w:rPr>
              <w:t>Kısmen</w:t>
            </w:r>
          </w:p>
        </w:tc>
        <w:tc>
          <w:tcPr>
            <w:tcW w:w="3470" w:type="dxa"/>
            <w:vAlign w:val="center"/>
          </w:tcPr>
          <w:p w14:paraId="11CEC798" w14:textId="77777777" w:rsidR="00BA51F9" w:rsidRPr="005B29C0" w:rsidRDefault="00BA51F9" w:rsidP="00871D1B">
            <w:pPr>
              <w:ind w:left="0" w:firstLine="0"/>
              <w:jc w:val="center"/>
              <w:rPr>
                <w:b/>
                <w:bCs/>
                <w:color w:val="auto"/>
              </w:rPr>
            </w:pPr>
            <w:r w:rsidRPr="005B29C0">
              <w:rPr>
                <w:b/>
                <w:bCs/>
                <w:color w:val="auto"/>
              </w:rPr>
              <w:t>Kanıt</w:t>
            </w:r>
          </w:p>
        </w:tc>
      </w:tr>
      <w:tr w:rsidR="00E24443" w:rsidRPr="005B29C0" w14:paraId="4CE3C4B0" w14:textId="77777777" w:rsidTr="00B848A1">
        <w:tc>
          <w:tcPr>
            <w:tcW w:w="4496" w:type="dxa"/>
            <w:vAlign w:val="center"/>
          </w:tcPr>
          <w:p w14:paraId="581B92F5" w14:textId="48404C5F" w:rsidR="00E24443" w:rsidRPr="005B29C0" w:rsidRDefault="00E24443" w:rsidP="000646B0">
            <w:pPr>
              <w:ind w:left="0" w:firstLine="0"/>
              <w:rPr>
                <w:color w:val="auto"/>
              </w:rPr>
            </w:pPr>
            <w:r w:rsidRPr="005B29C0">
              <w:t>Birimde ders kazanımlarının program çıktılarıyla uyumu alt ölçütüne yönelik planlama faaliyeti bulunuyor mu?</w:t>
            </w:r>
          </w:p>
        </w:tc>
        <w:tc>
          <w:tcPr>
            <w:tcW w:w="1100" w:type="dxa"/>
            <w:vAlign w:val="center"/>
          </w:tcPr>
          <w:p w14:paraId="34E19AB2" w14:textId="09C38E05" w:rsidR="00E24443" w:rsidRPr="005B29C0" w:rsidRDefault="00E24443" w:rsidP="00871D1B">
            <w:pPr>
              <w:ind w:left="0" w:firstLine="0"/>
              <w:jc w:val="center"/>
              <w:rPr>
                <w:color w:val="auto"/>
              </w:rPr>
            </w:pPr>
            <w:r w:rsidRPr="005B29C0">
              <w:rPr>
                <w:color w:val="auto"/>
              </w:rPr>
              <w:t>Evet</w:t>
            </w:r>
          </w:p>
        </w:tc>
        <w:tc>
          <w:tcPr>
            <w:tcW w:w="3470" w:type="dxa"/>
            <w:vAlign w:val="center"/>
          </w:tcPr>
          <w:p w14:paraId="4DF86266" w14:textId="6D88D257" w:rsidR="00E24443" w:rsidRPr="005B29C0" w:rsidRDefault="00F32121" w:rsidP="00AC2093">
            <w:pPr>
              <w:ind w:left="0" w:firstLine="0"/>
              <w:rPr>
                <w:color w:val="auto"/>
              </w:rPr>
            </w:pPr>
            <w:hyperlink r:id="rId199">
              <w:r w:rsidR="00B848A1">
                <w:rPr>
                  <w:color w:val="1155CC"/>
                  <w:u w:val="single"/>
                </w:rPr>
                <w:t>Akademik_Kurul_Toplantısı</w:t>
              </w:r>
            </w:hyperlink>
          </w:p>
        </w:tc>
      </w:tr>
      <w:tr w:rsidR="00B848A1" w:rsidRPr="005B29C0" w14:paraId="3FB92708" w14:textId="77777777" w:rsidTr="00B848A1">
        <w:tc>
          <w:tcPr>
            <w:tcW w:w="4496" w:type="dxa"/>
            <w:vAlign w:val="center"/>
          </w:tcPr>
          <w:p w14:paraId="58FD616A" w14:textId="394F62E1" w:rsidR="00B848A1" w:rsidRPr="005B29C0" w:rsidRDefault="00B848A1" w:rsidP="00B848A1">
            <w:pPr>
              <w:ind w:left="0" w:firstLine="0"/>
              <w:rPr>
                <w:color w:val="auto"/>
              </w:rPr>
            </w:pPr>
            <w:r w:rsidRPr="005B29C0">
              <w:t>Birimde ders kazanımlarının program çıktılarıyla uyumu alt ölçütüne yönelik uygulama faaliyeti bulunuyor mu?</w:t>
            </w:r>
          </w:p>
        </w:tc>
        <w:tc>
          <w:tcPr>
            <w:tcW w:w="1100" w:type="dxa"/>
            <w:vAlign w:val="center"/>
          </w:tcPr>
          <w:p w14:paraId="0B8EF24F" w14:textId="5F539450" w:rsidR="00B848A1" w:rsidRPr="005B29C0" w:rsidRDefault="00B848A1" w:rsidP="00B848A1">
            <w:pPr>
              <w:ind w:left="0" w:firstLine="0"/>
              <w:jc w:val="center"/>
              <w:rPr>
                <w:color w:val="auto"/>
              </w:rPr>
            </w:pPr>
            <w:r w:rsidRPr="005B29C0">
              <w:rPr>
                <w:color w:val="auto"/>
              </w:rPr>
              <w:t>Evet</w:t>
            </w:r>
          </w:p>
        </w:tc>
        <w:tc>
          <w:tcPr>
            <w:tcW w:w="3470" w:type="dxa"/>
            <w:vAlign w:val="center"/>
          </w:tcPr>
          <w:p w14:paraId="05F2692A" w14:textId="7B7EE770" w:rsidR="00B848A1" w:rsidRPr="007737AC" w:rsidRDefault="00F32121" w:rsidP="00B848A1">
            <w:pPr>
              <w:ind w:left="0" w:firstLine="0"/>
              <w:jc w:val="left"/>
            </w:pPr>
            <w:hyperlink r:id="rId200" w:history="1">
              <w:r w:rsidR="00B848A1" w:rsidRPr="00672D31">
                <w:rPr>
                  <w:rStyle w:val="Kpr"/>
                </w:rPr>
                <w:t>B.1.3.1_Tüm_Programlara_Ait-“Ders_kazanımları_program_çıktıları”_matrisleri</w:t>
              </w:r>
            </w:hyperlink>
          </w:p>
        </w:tc>
      </w:tr>
      <w:tr w:rsidR="00B848A1" w:rsidRPr="005B29C0" w14:paraId="3D00236B" w14:textId="77777777" w:rsidTr="00B848A1">
        <w:tc>
          <w:tcPr>
            <w:tcW w:w="4496" w:type="dxa"/>
            <w:vAlign w:val="center"/>
          </w:tcPr>
          <w:p w14:paraId="3D1B2F47" w14:textId="056F5B8F" w:rsidR="00B848A1" w:rsidRPr="005B29C0" w:rsidRDefault="00B848A1" w:rsidP="00B848A1">
            <w:pPr>
              <w:ind w:left="0" w:firstLine="0"/>
              <w:rPr>
                <w:color w:val="auto"/>
              </w:rPr>
            </w:pPr>
            <w:r w:rsidRPr="005B29C0">
              <w:t>Birimde ders kazanımlarının program çıktılarıyla uyumu alt ölçütüne yönelik kontrol faaliyeti bulunuyor mu?</w:t>
            </w:r>
          </w:p>
        </w:tc>
        <w:tc>
          <w:tcPr>
            <w:tcW w:w="1100" w:type="dxa"/>
            <w:vAlign w:val="center"/>
          </w:tcPr>
          <w:p w14:paraId="56F19AAC" w14:textId="4257B756" w:rsidR="00B848A1" w:rsidRPr="005B29C0" w:rsidRDefault="00B848A1" w:rsidP="00B848A1">
            <w:pPr>
              <w:ind w:left="0" w:firstLine="0"/>
              <w:jc w:val="center"/>
              <w:rPr>
                <w:color w:val="auto"/>
              </w:rPr>
            </w:pPr>
            <w:r w:rsidRPr="005B29C0">
              <w:rPr>
                <w:color w:val="auto"/>
              </w:rPr>
              <w:t>Hayır</w:t>
            </w:r>
          </w:p>
        </w:tc>
        <w:tc>
          <w:tcPr>
            <w:tcW w:w="3470" w:type="dxa"/>
            <w:vAlign w:val="center"/>
          </w:tcPr>
          <w:p w14:paraId="0DC79732" w14:textId="3A0AAF40" w:rsidR="00B848A1" w:rsidRPr="005B29C0" w:rsidRDefault="00B848A1" w:rsidP="00B848A1">
            <w:pPr>
              <w:ind w:left="0" w:firstLine="0"/>
              <w:rPr>
                <w:color w:val="auto"/>
              </w:rPr>
            </w:pPr>
            <w:r w:rsidRPr="005B29C0">
              <w:t>Kanıt bulunmamaktadır.</w:t>
            </w:r>
          </w:p>
        </w:tc>
      </w:tr>
      <w:tr w:rsidR="00B848A1" w:rsidRPr="005B29C0" w14:paraId="17F45CC4" w14:textId="77777777" w:rsidTr="00B848A1">
        <w:tc>
          <w:tcPr>
            <w:tcW w:w="4496" w:type="dxa"/>
            <w:vAlign w:val="center"/>
          </w:tcPr>
          <w:p w14:paraId="495B99EF" w14:textId="2B4B5351" w:rsidR="00B848A1" w:rsidRPr="005B29C0" w:rsidRDefault="00B848A1" w:rsidP="00B848A1">
            <w:pPr>
              <w:ind w:left="0" w:firstLine="0"/>
              <w:rPr>
                <w:color w:val="auto"/>
              </w:rPr>
            </w:pPr>
            <w:r w:rsidRPr="005B29C0">
              <w:t>Birimde ders kazanımlarının program çıktılarıyla uyumu alt ölçütüne yönelik önlem alma faaliyeti bulunuyor mu?</w:t>
            </w:r>
          </w:p>
        </w:tc>
        <w:tc>
          <w:tcPr>
            <w:tcW w:w="1100" w:type="dxa"/>
            <w:vAlign w:val="center"/>
          </w:tcPr>
          <w:p w14:paraId="5A2D4C66" w14:textId="61885519" w:rsidR="00B848A1" w:rsidRPr="005B29C0" w:rsidRDefault="00B848A1" w:rsidP="00B848A1">
            <w:pPr>
              <w:ind w:left="0" w:firstLine="0"/>
              <w:jc w:val="center"/>
              <w:rPr>
                <w:color w:val="auto"/>
              </w:rPr>
            </w:pPr>
            <w:r w:rsidRPr="005B29C0">
              <w:rPr>
                <w:color w:val="auto"/>
              </w:rPr>
              <w:t>Hayır</w:t>
            </w:r>
          </w:p>
        </w:tc>
        <w:tc>
          <w:tcPr>
            <w:tcW w:w="3470" w:type="dxa"/>
            <w:vAlign w:val="center"/>
          </w:tcPr>
          <w:p w14:paraId="16D8D872" w14:textId="46F1F0D5" w:rsidR="00B848A1" w:rsidRPr="005B29C0" w:rsidRDefault="00B848A1" w:rsidP="00B848A1">
            <w:pPr>
              <w:ind w:left="0" w:firstLine="0"/>
              <w:rPr>
                <w:color w:val="auto"/>
              </w:rPr>
            </w:pPr>
            <w:r w:rsidRPr="005B29C0">
              <w:t>Kanıt bulunmamaktadır.</w:t>
            </w:r>
          </w:p>
        </w:tc>
      </w:tr>
      <w:tr w:rsidR="00B848A1" w:rsidRPr="005B29C0" w14:paraId="0511FA1C" w14:textId="77777777" w:rsidTr="00B848A1">
        <w:tc>
          <w:tcPr>
            <w:tcW w:w="4496" w:type="dxa"/>
            <w:vAlign w:val="center"/>
          </w:tcPr>
          <w:p w14:paraId="14978C65" w14:textId="6F780B31" w:rsidR="00B848A1" w:rsidRPr="005B29C0" w:rsidRDefault="00B848A1" w:rsidP="00B848A1">
            <w:pPr>
              <w:ind w:left="0" w:firstLine="0"/>
              <w:rPr>
                <w:color w:val="auto"/>
              </w:rPr>
            </w:pPr>
            <w:r w:rsidRPr="005B29C0">
              <w:t>Birimde ders kazanımlarının program çıktılarıyla uyumu alt ölçütüne yönelik örnek gösterilebilir uygulamalar bulunuyor mu?</w:t>
            </w:r>
          </w:p>
        </w:tc>
        <w:tc>
          <w:tcPr>
            <w:tcW w:w="1100" w:type="dxa"/>
            <w:vAlign w:val="center"/>
          </w:tcPr>
          <w:p w14:paraId="14F1B338" w14:textId="0F2E0668" w:rsidR="00B848A1" w:rsidRPr="005B29C0" w:rsidRDefault="00B848A1" w:rsidP="00B848A1">
            <w:pPr>
              <w:ind w:left="0" w:firstLine="0"/>
              <w:jc w:val="center"/>
              <w:rPr>
                <w:color w:val="auto"/>
              </w:rPr>
            </w:pPr>
            <w:r w:rsidRPr="005B29C0">
              <w:rPr>
                <w:color w:val="auto"/>
              </w:rPr>
              <w:t>Hayır</w:t>
            </w:r>
          </w:p>
        </w:tc>
        <w:tc>
          <w:tcPr>
            <w:tcW w:w="3470" w:type="dxa"/>
            <w:vAlign w:val="center"/>
          </w:tcPr>
          <w:p w14:paraId="17752B7C" w14:textId="4AB0F944" w:rsidR="00B848A1" w:rsidRPr="005B29C0" w:rsidRDefault="00B848A1" w:rsidP="00B848A1">
            <w:pPr>
              <w:ind w:left="0" w:firstLine="0"/>
              <w:rPr>
                <w:color w:val="auto"/>
              </w:rPr>
            </w:pPr>
            <w:r w:rsidRPr="005B29C0">
              <w:t>Kanıt bulunmamaktadır.</w:t>
            </w:r>
          </w:p>
        </w:tc>
      </w:tr>
      <w:tr w:rsidR="00B848A1" w:rsidRPr="005B29C0" w14:paraId="27A9E09C" w14:textId="77777777" w:rsidTr="00B848A1">
        <w:tc>
          <w:tcPr>
            <w:tcW w:w="4496" w:type="dxa"/>
            <w:vAlign w:val="center"/>
          </w:tcPr>
          <w:p w14:paraId="1DB4B148" w14:textId="3F55023C" w:rsidR="00B848A1" w:rsidRPr="005B29C0" w:rsidRDefault="00B848A1" w:rsidP="00B848A1">
            <w:pPr>
              <w:ind w:left="0" w:firstLine="0"/>
              <w:rPr>
                <w:color w:val="auto"/>
              </w:rPr>
            </w:pPr>
            <w:r w:rsidRPr="005B29C0">
              <w:t>Kanıtlar yeterli sayıda gösterilmiş midir?</w:t>
            </w:r>
          </w:p>
        </w:tc>
        <w:tc>
          <w:tcPr>
            <w:tcW w:w="1100" w:type="dxa"/>
            <w:vAlign w:val="center"/>
          </w:tcPr>
          <w:p w14:paraId="3801D7F8" w14:textId="067C8AD5" w:rsidR="00B848A1" w:rsidRPr="005B29C0" w:rsidRDefault="00B848A1" w:rsidP="00B848A1">
            <w:pPr>
              <w:ind w:left="0" w:firstLine="0"/>
              <w:jc w:val="center"/>
              <w:rPr>
                <w:color w:val="auto"/>
              </w:rPr>
            </w:pPr>
            <w:r>
              <w:rPr>
                <w:color w:val="auto"/>
              </w:rPr>
              <w:t>Kısmen</w:t>
            </w:r>
          </w:p>
        </w:tc>
        <w:tc>
          <w:tcPr>
            <w:tcW w:w="3470" w:type="dxa"/>
            <w:vAlign w:val="center"/>
          </w:tcPr>
          <w:p w14:paraId="39C72381" w14:textId="1FC1D4B7" w:rsidR="00B848A1" w:rsidRPr="005B29C0" w:rsidRDefault="00B848A1" w:rsidP="00B848A1">
            <w:pPr>
              <w:ind w:left="0" w:firstLine="0"/>
              <w:rPr>
                <w:color w:val="auto"/>
              </w:rPr>
            </w:pPr>
            <w:r w:rsidRPr="005B29C0">
              <w:t xml:space="preserve">Bu kapsamda </w:t>
            </w:r>
            <w:r>
              <w:t>2</w:t>
            </w:r>
            <w:r w:rsidRPr="005B29C0">
              <w:t xml:space="preserve"> adet kanıt sunulmuştur.</w:t>
            </w:r>
          </w:p>
        </w:tc>
      </w:tr>
      <w:tr w:rsidR="00B848A1" w:rsidRPr="005B29C0" w14:paraId="0B3B0D90" w14:textId="77777777" w:rsidTr="00B848A1">
        <w:tc>
          <w:tcPr>
            <w:tcW w:w="4496" w:type="dxa"/>
            <w:vAlign w:val="center"/>
          </w:tcPr>
          <w:p w14:paraId="3B1A84DB" w14:textId="5A27B302" w:rsidR="00B848A1" w:rsidRPr="005B29C0" w:rsidRDefault="00B848A1" w:rsidP="00B848A1">
            <w:pPr>
              <w:ind w:left="0" w:firstLine="0"/>
              <w:rPr>
                <w:color w:val="auto"/>
              </w:rPr>
            </w:pPr>
            <w:r w:rsidRPr="005B29C0">
              <w:t>Gösterilen kanıtlar ders kazanımlarının program çıktılarıyla uyumu alt ölçütüne uygun mudur?</w:t>
            </w:r>
          </w:p>
        </w:tc>
        <w:tc>
          <w:tcPr>
            <w:tcW w:w="1100" w:type="dxa"/>
            <w:vAlign w:val="center"/>
          </w:tcPr>
          <w:p w14:paraId="0367AAA4" w14:textId="5D59DED4" w:rsidR="00B848A1" w:rsidRPr="005B29C0" w:rsidRDefault="005768D1" w:rsidP="00B848A1">
            <w:pPr>
              <w:ind w:left="0" w:firstLine="0"/>
              <w:jc w:val="center"/>
              <w:rPr>
                <w:color w:val="auto"/>
              </w:rPr>
            </w:pPr>
            <w:r w:rsidRPr="005B29C0">
              <w:rPr>
                <w:color w:val="auto"/>
              </w:rPr>
              <w:t>Evet</w:t>
            </w:r>
          </w:p>
        </w:tc>
        <w:tc>
          <w:tcPr>
            <w:tcW w:w="3470" w:type="dxa"/>
            <w:vAlign w:val="center"/>
          </w:tcPr>
          <w:p w14:paraId="3B0A0A54" w14:textId="3CDE1888" w:rsidR="00B848A1" w:rsidRPr="005B29C0" w:rsidRDefault="00F32121" w:rsidP="00B848A1">
            <w:pPr>
              <w:ind w:left="0" w:firstLine="0"/>
              <w:rPr>
                <w:color w:val="auto"/>
              </w:rPr>
            </w:pPr>
            <w:hyperlink r:id="rId201">
              <w:r w:rsidR="00B848A1">
                <w:rPr>
                  <w:color w:val="1155CC"/>
                  <w:u w:val="single"/>
                </w:rPr>
                <w:t>Akademik_Kurul_Toplantısı</w:t>
              </w:r>
            </w:hyperlink>
            <w:r w:rsidR="00B848A1">
              <w:br/>
            </w:r>
            <w:hyperlink r:id="rId202" w:history="1">
              <w:r w:rsidR="00B848A1" w:rsidRPr="00672D31">
                <w:rPr>
                  <w:rStyle w:val="Kpr"/>
                </w:rPr>
                <w:t>B.1.3.1_Tüm_Programlara_Ait-“Ders_kazanımları_program_çıktıları”_matrisleri</w:t>
              </w:r>
            </w:hyperlink>
          </w:p>
        </w:tc>
      </w:tr>
      <w:tr w:rsidR="00B848A1" w:rsidRPr="005B29C0" w14:paraId="0874C280" w14:textId="77777777" w:rsidTr="00B848A1">
        <w:tc>
          <w:tcPr>
            <w:tcW w:w="4496" w:type="dxa"/>
          </w:tcPr>
          <w:p w14:paraId="353B1802" w14:textId="4B62DE22" w:rsidR="00B848A1" w:rsidRPr="005B29C0" w:rsidRDefault="00B848A1" w:rsidP="00B848A1">
            <w:pPr>
              <w:ind w:left="0" w:firstLine="0"/>
            </w:pPr>
            <w:r w:rsidRPr="005B29C0">
              <w:rPr>
                <w:b/>
                <w:bCs/>
              </w:rPr>
              <w:t>Birim Öz Değerlendirme Puanlaması</w:t>
            </w:r>
            <w:r w:rsidRPr="005B29C0">
              <w:t xml:space="preserve">: </w:t>
            </w:r>
            <w:r>
              <w:t>3</w:t>
            </w:r>
          </w:p>
        </w:tc>
        <w:tc>
          <w:tcPr>
            <w:tcW w:w="4570" w:type="dxa"/>
            <w:gridSpan w:val="2"/>
          </w:tcPr>
          <w:p w14:paraId="34890AEC" w14:textId="6E4A1C18" w:rsidR="00B848A1" w:rsidRPr="005B29C0" w:rsidRDefault="00B848A1" w:rsidP="00B848A1">
            <w:pPr>
              <w:ind w:left="0" w:firstLine="0"/>
            </w:pPr>
            <w:r w:rsidRPr="005B29C0">
              <w:rPr>
                <w:b/>
                <w:bCs/>
              </w:rPr>
              <w:t>Akran Değerlendirme Puanlaması</w:t>
            </w:r>
            <w:r w:rsidRPr="005B29C0">
              <w:t xml:space="preserve">: </w:t>
            </w:r>
            <w:r>
              <w:t>3</w:t>
            </w:r>
          </w:p>
        </w:tc>
      </w:tr>
    </w:tbl>
    <w:p w14:paraId="210EAB80" w14:textId="77777777" w:rsidR="00BA51F9" w:rsidRPr="005B29C0" w:rsidRDefault="00BA51F9" w:rsidP="00BA51F9">
      <w:pPr>
        <w:keepNext/>
        <w:keepLines/>
        <w:spacing w:after="0"/>
        <w:ind w:left="0" w:firstLine="0"/>
        <w:jc w:val="left"/>
        <w:rPr>
          <w:b/>
          <w:i/>
        </w:rPr>
      </w:pPr>
    </w:p>
    <w:p w14:paraId="2D171C03" w14:textId="4FEBB86A" w:rsidR="00BA51F9" w:rsidRPr="005B29C0" w:rsidRDefault="00BA51F9" w:rsidP="00BA51F9">
      <w:pPr>
        <w:keepNext/>
        <w:keepLines/>
        <w:spacing w:after="0"/>
        <w:ind w:left="0" w:firstLine="0"/>
        <w:jc w:val="left"/>
        <w:rPr>
          <w:b/>
          <w:i/>
        </w:rPr>
      </w:pPr>
      <w:r w:rsidRPr="005B29C0">
        <w:rPr>
          <w:b/>
          <w:i/>
        </w:rPr>
        <w:t>B.1.4. Öğrenci İş Yüküne Dayalı Ders Tasarımı</w:t>
      </w:r>
    </w:p>
    <w:p w14:paraId="33DD6079" w14:textId="4D775659" w:rsidR="00132A96" w:rsidRDefault="00BA51F9" w:rsidP="00B848A1">
      <w:pPr>
        <w:keepNext/>
        <w:keepLines/>
        <w:spacing w:after="0"/>
        <w:ind w:left="0" w:firstLine="0"/>
        <w:rPr>
          <w:color w:val="auto"/>
        </w:rPr>
      </w:pPr>
      <w:r w:rsidRPr="005B29C0">
        <w:rPr>
          <w:b/>
          <w:bCs/>
        </w:rPr>
        <w:t>Akran Değerlendirmesi:</w:t>
      </w:r>
      <w:r w:rsidR="00160E38">
        <w:t xml:space="preserve"> </w:t>
      </w:r>
      <w:r w:rsidR="00B848A1" w:rsidRPr="00B848A1">
        <w:rPr>
          <w:color w:val="auto"/>
        </w:rPr>
        <w:t>Birimde öğrenci iş yüküne dayalı ders tasarımına ilişkin planlama ve uygulama faaliyetlerinin bulunduğu görülmektedir. Planlama aşamasında, derslerin öğrenci iş yüklerinin belirlenmesi ve öğrenci bilgi paketine yansıtılmasında “Kütahya Dumlupınar Üniversitesi Öğrenci Bilgi Sistemi Ders Bilgi Paketi Formu Düzenleme ve Güncelleme Kılavuzu”nun esas alındığı anlaşılmaktadır. Bu durum, öğrenci iş yükünün hesaplanmasına yönelik tanımlı bir yaklaşımın bulunduğunu göstermektedir.</w:t>
      </w:r>
      <w:r w:rsidR="00B848A1">
        <w:rPr>
          <w:color w:val="auto"/>
        </w:rPr>
        <w:t xml:space="preserve"> </w:t>
      </w:r>
      <w:r w:rsidR="00B848A1" w:rsidRPr="00B848A1">
        <w:rPr>
          <w:color w:val="auto"/>
        </w:rPr>
        <w:t>Uygulama aşamasında ise bilgi paketi güncelleme süreçlerinde kaydedilen ilerlemeler doğrultusunda, derslerin öğrenci iş yüküne dayalı şekilde tasarlandığı ve bu durumun öğrenci bilgi paketinde her ders özelinde görülebildiği ifade edilmektedir. Sunulan kanıtlar, derslerin öğrenci iş yüküne uygun olarak tasarlandığını ve ilan edildiğini göstermektedir.</w:t>
      </w:r>
      <w:r w:rsidR="00B848A1">
        <w:rPr>
          <w:color w:val="auto"/>
        </w:rPr>
        <w:t xml:space="preserve"> </w:t>
      </w:r>
      <w:r w:rsidR="00B848A1" w:rsidRPr="00B848A1">
        <w:rPr>
          <w:color w:val="auto"/>
        </w:rPr>
        <w:t>Bununla birlikte, öğrenci iş yükünün izlenmesine, değerlendirilmesine ve elde edilen sonuçlara göre ders tasarımının güncellenmesine ilişkin herhangi bir kanıt sunulmamıştır. Ayrıca staj, mesleki uygulama ve hareketlilik gibi boyutların sistematik biçimde nasıl ele alındığını ortaya koyan daha kapsamlı belgelere ihtiyaç bulunmaktadır.</w:t>
      </w:r>
      <w:r w:rsidR="00B848A1">
        <w:rPr>
          <w:color w:val="auto"/>
        </w:rPr>
        <w:t xml:space="preserve"> </w:t>
      </w:r>
      <w:r w:rsidR="00B848A1" w:rsidRPr="00B848A1">
        <w:rPr>
          <w:color w:val="auto"/>
        </w:rPr>
        <w:t>Bu çerçevede, birimde öğrenci iş yüküne dayalı ders tasarımına ilişkin tanımlı süreçlerin bulunduğu ve uygulamaya aktarıldığı, ancak izleme ve iyileştirme boyutlarının henüz yeterince belgelendirilmediği değerlendirilmiştir. Bu nedenle ilgili alt ölçüt için akran değerlendirme puanı 3 olarak uygun bulunmuştur.</w:t>
      </w:r>
    </w:p>
    <w:p w14:paraId="26EF9DC3" w14:textId="77777777" w:rsidR="001D41D0" w:rsidRDefault="001D41D0" w:rsidP="00B848A1">
      <w:pPr>
        <w:keepNext/>
        <w:keepLines/>
        <w:spacing w:after="0"/>
        <w:ind w:left="0" w:firstLine="0"/>
        <w:rPr>
          <w:color w:val="auto"/>
        </w:rPr>
      </w:pPr>
    </w:p>
    <w:tbl>
      <w:tblPr>
        <w:tblStyle w:val="TabloKlavuzu"/>
        <w:tblW w:w="9066" w:type="dxa"/>
        <w:tblLayout w:type="fixed"/>
        <w:tblLook w:val="04A0" w:firstRow="1" w:lastRow="0" w:firstColumn="1" w:lastColumn="0" w:noHBand="0" w:noVBand="1"/>
      </w:tblPr>
      <w:tblGrid>
        <w:gridCol w:w="4496"/>
        <w:gridCol w:w="1100"/>
        <w:gridCol w:w="3470"/>
      </w:tblGrid>
      <w:tr w:rsidR="001D41D0" w:rsidRPr="005B29C0" w14:paraId="2B01AF1E" w14:textId="77777777" w:rsidTr="001C6E8A">
        <w:tc>
          <w:tcPr>
            <w:tcW w:w="4496" w:type="dxa"/>
            <w:vAlign w:val="center"/>
          </w:tcPr>
          <w:p w14:paraId="76FFE0BE" w14:textId="77777777" w:rsidR="001D41D0" w:rsidRPr="005B29C0" w:rsidRDefault="001D41D0" w:rsidP="001C6E8A">
            <w:pPr>
              <w:ind w:left="0" w:firstLine="0"/>
              <w:jc w:val="center"/>
              <w:rPr>
                <w:b/>
                <w:bCs/>
                <w:color w:val="auto"/>
              </w:rPr>
            </w:pPr>
            <w:r w:rsidRPr="005B29C0">
              <w:rPr>
                <w:b/>
                <w:bCs/>
                <w:color w:val="auto"/>
              </w:rPr>
              <w:t>Akran Değerlendirme Kriterleri</w:t>
            </w:r>
          </w:p>
        </w:tc>
        <w:tc>
          <w:tcPr>
            <w:tcW w:w="1100" w:type="dxa"/>
            <w:vAlign w:val="center"/>
          </w:tcPr>
          <w:p w14:paraId="515DBF4D" w14:textId="77777777" w:rsidR="001D41D0" w:rsidRPr="005B29C0" w:rsidRDefault="001D41D0" w:rsidP="001C6E8A">
            <w:pPr>
              <w:ind w:left="0" w:firstLine="0"/>
              <w:jc w:val="center"/>
              <w:rPr>
                <w:b/>
                <w:bCs/>
                <w:color w:val="auto"/>
              </w:rPr>
            </w:pPr>
            <w:r w:rsidRPr="005B29C0">
              <w:rPr>
                <w:b/>
                <w:bCs/>
                <w:color w:val="auto"/>
              </w:rPr>
              <w:t>Evet/</w:t>
            </w:r>
            <w:r>
              <w:rPr>
                <w:b/>
                <w:bCs/>
                <w:color w:val="auto"/>
              </w:rPr>
              <w:t xml:space="preserve"> </w:t>
            </w:r>
            <w:r w:rsidRPr="005B29C0">
              <w:rPr>
                <w:b/>
                <w:bCs/>
                <w:color w:val="auto"/>
              </w:rPr>
              <w:t>Hayır/</w:t>
            </w:r>
            <w:r>
              <w:rPr>
                <w:b/>
                <w:bCs/>
                <w:color w:val="auto"/>
              </w:rPr>
              <w:t xml:space="preserve"> </w:t>
            </w:r>
            <w:r w:rsidRPr="005B29C0">
              <w:rPr>
                <w:b/>
                <w:bCs/>
                <w:color w:val="auto"/>
              </w:rPr>
              <w:t>Kısmen</w:t>
            </w:r>
          </w:p>
        </w:tc>
        <w:tc>
          <w:tcPr>
            <w:tcW w:w="3470" w:type="dxa"/>
            <w:vAlign w:val="center"/>
          </w:tcPr>
          <w:p w14:paraId="1480C491" w14:textId="77777777" w:rsidR="001D41D0" w:rsidRPr="005B29C0" w:rsidRDefault="001D41D0" w:rsidP="001C6E8A">
            <w:pPr>
              <w:ind w:left="0" w:firstLine="0"/>
              <w:jc w:val="center"/>
              <w:rPr>
                <w:b/>
                <w:bCs/>
                <w:color w:val="auto"/>
              </w:rPr>
            </w:pPr>
            <w:r w:rsidRPr="005B29C0">
              <w:rPr>
                <w:b/>
                <w:bCs/>
                <w:color w:val="auto"/>
              </w:rPr>
              <w:t>Kanıt</w:t>
            </w:r>
          </w:p>
        </w:tc>
      </w:tr>
      <w:tr w:rsidR="001D41D0" w:rsidRPr="005B29C0" w14:paraId="5FF8EC5F" w14:textId="77777777" w:rsidTr="001C6E8A">
        <w:tc>
          <w:tcPr>
            <w:tcW w:w="4496" w:type="dxa"/>
            <w:vAlign w:val="center"/>
          </w:tcPr>
          <w:p w14:paraId="7AA7CD77" w14:textId="491FD5E8" w:rsidR="001D41D0" w:rsidRPr="005B29C0" w:rsidRDefault="001D41D0" w:rsidP="001D41D0">
            <w:pPr>
              <w:ind w:left="0" w:firstLine="0"/>
              <w:rPr>
                <w:color w:val="auto"/>
              </w:rPr>
            </w:pPr>
            <w:r w:rsidRPr="005B29C0">
              <w:t>Birimde öğrenci iş yüküne dayalı ders tasarımına yönelik planlama faaliyeti bulunuyor mu?</w:t>
            </w:r>
          </w:p>
        </w:tc>
        <w:tc>
          <w:tcPr>
            <w:tcW w:w="1100" w:type="dxa"/>
            <w:vAlign w:val="center"/>
          </w:tcPr>
          <w:p w14:paraId="12823795" w14:textId="77777777" w:rsidR="001D41D0" w:rsidRPr="005B29C0" w:rsidRDefault="001D41D0" w:rsidP="001D41D0">
            <w:pPr>
              <w:ind w:left="0" w:firstLine="0"/>
              <w:jc w:val="center"/>
              <w:rPr>
                <w:color w:val="auto"/>
              </w:rPr>
            </w:pPr>
            <w:r w:rsidRPr="005B29C0">
              <w:rPr>
                <w:color w:val="auto"/>
              </w:rPr>
              <w:t>Evet</w:t>
            </w:r>
          </w:p>
        </w:tc>
        <w:tc>
          <w:tcPr>
            <w:tcW w:w="3470" w:type="dxa"/>
            <w:vAlign w:val="center"/>
          </w:tcPr>
          <w:p w14:paraId="289B1171" w14:textId="09246902" w:rsidR="001D41D0" w:rsidRPr="005B29C0" w:rsidRDefault="00F32121" w:rsidP="001D41D0">
            <w:pPr>
              <w:ind w:left="0" w:firstLine="0"/>
              <w:rPr>
                <w:color w:val="auto"/>
              </w:rPr>
            </w:pPr>
            <w:hyperlink r:id="rId203">
              <w:r w:rsidR="001D41D0">
                <w:rPr>
                  <w:color w:val="1155CC"/>
                  <w:u w:val="single"/>
                </w:rPr>
                <w:t>Kılavuz</w:t>
              </w:r>
            </w:hyperlink>
          </w:p>
        </w:tc>
      </w:tr>
      <w:tr w:rsidR="001D41D0" w:rsidRPr="005B29C0" w14:paraId="6A38F1F9" w14:textId="77777777" w:rsidTr="001C6E8A">
        <w:tc>
          <w:tcPr>
            <w:tcW w:w="4496" w:type="dxa"/>
            <w:vAlign w:val="center"/>
          </w:tcPr>
          <w:p w14:paraId="6B90EDEC" w14:textId="64783E42" w:rsidR="001D41D0" w:rsidRPr="005B29C0" w:rsidRDefault="001D41D0" w:rsidP="001D41D0">
            <w:pPr>
              <w:ind w:left="0" w:firstLine="0"/>
              <w:rPr>
                <w:color w:val="auto"/>
              </w:rPr>
            </w:pPr>
            <w:r w:rsidRPr="005B29C0">
              <w:t>Birimde öğrenci iş yüküne dayalı ders tasarımına yönelik uygulama faaliyeti bulunuyor mu?</w:t>
            </w:r>
          </w:p>
        </w:tc>
        <w:tc>
          <w:tcPr>
            <w:tcW w:w="1100" w:type="dxa"/>
            <w:vAlign w:val="center"/>
          </w:tcPr>
          <w:p w14:paraId="320468C7" w14:textId="77777777" w:rsidR="001D41D0" w:rsidRPr="005B29C0" w:rsidRDefault="001D41D0" w:rsidP="001D41D0">
            <w:pPr>
              <w:ind w:left="0" w:firstLine="0"/>
              <w:jc w:val="center"/>
              <w:rPr>
                <w:color w:val="auto"/>
              </w:rPr>
            </w:pPr>
            <w:r w:rsidRPr="005B29C0">
              <w:rPr>
                <w:color w:val="auto"/>
              </w:rPr>
              <w:t>Evet</w:t>
            </w:r>
          </w:p>
        </w:tc>
        <w:tc>
          <w:tcPr>
            <w:tcW w:w="3470" w:type="dxa"/>
            <w:vAlign w:val="center"/>
          </w:tcPr>
          <w:p w14:paraId="6E345F4D" w14:textId="54CEE16F" w:rsidR="001D41D0" w:rsidRPr="007737AC" w:rsidRDefault="00F32121" w:rsidP="001D41D0">
            <w:pPr>
              <w:ind w:left="0" w:firstLine="0"/>
              <w:jc w:val="left"/>
            </w:pPr>
            <w:hyperlink r:id="rId204" w:history="1">
              <w:r w:rsidR="001D41D0" w:rsidRPr="00672D31">
                <w:rPr>
                  <w:rStyle w:val="Kpr"/>
                </w:rPr>
                <w:t>B.1.4.1_Tüm_programlardan_örnek</w:t>
              </w:r>
              <w:r w:rsidR="004F2C82" w:rsidRPr="00672D31">
                <w:rPr>
                  <w:rStyle w:val="Kpr"/>
                </w:rPr>
                <w:t>_</w:t>
              </w:r>
              <w:r w:rsidR="001D41D0" w:rsidRPr="00672D31">
                <w:rPr>
                  <w:rStyle w:val="Kpr"/>
                </w:rPr>
                <w:t>derslere_ait_bilgi_paketi/ders_izlenceleri_çıktıları</w:t>
              </w:r>
            </w:hyperlink>
          </w:p>
        </w:tc>
      </w:tr>
      <w:tr w:rsidR="001D41D0" w:rsidRPr="005B29C0" w14:paraId="5B43C87D" w14:textId="77777777" w:rsidTr="001C6E8A">
        <w:tc>
          <w:tcPr>
            <w:tcW w:w="4496" w:type="dxa"/>
            <w:vAlign w:val="center"/>
          </w:tcPr>
          <w:p w14:paraId="25A7D7F7" w14:textId="3CAB7A99" w:rsidR="001D41D0" w:rsidRPr="005B29C0" w:rsidRDefault="001D41D0" w:rsidP="001D41D0">
            <w:pPr>
              <w:ind w:left="0" w:firstLine="0"/>
              <w:rPr>
                <w:color w:val="auto"/>
              </w:rPr>
            </w:pPr>
            <w:r w:rsidRPr="005B29C0">
              <w:t>Birimde öğrenci iş yüküne dayalı ders tasarımına yönelik kontrol faaliyeti bulunuyor mu?</w:t>
            </w:r>
          </w:p>
        </w:tc>
        <w:tc>
          <w:tcPr>
            <w:tcW w:w="1100" w:type="dxa"/>
            <w:vAlign w:val="center"/>
          </w:tcPr>
          <w:p w14:paraId="3314F7E5" w14:textId="77777777" w:rsidR="001D41D0" w:rsidRPr="005B29C0" w:rsidRDefault="001D41D0" w:rsidP="001D41D0">
            <w:pPr>
              <w:ind w:left="0" w:firstLine="0"/>
              <w:jc w:val="center"/>
              <w:rPr>
                <w:color w:val="auto"/>
              </w:rPr>
            </w:pPr>
            <w:r w:rsidRPr="005B29C0">
              <w:rPr>
                <w:color w:val="auto"/>
              </w:rPr>
              <w:t>Hayır</w:t>
            </w:r>
          </w:p>
        </w:tc>
        <w:tc>
          <w:tcPr>
            <w:tcW w:w="3470" w:type="dxa"/>
            <w:vAlign w:val="center"/>
          </w:tcPr>
          <w:p w14:paraId="4676EBE0" w14:textId="77777777" w:rsidR="001D41D0" w:rsidRPr="005B29C0" w:rsidRDefault="001D41D0" w:rsidP="001D41D0">
            <w:pPr>
              <w:ind w:left="0" w:firstLine="0"/>
              <w:rPr>
                <w:color w:val="auto"/>
              </w:rPr>
            </w:pPr>
            <w:r w:rsidRPr="005B29C0">
              <w:t>Kanıt bulunmamaktadır.</w:t>
            </w:r>
          </w:p>
        </w:tc>
      </w:tr>
      <w:tr w:rsidR="001D41D0" w:rsidRPr="005B29C0" w14:paraId="5AF52D1D" w14:textId="77777777" w:rsidTr="001C6E8A">
        <w:tc>
          <w:tcPr>
            <w:tcW w:w="4496" w:type="dxa"/>
            <w:vAlign w:val="center"/>
          </w:tcPr>
          <w:p w14:paraId="526F54A0" w14:textId="0849D6B0" w:rsidR="001D41D0" w:rsidRPr="005B29C0" w:rsidRDefault="001D41D0" w:rsidP="001D41D0">
            <w:pPr>
              <w:ind w:left="0" w:firstLine="0"/>
              <w:rPr>
                <w:color w:val="auto"/>
              </w:rPr>
            </w:pPr>
            <w:r w:rsidRPr="005B29C0">
              <w:t>Birimde öğrenci iş yüküne dayalı ders tasarımına yönelik önlem alma faaliyeti bulunuyor mu?</w:t>
            </w:r>
          </w:p>
        </w:tc>
        <w:tc>
          <w:tcPr>
            <w:tcW w:w="1100" w:type="dxa"/>
            <w:vAlign w:val="center"/>
          </w:tcPr>
          <w:p w14:paraId="140E6993" w14:textId="77777777" w:rsidR="001D41D0" w:rsidRPr="005B29C0" w:rsidRDefault="001D41D0" w:rsidP="001D41D0">
            <w:pPr>
              <w:ind w:left="0" w:firstLine="0"/>
              <w:jc w:val="center"/>
              <w:rPr>
                <w:color w:val="auto"/>
              </w:rPr>
            </w:pPr>
            <w:r w:rsidRPr="005B29C0">
              <w:rPr>
                <w:color w:val="auto"/>
              </w:rPr>
              <w:t>Hayır</w:t>
            </w:r>
          </w:p>
        </w:tc>
        <w:tc>
          <w:tcPr>
            <w:tcW w:w="3470" w:type="dxa"/>
            <w:vAlign w:val="center"/>
          </w:tcPr>
          <w:p w14:paraId="07F4F204" w14:textId="77777777" w:rsidR="001D41D0" w:rsidRPr="005B29C0" w:rsidRDefault="001D41D0" w:rsidP="001D41D0">
            <w:pPr>
              <w:ind w:left="0" w:firstLine="0"/>
              <w:rPr>
                <w:color w:val="auto"/>
              </w:rPr>
            </w:pPr>
            <w:r w:rsidRPr="005B29C0">
              <w:t>Kanıt bulunmamaktadır.</w:t>
            </w:r>
          </w:p>
        </w:tc>
      </w:tr>
      <w:tr w:rsidR="001D41D0" w:rsidRPr="005B29C0" w14:paraId="4C11B3BD" w14:textId="77777777" w:rsidTr="001C6E8A">
        <w:tc>
          <w:tcPr>
            <w:tcW w:w="4496" w:type="dxa"/>
            <w:vAlign w:val="center"/>
          </w:tcPr>
          <w:p w14:paraId="0AD08B14" w14:textId="71FB397D" w:rsidR="001D41D0" w:rsidRPr="005B29C0" w:rsidRDefault="001D41D0" w:rsidP="001D41D0">
            <w:pPr>
              <w:ind w:left="0" w:firstLine="0"/>
              <w:rPr>
                <w:color w:val="auto"/>
              </w:rPr>
            </w:pPr>
            <w:r w:rsidRPr="005B29C0">
              <w:t>Birimde öğrenci iş yüküne dayalı ders tasarımına yönelik örnek gösterilebilir uygulamalar bulunuyor mu?</w:t>
            </w:r>
          </w:p>
        </w:tc>
        <w:tc>
          <w:tcPr>
            <w:tcW w:w="1100" w:type="dxa"/>
            <w:vAlign w:val="center"/>
          </w:tcPr>
          <w:p w14:paraId="7D743410" w14:textId="77777777" w:rsidR="001D41D0" w:rsidRPr="005B29C0" w:rsidRDefault="001D41D0" w:rsidP="001D41D0">
            <w:pPr>
              <w:ind w:left="0" w:firstLine="0"/>
              <w:jc w:val="center"/>
              <w:rPr>
                <w:color w:val="auto"/>
              </w:rPr>
            </w:pPr>
            <w:r w:rsidRPr="005B29C0">
              <w:rPr>
                <w:color w:val="auto"/>
              </w:rPr>
              <w:t>Hayır</w:t>
            </w:r>
          </w:p>
        </w:tc>
        <w:tc>
          <w:tcPr>
            <w:tcW w:w="3470" w:type="dxa"/>
            <w:vAlign w:val="center"/>
          </w:tcPr>
          <w:p w14:paraId="6DFE33AF" w14:textId="77777777" w:rsidR="001D41D0" w:rsidRPr="005B29C0" w:rsidRDefault="001D41D0" w:rsidP="001D41D0">
            <w:pPr>
              <w:ind w:left="0" w:firstLine="0"/>
              <w:rPr>
                <w:color w:val="auto"/>
              </w:rPr>
            </w:pPr>
            <w:r w:rsidRPr="005B29C0">
              <w:t>Kanıt bulunmamaktadır.</w:t>
            </w:r>
          </w:p>
        </w:tc>
      </w:tr>
      <w:tr w:rsidR="001D41D0" w:rsidRPr="005B29C0" w14:paraId="05BCB03D" w14:textId="77777777" w:rsidTr="001C6E8A">
        <w:tc>
          <w:tcPr>
            <w:tcW w:w="4496" w:type="dxa"/>
            <w:vAlign w:val="center"/>
          </w:tcPr>
          <w:p w14:paraId="5E293A8A" w14:textId="2AD03CA0" w:rsidR="001D41D0" w:rsidRPr="005B29C0" w:rsidRDefault="001D41D0" w:rsidP="001D41D0">
            <w:pPr>
              <w:ind w:left="0" w:firstLine="0"/>
              <w:rPr>
                <w:color w:val="auto"/>
              </w:rPr>
            </w:pPr>
            <w:r w:rsidRPr="005B29C0">
              <w:t>Kanıtlar yeterli sayıda gösterilmiş midir?</w:t>
            </w:r>
          </w:p>
        </w:tc>
        <w:tc>
          <w:tcPr>
            <w:tcW w:w="1100" w:type="dxa"/>
            <w:vAlign w:val="center"/>
          </w:tcPr>
          <w:p w14:paraId="6EB7BB03" w14:textId="77777777" w:rsidR="001D41D0" w:rsidRPr="005B29C0" w:rsidRDefault="001D41D0" w:rsidP="001D41D0">
            <w:pPr>
              <w:ind w:left="0" w:firstLine="0"/>
              <w:jc w:val="center"/>
              <w:rPr>
                <w:color w:val="auto"/>
              </w:rPr>
            </w:pPr>
            <w:r>
              <w:rPr>
                <w:color w:val="auto"/>
              </w:rPr>
              <w:t>Kısmen</w:t>
            </w:r>
          </w:p>
        </w:tc>
        <w:tc>
          <w:tcPr>
            <w:tcW w:w="3470" w:type="dxa"/>
            <w:vAlign w:val="center"/>
          </w:tcPr>
          <w:p w14:paraId="198E5E19" w14:textId="77777777" w:rsidR="001D41D0" w:rsidRPr="005B29C0" w:rsidRDefault="001D41D0" w:rsidP="001D41D0">
            <w:pPr>
              <w:ind w:left="0" w:firstLine="0"/>
              <w:rPr>
                <w:color w:val="auto"/>
              </w:rPr>
            </w:pPr>
            <w:r w:rsidRPr="005B29C0">
              <w:t xml:space="preserve">Bu kapsamda </w:t>
            </w:r>
            <w:r>
              <w:t>2</w:t>
            </w:r>
            <w:r w:rsidRPr="005B29C0">
              <w:t xml:space="preserve"> adet kanıt sunulmuştur.</w:t>
            </w:r>
          </w:p>
        </w:tc>
      </w:tr>
      <w:tr w:rsidR="001D41D0" w:rsidRPr="005B29C0" w14:paraId="20983D0C" w14:textId="77777777" w:rsidTr="001C6E8A">
        <w:tc>
          <w:tcPr>
            <w:tcW w:w="4496" w:type="dxa"/>
            <w:vAlign w:val="center"/>
          </w:tcPr>
          <w:p w14:paraId="32C1CEC1" w14:textId="0D19F39F" w:rsidR="001D41D0" w:rsidRPr="005B29C0" w:rsidRDefault="001D41D0" w:rsidP="001D41D0">
            <w:pPr>
              <w:ind w:left="0" w:firstLine="0"/>
              <w:rPr>
                <w:color w:val="auto"/>
              </w:rPr>
            </w:pPr>
            <w:r w:rsidRPr="005B29C0">
              <w:t>Gösterilen kanıtlar öğrenci iş yüküne dayalı ders tasarımı alt ölçütüne uygun mudur?</w:t>
            </w:r>
          </w:p>
        </w:tc>
        <w:tc>
          <w:tcPr>
            <w:tcW w:w="1100" w:type="dxa"/>
            <w:vAlign w:val="center"/>
          </w:tcPr>
          <w:p w14:paraId="50259D9A" w14:textId="0AAC7DE1" w:rsidR="001D41D0" w:rsidRPr="005B29C0" w:rsidRDefault="005768D1" w:rsidP="001D41D0">
            <w:pPr>
              <w:ind w:left="0" w:firstLine="0"/>
              <w:jc w:val="center"/>
              <w:rPr>
                <w:color w:val="auto"/>
              </w:rPr>
            </w:pPr>
            <w:r w:rsidRPr="005B29C0">
              <w:rPr>
                <w:color w:val="auto"/>
              </w:rPr>
              <w:t>Evet</w:t>
            </w:r>
          </w:p>
        </w:tc>
        <w:tc>
          <w:tcPr>
            <w:tcW w:w="3470" w:type="dxa"/>
            <w:vAlign w:val="center"/>
          </w:tcPr>
          <w:p w14:paraId="4E1BEE77" w14:textId="56EDBE59" w:rsidR="001D41D0" w:rsidRPr="005B29C0" w:rsidRDefault="00F32121" w:rsidP="001D41D0">
            <w:pPr>
              <w:ind w:left="0" w:firstLine="0"/>
              <w:rPr>
                <w:color w:val="auto"/>
              </w:rPr>
            </w:pPr>
            <w:hyperlink r:id="rId205">
              <w:r w:rsidR="001D41D0">
                <w:rPr>
                  <w:color w:val="1155CC"/>
                  <w:u w:val="single"/>
                </w:rPr>
                <w:t>Kılavuz</w:t>
              </w:r>
            </w:hyperlink>
            <w:r w:rsidR="001D41D0">
              <w:br/>
            </w:r>
            <w:hyperlink r:id="rId206" w:history="1">
              <w:r w:rsidR="001D41D0" w:rsidRPr="00672D31">
                <w:rPr>
                  <w:rStyle w:val="Kpr"/>
                </w:rPr>
                <w:t>B.1.4.1_Tüm_programlardan_örnek</w:t>
              </w:r>
              <w:r w:rsidR="004F2C82" w:rsidRPr="00672D31">
                <w:rPr>
                  <w:rStyle w:val="Kpr"/>
                </w:rPr>
                <w:t>_</w:t>
              </w:r>
              <w:r w:rsidR="001D41D0" w:rsidRPr="00672D31">
                <w:rPr>
                  <w:rStyle w:val="Kpr"/>
                </w:rPr>
                <w:t>derslere_ait_bilgi_paketi/ders_izlenceleri_çıktıları</w:t>
              </w:r>
            </w:hyperlink>
          </w:p>
        </w:tc>
      </w:tr>
      <w:tr w:rsidR="001D41D0" w:rsidRPr="005B29C0" w14:paraId="5B5645D6" w14:textId="77777777" w:rsidTr="001C6E8A">
        <w:tc>
          <w:tcPr>
            <w:tcW w:w="4496" w:type="dxa"/>
          </w:tcPr>
          <w:p w14:paraId="0B6ACBD5" w14:textId="49A51362" w:rsidR="001D41D0" w:rsidRPr="005B29C0" w:rsidRDefault="001D41D0" w:rsidP="001C6E8A">
            <w:pPr>
              <w:ind w:left="0" w:firstLine="0"/>
            </w:pPr>
            <w:r w:rsidRPr="005B29C0">
              <w:rPr>
                <w:b/>
                <w:bCs/>
              </w:rPr>
              <w:t>Birim Öz Değerlendirme Puanlaması</w:t>
            </w:r>
            <w:r w:rsidRPr="005B29C0">
              <w:t xml:space="preserve">: </w:t>
            </w:r>
            <w:r>
              <w:t>2</w:t>
            </w:r>
          </w:p>
        </w:tc>
        <w:tc>
          <w:tcPr>
            <w:tcW w:w="4570" w:type="dxa"/>
            <w:gridSpan w:val="2"/>
          </w:tcPr>
          <w:p w14:paraId="1B1A4F05" w14:textId="77777777" w:rsidR="001D41D0" w:rsidRPr="005B29C0" w:rsidRDefault="001D41D0" w:rsidP="001C6E8A">
            <w:pPr>
              <w:ind w:left="0" w:firstLine="0"/>
            </w:pPr>
            <w:r w:rsidRPr="005B29C0">
              <w:rPr>
                <w:b/>
                <w:bCs/>
              </w:rPr>
              <w:t>Akran Değerlendirme Puanlaması</w:t>
            </w:r>
            <w:r w:rsidRPr="005B29C0">
              <w:t xml:space="preserve">: </w:t>
            </w:r>
            <w:r>
              <w:t>3</w:t>
            </w:r>
          </w:p>
        </w:tc>
      </w:tr>
    </w:tbl>
    <w:p w14:paraId="0D63BDD4" w14:textId="77777777" w:rsidR="00BA51F9" w:rsidRPr="005B29C0" w:rsidRDefault="00BA51F9" w:rsidP="00BA51F9">
      <w:pPr>
        <w:keepNext/>
        <w:keepLines/>
        <w:spacing w:after="0"/>
        <w:ind w:left="0" w:firstLine="0"/>
        <w:jc w:val="left"/>
        <w:rPr>
          <w:bCs/>
          <w:iCs/>
        </w:rPr>
      </w:pPr>
    </w:p>
    <w:p w14:paraId="4676156E" w14:textId="77777777" w:rsidR="00BA51F9" w:rsidRPr="005B29C0" w:rsidRDefault="00BA51F9" w:rsidP="00BA51F9">
      <w:pPr>
        <w:keepNext/>
        <w:keepLines/>
        <w:spacing w:after="0"/>
        <w:ind w:left="0" w:firstLine="0"/>
        <w:jc w:val="left"/>
        <w:rPr>
          <w:b/>
          <w:i/>
        </w:rPr>
      </w:pPr>
      <w:r w:rsidRPr="005B29C0">
        <w:rPr>
          <w:b/>
          <w:i/>
        </w:rPr>
        <w:t>B.1.5. Programların İzlenmesi ve Güncellenmesi</w:t>
      </w:r>
    </w:p>
    <w:p w14:paraId="4DC7B3B6" w14:textId="5711F718" w:rsidR="00132A96" w:rsidRPr="001D41D0" w:rsidRDefault="00BA51F9" w:rsidP="001D41D0">
      <w:pPr>
        <w:keepNext/>
        <w:keepLines/>
        <w:spacing w:after="0"/>
        <w:ind w:left="0" w:firstLine="0"/>
      </w:pPr>
      <w:r w:rsidRPr="005B29C0">
        <w:rPr>
          <w:b/>
          <w:bCs/>
        </w:rPr>
        <w:t>Akran Değerlendirmesi:</w:t>
      </w:r>
      <w:r w:rsidRPr="005B29C0">
        <w:t xml:space="preserve"> </w:t>
      </w:r>
      <w:r w:rsidR="001D41D0">
        <w:t>Birimde programların izlenmesi ve güncellenmesine yönelik farkındalık bulunduğu ve bu kapsamda paydaş katılımını esas alan bir planlama faaliyeti yürütüldüğü görülmektedir. Düzenlenen Paydaş ve İstişare Toplantısı kapsamında dış paydaşlarla bir araya gelinerek mevcut programların durumu ile gelecekte açılması muhtemel programlara ilişkin görüş alışverişinde bulunulmuştur. Bu durum, programların geliştirilmesine yönelik paydaş görüşlerinin alınmasına önem verildiğini göstermektedir. Bununla birlikte, söz konusu toplantı çıktılarının programların izlenmesi ve güncellenmesi sürecine nasıl yansıtıldığına ilişkin uygulama kanıtı sunulmamıştır. Aynı şekilde, programların düzenli olarak izlendiğini, değerlendirme sonuçlarına göre güncellendiğini, sürecin kontrol edildiğini ve elde edilen bulgular doğrultusunda önlem alındığını gösteren herhangi bir belgelendirme de bulunmamaktadır. Bu nedenle süreç, planlama aşamasında mevcut olmakla birlikte henüz uygulama, kontrol etme ve önlem alma boyutlarıyla desteklenmemektedir. Bu çerçevede, ilgili alt ölçütte tanımlı bir yaklaşım ve paydaş katılımına dayalı planlama faaliyeti bulunduğu, ancak sürecin sistematik biçimde işletildiğini ortaya koyan yeterli kanıt sunulmadığı değerlendirilmiş; akran değerlendirme puanı 2 olarak uygun bulunmuştur.</w:t>
      </w:r>
    </w:p>
    <w:p w14:paraId="3CB75587" w14:textId="77777777" w:rsidR="00160E38" w:rsidRPr="00160E38" w:rsidRDefault="00160E38" w:rsidP="00160E38">
      <w:pPr>
        <w:keepNext/>
        <w:keepLines/>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32A96" w:rsidRPr="005B29C0" w14:paraId="4DC0453F" w14:textId="77777777" w:rsidTr="00052AE4">
        <w:trPr>
          <w:trHeight w:val="358"/>
        </w:trPr>
        <w:tc>
          <w:tcPr>
            <w:tcW w:w="4495" w:type="dxa"/>
            <w:vAlign w:val="center"/>
          </w:tcPr>
          <w:p w14:paraId="59D36055" w14:textId="77777777" w:rsidR="00132A96" w:rsidRPr="005B29C0" w:rsidRDefault="00132A96" w:rsidP="00B81027">
            <w:pPr>
              <w:ind w:left="0" w:firstLine="0"/>
              <w:jc w:val="center"/>
              <w:rPr>
                <w:b/>
                <w:bCs/>
                <w:color w:val="auto"/>
              </w:rPr>
            </w:pPr>
            <w:r w:rsidRPr="005B29C0">
              <w:rPr>
                <w:b/>
                <w:bCs/>
                <w:color w:val="auto"/>
              </w:rPr>
              <w:t>Akran Değerlendirme Kriterleri</w:t>
            </w:r>
          </w:p>
        </w:tc>
        <w:tc>
          <w:tcPr>
            <w:tcW w:w="1080" w:type="dxa"/>
            <w:vAlign w:val="center"/>
          </w:tcPr>
          <w:p w14:paraId="1D2372AD" w14:textId="77777777" w:rsidR="00132A96" w:rsidRPr="005B29C0" w:rsidRDefault="00132A96" w:rsidP="00B81027">
            <w:pPr>
              <w:ind w:left="0" w:firstLine="0"/>
              <w:jc w:val="center"/>
              <w:rPr>
                <w:b/>
                <w:bCs/>
                <w:color w:val="auto"/>
              </w:rPr>
            </w:pPr>
            <w:r w:rsidRPr="005B29C0">
              <w:rPr>
                <w:b/>
                <w:bCs/>
                <w:color w:val="auto"/>
              </w:rPr>
              <w:t>Evet/ Hayır/ Kısmen</w:t>
            </w:r>
          </w:p>
        </w:tc>
        <w:tc>
          <w:tcPr>
            <w:tcW w:w="3487" w:type="dxa"/>
            <w:vAlign w:val="center"/>
          </w:tcPr>
          <w:p w14:paraId="73F3097F" w14:textId="77777777" w:rsidR="00132A96" w:rsidRPr="005B29C0" w:rsidRDefault="00132A96" w:rsidP="00B81027">
            <w:pPr>
              <w:ind w:left="0" w:firstLine="0"/>
              <w:jc w:val="center"/>
              <w:rPr>
                <w:b/>
                <w:bCs/>
                <w:color w:val="auto"/>
              </w:rPr>
            </w:pPr>
            <w:r w:rsidRPr="005B29C0">
              <w:rPr>
                <w:b/>
                <w:bCs/>
                <w:color w:val="auto"/>
              </w:rPr>
              <w:t>Kanıt</w:t>
            </w:r>
          </w:p>
        </w:tc>
      </w:tr>
      <w:tr w:rsidR="00E24443" w:rsidRPr="005B29C0" w14:paraId="2F42E814" w14:textId="77777777" w:rsidTr="00052AE4">
        <w:tc>
          <w:tcPr>
            <w:tcW w:w="4495" w:type="dxa"/>
            <w:vAlign w:val="center"/>
          </w:tcPr>
          <w:p w14:paraId="642D6251" w14:textId="281870C5" w:rsidR="00E24443" w:rsidRPr="005B29C0" w:rsidRDefault="00E24443" w:rsidP="00B81027">
            <w:pPr>
              <w:ind w:left="0" w:firstLine="0"/>
              <w:rPr>
                <w:color w:val="auto"/>
              </w:rPr>
            </w:pPr>
            <w:r w:rsidRPr="005B29C0">
              <w:t>Birimde programların izlenmesi ve güncellenmesine yönelik planlama faaliyeti bulunuyor mu?</w:t>
            </w:r>
          </w:p>
        </w:tc>
        <w:tc>
          <w:tcPr>
            <w:tcW w:w="1080" w:type="dxa"/>
            <w:vAlign w:val="center"/>
          </w:tcPr>
          <w:p w14:paraId="3C21B4DD" w14:textId="21F82F48" w:rsidR="00E24443" w:rsidRPr="005B29C0" w:rsidRDefault="001D41D0" w:rsidP="00B81027">
            <w:pPr>
              <w:ind w:left="0" w:firstLine="0"/>
              <w:jc w:val="center"/>
              <w:rPr>
                <w:color w:val="auto"/>
              </w:rPr>
            </w:pPr>
            <w:r>
              <w:rPr>
                <w:color w:val="auto"/>
              </w:rPr>
              <w:t>Evet</w:t>
            </w:r>
          </w:p>
        </w:tc>
        <w:tc>
          <w:tcPr>
            <w:tcW w:w="3487" w:type="dxa"/>
            <w:vAlign w:val="center"/>
          </w:tcPr>
          <w:p w14:paraId="74244A4A" w14:textId="59826484" w:rsidR="00E24443" w:rsidRPr="005B29C0" w:rsidRDefault="00F32121" w:rsidP="00AC2093">
            <w:pPr>
              <w:ind w:left="0" w:firstLine="0"/>
              <w:rPr>
                <w:color w:val="auto"/>
              </w:rPr>
            </w:pPr>
            <w:hyperlink r:id="rId207">
              <w:r w:rsidR="001D41D0">
                <w:rPr>
                  <w:color w:val="1155CC"/>
                  <w:u w:val="single"/>
                </w:rPr>
                <w:t>Paydaş_Toplantısı</w:t>
              </w:r>
            </w:hyperlink>
          </w:p>
        </w:tc>
      </w:tr>
      <w:tr w:rsidR="00E24443" w:rsidRPr="005B29C0" w14:paraId="055A8AE7" w14:textId="77777777" w:rsidTr="00052AE4">
        <w:tc>
          <w:tcPr>
            <w:tcW w:w="4495" w:type="dxa"/>
            <w:vAlign w:val="center"/>
          </w:tcPr>
          <w:p w14:paraId="34CE1006" w14:textId="7B27FFB5" w:rsidR="00E24443" w:rsidRPr="005B29C0" w:rsidRDefault="00E24443" w:rsidP="00B81027">
            <w:pPr>
              <w:ind w:left="0" w:firstLine="0"/>
              <w:rPr>
                <w:color w:val="auto"/>
              </w:rPr>
            </w:pPr>
            <w:r w:rsidRPr="005B29C0">
              <w:t>Birimde programların izlenmesi ve güncellenmesine yönelik uygulama faaliyeti bulunuyor mu?</w:t>
            </w:r>
          </w:p>
        </w:tc>
        <w:tc>
          <w:tcPr>
            <w:tcW w:w="1080" w:type="dxa"/>
            <w:vAlign w:val="center"/>
          </w:tcPr>
          <w:p w14:paraId="604977F7" w14:textId="00347F1D" w:rsidR="00E24443" w:rsidRPr="005B29C0" w:rsidRDefault="005768D1" w:rsidP="00B81027">
            <w:pPr>
              <w:ind w:left="0" w:firstLine="0"/>
              <w:jc w:val="center"/>
              <w:rPr>
                <w:color w:val="auto"/>
              </w:rPr>
            </w:pPr>
            <w:r w:rsidRPr="005B29C0">
              <w:rPr>
                <w:color w:val="auto"/>
              </w:rPr>
              <w:t>Hayır</w:t>
            </w:r>
          </w:p>
        </w:tc>
        <w:tc>
          <w:tcPr>
            <w:tcW w:w="3487" w:type="dxa"/>
            <w:vAlign w:val="center"/>
          </w:tcPr>
          <w:p w14:paraId="7D8C2B00" w14:textId="0383E13D" w:rsidR="00E24443" w:rsidRPr="005B29C0" w:rsidRDefault="001D41D0" w:rsidP="00AC2093">
            <w:pPr>
              <w:ind w:left="0" w:firstLine="0"/>
              <w:rPr>
                <w:color w:val="auto"/>
              </w:rPr>
            </w:pPr>
            <w:r w:rsidRPr="005B29C0">
              <w:t>Kanıt bulunmamaktadır.</w:t>
            </w:r>
          </w:p>
        </w:tc>
      </w:tr>
      <w:tr w:rsidR="00E24443" w:rsidRPr="005B29C0" w14:paraId="519A3727" w14:textId="77777777" w:rsidTr="00052AE4">
        <w:tc>
          <w:tcPr>
            <w:tcW w:w="4495" w:type="dxa"/>
            <w:vAlign w:val="center"/>
          </w:tcPr>
          <w:p w14:paraId="7D8F629B" w14:textId="514E3A36" w:rsidR="00E24443" w:rsidRPr="005B29C0" w:rsidRDefault="00E24443" w:rsidP="00B81027">
            <w:pPr>
              <w:ind w:left="0" w:firstLine="0"/>
              <w:rPr>
                <w:color w:val="auto"/>
              </w:rPr>
            </w:pPr>
            <w:r w:rsidRPr="005B29C0">
              <w:t>Birimde programların izlenmesi ve güncellenmesine yönelik kontrol faaliyeti bulunuyor mu?</w:t>
            </w:r>
          </w:p>
        </w:tc>
        <w:tc>
          <w:tcPr>
            <w:tcW w:w="1080" w:type="dxa"/>
            <w:vAlign w:val="center"/>
          </w:tcPr>
          <w:p w14:paraId="00C6D856" w14:textId="7A1EBE9D" w:rsidR="00E24443" w:rsidRPr="005B29C0" w:rsidRDefault="00B81027" w:rsidP="00B81027">
            <w:pPr>
              <w:ind w:left="0" w:firstLine="0"/>
              <w:jc w:val="center"/>
              <w:rPr>
                <w:color w:val="auto"/>
              </w:rPr>
            </w:pPr>
            <w:r w:rsidRPr="005B29C0">
              <w:rPr>
                <w:color w:val="auto"/>
              </w:rPr>
              <w:t>Hayır</w:t>
            </w:r>
          </w:p>
        </w:tc>
        <w:tc>
          <w:tcPr>
            <w:tcW w:w="3487" w:type="dxa"/>
            <w:vAlign w:val="center"/>
          </w:tcPr>
          <w:p w14:paraId="676610AA" w14:textId="17C96F19" w:rsidR="00E24443" w:rsidRPr="005B29C0" w:rsidRDefault="00B81027" w:rsidP="00AC2093">
            <w:pPr>
              <w:ind w:left="0" w:firstLine="0"/>
              <w:rPr>
                <w:color w:val="auto"/>
              </w:rPr>
            </w:pPr>
            <w:r w:rsidRPr="005B29C0">
              <w:t>Kanıt bulunmamaktadır.</w:t>
            </w:r>
          </w:p>
        </w:tc>
      </w:tr>
      <w:tr w:rsidR="00E24443" w:rsidRPr="005B29C0" w14:paraId="15B56FF1" w14:textId="77777777" w:rsidTr="00052AE4">
        <w:tc>
          <w:tcPr>
            <w:tcW w:w="4495" w:type="dxa"/>
            <w:vAlign w:val="center"/>
          </w:tcPr>
          <w:p w14:paraId="2442BFF7" w14:textId="40B20B94" w:rsidR="00E24443" w:rsidRPr="005B29C0" w:rsidRDefault="00E24443" w:rsidP="00B81027">
            <w:pPr>
              <w:ind w:left="0" w:firstLine="0"/>
              <w:rPr>
                <w:color w:val="auto"/>
              </w:rPr>
            </w:pPr>
            <w:r w:rsidRPr="005B29C0">
              <w:t>Birimde programların izlenmesi ve güncellenmesine yönelik önlem alma faaliyeti bulunuyor mu?</w:t>
            </w:r>
          </w:p>
        </w:tc>
        <w:tc>
          <w:tcPr>
            <w:tcW w:w="1080" w:type="dxa"/>
            <w:vAlign w:val="center"/>
          </w:tcPr>
          <w:p w14:paraId="2FCB36AE" w14:textId="446EF93D" w:rsidR="00E24443" w:rsidRPr="005B29C0" w:rsidRDefault="00B81027" w:rsidP="00B81027">
            <w:pPr>
              <w:ind w:left="0" w:firstLine="0"/>
              <w:jc w:val="center"/>
              <w:rPr>
                <w:color w:val="auto"/>
              </w:rPr>
            </w:pPr>
            <w:r w:rsidRPr="005B29C0">
              <w:rPr>
                <w:color w:val="auto"/>
              </w:rPr>
              <w:t>Hayır</w:t>
            </w:r>
          </w:p>
        </w:tc>
        <w:tc>
          <w:tcPr>
            <w:tcW w:w="3487" w:type="dxa"/>
            <w:vAlign w:val="center"/>
          </w:tcPr>
          <w:p w14:paraId="21FD83C9" w14:textId="25B7C09D" w:rsidR="00E24443" w:rsidRPr="005B29C0" w:rsidRDefault="00B81027" w:rsidP="00AC2093">
            <w:pPr>
              <w:ind w:left="0" w:firstLine="0"/>
              <w:rPr>
                <w:color w:val="auto"/>
              </w:rPr>
            </w:pPr>
            <w:r w:rsidRPr="005B29C0">
              <w:t>Kanıt bulunmamaktadır.</w:t>
            </w:r>
          </w:p>
        </w:tc>
      </w:tr>
      <w:tr w:rsidR="00E24443" w:rsidRPr="005B29C0" w14:paraId="684CC1FC" w14:textId="77777777" w:rsidTr="00052AE4">
        <w:tc>
          <w:tcPr>
            <w:tcW w:w="4495" w:type="dxa"/>
            <w:vAlign w:val="center"/>
          </w:tcPr>
          <w:p w14:paraId="6C9433AF" w14:textId="7AD2DB76" w:rsidR="00E24443" w:rsidRPr="005B29C0" w:rsidRDefault="00E24443" w:rsidP="00B81027">
            <w:pPr>
              <w:ind w:left="0" w:firstLine="0"/>
              <w:rPr>
                <w:color w:val="auto"/>
              </w:rPr>
            </w:pPr>
            <w:r w:rsidRPr="005B29C0">
              <w:t>Birimde programların izlenmesi ve güncellenmesine yönelik örnek gösterilebilir uygulamalar bulunuyor mu?</w:t>
            </w:r>
          </w:p>
        </w:tc>
        <w:tc>
          <w:tcPr>
            <w:tcW w:w="1080" w:type="dxa"/>
            <w:vAlign w:val="center"/>
          </w:tcPr>
          <w:p w14:paraId="0C8FB730" w14:textId="6ECB6D82" w:rsidR="00E24443" w:rsidRPr="005B29C0" w:rsidRDefault="001133B2" w:rsidP="00B81027">
            <w:pPr>
              <w:ind w:left="0" w:firstLine="0"/>
              <w:jc w:val="center"/>
              <w:rPr>
                <w:color w:val="auto"/>
              </w:rPr>
            </w:pPr>
            <w:r>
              <w:rPr>
                <w:color w:val="auto"/>
              </w:rPr>
              <w:t>Hayır</w:t>
            </w:r>
          </w:p>
        </w:tc>
        <w:tc>
          <w:tcPr>
            <w:tcW w:w="3487" w:type="dxa"/>
            <w:vAlign w:val="center"/>
          </w:tcPr>
          <w:p w14:paraId="00737499" w14:textId="2ECF4114" w:rsidR="00E24443" w:rsidRPr="005B29C0" w:rsidRDefault="001D41D0" w:rsidP="00AC2093">
            <w:pPr>
              <w:ind w:left="0" w:firstLine="0"/>
              <w:rPr>
                <w:color w:val="auto"/>
              </w:rPr>
            </w:pPr>
            <w:r w:rsidRPr="005B29C0">
              <w:t>Kanıt bulunmamaktadır.</w:t>
            </w:r>
          </w:p>
        </w:tc>
      </w:tr>
      <w:tr w:rsidR="00E24443" w:rsidRPr="005B29C0" w14:paraId="13FD0417" w14:textId="77777777" w:rsidTr="00052AE4">
        <w:tc>
          <w:tcPr>
            <w:tcW w:w="4495" w:type="dxa"/>
            <w:vAlign w:val="center"/>
          </w:tcPr>
          <w:p w14:paraId="63BAC76C" w14:textId="3A7B6DBB" w:rsidR="00E24443" w:rsidRPr="005B29C0" w:rsidRDefault="00E24443" w:rsidP="00B81027">
            <w:pPr>
              <w:ind w:left="0" w:firstLine="0"/>
              <w:rPr>
                <w:color w:val="auto"/>
              </w:rPr>
            </w:pPr>
            <w:r w:rsidRPr="005B29C0">
              <w:t>Kanıtlar yeterli sayıda gösterilmiş midir?</w:t>
            </w:r>
          </w:p>
        </w:tc>
        <w:tc>
          <w:tcPr>
            <w:tcW w:w="1080" w:type="dxa"/>
            <w:vAlign w:val="center"/>
          </w:tcPr>
          <w:p w14:paraId="0F816E9A" w14:textId="5E75581B" w:rsidR="00E24443" w:rsidRPr="005B29C0" w:rsidRDefault="001D41D0" w:rsidP="00B81027">
            <w:pPr>
              <w:ind w:left="0" w:firstLine="0"/>
              <w:jc w:val="center"/>
              <w:rPr>
                <w:color w:val="auto"/>
              </w:rPr>
            </w:pPr>
            <w:r>
              <w:rPr>
                <w:color w:val="auto"/>
              </w:rPr>
              <w:t>Kısmen</w:t>
            </w:r>
          </w:p>
        </w:tc>
        <w:tc>
          <w:tcPr>
            <w:tcW w:w="3487" w:type="dxa"/>
            <w:vAlign w:val="center"/>
          </w:tcPr>
          <w:p w14:paraId="737CC0CA" w14:textId="5EB316EF" w:rsidR="00E24443" w:rsidRPr="005B29C0" w:rsidRDefault="00B81027" w:rsidP="00AC2093">
            <w:pPr>
              <w:ind w:left="0" w:firstLine="0"/>
              <w:rPr>
                <w:color w:val="auto"/>
              </w:rPr>
            </w:pPr>
            <w:r w:rsidRPr="005B29C0">
              <w:t>Bu kapsamda 1 adet kanıt sunulmuştur.</w:t>
            </w:r>
          </w:p>
        </w:tc>
      </w:tr>
      <w:tr w:rsidR="005768D1" w:rsidRPr="005B29C0" w14:paraId="4BA0B4FB" w14:textId="77777777" w:rsidTr="00052AE4">
        <w:tc>
          <w:tcPr>
            <w:tcW w:w="4495" w:type="dxa"/>
            <w:vAlign w:val="center"/>
          </w:tcPr>
          <w:p w14:paraId="6C929FD3" w14:textId="6C425D58" w:rsidR="005768D1" w:rsidRPr="005B29C0" w:rsidRDefault="005768D1" w:rsidP="005768D1">
            <w:pPr>
              <w:ind w:left="0" w:firstLine="0"/>
              <w:rPr>
                <w:color w:val="auto"/>
              </w:rPr>
            </w:pPr>
            <w:r w:rsidRPr="005B29C0">
              <w:t>Gösterilen kanıtlar programların izlenmesi ve güncellenmesine alt ölçütüne uygun mudur?</w:t>
            </w:r>
          </w:p>
        </w:tc>
        <w:tc>
          <w:tcPr>
            <w:tcW w:w="1080" w:type="dxa"/>
            <w:vAlign w:val="center"/>
          </w:tcPr>
          <w:p w14:paraId="500A47B4" w14:textId="220E7EB4" w:rsidR="005768D1" w:rsidRPr="005B29C0" w:rsidRDefault="005768D1" w:rsidP="005768D1">
            <w:pPr>
              <w:ind w:left="0" w:firstLine="0"/>
              <w:jc w:val="center"/>
              <w:rPr>
                <w:color w:val="auto"/>
              </w:rPr>
            </w:pPr>
            <w:r>
              <w:rPr>
                <w:color w:val="auto"/>
              </w:rPr>
              <w:t>Evet</w:t>
            </w:r>
          </w:p>
        </w:tc>
        <w:tc>
          <w:tcPr>
            <w:tcW w:w="3487" w:type="dxa"/>
            <w:vAlign w:val="center"/>
          </w:tcPr>
          <w:p w14:paraId="356DAD5E" w14:textId="2D03934A" w:rsidR="005768D1" w:rsidRPr="005B29C0" w:rsidRDefault="00F32121" w:rsidP="005768D1">
            <w:pPr>
              <w:ind w:left="0" w:firstLine="0"/>
              <w:rPr>
                <w:color w:val="auto"/>
              </w:rPr>
            </w:pPr>
            <w:hyperlink r:id="rId208">
              <w:r w:rsidR="005768D1">
                <w:rPr>
                  <w:color w:val="1155CC"/>
                  <w:u w:val="single"/>
                </w:rPr>
                <w:t>Paydaş_Toplantısı</w:t>
              </w:r>
            </w:hyperlink>
          </w:p>
        </w:tc>
      </w:tr>
      <w:tr w:rsidR="005768D1" w:rsidRPr="005B29C0" w14:paraId="617B2091" w14:textId="77777777" w:rsidTr="00052AE4">
        <w:tc>
          <w:tcPr>
            <w:tcW w:w="4495" w:type="dxa"/>
          </w:tcPr>
          <w:p w14:paraId="39982B41" w14:textId="7D365A7E" w:rsidR="005768D1" w:rsidRPr="005B29C0" w:rsidRDefault="005768D1" w:rsidP="005768D1">
            <w:pPr>
              <w:ind w:left="0" w:firstLine="0"/>
            </w:pPr>
            <w:r w:rsidRPr="005B29C0">
              <w:rPr>
                <w:b/>
                <w:bCs/>
              </w:rPr>
              <w:t>Birim Öz Değerlendirme Puanlaması</w:t>
            </w:r>
            <w:r w:rsidRPr="005B29C0">
              <w:t xml:space="preserve">: </w:t>
            </w:r>
            <w:r>
              <w:t>2</w:t>
            </w:r>
          </w:p>
        </w:tc>
        <w:tc>
          <w:tcPr>
            <w:tcW w:w="4567" w:type="dxa"/>
            <w:gridSpan w:val="2"/>
          </w:tcPr>
          <w:p w14:paraId="6ED0F605" w14:textId="6282F05E" w:rsidR="005768D1" w:rsidRPr="005B29C0" w:rsidRDefault="005768D1" w:rsidP="005768D1">
            <w:pPr>
              <w:ind w:left="0" w:firstLine="0"/>
            </w:pPr>
            <w:r w:rsidRPr="005B29C0">
              <w:rPr>
                <w:b/>
                <w:bCs/>
              </w:rPr>
              <w:t>Akran Değerlendirme Puanlaması</w:t>
            </w:r>
            <w:r w:rsidRPr="005B29C0">
              <w:t>: 2</w:t>
            </w:r>
          </w:p>
        </w:tc>
      </w:tr>
    </w:tbl>
    <w:p w14:paraId="590E1C3B" w14:textId="77777777" w:rsidR="001C0848" w:rsidRDefault="001C0848" w:rsidP="00BA51F9">
      <w:pPr>
        <w:keepNext/>
        <w:keepLines/>
        <w:spacing w:after="0"/>
        <w:ind w:left="0" w:firstLine="0"/>
        <w:jc w:val="left"/>
        <w:rPr>
          <w:b/>
          <w:i/>
        </w:rPr>
      </w:pPr>
    </w:p>
    <w:p w14:paraId="752850F7" w14:textId="0903277A" w:rsidR="00BA51F9" w:rsidRPr="005B29C0" w:rsidRDefault="00BA51F9" w:rsidP="00BA51F9">
      <w:pPr>
        <w:keepNext/>
        <w:keepLines/>
        <w:spacing w:after="0"/>
        <w:ind w:left="0" w:firstLine="0"/>
        <w:jc w:val="left"/>
        <w:rPr>
          <w:b/>
          <w:i/>
        </w:rPr>
      </w:pPr>
      <w:r w:rsidRPr="005B29C0">
        <w:rPr>
          <w:b/>
          <w:i/>
        </w:rPr>
        <w:t>B.1.6. Eğitim ve Öğretim Süreçlerinin Yönetimi</w:t>
      </w:r>
    </w:p>
    <w:p w14:paraId="010C0418" w14:textId="08F6EA74" w:rsidR="00132A96" w:rsidRDefault="00BA51F9" w:rsidP="001D41D0">
      <w:pPr>
        <w:keepNext/>
        <w:keepLines/>
        <w:spacing w:after="0"/>
        <w:ind w:left="0" w:firstLine="0"/>
        <w:rPr>
          <w:color w:val="auto"/>
        </w:rPr>
      </w:pPr>
      <w:r w:rsidRPr="005B29C0">
        <w:rPr>
          <w:b/>
          <w:iCs/>
        </w:rPr>
        <w:t xml:space="preserve">Akran Değerlendirmesi: </w:t>
      </w:r>
      <w:r w:rsidR="001D41D0" w:rsidRPr="001D41D0">
        <w:rPr>
          <w:color w:val="auto"/>
        </w:rPr>
        <w:t>Birimde eğitim ve öğretim süreçlerinin yönetimine ilişkin tanımlı ilke, kural ve işleyişlerin bulunduğu görülmektedir. Ders programlarının hazırlanması, sınav programlarının oluşturulması, ders muafiyet ve intibak işlemleri ile ders ve sınav görevlendirmelerine ilişkin süreçlerin, iç kontrol prosedürleri kapsamında yer alan öğrenci işleri iş akış süreçleri şemasına uygun olarak yürütüldüğü anlaşılmaktadır. Bu durum, eğitim ve öğretim süreçlerinin yönetimine ilişkin kurumsal bir çerçevenin mevcut olduğunu göstermektedir.</w:t>
      </w:r>
      <w:r w:rsidR="001D41D0">
        <w:rPr>
          <w:color w:val="auto"/>
        </w:rPr>
        <w:t xml:space="preserve"> </w:t>
      </w:r>
      <w:r w:rsidR="001D41D0" w:rsidRPr="001D41D0">
        <w:rPr>
          <w:color w:val="auto"/>
        </w:rPr>
        <w:t>Uygulama boyutunda ise birim web sitesinde ders programları ile sınav takviminin öğrencilerle paylaşıldığı görülmektedir. Sunulan bu kanıtlar, eğitim ve öğretim süreçlerinin belirlenmiş ilke ve kurallara uygun biçimde yürütüldüğünü ve uygulamaya aktarıldığını göstermektedir.</w:t>
      </w:r>
      <w:r w:rsidR="001D41D0">
        <w:rPr>
          <w:color w:val="auto"/>
        </w:rPr>
        <w:t xml:space="preserve"> </w:t>
      </w:r>
      <w:r w:rsidR="001D41D0" w:rsidRPr="001D41D0">
        <w:rPr>
          <w:color w:val="auto"/>
        </w:rPr>
        <w:t>Bununla birlikte, eğitim ve öğretim süreçleri yönetim sisteminin izlenmesine, değerlendirilmesine ve elde edilen sonuçlara göre iyileştirme yapılmasına ilişkin herhangi bir kanıt sunulmamıştır. Bu nedenle süreç, planlama ve uygulama boyutlarında mevcut olmakla birlikte kalite döngüsünün izleme ve önlem alma aşamaları bakımından yeterince desteklenmemektedir.</w:t>
      </w:r>
      <w:r w:rsidR="001D41D0">
        <w:rPr>
          <w:color w:val="auto"/>
        </w:rPr>
        <w:t xml:space="preserve"> </w:t>
      </w:r>
      <w:r w:rsidR="001D41D0" w:rsidRPr="001D41D0">
        <w:rPr>
          <w:color w:val="auto"/>
        </w:rPr>
        <w:t>Bu çerçevede, birimde eğitim ve öğretim süreçlerinin belirlenmiş ilke ve kurallara uygun şekilde yönetildiği değerlendirilmiş; ilgili alt ölçüt için akran değerlendirme puanı 3 olarak uygun bulunmuştur.</w:t>
      </w:r>
    </w:p>
    <w:p w14:paraId="06B45837" w14:textId="77777777" w:rsidR="00160E38" w:rsidRPr="00160E38" w:rsidRDefault="00160E38" w:rsidP="00160E38">
      <w:pPr>
        <w:keepNext/>
        <w:keepLines/>
        <w:spacing w:after="0"/>
        <w:ind w:left="0" w:firstLine="0"/>
        <w:rPr>
          <w:b/>
          <w:iCs/>
        </w:rPr>
      </w:pPr>
    </w:p>
    <w:tbl>
      <w:tblPr>
        <w:tblStyle w:val="TabloKlavuzu"/>
        <w:tblW w:w="0" w:type="auto"/>
        <w:tblLook w:val="04A0" w:firstRow="1" w:lastRow="0" w:firstColumn="1" w:lastColumn="0" w:noHBand="0" w:noVBand="1"/>
      </w:tblPr>
      <w:tblGrid>
        <w:gridCol w:w="4495"/>
        <w:gridCol w:w="1080"/>
        <w:gridCol w:w="3487"/>
      </w:tblGrid>
      <w:tr w:rsidR="00132A96" w:rsidRPr="005B29C0" w14:paraId="17AD1156" w14:textId="77777777" w:rsidTr="00160E38">
        <w:trPr>
          <w:trHeight w:val="358"/>
        </w:trPr>
        <w:tc>
          <w:tcPr>
            <w:tcW w:w="4495" w:type="dxa"/>
            <w:vAlign w:val="center"/>
          </w:tcPr>
          <w:p w14:paraId="20F21E9A" w14:textId="77777777" w:rsidR="00132A96" w:rsidRPr="005B29C0" w:rsidRDefault="00132A96" w:rsidP="00160E38">
            <w:pPr>
              <w:ind w:left="0" w:firstLine="0"/>
              <w:jc w:val="center"/>
              <w:rPr>
                <w:b/>
                <w:bCs/>
                <w:color w:val="auto"/>
              </w:rPr>
            </w:pPr>
            <w:r w:rsidRPr="005B29C0">
              <w:rPr>
                <w:b/>
                <w:bCs/>
                <w:color w:val="auto"/>
              </w:rPr>
              <w:t>Akran Değerlendirme Kriterleri</w:t>
            </w:r>
          </w:p>
        </w:tc>
        <w:tc>
          <w:tcPr>
            <w:tcW w:w="1080" w:type="dxa"/>
            <w:vAlign w:val="center"/>
          </w:tcPr>
          <w:p w14:paraId="038CB824" w14:textId="77777777" w:rsidR="00132A96" w:rsidRPr="005B29C0" w:rsidRDefault="00132A96" w:rsidP="00160E38">
            <w:pPr>
              <w:ind w:left="0" w:firstLine="0"/>
              <w:jc w:val="center"/>
              <w:rPr>
                <w:b/>
                <w:bCs/>
                <w:color w:val="auto"/>
              </w:rPr>
            </w:pPr>
            <w:r w:rsidRPr="005B29C0">
              <w:rPr>
                <w:b/>
                <w:bCs/>
                <w:color w:val="auto"/>
              </w:rPr>
              <w:t>Evet/ Hayır/ Kısmen</w:t>
            </w:r>
          </w:p>
        </w:tc>
        <w:tc>
          <w:tcPr>
            <w:tcW w:w="3487" w:type="dxa"/>
            <w:vAlign w:val="center"/>
          </w:tcPr>
          <w:p w14:paraId="4880FE6A" w14:textId="77777777" w:rsidR="00132A96" w:rsidRPr="005B29C0" w:rsidRDefault="00132A96" w:rsidP="00160E38">
            <w:pPr>
              <w:ind w:left="0" w:firstLine="0"/>
              <w:jc w:val="center"/>
              <w:rPr>
                <w:b/>
                <w:bCs/>
                <w:color w:val="auto"/>
              </w:rPr>
            </w:pPr>
            <w:r w:rsidRPr="005B29C0">
              <w:rPr>
                <w:b/>
                <w:bCs/>
                <w:color w:val="auto"/>
              </w:rPr>
              <w:t>Kanıt</w:t>
            </w:r>
          </w:p>
        </w:tc>
      </w:tr>
      <w:tr w:rsidR="00B81027" w:rsidRPr="005B29C0" w14:paraId="0DCD4A29" w14:textId="77777777" w:rsidTr="00160E38">
        <w:tc>
          <w:tcPr>
            <w:tcW w:w="4495" w:type="dxa"/>
            <w:vAlign w:val="center"/>
          </w:tcPr>
          <w:p w14:paraId="657EC823" w14:textId="69C7653A" w:rsidR="00B81027" w:rsidRPr="005B29C0" w:rsidRDefault="00B81027" w:rsidP="00160E38">
            <w:pPr>
              <w:ind w:left="0" w:firstLine="0"/>
              <w:rPr>
                <w:color w:val="auto"/>
              </w:rPr>
            </w:pPr>
            <w:r w:rsidRPr="005B29C0">
              <w:t>Birimde eğitim ve öğretim süreçlerinin yönetimine yönelik planlama faaliyeti bulunuyor mu?</w:t>
            </w:r>
          </w:p>
        </w:tc>
        <w:tc>
          <w:tcPr>
            <w:tcW w:w="1080" w:type="dxa"/>
            <w:vAlign w:val="center"/>
          </w:tcPr>
          <w:p w14:paraId="4BD0D3E3" w14:textId="619C0334" w:rsidR="00B81027" w:rsidRPr="005B29C0" w:rsidRDefault="001E4E9C" w:rsidP="00160E38">
            <w:pPr>
              <w:ind w:left="0" w:firstLine="0"/>
              <w:jc w:val="center"/>
              <w:rPr>
                <w:color w:val="auto"/>
              </w:rPr>
            </w:pPr>
            <w:r w:rsidRPr="005B29C0">
              <w:rPr>
                <w:color w:val="auto"/>
              </w:rPr>
              <w:t>Kısmen</w:t>
            </w:r>
          </w:p>
        </w:tc>
        <w:tc>
          <w:tcPr>
            <w:tcW w:w="3487" w:type="dxa"/>
            <w:vAlign w:val="center"/>
          </w:tcPr>
          <w:p w14:paraId="255D77E5" w14:textId="1792723F" w:rsidR="00B81027" w:rsidRPr="005B29C0" w:rsidRDefault="00F32121" w:rsidP="001E4E9C">
            <w:pPr>
              <w:ind w:left="0" w:firstLine="0"/>
            </w:pPr>
            <w:hyperlink r:id="rId209">
              <w:r w:rsidR="001D41D0">
                <w:rPr>
                  <w:color w:val="1155CC"/>
                  <w:u w:val="single"/>
                </w:rPr>
                <w:t>Öğrenci_İşleri_İş_Akış_Süreçleri</w:t>
              </w:r>
            </w:hyperlink>
          </w:p>
        </w:tc>
      </w:tr>
      <w:tr w:rsidR="00B81027" w:rsidRPr="005B29C0" w14:paraId="6C58DDF6" w14:textId="77777777" w:rsidTr="00160E38">
        <w:tc>
          <w:tcPr>
            <w:tcW w:w="4495" w:type="dxa"/>
            <w:vAlign w:val="center"/>
          </w:tcPr>
          <w:p w14:paraId="17A2C2B1" w14:textId="430B6667" w:rsidR="00B81027" w:rsidRPr="005B29C0" w:rsidRDefault="00B81027" w:rsidP="00160E38">
            <w:pPr>
              <w:ind w:left="0" w:firstLine="0"/>
              <w:rPr>
                <w:color w:val="auto"/>
              </w:rPr>
            </w:pPr>
            <w:r w:rsidRPr="005B29C0">
              <w:t>Birimde eğitim ve öğretim süreçlerinin yönetimine yönelik uygulama faaliyeti bulunuyor mu?</w:t>
            </w:r>
          </w:p>
        </w:tc>
        <w:tc>
          <w:tcPr>
            <w:tcW w:w="1080" w:type="dxa"/>
            <w:vAlign w:val="center"/>
          </w:tcPr>
          <w:p w14:paraId="5A13B1D4" w14:textId="2C88EBC3" w:rsidR="00B81027" w:rsidRPr="005B29C0" w:rsidRDefault="001133B2" w:rsidP="00160E38">
            <w:pPr>
              <w:ind w:left="0" w:firstLine="0"/>
              <w:jc w:val="center"/>
              <w:rPr>
                <w:color w:val="auto"/>
              </w:rPr>
            </w:pPr>
            <w:r>
              <w:rPr>
                <w:color w:val="auto"/>
              </w:rPr>
              <w:t>Kısmen</w:t>
            </w:r>
          </w:p>
        </w:tc>
        <w:tc>
          <w:tcPr>
            <w:tcW w:w="3487" w:type="dxa"/>
            <w:vAlign w:val="center"/>
          </w:tcPr>
          <w:p w14:paraId="4099EE54" w14:textId="6928A72F" w:rsidR="00B81027" w:rsidRPr="005B29C0" w:rsidRDefault="00F32121" w:rsidP="00B81027">
            <w:pPr>
              <w:ind w:left="0" w:firstLine="0"/>
              <w:rPr>
                <w:color w:val="auto"/>
              </w:rPr>
            </w:pPr>
            <w:hyperlink r:id="rId210">
              <w:r w:rsidR="001D41D0">
                <w:rPr>
                  <w:color w:val="1155CC"/>
                  <w:u w:val="single"/>
                </w:rPr>
                <w:t>Ders_Programı</w:t>
              </w:r>
            </w:hyperlink>
            <w:r w:rsidR="001D41D0">
              <w:br/>
            </w:r>
            <w:hyperlink r:id="rId211">
              <w:r w:rsidR="005768D1">
                <w:rPr>
                  <w:color w:val="1155CC"/>
                  <w:u w:val="single"/>
                </w:rPr>
                <w:t>Sınav_Takvimi</w:t>
              </w:r>
            </w:hyperlink>
          </w:p>
        </w:tc>
      </w:tr>
      <w:tr w:rsidR="00B81027" w:rsidRPr="005B29C0" w14:paraId="7418C2A9" w14:textId="77777777" w:rsidTr="00160E38">
        <w:tc>
          <w:tcPr>
            <w:tcW w:w="4495" w:type="dxa"/>
            <w:vAlign w:val="center"/>
          </w:tcPr>
          <w:p w14:paraId="28481137" w14:textId="4EEA56DB" w:rsidR="00B81027" w:rsidRPr="005B29C0" w:rsidRDefault="00B81027" w:rsidP="00160E38">
            <w:pPr>
              <w:ind w:left="0" w:firstLine="0"/>
              <w:rPr>
                <w:color w:val="auto"/>
              </w:rPr>
            </w:pPr>
            <w:r w:rsidRPr="005B29C0">
              <w:t>Birimde eğitim ve öğretim süreçlerinin yönetimine yönelik kontrol faaliyeti bulunuyor mu?</w:t>
            </w:r>
          </w:p>
        </w:tc>
        <w:tc>
          <w:tcPr>
            <w:tcW w:w="1080" w:type="dxa"/>
            <w:vAlign w:val="center"/>
          </w:tcPr>
          <w:p w14:paraId="6FC94591" w14:textId="7FE66A1D" w:rsidR="00B81027" w:rsidRPr="005B29C0" w:rsidRDefault="001133B2" w:rsidP="00160E38">
            <w:pPr>
              <w:ind w:left="0" w:firstLine="0"/>
              <w:jc w:val="center"/>
              <w:rPr>
                <w:color w:val="auto"/>
              </w:rPr>
            </w:pPr>
            <w:r>
              <w:rPr>
                <w:color w:val="auto"/>
              </w:rPr>
              <w:t>Hayır</w:t>
            </w:r>
          </w:p>
        </w:tc>
        <w:tc>
          <w:tcPr>
            <w:tcW w:w="3487" w:type="dxa"/>
            <w:vAlign w:val="center"/>
          </w:tcPr>
          <w:p w14:paraId="177EBCAC" w14:textId="53541DA4" w:rsidR="00B81027" w:rsidRPr="005B29C0" w:rsidRDefault="005768D1" w:rsidP="00B81027">
            <w:pPr>
              <w:ind w:left="0" w:firstLine="0"/>
              <w:rPr>
                <w:color w:val="auto"/>
              </w:rPr>
            </w:pPr>
            <w:r w:rsidRPr="005B29C0">
              <w:t>Kanıt bulunmamaktadır.</w:t>
            </w:r>
          </w:p>
        </w:tc>
      </w:tr>
      <w:tr w:rsidR="00B81027" w:rsidRPr="005B29C0" w14:paraId="0651C22C" w14:textId="77777777" w:rsidTr="00160E38">
        <w:tc>
          <w:tcPr>
            <w:tcW w:w="4495" w:type="dxa"/>
            <w:vAlign w:val="center"/>
          </w:tcPr>
          <w:p w14:paraId="74F0C5BA" w14:textId="64657628" w:rsidR="00B81027" w:rsidRPr="005B29C0" w:rsidRDefault="00B81027" w:rsidP="00160E38">
            <w:pPr>
              <w:ind w:left="0" w:firstLine="0"/>
              <w:rPr>
                <w:color w:val="auto"/>
              </w:rPr>
            </w:pPr>
            <w:r w:rsidRPr="005B29C0">
              <w:t>Birimde eğitim ve öğretim süreçlerinin yönetimine yönelik önlem alma faaliyeti bulunuyor mu?</w:t>
            </w:r>
          </w:p>
        </w:tc>
        <w:tc>
          <w:tcPr>
            <w:tcW w:w="1080" w:type="dxa"/>
            <w:vAlign w:val="center"/>
          </w:tcPr>
          <w:p w14:paraId="53DE65D5" w14:textId="5422B560" w:rsidR="00B81027" w:rsidRPr="005B29C0" w:rsidRDefault="00B81027" w:rsidP="00160E38">
            <w:pPr>
              <w:ind w:left="0" w:firstLine="0"/>
              <w:jc w:val="center"/>
              <w:rPr>
                <w:color w:val="auto"/>
              </w:rPr>
            </w:pPr>
            <w:r w:rsidRPr="005B29C0">
              <w:rPr>
                <w:color w:val="auto"/>
              </w:rPr>
              <w:t>Hayır</w:t>
            </w:r>
          </w:p>
        </w:tc>
        <w:tc>
          <w:tcPr>
            <w:tcW w:w="3487" w:type="dxa"/>
            <w:vAlign w:val="center"/>
          </w:tcPr>
          <w:p w14:paraId="15F58090" w14:textId="5295141E" w:rsidR="00B81027" w:rsidRPr="005B29C0" w:rsidRDefault="00B81027" w:rsidP="00B81027">
            <w:pPr>
              <w:ind w:left="0" w:firstLine="0"/>
              <w:rPr>
                <w:color w:val="auto"/>
              </w:rPr>
            </w:pPr>
            <w:r w:rsidRPr="005B29C0">
              <w:t>Kanıt bulunmamaktadır.</w:t>
            </w:r>
          </w:p>
        </w:tc>
      </w:tr>
      <w:tr w:rsidR="00B81027" w:rsidRPr="005B29C0" w14:paraId="0D9B97F1" w14:textId="77777777" w:rsidTr="00160E38">
        <w:tc>
          <w:tcPr>
            <w:tcW w:w="4495" w:type="dxa"/>
            <w:vAlign w:val="center"/>
          </w:tcPr>
          <w:p w14:paraId="0992CBC2" w14:textId="0304A99A" w:rsidR="00B81027" w:rsidRPr="005B29C0" w:rsidRDefault="00B81027" w:rsidP="00160E38">
            <w:pPr>
              <w:ind w:left="0" w:firstLine="0"/>
              <w:rPr>
                <w:color w:val="auto"/>
              </w:rPr>
            </w:pPr>
            <w:r w:rsidRPr="005B29C0">
              <w:t>Birimde eğitim ve öğretim süreçlerinin yönetimine yönelik örnek gösterilebilir uygulamalar bulunuyor mu?</w:t>
            </w:r>
          </w:p>
        </w:tc>
        <w:tc>
          <w:tcPr>
            <w:tcW w:w="1080" w:type="dxa"/>
            <w:vAlign w:val="center"/>
          </w:tcPr>
          <w:p w14:paraId="5F9F86AD" w14:textId="6DD8BBF8" w:rsidR="00B81027" w:rsidRPr="005B29C0" w:rsidRDefault="00B81027" w:rsidP="00160E38">
            <w:pPr>
              <w:ind w:left="0" w:firstLine="0"/>
              <w:jc w:val="center"/>
              <w:rPr>
                <w:color w:val="auto"/>
              </w:rPr>
            </w:pPr>
            <w:r w:rsidRPr="005B29C0">
              <w:rPr>
                <w:color w:val="auto"/>
              </w:rPr>
              <w:t>Hayır</w:t>
            </w:r>
          </w:p>
        </w:tc>
        <w:tc>
          <w:tcPr>
            <w:tcW w:w="3487" w:type="dxa"/>
            <w:vAlign w:val="center"/>
          </w:tcPr>
          <w:p w14:paraId="05FE7358" w14:textId="328E23F7" w:rsidR="00B81027" w:rsidRPr="005B29C0" w:rsidRDefault="00B81027" w:rsidP="00B81027">
            <w:pPr>
              <w:ind w:left="0" w:firstLine="0"/>
              <w:rPr>
                <w:color w:val="auto"/>
              </w:rPr>
            </w:pPr>
            <w:r w:rsidRPr="005B29C0">
              <w:t>Kanıt bulunmamaktadır.</w:t>
            </w:r>
          </w:p>
        </w:tc>
      </w:tr>
      <w:tr w:rsidR="00E24443" w:rsidRPr="005B29C0" w14:paraId="300E87B4" w14:textId="77777777" w:rsidTr="00160E38">
        <w:tc>
          <w:tcPr>
            <w:tcW w:w="4495" w:type="dxa"/>
            <w:vAlign w:val="center"/>
          </w:tcPr>
          <w:p w14:paraId="2520A908" w14:textId="2C284784" w:rsidR="00E24443" w:rsidRPr="005B29C0" w:rsidRDefault="00E24443" w:rsidP="00160E38">
            <w:pPr>
              <w:ind w:left="0" w:firstLine="0"/>
              <w:rPr>
                <w:color w:val="auto"/>
              </w:rPr>
            </w:pPr>
            <w:r w:rsidRPr="005B29C0">
              <w:t>Kanıtlar yeterli sayıda gösterilmiş midir?</w:t>
            </w:r>
          </w:p>
        </w:tc>
        <w:tc>
          <w:tcPr>
            <w:tcW w:w="1080" w:type="dxa"/>
            <w:vAlign w:val="center"/>
          </w:tcPr>
          <w:p w14:paraId="71015F63" w14:textId="40B665E6" w:rsidR="00E24443" w:rsidRPr="005B29C0" w:rsidRDefault="001E4E9C" w:rsidP="00160E38">
            <w:pPr>
              <w:ind w:left="0" w:firstLine="0"/>
              <w:jc w:val="center"/>
              <w:rPr>
                <w:color w:val="auto"/>
              </w:rPr>
            </w:pPr>
            <w:r w:rsidRPr="005B29C0">
              <w:rPr>
                <w:color w:val="auto"/>
              </w:rPr>
              <w:t>Kısmen</w:t>
            </w:r>
          </w:p>
        </w:tc>
        <w:tc>
          <w:tcPr>
            <w:tcW w:w="3487" w:type="dxa"/>
          </w:tcPr>
          <w:p w14:paraId="5CB53DBE" w14:textId="36A1D48B" w:rsidR="00E24443" w:rsidRPr="005B29C0" w:rsidRDefault="001E4E9C" w:rsidP="00E24443">
            <w:pPr>
              <w:ind w:left="0" w:firstLine="0"/>
              <w:rPr>
                <w:color w:val="auto"/>
              </w:rPr>
            </w:pPr>
            <w:r w:rsidRPr="005B29C0">
              <w:t>Bu kapsamda 2 adet kanıt sunulmuştur.</w:t>
            </w:r>
          </w:p>
        </w:tc>
      </w:tr>
      <w:tr w:rsidR="001E4E9C" w:rsidRPr="005B29C0" w14:paraId="6962456C" w14:textId="77777777" w:rsidTr="00160E38">
        <w:tc>
          <w:tcPr>
            <w:tcW w:w="4495" w:type="dxa"/>
            <w:vAlign w:val="center"/>
          </w:tcPr>
          <w:p w14:paraId="3878CA86" w14:textId="2B7E4162" w:rsidR="001E4E9C" w:rsidRPr="005B29C0" w:rsidRDefault="001E4E9C" w:rsidP="00160E38">
            <w:pPr>
              <w:ind w:left="0" w:firstLine="0"/>
              <w:rPr>
                <w:color w:val="auto"/>
              </w:rPr>
            </w:pPr>
            <w:r w:rsidRPr="005B29C0">
              <w:t>Gösterilen kanıtlar eğitim ve öğretim süreçlerinin yönetimi alt ölçütüne uygun mudur?</w:t>
            </w:r>
          </w:p>
        </w:tc>
        <w:tc>
          <w:tcPr>
            <w:tcW w:w="1080" w:type="dxa"/>
            <w:vAlign w:val="center"/>
          </w:tcPr>
          <w:p w14:paraId="0CFE511F" w14:textId="3D382C7D" w:rsidR="001E4E9C" w:rsidRPr="005B29C0" w:rsidRDefault="001E4E9C" w:rsidP="00160E38">
            <w:pPr>
              <w:ind w:left="0" w:firstLine="0"/>
              <w:jc w:val="center"/>
              <w:rPr>
                <w:color w:val="auto"/>
              </w:rPr>
            </w:pPr>
            <w:r w:rsidRPr="005B29C0">
              <w:rPr>
                <w:color w:val="auto"/>
              </w:rPr>
              <w:t>Kısmen</w:t>
            </w:r>
          </w:p>
        </w:tc>
        <w:tc>
          <w:tcPr>
            <w:tcW w:w="3487" w:type="dxa"/>
            <w:vAlign w:val="center"/>
          </w:tcPr>
          <w:p w14:paraId="137ACEF5" w14:textId="5DDE3FFE" w:rsidR="001E4E9C" w:rsidRPr="005B29C0" w:rsidRDefault="00F32121" w:rsidP="001E4E9C">
            <w:pPr>
              <w:ind w:left="0" w:firstLine="0"/>
              <w:rPr>
                <w:color w:val="auto"/>
              </w:rPr>
            </w:pPr>
            <w:hyperlink r:id="rId212">
              <w:r w:rsidR="005768D1">
                <w:rPr>
                  <w:color w:val="1155CC"/>
                  <w:u w:val="single"/>
                </w:rPr>
                <w:t>Öğrenci_İşleri_İş_Akış_Süreçleri</w:t>
              </w:r>
            </w:hyperlink>
            <w:r w:rsidR="005768D1">
              <w:br/>
            </w:r>
            <w:hyperlink r:id="rId213">
              <w:r w:rsidR="005768D1">
                <w:rPr>
                  <w:color w:val="1155CC"/>
                  <w:u w:val="single"/>
                </w:rPr>
                <w:t>Ders_Programı</w:t>
              </w:r>
            </w:hyperlink>
            <w:r w:rsidR="005768D1">
              <w:br/>
            </w:r>
            <w:hyperlink r:id="rId214">
              <w:r w:rsidR="005768D1">
                <w:rPr>
                  <w:color w:val="1155CC"/>
                  <w:u w:val="single"/>
                </w:rPr>
                <w:t>Sınav_Takvimi</w:t>
              </w:r>
            </w:hyperlink>
          </w:p>
        </w:tc>
      </w:tr>
      <w:tr w:rsidR="001E4E9C" w:rsidRPr="005B29C0" w14:paraId="14701996" w14:textId="77777777" w:rsidTr="00052AE4">
        <w:tc>
          <w:tcPr>
            <w:tcW w:w="4495" w:type="dxa"/>
          </w:tcPr>
          <w:p w14:paraId="14A34CDC" w14:textId="6F7E1628" w:rsidR="001E4E9C" w:rsidRPr="005B29C0" w:rsidRDefault="001E4E9C" w:rsidP="001E4E9C">
            <w:pPr>
              <w:ind w:left="0" w:firstLine="0"/>
            </w:pPr>
            <w:r w:rsidRPr="005B29C0">
              <w:rPr>
                <w:b/>
                <w:bCs/>
              </w:rPr>
              <w:t>Birim Öz Değerlendirme Puanlaması</w:t>
            </w:r>
            <w:r w:rsidRPr="005B29C0">
              <w:t xml:space="preserve">: </w:t>
            </w:r>
            <w:r w:rsidR="005768D1">
              <w:t>3</w:t>
            </w:r>
          </w:p>
        </w:tc>
        <w:tc>
          <w:tcPr>
            <w:tcW w:w="4567" w:type="dxa"/>
            <w:gridSpan w:val="2"/>
          </w:tcPr>
          <w:p w14:paraId="3D58D855" w14:textId="4D28C83C" w:rsidR="001E4E9C" w:rsidRPr="005B29C0" w:rsidRDefault="001E4E9C" w:rsidP="001E4E9C">
            <w:pPr>
              <w:ind w:left="0" w:firstLine="0"/>
            </w:pPr>
            <w:r w:rsidRPr="005B29C0">
              <w:rPr>
                <w:b/>
                <w:bCs/>
              </w:rPr>
              <w:t>Akran Değerlendirme Puanlaması</w:t>
            </w:r>
            <w:r w:rsidRPr="005B29C0">
              <w:t xml:space="preserve">: </w:t>
            </w:r>
            <w:r w:rsidR="005768D1">
              <w:t>3</w:t>
            </w:r>
          </w:p>
        </w:tc>
      </w:tr>
    </w:tbl>
    <w:p w14:paraId="2A62E791" w14:textId="171CD3EE" w:rsidR="00BA51F9" w:rsidRPr="005B29C0" w:rsidRDefault="00BA51F9" w:rsidP="00132A96">
      <w:pPr>
        <w:keepNext/>
        <w:keepLines/>
        <w:tabs>
          <w:tab w:val="left" w:pos="1542"/>
        </w:tabs>
        <w:spacing w:after="0"/>
        <w:ind w:left="0" w:firstLine="0"/>
        <w:jc w:val="left"/>
        <w:rPr>
          <w:b/>
          <w:iCs/>
          <w:color w:val="auto"/>
        </w:rPr>
      </w:pPr>
    </w:p>
    <w:p w14:paraId="526F1138" w14:textId="24534AA2" w:rsidR="00AA7151" w:rsidRPr="005B29C0" w:rsidRDefault="000A249F" w:rsidP="00EB13EA">
      <w:pPr>
        <w:keepNext/>
        <w:keepLines/>
        <w:spacing w:after="0"/>
        <w:ind w:left="0" w:firstLine="0"/>
        <w:jc w:val="left"/>
        <w:rPr>
          <w:b/>
          <w:iCs/>
          <w:color w:val="auto"/>
        </w:rPr>
      </w:pPr>
      <w:r w:rsidRPr="005B29C0">
        <w:rPr>
          <w:b/>
          <w:iCs/>
          <w:color w:val="auto"/>
        </w:rPr>
        <w:t xml:space="preserve">B.2. PROGRAMLARIN YÜRÜTÜLMESİ </w:t>
      </w:r>
    </w:p>
    <w:p w14:paraId="7EBE44CA" w14:textId="77777777" w:rsidR="00132A96" w:rsidRPr="005B29C0" w:rsidRDefault="00132A96" w:rsidP="00132A96">
      <w:pPr>
        <w:spacing w:after="0"/>
        <w:ind w:left="0" w:firstLine="0"/>
        <w:rPr>
          <w:b/>
          <w:i/>
        </w:rPr>
      </w:pPr>
      <w:r w:rsidRPr="005B29C0">
        <w:rPr>
          <w:b/>
          <w:i/>
        </w:rPr>
        <w:t>B.2.1. Öğretim Yöntem ve Teknikleri</w:t>
      </w:r>
    </w:p>
    <w:p w14:paraId="1B10366F" w14:textId="695C2C1A" w:rsidR="00132A96" w:rsidRPr="005768D1" w:rsidRDefault="00132A96" w:rsidP="005768D1">
      <w:pPr>
        <w:spacing w:after="0"/>
        <w:ind w:left="0" w:firstLine="0"/>
        <w:rPr>
          <w:color w:val="auto"/>
        </w:rPr>
      </w:pPr>
      <w:r w:rsidRPr="005B29C0">
        <w:rPr>
          <w:b/>
          <w:bCs/>
        </w:rPr>
        <w:t>Akran Değerlendirmesi:</w:t>
      </w:r>
      <w:r w:rsidRPr="005B29C0">
        <w:t xml:space="preserve"> </w:t>
      </w:r>
      <w:r w:rsidR="005768D1" w:rsidRPr="005768D1">
        <w:rPr>
          <w:color w:val="auto"/>
        </w:rPr>
        <w:t>Birimde öğretim yöntem ve tekniklerine ilişkin öğrenci merkezli yaklaşımın benimsendiği görülmektedir. 01.12.2025 tarihli toplantı tutanağında, derslerin yürütülmesinde öğrenci merkezli öğrenme yaklaşımının esas alınmasının planlandığı; geleneksel anlatım yönteminin yanında etkileşimli ve uygulamaya dayalı öğretim tekniklerinin yaygınlaştırılmasının hedeflendiği anlaşılmaktadır. Bu durum, öğretim süreçlerine ilişkin planlama boyutunun mevcut olduğunu göstermektedir.</w:t>
      </w:r>
      <w:r w:rsidR="005768D1">
        <w:rPr>
          <w:color w:val="auto"/>
        </w:rPr>
        <w:t xml:space="preserve"> </w:t>
      </w:r>
      <w:r w:rsidR="005768D1" w:rsidRPr="005768D1">
        <w:rPr>
          <w:color w:val="auto"/>
        </w:rPr>
        <w:t>Uygulama boyutunda, Nüfus ve Vatandaşlık Programı öğrencilerinin “Yönlendirilmiş Çalışma” ve “Kariyer Planlaması” dersleri kapsamında gerçekleştirdikleri Nüfus ve Vatandaşlık Hizmetleri simülasyonu, öğrenci merkezli öğretim yöntem ve tekniklerine ilişkin somut bir uygulama örneği sunmaktadır. Öğrencilerin yaz stajı ve mevzuat derslerinden edindikleri bilgi ve deneyimleri uygulamalı biçimde sergilemeleri, öğrenme sürecinde aktif rol üstlendiklerini göstermektedir.</w:t>
      </w:r>
      <w:r w:rsidR="005768D1">
        <w:rPr>
          <w:color w:val="auto"/>
        </w:rPr>
        <w:t xml:space="preserve"> </w:t>
      </w:r>
      <w:r w:rsidR="005768D1" w:rsidRPr="005768D1">
        <w:rPr>
          <w:color w:val="auto"/>
        </w:rPr>
        <w:t>Bununla birlikte, sunulan kanıt daha çok belirli bir uygulama örneğine dayanmaktadır. Öğrenci merkezli öğretim yöntem ve tekniklerinin programların geneline yaygın biçimde uygulandığını, izlendiğini ve elde edilen sonuçlara göre iyileştirildiğini gösteren kanıtlar sunulmamıştır. Bu nedenle süreç, planlama ve uygulama boyutlarında mevcut olmakla birlikte kalite döngüsünün kontrol etme ve önlem alma aşamaları bakımından yeterince desteklenmemektedir.</w:t>
      </w:r>
      <w:r w:rsidR="005768D1">
        <w:rPr>
          <w:color w:val="auto"/>
        </w:rPr>
        <w:t xml:space="preserve"> </w:t>
      </w:r>
      <w:r w:rsidR="005768D1" w:rsidRPr="005768D1">
        <w:rPr>
          <w:color w:val="auto"/>
        </w:rPr>
        <w:t>Bu çerçevede, birimde öğrenci merkezli öğretim yöntem ve tekniklerine yönelik planlama bulunduğu ve uygulama örneği sunulduğu değerlendirilmiş; ancak izleme ve iyileştirme boyutlarında gelişime ihtiyaç olduğu anlaşılmıştır. Bu nedenle ilgili alt ölçüt için akran değerlendirme puanı 3 olarak uygun bulunmuştur.</w:t>
      </w:r>
    </w:p>
    <w:p w14:paraId="47DC8C26" w14:textId="77777777" w:rsidR="00160E38" w:rsidRPr="005B29C0" w:rsidRDefault="00160E38" w:rsidP="00132A96">
      <w:pPr>
        <w:spacing w:after="0"/>
        <w:ind w:left="0" w:firstLine="0"/>
      </w:pPr>
    </w:p>
    <w:tbl>
      <w:tblPr>
        <w:tblStyle w:val="TabloKlavuzu"/>
        <w:tblW w:w="9062" w:type="dxa"/>
        <w:tblLayout w:type="fixed"/>
        <w:tblLook w:val="04A0" w:firstRow="1" w:lastRow="0" w:firstColumn="1" w:lastColumn="0" w:noHBand="0" w:noVBand="1"/>
      </w:tblPr>
      <w:tblGrid>
        <w:gridCol w:w="4495"/>
        <w:gridCol w:w="1080"/>
        <w:gridCol w:w="3487"/>
      </w:tblGrid>
      <w:tr w:rsidR="006E315E" w:rsidRPr="005B29C0" w14:paraId="3EB74B0C" w14:textId="77777777" w:rsidTr="00DE36DC">
        <w:tc>
          <w:tcPr>
            <w:tcW w:w="4495" w:type="dxa"/>
            <w:vAlign w:val="center"/>
          </w:tcPr>
          <w:p w14:paraId="5804EF87" w14:textId="77777777" w:rsidR="006E315E" w:rsidRPr="005B29C0" w:rsidRDefault="006E315E" w:rsidP="006E315E">
            <w:pPr>
              <w:ind w:left="0" w:firstLine="0"/>
              <w:jc w:val="center"/>
              <w:rPr>
                <w:b/>
                <w:bCs/>
              </w:rPr>
            </w:pPr>
            <w:r w:rsidRPr="005B29C0">
              <w:rPr>
                <w:b/>
                <w:bCs/>
              </w:rPr>
              <w:t>Akran Değerlendirme Kriterleri</w:t>
            </w:r>
          </w:p>
        </w:tc>
        <w:tc>
          <w:tcPr>
            <w:tcW w:w="1080" w:type="dxa"/>
            <w:vAlign w:val="center"/>
          </w:tcPr>
          <w:p w14:paraId="5065F884" w14:textId="77777777" w:rsidR="006E315E" w:rsidRPr="005B29C0" w:rsidRDefault="006E315E" w:rsidP="006E315E">
            <w:pPr>
              <w:ind w:left="0" w:firstLine="0"/>
              <w:jc w:val="center"/>
              <w:rPr>
                <w:b/>
                <w:bCs/>
              </w:rPr>
            </w:pPr>
            <w:r w:rsidRPr="005B29C0">
              <w:rPr>
                <w:b/>
                <w:bCs/>
              </w:rPr>
              <w:t>Evet/ Hayır/ Kısmen</w:t>
            </w:r>
          </w:p>
        </w:tc>
        <w:tc>
          <w:tcPr>
            <w:tcW w:w="3487" w:type="dxa"/>
            <w:vAlign w:val="center"/>
          </w:tcPr>
          <w:p w14:paraId="385C2D74" w14:textId="13E5CEF0" w:rsidR="006E315E" w:rsidRPr="005B29C0" w:rsidRDefault="006E315E" w:rsidP="006E315E">
            <w:pPr>
              <w:ind w:left="0" w:firstLine="0"/>
              <w:jc w:val="center"/>
              <w:rPr>
                <w:b/>
                <w:bCs/>
              </w:rPr>
            </w:pPr>
            <w:r w:rsidRPr="005B29C0">
              <w:rPr>
                <w:b/>
                <w:bCs/>
              </w:rPr>
              <w:t>Kanıt</w:t>
            </w:r>
          </w:p>
        </w:tc>
      </w:tr>
      <w:tr w:rsidR="005C635B" w:rsidRPr="005B29C0" w14:paraId="21E33FCF" w14:textId="77777777" w:rsidTr="00DE36DC">
        <w:tc>
          <w:tcPr>
            <w:tcW w:w="4495" w:type="dxa"/>
            <w:vAlign w:val="center"/>
          </w:tcPr>
          <w:p w14:paraId="18C6E01B" w14:textId="77777777" w:rsidR="005C635B" w:rsidRPr="005B29C0" w:rsidRDefault="005C635B" w:rsidP="005C635B">
            <w:pPr>
              <w:ind w:left="0" w:firstLine="0"/>
            </w:pPr>
            <w:r w:rsidRPr="005B29C0">
              <w:t>Birimde öğretim yöntem ve tekniklerine yönelik planlama faaliyeti bulunuyor mu?</w:t>
            </w:r>
          </w:p>
        </w:tc>
        <w:tc>
          <w:tcPr>
            <w:tcW w:w="1080" w:type="dxa"/>
            <w:vAlign w:val="center"/>
          </w:tcPr>
          <w:p w14:paraId="20902FFF" w14:textId="6975BC11" w:rsidR="005C635B" w:rsidRPr="005B29C0" w:rsidRDefault="005C635B" w:rsidP="005C635B">
            <w:pPr>
              <w:ind w:left="0" w:firstLine="0"/>
              <w:jc w:val="center"/>
            </w:pPr>
            <w:r>
              <w:t>Evet</w:t>
            </w:r>
          </w:p>
        </w:tc>
        <w:tc>
          <w:tcPr>
            <w:tcW w:w="3487" w:type="dxa"/>
            <w:vAlign w:val="center"/>
          </w:tcPr>
          <w:p w14:paraId="5179FF03" w14:textId="2496D010" w:rsidR="005C635B" w:rsidRPr="005B29C0" w:rsidRDefault="00F32121" w:rsidP="005C635B">
            <w:pPr>
              <w:ind w:left="11" w:hanging="11"/>
            </w:pPr>
            <w:hyperlink r:id="rId215">
              <w:r w:rsidR="005C635B">
                <w:rPr>
                  <w:color w:val="1155CC"/>
                  <w:u w:val="single"/>
                </w:rPr>
                <w:t>01.12.2025_Tarihli_Toplantı_Tutanağı</w:t>
              </w:r>
            </w:hyperlink>
          </w:p>
        </w:tc>
      </w:tr>
      <w:tr w:rsidR="005C635B" w:rsidRPr="005B29C0" w14:paraId="1751C8D2" w14:textId="77777777" w:rsidTr="00DE36DC">
        <w:tc>
          <w:tcPr>
            <w:tcW w:w="4495" w:type="dxa"/>
            <w:vAlign w:val="center"/>
          </w:tcPr>
          <w:p w14:paraId="2613BD3F" w14:textId="77777777" w:rsidR="005C635B" w:rsidRPr="005B29C0" w:rsidRDefault="005C635B" w:rsidP="005C635B">
            <w:pPr>
              <w:ind w:left="0" w:firstLine="0"/>
            </w:pPr>
            <w:r w:rsidRPr="005B29C0">
              <w:t>Birimde öğretim yöntem ve tekniklerine yönelik uygulama faaliyeti bulunuyor mu?</w:t>
            </w:r>
          </w:p>
        </w:tc>
        <w:tc>
          <w:tcPr>
            <w:tcW w:w="1080" w:type="dxa"/>
            <w:vAlign w:val="center"/>
          </w:tcPr>
          <w:p w14:paraId="5E4FD394" w14:textId="37A122A2" w:rsidR="005C635B" w:rsidRPr="005B29C0" w:rsidRDefault="005C635B" w:rsidP="005C635B">
            <w:pPr>
              <w:ind w:left="0" w:firstLine="0"/>
              <w:jc w:val="center"/>
            </w:pPr>
            <w:r>
              <w:t>Evet</w:t>
            </w:r>
          </w:p>
        </w:tc>
        <w:tc>
          <w:tcPr>
            <w:tcW w:w="3487" w:type="dxa"/>
            <w:vAlign w:val="center"/>
          </w:tcPr>
          <w:p w14:paraId="33D7C972" w14:textId="3F220A2D" w:rsidR="005C635B" w:rsidRPr="005B29C0" w:rsidRDefault="00F32121" w:rsidP="005C635B">
            <w:pPr>
              <w:ind w:left="0" w:firstLine="0"/>
            </w:pPr>
            <w:hyperlink r:id="rId216">
              <w:r w:rsidR="005C635B">
                <w:rPr>
                  <w:color w:val="1155CC"/>
                  <w:highlight w:val="white"/>
                  <w:u w:val="single"/>
                </w:rPr>
                <w:t>Nüfus_ve_Vatandaşlık_Hizmetleri_Simülasyonu</w:t>
              </w:r>
            </w:hyperlink>
          </w:p>
        </w:tc>
      </w:tr>
      <w:tr w:rsidR="005C635B" w:rsidRPr="005B29C0" w14:paraId="6D84F338" w14:textId="77777777" w:rsidTr="005768D1">
        <w:trPr>
          <w:trHeight w:val="278"/>
        </w:trPr>
        <w:tc>
          <w:tcPr>
            <w:tcW w:w="4495" w:type="dxa"/>
            <w:vAlign w:val="center"/>
          </w:tcPr>
          <w:p w14:paraId="3791E73F" w14:textId="77777777" w:rsidR="005C635B" w:rsidRPr="005B29C0" w:rsidRDefault="005C635B" w:rsidP="005C635B">
            <w:pPr>
              <w:ind w:left="0" w:firstLine="0"/>
            </w:pPr>
            <w:r w:rsidRPr="005B29C0">
              <w:t>Birimde öğretim yöntem ve tekniklerine yönelik kontrol faaliyeti bulunuyor mu?</w:t>
            </w:r>
          </w:p>
        </w:tc>
        <w:tc>
          <w:tcPr>
            <w:tcW w:w="1080" w:type="dxa"/>
            <w:vAlign w:val="center"/>
          </w:tcPr>
          <w:p w14:paraId="7361363F" w14:textId="399B741E" w:rsidR="005C635B" w:rsidRPr="005B29C0" w:rsidRDefault="005C635B" w:rsidP="005C635B">
            <w:pPr>
              <w:ind w:left="0" w:firstLine="0"/>
              <w:jc w:val="center"/>
            </w:pPr>
            <w:r w:rsidRPr="005B29C0">
              <w:rPr>
                <w:color w:val="auto"/>
              </w:rPr>
              <w:t>Hayır</w:t>
            </w:r>
          </w:p>
        </w:tc>
        <w:tc>
          <w:tcPr>
            <w:tcW w:w="3487" w:type="dxa"/>
            <w:vAlign w:val="center"/>
          </w:tcPr>
          <w:p w14:paraId="5D03A42B" w14:textId="00579F17" w:rsidR="005C635B" w:rsidRPr="005B29C0" w:rsidRDefault="005C635B" w:rsidP="005C635B">
            <w:pPr>
              <w:ind w:left="0" w:firstLine="0"/>
              <w:jc w:val="left"/>
            </w:pPr>
            <w:r w:rsidRPr="005B29C0">
              <w:t>Kanıt bulunmamaktadır.</w:t>
            </w:r>
          </w:p>
        </w:tc>
      </w:tr>
      <w:tr w:rsidR="006E315E" w:rsidRPr="005B29C0" w14:paraId="635F39F4" w14:textId="77777777" w:rsidTr="00DE36DC">
        <w:tc>
          <w:tcPr>
            <w:tcW w:w="4495" w:type="dxa"/>
            <w:vAlign w:val="center"/>
          </w:tcPr>
          <w:p w14:paraId="2073A99A" w14:textId="77777777" w:rsidR="006E315E" w:rsidRPr="005B29C0" w:rsidRDefault="006E315E" w:rsidP="006E315E">
            <w:pPr>
              <w:ind w:left="0" w:firstLine="0"/>
            </w:pPr>
            <w:r w:rsidRPr="005B29C0">
              <w:t>Birimde öğretim yöntem ve tekniklerine yönelik önlem alma faaliyeti bulunuyor mu?</w:t>
            </w:r>
          </w:p>
        </w:tc>
        <w:tc>
          <w:tcPr>
            <w:tcW w:w="1080" w:type="dxa"/>
            <w:vAlign w:val="center"/>
          </w:tcPr>
          <w:p w14:paraId="103E2EF9" w14:textId="6FB4EFE5" w:rsidR="006E315E" w:rsidRPr="005B29C0" w:rsidRDefault="006E315E" w:rsidP="006E315E">
            <w:pPr>
              <w:ind w:left="0" w:firstLine="0"/>
              <w:jc w:val="center"/>
            </w:pPr>
            <w:r w:rsidRPr="005B29C0">
              <w:rPr>
                <w:color w:val="auto"/>
              </w:rPr>
              <w:t>Hayır</w:t>
            </w:r>
          </w:p>
        </w:tc>
        <w:tc>
          <w:tcPr>
            <w:tcW w:w="3487" w:type="dxa"/>
            <w:vAlign w:val="center"/>
          </w:tcPr>
          <w:p w14:paraId="659C5C39" w14:textId="4594EA63" w:rsidR="006E315E" w:rsidRPr="005B29C0" w:rsidRDefault="006E315E" w:rsidP="00AC2093">
            <w:pPr>
              <w:ind w:left="0" w:firstLine="0"/>
            </w:pPr>
            <w:r w:rsidRPr="005B29C0">
              <w:t>Kanıt bulunmamaktadır.</w:t>
            </w:r>
          </w:p>
        </w:tc>
      </w:tr>
      <w:tr w:rsidR="006E315E" w:rsidRPr="005B29C0" w14:paraId="42DAA40B" w14:textId="77777777" w:rsidTr="00DE36DC">
        <w:tc>
          <w:tcPr>
            <w:tcW w:w="4495" w:type="dxa"/>
            <w:vAlign w:val="center"/>
          </w:tcPr>
          <w:p w14:paraId="573F209A" w14:textId="77777777" w:rsidR="006E315E" w:rsidRPr="005B29C0" w:rsidRDefault="006E315E" w:rsidP="006E315E">
            <w:pPr>
              <w:ind w:left="0" w:firstLine="0"/>
            </w:pPr>
            <w:r w:rsidRPr="005B29C0">
              <w:t>Birimde öğretim yöntem ve tekniklerine yönelik örnek gösterilebilir uygulamalar bulunuyor mu?</w:t>
            </w:r>
          </w:p>
        </w:tc>
        <w:tc>
          <w:tcPr>
            <w:tcW w:w="1080" w:type="dxa"/>
            <w:vAlign w:val="center"/>
          </w:tcPr>
          <w:p w14:paraId="2BD2A16B" w14:textId="54465A19" w:rsidR="006E315E" w:rsidRPr="005B29C0" w:rsidRDefault="006E315E" w:rsidP="006E315E">
            <w:pPr>
              <w:ind w:left="0" w:firstLine="0"/>
              <w:jc w:val="center"/>
            </w:pPr>
            <w:r w:rsidRPr="005B29C0">
              <w:rPr>
                <w:color w:val="auto"/>
              </w:rPr>
              <w:t>Hayır</w:t>
            </w:r>
          </w:p>
        </w:tc>
        <w:tc>
          <w:tcPr>
            <w:tcW w:w="3487" w:type="dxa"/>
            <w:vAlign w:val="center"/>
          </w:tcPr>
          <w:p w14:paraId="7C58068B" w14:textId="7CF0A477" w:rsidR="006E315E" w:rsidRPr="005B29C0" w:rsidRDefault="006E315E" w:rsidP="00AC2093">
            <w:pPr>
              <w:ind w:left="0" w:firstLine="0"/>
            </w:pPr>
            <w:r w:rsidRPr="005B29C0">
              <w:t>Kanıt bulunmamaktadır.</w:t>
            </w:r>
          </w:p>
        </w:tc>
      </w:tr>
      <w:tr w:rsidR="006E315E" w:rsidRPr="005B29C0" w14:paraId="533FD957" w14:textId="77777777" w:rsidTr="00DE36DC">
        <w:tc>
          <w:tcPr>
            <w:tcW w:w="4495" w:type="dxa"/>
            <w:vAlign w:val="center"/>
          </w:tcPr>
          <w:p w14:paraId="58D41DA6" w14:textId="77777777" w:rsidR="006E315E" w:rsidRPr="005B29C0" w:rsidRDefault="006E315E" w:rsidP="006E315E">
            <w:pPr>
              <w:ind w:left="0" w:firstLine="0"/>
            </w:pPr>
            <w:r w:rsidRPr="005B29C0">
              <w:t>Kanıtlar yeterli sayıda gösterilmiş midir?</w:t>
            </w:r>
          </w:p>
        </w:tc>
        <w:tc>
          <w:tcPr>
            <w:tcW w:w="1080" w:type="dxa"/>
            <w:vAlign w:val="center"/>
          </w:tcPr>
          <w:p w14:paraId="5C825979" w14:textId="73FACBA8" w:rsidR="006E315E" w:rsidRPr="005B29C0" w:rsidRDefault="005C635B" w:rsidP="006E315E">
            <w:pPr>
              <w:ind w:left="0" w:firstLine="0"/>
              <w:jc w:val="center"/>
            </w:pPr>
            <w:r>
              <w:t>Kısmen</w:t>
            </w:r>
          </w:p>
        </w:tc>
        <w:tc>
          <w:tcPr>
            <w:tcW w:w="3487" w:type="dxa"/>
            <w:vAlign w:val="center"/>
          </w:tcPr>
          <w:p w14:paraId="11E1F0E2" w14:textId="34B7F682" w:rsidR="006E315E" w:rsidRPr="005B29C0" w:rsidRDefault="006E315E" w:rsidP="00AC2093">
            <w:pPr>
              <w:ind w:left="0" w:firstLine="0"/>
            </w:pPr>
            <w:r w:rsidRPr="005B29C0">
              <w:t xml:space="preserve">Bu kapsamda </w:t>
            </w:r>
            <w:r w:rsidR="005768D1">
              <w:t>2</w:t>
            </w:r>
            <w:r w:rsidRPr="005B29C0">
              <w:t xml:space="preserve"> adet kanıt sunulmuştur.</w:t>
            </w:r>
          </w:p>
        </w:tc>
      </w:tr>
      <w:tr w:rsidR="006E315E" w:rsidRPr="005B29C0" w14:paraId="2F7A54E3" w14:textId="77777777" w:rsidTr="00DE36DC">
        <w:tc>
          <w:tcPr>
            <w:tcW w:w="4495" w:type="dxa"/>
            <w:vAlign w:val="center"/>
          </w:tcPr>
          <w:p w14:paraId="5381CFBF" w14:textId="77777777" w:rsidR="006E315E" w:rsidRPr="005B29C0" w:rsidRDefault="006E315E" w:rsidP="006E315E">
            <w:pPr>
              <w:ind w:left="0" w:firstLine="0"/>
            </w:pPr>
            <w:r w:rsidRPr="005B29C0">
              <w:t>Gösterilen kanıtlar öğretim yöntem ve teknikleri alt ölçütüne uygun mudur?</w:t>
            </w:r>
          </w:p>
        </w:tc>
        <w:tc>
          <w:tcPr>
            <w:tcW w:w="1080" w:type="dxa"/>
            <w:vAlign w:val="center"/>
          </w:tcPr>
          <w:p w14:paraId="360BB6DE" w14:textId="507ACB12" w:rsidR="006E315E" w:rsidRPr="005B29C0" w:rsidRDefault="005768D1" w:rsidP="006E315E">
            <w:pPr>
              <w:ind w:left="0" w:firstLine="0"/>
              <w:jc w:val="center"/>
            </w:pPr>
            <w:r>
              <w:t>Evet</w:t>
            </w:r>
          </w:p>
        </w:tc>
        <w:tc>
          <w:tcPr>
            <w:tcW w:w="3487" w:type="dxa"/>
          </w:tcPr>
          <w:p w14:paraId="4E5CAE99" w14:textId="37983DF0" w:rsidR="006E315E" w:rsidRPr="005B29C0" w:rsidRDefault="00F32121" w:rsidP="00AC2093">
            <w:pPr>
              <w:ind w:left="0" w:firstLine="0"/>
            </w:pPr>
            <w:hyperlink r:id="rId217">
              <w:r w:rsidR="005768D1">
                <w:rPr>
                  <w:color w:val="1155CC"/>
                  <w:u w:val="single"/>
                </w:rPr>
                <w:t>01.12.2025_Tarihli_Toplantı_Tutanağı</w:t>
              </w:r>
            </w:hyperlink>
            <w:r w:rsidR="005768D1">
              <w:br/>
            </w:r>
            <w:hyperlink r:id="rId218">
              <w:r w:rsidR="005768D1">
                <w:rPr>
                  <w:color w:val="1155CC"/>
                  <w:highlight w:val="white"/>
                  <w:u w:val="single"/>
                </w:rPr>
                <w:t>Nüfus_ve_Vatandaşlık_Hizmetleri_Simülasyonu</w:t>
              </w:r>
            </w:hyperlink>
          </w:p>
        </w:tc>
      </w:tr>
      <w:tr w:rsidR="006E315E" w:rsidRPr="005B29C0" w14:paraId="4FDCDA74" w14:textId="77777777" w:rsidTr="00585E12">
        <w:trPr>
          <w:trHeight w:val="733"/>
        </w:trPr>
        <w:tc>
          <w:tcPr>
            <w:tcW w:w="4495" w:type="dxa"/>
            <w:vAlign w:val="center"/>
          </w:tcPr>
          <w:p w14:paraId="696118C4" w14:textId="0CED918C" w:rsidR="006E315E" w:rsidRPr="005B29C0" w:rsidRDefault="006E315E" w:rsidP="00585E12">
            <w:pPr>
              <w:ind w:left="0" w:firstLine="0"/>
            </w:pPr>
            <w:r w:rsidRPr="005B29C0">
              <w:rPr>
                <w:b/>
                <w:bCs/>
              </w:rPr>
              <w:t>Birim Öz Değerlendirme Puanlaması</w:t>
            </w:r>
            <w:r w:rsidRPr="005B29C0">
              <w:t>:</w:t>
            </w:r>
            <w:r w:rsidR="005768D1">
              <w:t xml:space="preserve"> 3</w:t>
            </w:r>
          </w:p>
        </w:tc>
        <w:tc>
          <w:tcPr>
            <w:tcW w:w="4567" w:type="dxa"/>
            <w:gridSpan w:val="2"/>
            <w:vAlign w:val="center"/>
          </w:tcPr>
          <w:p w14:paraId="0EB82931" w14:textId="0B3660E6" w:rsidR="006E315E" w:rsidRPr="005B29C0" w:rsidRDefault="006E315E" w:rsidP="00585E12">
            <w:pPr>
              <w:ind w:left="0" w:firstLine="0"/>
              <w:rPr>
                <w:b/>
                <w:bCs/>
              </w:rPr>
            </w:pPr>
            <w:r w:rsidRPr="005B29C0">
              <w:rPr>
                <w:b/>
                <w:bCs/>
              </w:rPr>
              <w:t>Akran Değerlendirme Puanlaması</w:t>
            </w:r>
            <w:r w:rsidRPr="005B29C0">
              <w:t xml:space="preserve">: </w:t>
            </w:r>
            <w:r w:rsidR="005768D1">
              <w:t>3</w:t>
            </w:r>
          </w:p>
        </w:tc>
      </w:tr>
    </w:tbl>
    <w:p w14:paraId="0317659B" w14:textId="77777777" w:rsidR="00132A96" w:rsidRPr="005B29C0" w:rsidRDefault="00132A96" w:rsidP="00132A96">
      <w:pPr>
        <w:spacing w:after="0"/>
        <w:ind w:left="0" w:firstLine="0"/>
        <w:rPr>
          <w:bCs/>
          <w:iCs/>
        </w:rPr>
      </w:pPr>
    </w:p>
    <w:p w14:paraId="33A19652" w14:textId="4CAC0AEC" w:rsidR="00132A96" w:rsidRPr="005B29C0" w:rsidRDefault="00132A96" w:rsidP="00132A96">
      <w:pPr>
        <w:spacing w:after="0"/>
        <w:ind w:left="0" w:firstLine="0"/>
        <w:rPr>
          <w:b/>
          <w:i/>
        </w:rPr>
      </w:pPr>
      <w:r w:rsidRPr="005B29C0">
        <w:rPr>
          <w:b/>
          <w:i/>
        </w:rPr>
        <w:t>B.2.2. Ölçme ve Değerlendirme</w:t>
      </w:r>
    </w:p>
    <w:p w14:paraId="69D6F70C" w14:textId="5B162806" w:rsidR="00132A96" w:rsidRDefault="00132A96" w:rsidP="005C635B">
      <w:pPr>
        <w:spacing w:after="0"/>
        <w:ind w:left="0" w:firstLine="0"/>
        <w:rPr>
          <w:color w:val="auto"/>
        </w:rPr>
      </w:pPr>
      <w:r w:rsidRPr="005B29C0">
        <w:rPr>
          <w:b/>
          <w:bCs/>
        </w:rPr>
        <w:t>Akran Değerlendirmesi:</w:t>
      </w:r>
      <w:r w:rsidRPr="005B29C0">
        <w:t xml:space="preserve"> </w:t>
      </w:r>
      <w:r w:rsidR="005C635B" w:rsidRPr="005C635B">
        <w:rPr>
          <w:color w:val="auto"/>
        </w:rPr>
        <w:t>Birimde ölçme ve değerlendirme süreçlerine ilişkin planlama ve uygulama faaliyetlerinin bulunduğu görülmektedir. Planlama aşamasında, her ders için belirlenen öğrenme çıktıları doğrultusunda sınav sorularının hazırlanmasının, sınav sorularının ders öğrenme çıktıları ile ilişkilendirilmesinin ve tüm derslerde ortak bir sınav kâğıdı şablonunun kullanılmasının hedeflendiği anlaşılmaktadır. Ayrıca sınav güvenliğini sağlamak amacıyla kopya ve etik ihlallerini önlemeye yönelik uygulamaların yaygınlaştırılmasının planlandığı görülmektedir. Bu durum, ölçme ve değerlendirme süreçlerine ilişkin ilke ve kuralların oluşturulduğunu göstermektedir.</w:t>
      </w:r>
      <w:r w:rsidR="005C635B">
        <w:rPr>
          <w:color w:val="auto"/>
        </w:rPr>
        <w:t xml:space="preserve"> </w:t>
      </w:r>
      <w:r w:rsidR="005C635B" w:rsidRPr="005C635B">
        <w:rPr>
          <w:color w:val="auto"/>
        </w:rPr>
        <w:t>Uygulama boyutunda ise sınavlarda A ve B grubu sınav kâğıdı uygulamasına geçildiği, standart sınav kâğıdı formatının oluşturulduğu, öğretim elemanlarının sınav sorularını öğrenme çıktıları ile bağlantılı biçimde hazırladığı ve cevap kâğıtlarında ilgili öğrenme çıktılarının belirtildiği görülmektedir. Ayrıca sınav güvenliği açısından öğrencilerin belirli bir düzene göre sınav salonlarına alınmasına ilişkin uygulama da kanıtlarla desteklenmiştir. Sunulan belgeler, ölçme ve değerlendirme süreçlerinde belirli bir standartlaşma ve uygulama düzeyi bulunduğunu göstermektedir.</w:t>
      </w:r>
      <w:r w:rsidR="005C635B">
        <w:rPr>
          <w:color w:val="auto"/>
        </w:rPr>
        <w:t xml:space="preserve"> </w:t>
      </w:r>
      <w:r w:rsidR="005C635B" w:rsidRPr="005C635B">
        <w:rPr>
          <w:color w:val="auto"/>
        </w:rPr>
        <w:t>Bununla birlikte, ölçme ve değerlendirme uygulamalarının izlenmesine, değerlendirilmesine ve elde edilen sonuçlara göre iyileştirilmesine ilişkin herhangi bir kanıt sunulmamıştır. Ayrıca öğrenci merkezli ve çeşitlendirilmiş ölçme-değerlendirme yaklaşımının programların genelinde sistematik olarak nasıl geliştirildiğini gösteren daha kapsamlı kanıtlara ihtiyaç bulunmaktadır.</w:t>
      </w:r>
      <w:r w:rsidR="005C635B">
        <w:rPr>
          <w:color w:val="auto"/>
        </w:rPr>
        <w:t xml:space="preserve"> </w:t>
      </w:r>
      <w:r w:rsidR="005C635B" w:rsidRPr="005C635B">
        <w:rPr>
          <w:color w:val="auto"/>
        </w:rPr>
        <w:t>Bu çerçevede, birimde ölçme ve değerlendirme süreçlerine ilişkin planlama ve uygulamaların mevcut olduğu, ancak kontrol etme ve önlem alma boyutlarında gelişime ihtiyaç bulunduğu değerlendirilmiştir. Bu nedenle ilgili alt ölçüt için akran değerlendirme puanı 3 olarak uygun bulunmuştur.</w:t>
      </w:r>
    </w:p>
    <w:p w14:paraId="5DC2E2AA" w14:textId="77777777" w:rsidR="00160E38" w:rsidRPr="00160E38" w:rsidRDefault="00160E38" w:rsidP="00132A96">
      <w:pPr>
        <w:spacing w:after="0"/>
        <w:ind w:left="0" w:firstLine="0"/>
      </w:pPr>
    </w:p>
    <w:tbl>
      <w:tblPr>
        <w:tblStyle w:val="TabloKlavuzu"/>
        <w:tblW w:w="0" w:type="auto"/>
        <w:tblLayout w:type="fixed"/>
        <w:tblLook w:val="04A0" w:firstRow="1" w:lastRow="0" w:firstColumn="1" w:lastColumn="0" w:noHBand="0" w:noVBand="1"/>
      </w:tblPr>
      <w:tblGrid>
        <w:gridCol w:w="4495"/>
        <w:gridCol w:w="1080"/>
        <w:gridCol w:w="3487"/>
      </w:tblGrid>
      <w:tr w:rsidR="00132A96" w:rsidRPr="005B29C0" w14:paraId="50C82E93" w14:textId="77777777" w:rsidTr="00DE36DC">
        <w:tc>
          <w:tcPr>
            <w:tcW w:w="4495" w:type="dxa"/>
            <w:vAlign w:val="center"/>
          </w:tcPr>
          <w:p w14:paraId="76D06EE8" w14:textId="77777777" w:rsidR="00132A96" w:rsidRPr="005B29C0" w:rsidRDefault="00132A96" w:rsidP="006E315E">
            <w:pPr>
              <w:ind w:left="0" w:firstLine="0"/>
              <w:jc w:val="center"/>
              <w:rPr>
                <w:b/>
                <w:bCs/>
              </w:rPr>
            </w:pPr>
            <w:r w:rsidRPr="005B29C0">
              <w:rPr>
                <w:b/>
                <w:bCs/>
              </w:rPr>
              <w:t>Akran Değerlendirme Kriterleri</w:t>
            </w:r>
          </w:p>
        </w:tc>
        <w:tc>
          <w:tcPr>
            <w:tcW w:w="1080" w:type="dxa"/>
            <w:vAlign w:val="center"/>
          </w:tcPr>
          <w:p w14:paraId="353BBB89" w14:textId="77777777" w:rsidR="00132A96" w:rsidRPr="005B29C0" w:rsidRDefault="00132A96" w:rsidP="006E315E">
            <w:pPr>
              <w:ind w:left="0" w:firstLine="0"/>
              <w:jc w:val="center"/>
              <w:rPr>
                <w:b/>
                <w:bCs/>
              </w:rPr>
            </w:pPr>
            <w:r w:rsidRPr="005B29C0">
              <w:rPr>
                <w:b/>
                <w:bCs/>
              </w:rPr>
              <w:t>Evet/ Hayır/ Kısmen</w:t>
            </w:r>
          </w:p>
        </w:tc>
        <w:tc>
          <w:tcPr>
            <w:tcW w:w="3487" w:type="dxa"/>
            <w:vAlign w:val="center"/>
          </w:tcPr>
          <w:p w14:paraId="4F9636FC" w14:textId="77777777" w:rsidR="00132A96" w:rsidRPr="005B29C0" w:rsidRDefault="00132A96" w:rsidP="006E315E">
            <w:pPr>
              <w:ind w:left="0" w:firstLine="0"/>
              <w:jc w:val="center"/>
              <w:rPr>
                <w:b/>
                <w:bCs/>
              </w:rPr>
            </w:pPr>
            <w:r w:rsidRPr="005B29C0">
              <w:rPr>
                <w:b/>
                <w:bCs/>
              </w:rPr>
              <w:t>Kanıt</w:t>
            </w:r>
          </w:p>
        </w:tc>
      </w:tr>
      <w:tr w:rsidR="007372AA" w:rsidRPr="005B29C0" w14:paraId="1C21C36D" w14:textId="77777777" w:rsidTr="00DE36DC">
        <w:tc>
          <w:tcPr>
            <w:tcW w:w="4495" w:type="dxa"/>
            <w:vAlign w:val="center"/>
          </w:tcPr>
          <w:p w14:paraId="2AAF8CC1" w14:textId="77777777" w:rsidR="007372AA" w:rsidRPr="005B29C0" w:rsidRDefault="007372AA" w:rsidP="006E315E">
            <w:pPr>
              <w:ind w:left="0" w:firstLine="0"/>
            </w:pPr>
            <w:r w:rsidRPr="005B29C0">
              <w:t>Birimde ölçme ve değerlendirmeye yönelik planlama faaliyeti bulunuyor mu?</w:t>
            </w:r>
          </w:p>
        </w:tc>
        <w:tc>
          <w:tcPr>
            <w:tcW w:w="1080" w:type="dxa"/>
            <w:vAlign w:val="center"/>
          </w:tcPr>
          <w:p w14:paraId="2BB7894D" w14:textId="72BD9CAA" w:rsidR="007372AA" w:rsidRPr="005B29C0" w:rsidRDefault="006E315E" w:rsidP="006E315E">
            <w:pPr>
              <w:ind w:left="0" w:firstLine="0"/>
              <w:jc w:val="center"/>
            </w:pPr>
            <w:r w:rsidRPr="005B29C0">
              <w:rPr>
                <w:color w:val="auto"/>
              </w:rPr>
              <w:t>Evet</w:t>
            </w:r>
          </w:p>
        </w:tc>
        <w:tc>
          <w:tcPr>
            <w:tcW w:w="3487" w:type="dxa"/>
            <w:vAlign w:val="center"/>
          </w:tcPr>
          <w:p w14:paraId="3B1B29DC" w14:textId="2580AC99" w:rsidR="007372AA" w:rsidRPr="005B29C0" w:rsidRDefault="00F32121" w:rsidP="005C635B">
            <w:pPr>
              <w:keepNext/>
              <w:keepLines/>
              <w:pBdr>
                <w:top w:val="nil"/>
                <w:left w:val="nil"/>
                <w:bottom w:val="nil"/>
                <w:right w:val="nil"/>
                <w:between w:val="nil"/>
              </w:pBdr>
              <w:spacing w:after="234"/>
              <w:ind w:left="0" w:firstLine="0"/>
            </w:pPr>
            <w:hyperlink r:id="rId219" w:history="1">
              <w:r w:rsidR="005C635B" w:rsidRPr="00672D31">
                <w:rPr>
                  <w:rStyle w:val="Kpr"/>
                </w:rPr>
                <w:t>B.2.2.1_Sınav_Kuralları</w:t>
              </w:r>
            </w:hyperlink>
          </w:p>
        </w:tc>
      </w:tr>
      <w:tr w:rsidR="007372AA" w:rsidRPr="005B29C0" w14:paraId="0A712643" w14:textId="77777777" w:rsidTr="00DE36DC">
        <w:tc>
          <w:tcPr>
            <w:tcW w:w="4495" w:type="dxa"/>
            <w:vAlign w:val="center"/>
          </w:tcPr>
          <w:p w14:paraId="5652F2A8" w14:textId="77777777" w:rsidR="007372AA" w:rsidRPr="005B29C0" w:rsidRDefault="007372AA" w:rsidP="006E315E">
            <w:pPr>
              <w:ind w:left="0" w:firstLine="0"/>
            </w:pPr>
            <w:r w:rsidRPr="005B29C0">
              <w:t>Birimde ölçme ve değerlendirmeye yönelik uygulama faaliyeti bulunuyor mu?</w:t>
            </w:r>
          </w:p>
        </w:tc>
        <w:tc>
          <w:tcPr>
            <w:tcW w:w="1080" w:type="dxa"/>
            <w:vAlign w:val="center"/>
          </w:tcPr>
          <w:p w14:paraId="4733EA80" w14:textId="535D0C43" w:rsidR="007372AA" w:rsidRPr="005B29C0" w:rsidRDefault="005C635B" w:rsidP="006E315E">
            <w:pPr>
              <w:ind w:left="0" w:firstLine="0"/>
              <w:jc w:val="center"/>
            </w:pPr>
            <w:r>
              <w:rPr>
                <w:color w:val="auto"/>
              </w:rPr>
              <w:t>Evet</w:t>
            </w:r>
          </w:p>
        </w:tc>
        <w:tc>
          <w:tcPr>
            <w:tcW w:w="3487" w:type="dxa"/>
            <w:vAlign w:val="center"/>
          </w:tcPr>
          <w:p w14:paraId="436A986F" w14:textId="501C5426" w:rsidR="005C635B" w:rsidRDefault="00F32121" w:rsidP="005C635B">
            <w:pPr>
              <w:keepNext/>
              <w:keepLines/>
              <w:pBdr>
                <w:top w:val="nil"/>
                <w:left w:val="nil"/>
                <w:bottom w:val="nil"/>
                <w:right w:val="nil"/>
                <w:between w:val="nil"/>
              </w:pBdr>
              <w:spacing w:after="234"/>
              <w:ind w:left="0" w:firstLine="0"/>
            </w:pPr>
            <w:hyperlink r:id="rId220" w:history="1">
              <w:r w:rsidR="005C635B" w:rsidRPr="00672D31">
                <w:rPr>
                  <w:rStyle w:val="Kpr"/>
                </w:rPr>
                <w:t>B.2.2.2_Altıntaş_MYO_Sınav_Kağıdı_Şablonu</w:t>
              </w:r>
            </w:hyperlink>
          </w:p>
          <w:p w14:paraId="6B66B6DC" w14:textId="2234E836" w:rsidR="005C635B" w:rsidRDefault="00F32121" w:rsidP="005C635B">
            <w:pPr>
              <w:keepNext/>
              <w:keepLines/>
              <w:pBdr>
                <w:top w:val="nil"/>
                <w:left w:val="nil"/>
                <w:bottom w:val="nil"/>
                <w:right w:val="nil"/>
                <w:between w:val="nil"/>
              </w:pBdr>
              <w:spacing w:after="234"/>
              <w:ind w:left="0" w:firstLine="0"/>
            </w:pPr>
            <w:hyperlink r:id="rId221" w:history="1">
              <w:r w:rsidR="005C635B" w:rsidRPr="00672D31">
                <w:rPr>
                  <w:rStyle w:val="Kpr"/>
                </w:rPr>
                <w:t>B.2.2.3_Örnek_Sınav_Kağıdı_Cevap_Anahtarı</w:t>
              </w:r>
            </w:hyperlink>
          </w:p>
          <w:p w14:paraId="2DB817AD" w14:textId="4DC4C168" w:rsidR="007372AA" w:rsidRPr="005B29C0" w:rsidRDefault="00F32121" w:rsidP="005C635B">
            <w:pPr>
              <w:ind w:left="0" w:firstLine="0"/>
            </w:pPr>
            <w:hyperlink r:id="rId222" w:history="1">
              <w:r w:rsidR="005C635B" w:rsidRPr="00672D31">
                <w:rPr>
                  <w:rStyle w:val="Kpr"/>
                </w:rPr>
                <w:t>B.2.2.4_Sınav_Programı_Öğrenci_Oturma-Planı</w:t>
              </w:r>
            </w:hyperlink>
          </w:p>
        </w:tc>
      </w:tr>
      <w:tr w:rsidR="005C635B" w:rsidRPr="005B29C0" w14:paraId="4D91F0E5" w14:textId="77777777" w:rsidTr="005C635B">
        <w:trPr>
          <w:trHeight w:val="128"/>
        </w:trPr>
        <w:tc>
          <w:tcPr>
            <w:tcW w:w="4495" w:type="dxa"/>
            <w:vAlign w:val="center"/>
          </w:tcPr>
          <w:p w14:paraId="31D586B9" w14:textId="77777777" w:rsidR="005C635B" w:rsidRPr="005B29C0" w:rsidRDefault="005C635B" w:rsidP="005C635B">
            <w:pPr>
              <w:ind w:left="0" w:firstLine="0"/>
            </w:pPr>
            <w:r w:rsidRPr="005B29C0">
              <w:t>Birimde ölçme ve değerlendirmeye yönelik kontrol faaliyeti bulunuyor mu?</w:t>
            </w:r>
          </w:p>
        </w:tc>
        <w:tc>
          <w:tcPr>
            <w:tcW w:w="1080" w:type="dxa"/>
            <w:vAlign w:val="center"/>
          </w:tcPr>
          <w:p w14:paraId="679E2B64" w14:textId="5583C29E" w:rsidR="005C635B" w:rsidRPr="005B29C0" w:rsidRDefault="005C635B" w:rsidP="005C635B">
            <w:pPr>
              <w:ind w:left="0" w:firstLine="0"/>
              <w:jc w:val="center"/>
            </w:pPr>
            <w:r w:rsidRPr="005B29C0">
              <w:rPr>
                <w:color w:val="auto"/>
              </w:rPr>
              <w:t>Hayır</w:t>
            </w:r>
          </w:p>
        </w:tc>
        <w:tc>
          <w:tcPr>
            <w:tcW w:w="3487" w:type="dxa"/>
            <w:vAlign w:val="center"/>
          </w:tcPr>
          <w:p w14:paraId="39F38068" w14:textId="25DA9377" w:rsidR="005C635B" w:rsidRPr="005B29C0" w:rsidRDefault="005C635B" w:rsidP="005C635B">
            <w:pPr>
              <w:ind w:left="0" w:firstLine="0"/>
            </w:pPr>
            <w:r w:rsidRPr="005B29C0">
              <w:t>Kanıt bulunmamaktadır.</w:t>
            </w:r>
          </w:p>
        </w:tc>
      </w:tr>
      <w:tr w:rsidR="005C635B" w:rsidRPr="005B29C0" w14:paraId="47F035C7" w14:textId="77777777" w:rsidTr="00DE36DC">
        <w:tc>
          <w:tcPr>
            <w:tcW w:w="4495" w:type="dxa"/>
            <w:vAlign w:val="center"/>
          </w:tcPr>
          <w:p w14:paraId="72D3563B" w14:textId="77777777" w:rsidR="005C635B" w:rsidRPr="005B29C0" w:rsidRDefault="005C635B" w:rsidP="005C635B">
            <w:pPr>
              <w:ind w:left="0" w:firstLine="0"/>
            </w:pPr>
            <w:r w:rsidRPr="005B29C0">
              <w:t>Birimde ölçme ve değerlendirmeye yönelik önlem alma faaliyeti bulunuyor mu?</w:t>
            </w:r>
          </w:p>
        </w:tc>
        <w:tc>
          <w:tcPr>
            <w:tcW w:w="1080" w:type="dxa"/>
            <w:vAlign w:val="center"/>
          </w:tcPr>
          <w:p w14:paraId="30A01BDB" w14:textId="16EE719F" w:rsidR="005C635B" w:rsidRPr="005B29C0" w:rsidRDefault="005C635B" w:rsidP="005C635B">
            <w:pPr>
              <w:ind w:left="0" w:firstLine="0"/>
              <w:jc w:val="center"/>
            </w:pPr>
            <w:r w:rsidRPr="005B29C0">
              <w:rPr>
                <w:color w:val="auto"/>
              </w:rPr>
              <w:t>Hayır</w:t>
            </w:r>
          </w:p>
        </w:tc>
        <w:tc>
          <w:tcPr>
            <w:tcW w:w="3487" w:type="dxa"/>
            <w:vAlign w:val="center"/>
          </w:tcPr>
          <w:p w14:paraId="09597528" w14:textId="406CD2C7" w:rsidR="005C635B" w:rsidRPr="005B29C0" w:rsidRDefault="005C635B" w:rsidP="005C635B">
            <w:pPr>
              <w:ind w:left="0" w:firstLine="0"/>
            </w:pPr>
            <w:r w:rsidRPr="005B29C0">
              <w:t>Kanıt bulunmamaktadır.</w:t>
            </w:r>
          </w:p>
        </w:tc>
      </w:tr>
      <w:tr w:rsidR="005C635B" w:rsidRPr="005B29C0" w14:paraId="0672E1FD" w14:textId="77777777" w:rsidTr="00DE36DC">
        <w:tc>
          <w:tcPr>
            <w:tcW w:w="4495" w:type="dxa"/>
            <w:vAlign w:val="center"/>
          </w:tcPr>
          <w:p w14:paraId="654C009D" w14:textId="77777777" w:rsidR="005C635B" w:rsidRPr="005B29C0" w:rsidRDefault="005C635B" w:rsidP="005C635B">
            <w:pPr>
              <w:ind w:left="0" w:firstLine="0"/>
            </w:pPr>
            <w:r w:rsidRPr="005B29C0">
              <w:t>Birimde ölçme ve değerlendirmeye yönelik örnek gösterilebilir uygulamalar bulunuyor mu?</w:t>
            </w:r>
          </w:p>
        </w:tc>
        <w:tc>
          <w:tcPr>
            <w:tcW w:w="1080" w:type="dxa"/>
            <w:vAlign w:val="center"/>
          </w:tcPr>
          <w:p w14:paraId="2FC06166" w14:textId="66FA6606" w:rsidR="005C635B" w:rsidRPr="005B29C0" w:rsidRDefault="005C635B" w:rsidP="005C635B">
            <w:pPr>
              <w:ind w:left="0" w:firstLine="0"/>
              <w:jc w:val="center"/>
            </w:pPr>
            <w:r w:rsidRPr="005B29C0">
              <w:rPr>
                <w:color w:val="auto"/>
              </w:rPr>
              <w:t>Hayır</w:t>
            </w:r>
          </w:p>
        </w:tc>
        <w:tc>
          <w:tcPr>
            <w:tcW w:w="3487" w:type="dxa"/>
            <w:vAlign w:val="center"/>
          </w:tcPr>
          <w:p w14:paraId="02656225" w14:textId="2F28F0F0" w:rsidR="005C635B" w:rsidRPr="005B29C0" w:rsidRDefault="005C635B" w:rsidP="005C635B">
            <w:pPr>
              <w:ind w:left="0" w:firstLine="0"/>
            </w:pPr>
            <w:r w:rsidRPr="005B29C0">
              <w:t>Kanıt bulunmamaktadır.</w:t>
            </w:r>
          </w:p>
        </w:tc>
      </w:tr>
      <w:tr w:rsidR="005C635B" w:rsidRPr="005B29C0" w14:paraId="0DD06360" w14:textId="77777777" w:rsidTr="00DE36DC">
        <w:tc>
          <w:tcPr>
            <w:tcW w:w="4495" w:type="dxa"/>
            <w:vAlign w:val="center"/>
          </w:tcPr>
          <w:p w14:paraId="00545167" w14:textId="77777777" w:rsidR="005C635B" w:rsidRPr="005B29C0" w:rsidRDefault="005C635B" w:rsidP="005C635B">
            <w:pPr>
              <w:ind w:left="0" w:firstLine="0"/>
            </w:pPr>
            <w:r w:rsidRPr="005B29C0">
              <w:t>Kanıtlar yeterli sayıda gösterilmiş midir?</w:t>
            </w:r>
          </w:p>
        </w:tc>
        <w:tc>
          <w:tcPr>
            <w:tcW w:w="1080" w:type="dxa"/>
            <w:vAlign w:val="center"/>
          </w:tcPr>
          <w:p w14:paraId="3DC38028" w14:textId="706994B2" w:rsidR="005C635B" w:rsidRPr="005B29C0" w:rsidRDefault="005C635B" w:rsidP="005C635B">
            <w:pPr>
              <w:ind w:left="0" w:firstLine="0"/>
              <w:jc w:val="center"/>
            </w:pPr>
            <w:r>
              <w:t>Evet</w:t>
            </w:r>
          </w:p>
        </w:tc>
        <w:tc>
          <w:tcPr>
            <w:tcW w:w="3487" w:type="dxa"/>
            <w:vAlign w:val="center"/>
          </w:tcPr>
          <w:p w14:paraId="10184309" w14:textId="02A57339" w:rsidR="005C635B" w:rsidRPr="005B29C0" w:rsidRDefault="005C635B" w:rsidP="005C635B">
            <w:pPr>
              <w:ind w:left="0" w:firstLine="0"/>
            </w:pPr>
            <w:r w:rsidRPr="005B29C0">
              <w:t>Bu kapsamda 4 adet kanıt sunulmuştur.</w:t>
            </w:r>
          </w:p>
        </w:tc>
      </w:tr>
      <w:tr w:rsidR="005C635B" w:rsidRPr="005B29C0" w14:paraId="5DD361C9" w14:textId="77777777" w:rsidTr="00DE36DC">
        <w:tc>
          <w:tcPr>
            <w:tcW w:w="4495" w:type="dxa"/>
            <w:vAlign w:val="center"/>
          </w:tcPr>
          <w:p w14:paraId="0E8108B5" w14:textId="77777777" w:rsidR="005C635B" w:rsidRPr="005B29C0" w:rsidRDefault="005C635B" w:rsidP="005C635B">
            <w:pPr>
              <w:ind w:left="0" w:firstLine="0"/>
            </w:pPr>
            <w:r w:rsidRPr="005B29C0">
              <w:t>Gösterilen kanıtlar ölçme ve değerlendirme alt ölçütüne uygun mudur?</w:t>
            </w:r>
          </w:p>
        </w:tc>
        <w:tc>
          <w:tcPr>
            <w:tcW w:w="1080" w:type="dxa"/>
            <w:vAlign w:val="center"/>
          </w:tcPr>
          <w:p w14:paraId="0737CF64" w14:textId="64929842" w:rsidR="005C635B" w:rsidRPr="005B29C0" w:rsidRDefault="005C635B" w:rsidP="005C635B">
            <w:pPr>
              <w:ind w:left="0" w:firstLine="0"/>
              <w:jc w:val="center"/>
            </w:pPr>
            <w:r>
              <w:t>Evet</w:t>
            </w:r>
          </w:p>
        </w:tc>
        <w:tc>
          <w:tcPr>
            <w:tcW w:w="3487" w:type="dxa"/>
            <w:vAlign w:val="center"/>
          </w:tcPr>
          <w:p w14:paraId="66989A74" w14:textId="7B911D6D" w:rsidR="005C635B" w:rsidRDefault="00F32121" w:rsidP="005C635B">
            <w:pPr>
              <w:keepNext/>
              <w:keepLines/>
              <w:pBdr>
                <w:top w:val="nil"/>
                <w:left w:val="nil"/>
                <w:bottom w:val="nil"/>
                <w:right w:val="nil"/>
                <w:between w:val="nil"/>
              </w:pBdr>
              <w:spacing w:after="234"/>
              <w:ind w:left="0" w:firstLine="0"/>
            </w:pPr>
            <w:hyperlink r:id="rId223" w:history="1">
              <w:r w:rsidR="005C635B" w:rsidRPr="00672D31">
                <w:rPr>
                  <w:rStyle w:val="Kpr"/>
                </w:rPr>
                <w:t>B.2.2.1_Sınav_Kuralları</w:t>
              </w:r>
            </w:hyperlink>
          </w:p>
          <w:p w14:paraId="076A47E9" w14:textId="70809971" w:rsidR="005C635B" w:rsidRDefault="00F32121" w:rsidP="005C635B">
            <w:pPr>
              <w:keepNext/>
              <w:keepLines/>
              <w:pBdr>
                <w:top w:val="nil"/>
                <w:left w:val="nil"/>
                <w:bottom w:val="nil"/>
                <w:right w:val="nil"/>
                <w:between w:val="nil"/>
              </w:pBdr>
              <w:spacing w:after="234"/>
              <w:ind w:left="0" w:firstLine="0"/>
            </w:pPr>
            <w:hyperlink r:id="rId224" w:history="1">
              <w:r w:rsidR="005C635B" w:rsidRPr="00672D31">
                <w:rPr>
                  <w:rStyle w:val="Kpr"/>
                </w:rPr>
                <w:t>B.2.2.2_Altıntaş_MYO_Sınav_Kağıdı_Şablonu</w:t>
              </w:r>
            </w:hyperlink>
          </w:p>
          <w:p w14:paraId="13555B1D" w14:textId="09F80A93" w:rsidR="005C635B" w:rsidRDefault="00F32121" w:rsidP="005C635B">
            <w:pPr>
              <w:keepNext/>
              <w:keepLines/>
              <w:pBdr>
                <w:top w:val="nil"/>
                <w:left w:val="nil"/>
                <w:bottom w:val="nil"/>
                <w:right w:val="nil"/>
                <w:between w:val="nil"/>
              </w:pBdr>
              <w:spacing w:after="234"/>
              <w:ind w:left="0" w:firstLine="0"/>
            </w:pPr>
            <w:hyperlink r:id="rId225" w:history="1">
              <w:r w:rsidR="005C635B" w:rsidRPr="00672D31">
                <w:rPr>
                  <w:rStyle w:val="Kpr"/>
                </w:rPr>
                <w:t>B.2.2.3_Örnek_Sınav_Kağıdı_Cevap_Anahtarı</w:t>
              </w:r>
            </w:hyperlink>
          </w:p>
          <w:p w14:paraId="031BD552" w14:textId="2FC5D5C4" w:rsidR="005C635B" w:rsidRPr="005B29C0" w:rsidRDefault="00F32121" w:rsidP="005C635B">
            <w:pPr>
              <w:keepNext/>
              <w:keepLines/>
              <w:pBdr>
                <w:top w:val="nil"/>
                <w:left w:val="nil"/>
                <w:bottom w:val="nil"/>
                <w:right w:val="nil"/>
                <w:between w:val="nil"/>
              </w:pBdr>
              <w:spacing w:after="234"/>
              <w:ind w:left="0"/>
            </w:pPr>
            <w:hyperlink r:id="rId226" w:history="1">
              <w:r w:rsidR="005C635B" w:rsidRPr="00672D31">
                <w:rPr>
                  <w:rStyle w:val="Kpr"/>
                </w:rPr>
                <w:t>B.2.2.4_Sınav_Programı_Öğrenci_Oturma-Planı</w:t>
              </w:r>
            </w:hyperlink>
          </w:p>
        </w:tc>
      </w:tr>
      <w:tr w:rsidR="005C635B" w:rsidRPr="005B29C0" w14:paraId="496874A4" w14:textId="77777777" w:rsidTr="00DE36DC">
        <w:tc>
          <w:tcPr>
            <w:tcW w:w="4495" w:type="dxa"/>
          </w:tcPr>
          <w:p w14:paraId="5ED77861" w14:textId="12245572" w:rsidR="005C635B" w:rsidRPr="005B29C0" w:rsidRDefault="005C635B" w:rsidP="005C635B">
            <w:pPr>
              <w:ind w:left="0" w:firstLine="0"/>
            </w:pPr>
            <w:r w:rsidRPr="005B29C0">
              <w:rPr>
                <w:b/>
                <w:bCs/>
              </w:rPr>
              <w:t>Birim Öz Değerlendirme Puanlaması</w:t>
            </w:r>
            <w:r w:rsidRPr="005B29C0">
              <w:t xml:space="preserve">: </w:t>
            </w:r>
            <w:r>
              <w:t>3</w:t>
            </w:r>
          </w:p>
        </w:tc>
        <w:tc>
          <w:tcPr>
            <w:tcW w:w="4567" w:type="dxa"/>
            <w:gridSpan w:val="2"/>
          </w:tcPr>
          <w:p w14:paraId="1C176AC9" w14:textId="36DE3D52" w:rsidR="005C635B" w:rsidRPr="005B29C0" w:rsidRDefault="005C635B" w:rsidP="005C635B">
            <w:pPr>
              <w:ind w:left="0" w:firstLine="0"/>
            </w:pPr>
            <w:r w:rsidRPr="005B29C0">
              <w:rPr>
                <w:b/>
                <w:bCs/>
              </w:rPr>
              <w:t>Akran Değerlendirme Puanlaması</w:t>
            </w:r>
            <w:r w:rsidRPr="005B29C0">
              <w:t xml:space="preserve">: </w:t>
            </w:r>
            <w:r>
              <w:t>3</w:t>
            </w:r>
          </w:p>
        </w:tc>
      </w:tr>
    </w:tbl>
    <w:p w14:paraId="115B424D" w14:textId="77777777" w:rsidR="00132A96" w:rsidRPr="005B29C0" w:rsidRDefault="00132A96" w:rsidP="00132A96">
      <w:pPr>
        <w:spacing w:after="0"/>
        <w:ind w:left="0" w:firstLine="0"/>
        <w:rPr>
          <w:bCs/>
          <w:iCs/>
        </w:rPr>
      </w:pPr>
    </w:p>
    <w:p w14:paraId="1F468FC1" w14:textId="77777777" w:rsidR="005C635B" w:rsidRDefault="005C635B" w:rsidP="00132A96">
      <w:pPr>
        <w:spacing w:after="0"/>
        <w:ind w:left="0" w:firstLine="0"/>
        <w:rPr>
          <w:b/>
          <w:i/>
        </w:rPr>
      </w:pPr>
    </w:p>
    <w:p w14:paraId="00F8E863" w14:textId="77777777" w:rsidR="005C635B" w:rsidRDefault="005C635B" w:rsidP="00132A96">
      <w:pPr>
        <w:spacing w:after="0"/>
        <w:ind w:left="0" w:firstLine="0"/>
        <w:rPr>
          <w:b/>
          <w:i/>
        </w:rPr>
      </w:pPr>
    </w:p>
    <w:p w14:paraId="750B4C20" w14:textId="7105A787" w:rsidR="00132A96" w:rsidRPr="005B29C0" w:rsidRDefault="00132A96" w:rsidP="00132A96">
      <w:pPr>
        <w:spacing w:after="0"/>
        <w:ind w:left="0" w:firstLine="0"/>
        <w:rPr>
          <w:b/>
          <w:i/>
        </w:rPr>
      </w:pPr>
      <w:r w:rsidRPr="005B29C0">
        <w:rPr>
          <w:b/>
          <w:i/>
        </w:rPr>
        <w:t>B.2.3. Öğrenci Kabulü, Önceki Öğrenmenin Tanınması ve Kredilendirilmesi</w:t>
      </w:r>
    </w:p>
    <w:p w14:paraId="054A26FE" w14:textId="37F31E79" w:rsidR="00132A96" w:rsidRDefault="00132A96" w:rsidP="005C635B">
      <w:pPr>
        <w:spacing w:after="0"/>
        <w:ind w:left="0" w:firstLine="0"/>
      </w:pPr>
      <w:r w:rsidRPr="005B29C0">
        <w:rPr>
          <w:b/>
          <w:bCs/>
        </w:rPr>
        <w:t>Akran Değerlendirmesi:</w:t>
      </w:r>
      <w:r w:rsidR="00160E38">
        <w:t xml:space="preserve"> </w:t>
      </w:r>
      <w:r w:rsidR="005C635B">
        <w:t>Birimde öğrenci kabulü, önceki öğrenmenin tanınması ve kredilendirilmesine ilişkin tanımlı süreçlerin bulunduğu görülmektedir. Planlama aşamasında, öğrencilerin daha önce yurt içi veya yurt dışındaki yükseköğretim kurumlarında aldıkları derslerden muaf olabilmelerine ilişkin çerçevenin Bologna Bilgi Paketi üzerinden tanımlandığı anlaşılmaktadır. Bu durum, ilgili sürece ilişkin ilke ve esasların belirlendiğini göstermektedir. Uygulama boyutunda ise yatay geçişle öğrenci kabul süreçlerinin Kütahya Dumlupınar Üniversitesi Yatay Geçiş Yönergesi doğrultusunda yürütüldüğü, muafiyet, intibak ve ders saydırma işlemlerinin de ilgili yönergedeki kriterlere uygun biçimde gerçekleştirildiği görülmektedir. Sunulan başvuru sonuçları ve ders muafiyetlerine ilişkin kanıtlar, bu süreçlerin birim genelinde uygulandığını ortaya koymaktadır. Bununla birlikte, öğrenci kabulü, önceki öğrenmenin tanınması ve kredilendirilmesine ilişkin süreçlerin izlenmesine, değerlendirilmesine, elde edilen sonuçlara göre iyileştirilmesine ve güncellemelerin ilan edilmesine yönelik herhangi bir kanıt sunulmamıştır. Bu nedenle süreç, planlama ve uygulama boyutlarında mevcut olmakla birlikte kalite döngüsünün kontrol etme ve önlem alma aşamaları bakımından yeterince desteklenmemektedir. Bu çerçevede, birimde öğrenci kabulü, önceki öğrenmenin tanınması ve kredilendirilmesine ilişkin tanımlı ilke ve kuralların bulunduğu ve bunların uygulamaya aktarıldığı değerlendirilmiş; ilgili alt ölçüt için akran değerlendirme puanı 3 olarak uygun bulunmuştur.</w:t>
      </w:r>
    </w:p>
    <w:p w14:paraId="11EA38EB" w14:textId="77777777" w:rsidR="00160E38" w:rsidRPr="005B29C0" w:rsidRDefault="00160E38" w:rsidP="00132A96">
      <w:pPr>
        <w:spacing w:after="0"/>
        <w:ind w:left="0" w:firstLine="0"/>
      </w:pPr>
    </w:p>
    <w:tbl>
      <w:tblPr>
        <w:tblStyle w:val="TabloKlavuzu"/>
        <w:tblW w:w="0" w:type="auto"/>
        <w:tblLayout w:type="fixed"/>
        <w:tblLook w:val="04A0" w:firstRow="1" w:lastRow="0" w:firstColumn="1" w:lastColumn="0" w:noHBand="0" w:noVBand="1"/>
      </w:tblPr>
      <w:tblGrid>
        <w:gridCol w:w="4495"/>
        <w:gridCol w:w="1080"/>
        <w:gridCol w:w="3487"/>
      </w:tblGrid>
      <w:tr w:rsidR="00132A96" w:rsidRPr="005B29C0" w14:paraId="5C170D1B" w14:textId="77777777" w:rsidTr="00DE36DC">
        <w:tc>
          <w:tcPr>
            <w:tcW w:w="4495" w:type="dxa"/>
            <w:vAlign w:val="center"/>
          </w:tcPr>
          <w:p w14:paraId="08C6A0D0" w14:textId="77777777" w:rsidR="00132A96" w:rsidRPr="005B29C0" w:rsidRDefault="00132A96" w:rsidP="00091962">
            <w:pPr>
              <w:ind w:left="0" w:firstLine="0"/>
              <w:jc w:val="center"/>
              <w:rPr>
                <w:b/>
                <w:bCs/>
              </w:rPr>
            </w:pPr>
            <w:r w:rsidRPr="005B29C0">
              <w:rPr>
                <w:b/>
                <w:bCs/>
              </w:rPr>
              <w:t>Akran Değerlendirme Kriterleri</w:t>
            </w:r>
          </w:p>
        </w:tc>
        <w:tc>
          <w:tcPr>
            <w:tcW w:w="1080" w:type="dxa"/>
            <w:vAlign w:val="center"/>
          </w:tcPr>
          <w:p w14:paraId="47140A6D" w14:textId="77777777" w:rsidR="00132A96" w:rsidRPr="005B29C0" w:rsidRDefault="00132A96" w:rsidP="00091962">
            <w:pPr>
              <w:ind w:left="0" w:firstLine="0"/>
              <w:jc w:val="center"/>
              <w:rPr>
                <w:b/>
                <w:bCs/>
              </w:rPr>
            </w:pPr>
            <w:r w:rsidRPr="005B29C0">
              <w:rPr>
                <w:b/>
                <w:bCs/>
              </w:rPr>
              <w:t>Evet/ Hayır/ Kısmen</w:t>
            </w:r>
          </w:p>
        </w:tc>
        <w:tc>
          <w:tcPr>
            <w:tcW w:w="3487" w:type="dxa"/>
            <w:vAlign w:val="center"/>
          </w:tcPr>
          <w:p w14:paraId="66E0E0A5" w14:textId="77777777" w:rsidR="00132A96" w:rsidRPr="005B29C0" w:rsidRDefault="00132A96" w:rsidP="00091962">
            <w:pPr>
              <w:ind w:left="0" w:firstLine="0"/>
              <w:jc w:val="center"/>
              <w:rPr>
                <w:b/>
                <w:bCs/>
              </w:rPr>
            </w:pPr>
            <w:r w:rsidRPr="005B29C0">
              <w:rPr>
                <w:b/>
                <w:bCs/>
              </w:rPr>
              <w:t>Kanıt</w:t>
            </w:r>
          </w:p>
        </w:tc>
      </w:tr>
      <w:tr w:rsidR="00076DBD" w:rsidRPr="005B29C0" w14:paraId="688607A5" w14:textId="77777777" w:rsidTr="00DE36DC">
        <w:tc>
          <w:tcPr>
            <w:tcW w:w="4495" w:type="dxa"/>
            <w:vAlign w:val="center"/>
          </w:tcPr>
          <w:p w14:paraId="7B5EA59D" w14:textId="77777777" w:rsidR="00076DBD" w:rsidRPr="005B29C0" w:rsidRDefault="00076DBD" w:rsidP="00091962">
            <w:pPr>
              <w:ind w:left="0" w:firstLine="0"/>
            </w:pPr>
            <w:r w:rsidRPr="005B29C0">
              <w:t>Birimde öğrenci kabulü, önceki öğrenmenin tanınması ve kredilendirilmesine yönelik planlama faaliyeti bulunuyor mu?</w:t>
            </w:r>
          </w:p>
        </w:tc>
        <w:tc>
          <w:tcPr>
            <w:tcW w:w="1080" w:type="dxa"/>
            <w:vAlign w:val="center"/>
          </w:tcPr>
          <w:p w14:paraId="79046BF2" w14:textId="2E2F6FF7" w:rsidR="00076DBD" w:rsidRPr="005B29C0" w:rsidRDefault="000A3739" w:rsidP="00091962">
            <w:pPr>
              <w:ind w:left="0" w:firstLine="0"/>
              <w:jc w:val="center"/>
            </w:pPr>
            <w:r>
              <w:rPr>
                <w:color w:val="auto"/>
              </w:rPr>
              <w:t>Kısmen</w:t>
            </w:r>
          </w:p>
        </w:tc>
        <w:tc>
          <w:tcPr>
            <w:tcW w:w="3487" w:type="dxa"/>
            <w:vAlign w:val="center"/>
          </w:tcPr>
          <w:p w14:paraId="39AE231E" w14:textId="37141FDF" w:rsidR="00076DBD" w:rsidRPr="005B29C0" w:rsidRDefault="00F32121" w:rsidP="00160E38">
            <w:pPr>
              <w:ind w:left="0" w:firstLine="0"/>
            </w:pPr>
            <w:hyperlink r:id="rId227">
              <w:r w:rsidR="005C635B">
                <w:rPr>
                  <w:color w:val="1155CC"/>
                  <w:u w:val="single"/>
                </w:rPr>
                <w:t>Bologna Bilgi Paketi</w:t>
              </w:r>
            </w:hyperlink>
          </w:p>
        </w:tc>
      </w:tr>
      <w:tr w:rsidR="00076DBD" w:rsidRPr="005B29C0" w14:paraId="28643705" w14:textId="77777777" w:rsidTr="00DE36DC">
        <w:tc>
          <w:tcPr>
            <w:tcW w:w="4495" w:type="dxa"/>
            <w:vAlign w:val="center"/>
          </w:tcPr>
          <w:p w14:paraId="78E0254C" w14:textId="77777777" w:rsidR="00076DBD" w:rsidRPr="005B29C0" w:rsidRDefault="00076DBD" w:rsidP="00091962">
            <w:pPr>
              <w:ind w:left="0" w:firstLine="0"/>
            </w:pPr>
            <w:r w:rsidRPr="005B29C0">
              <w:t>Birimde öğrenci kabulü, önceki öğrenmenin tanınması ve kredilendirilmesine yönelik uygulama faaliyeti bulunuyor mu?</w:t>
            </w:r>
          </w:p>
        </w:tc>
        <w:tc>
          <w:tcPr>
            <w:tcW w:w="1080" w:type="dxa"/>
            <w:vAlign w:val="center"/>
          </w:tcPr>
          <w:p w14:paraId="4A03C514" w14:textId="31614E5C" w:rsidR="00076DBD" w:rsidRPr="005B29C0" w:rsidRDefault="000A3739" w:rsidP="00091962">
            <w:pPr>
              <w:ind w:left="0" w:firstLine="0"/>
              <w:jc w:val="center"/>
            </w:pPr>
            <w:r>
              <w:rPr>
                <w:color w:val="auto"/>
              </w:rPr>
              <w:t>Evet</w:t>
            </w:r>
          </w:p>
        </w:tc>
        <w:tc>
          <w:tcPr>
            <w:tcW w:w="3487" w:type="dxa"/>
            <w:vAlign w:val="center"/>
          </w:tcPr>
          <w:p w14:paraId="0DAC5C79" w14:textId="7B7CA45B" w:rsidR="00076DBD" w:rsidRPr="005B29C0" w:rsidRDefault="00F32121" w:rsidP="005C635B">
            <w:pPr>
              <w:keepNext/>
              <w:keepLines/>
              <w:pBdr>
                <w:top w:val="nil"/>
                <w:left w:val="nil"/>
                <w:bottom w:val="nil"/>
                <w:right w:val="nil"/>
                <w:between w:val="nil"/>
              </w:pBdr>
              <w:spacing w:after="234"/>
              <w:ind w:left="11" w:hanging="11"/>
            </w:pPr>
            <w:hyperlink r:id="rId228">
              <w:r w:rsidR="005C635B">
                <w:rPr>
                  <w:color w:val="1155CC"/>
                  <w:u w:val="single"/>
                </w:rPr>
                <w:t>Yatay_Geçiş_Yönergesi</w:t>
              </w:r>
            </w:hyperlink>
            <w:r w:rsidR="005C635B">
              <w:br/>
            </w:r>
            <w:hyperlink r:id="rId229" w:history="1">
              <w:r w:rsidR="005C635B" w:rsidRPr="00672D31">
                <w:rPr>
                  <w:rStyle w:val="Kpr"/>
                </w:rPr>
                <w:t>B.2.3.1_BKK_Kurumlar_Arası_Yatay_Geçiş_Başvuru_Sonuçla</w:t>
              </w:r>
              <w:r w:rsidR="000A3739" w:rsidRPr="00672D31">
                <w:rPr>
                  <w:rStyle w:val="Kpr"/>
                </w:rPr>
                <w:t>rı</w:t>
              </w:r>
            </w:hyperlink>
            <w:r w:rsidR="000A3739">
              <w:br/>
            </w:r>
            <w:hyperlink r:id="rId230" w:history="1">
              <w:r w:rsidR="005C635B" w:rsidRPr="00672D31">
                <w:rPr>
                  <w:rStyle w:val="Kpr"/>
                </w:rPr>
                <w:t>B.2.3.2 BKK_Ders_Muafiyetleri</w:t>
              </w:r>
            </w:hyperlink>
          </w:p>
        </w:tc>
      </w:tr>
      <w:tr w:rsidR="000A3739" w:rsidRPr="005B29C0" w14:paraId="248C7308" w14:textId="77777777" w:rsidTr="00DE36DC">
        <w:tc>
          <w:tcPr>
            <w:tcW w:w="4495" w:type="dxa"/>
            <w:vAlign w:val="center"/>
          </w:tcPr>
          <w:p w14:paraId="279F82F9" w14:textId="77777777" w:rsidR="000A3739" w:rsidRPr="005B29C0" w:rsidRDefault="000A3739" w:rsidP="000A3739">
            <w:pPr>
              <w:ind w:left="0" w:firstLine="0"/>
            </w:pPr>
            <w:r w:rsidRPr="005B29C0">
              <w:t>Birimde öğrenci kabulü, önceki öğrenmenin tanınması ve kredilendirilmesine yönelik kontrol faaliyeti bulunuyor mu?</w:t>
            </w:r>
          </w:p>
        </w:tc>
        <w:tc>
          <w:tcPr>
            <w:tcW w:w="1080" w:type="dxa"/>
            <w:vAlign w:val="center"/>
          </w:tcPr>
          <w:p w14:paraId="2D70613A" w14:textId="0707836D" w:rsidR="000A3739" w:rsidRPr="005B29C0" w:rsidRDefault="00B624CA" w:rsidP="000A3739">
            <w:pPr>
              <w:ind w:left="0" w:firstLine="0"/>
              <w:jc w:val="center"/>
            </w:pPr>
            <w:r>
              <w:t>Hayır</w:t>
            </w:r>
          </w:p>
        </w:tc>
        <w:tc>
          <w:tcPr>
            <w:tcW w:w="3487" w:type="dxa"/>
            <w:vAlign w:val="center"/>
          </w:tcPr>
          <w:p w14:paraId="4B4EAE95" w14:textId="40761DC3" w:rsidR="000A3739" w:rsidRPr="005B29C0" w:rsidRDefault="000A3739" w:rsidP="000A3739">
            <w:pPr>
              <w:ind w:left="0" w:firstLine="0"/>
            </w:pPr>
            <w:r w:rsidRPr="005B29C0">
              <w:t>Kanıt bulunmamaktadır.</w:t>
            </w:r>
          </w:p>
        </w:tc>
      </w:tr>
      <w:tr w:rsidR="000A3739" w:rsidRPr="005B29C0" w14:paraId="6273CD55" w14:textId="77777777" w:rsidTr="00DE36DC">
        <w:tc>
          <w:tcPr>
            <w:tcW w:w="4495" w:type="dxa"/>
          </w:tcPr>
          <w:p w14:paraId="3B25B8C6" w14:textId="77777777" w:rsidR="000A3739" w:rsidRPr="005B29C0" w:rsidRDefault="000A3739" w:rsidP="000A3739">
            <w:pPr>
              <w:ind w:left="0" w:firstLine="0"/>
            </w:pPr>
            <w:r w:rsidRPr="005B29C0">
              <w:t>Birimde öğrenci kabulü, önceki öğrenmenin tanınması ve kredilendirilmesine yönelik önlem alma faaliyeti bulunuyor mu?</w:t>
            </w:r>
          </w:p>
        </w:tc>
        <w:tc>
          <w:tcPr>
            <w:tcW w:w="1080" w:type="dxa"/>
            <w:vAlign w:val="center"/>
          </w:tcPr>
          <w:p w14:paraId="312E469E" w14:textId="2F259D2E" w:rsidR="000A3739" w:rsidRPr="005B29C0" w:rsidRDefault="000A3739" w:rsidP="000A3739">
            <w:pPr>
              <w:ind w:left="0" w:firstLine="0"/>
              <w:jc w:val="center"/>
            </w:pPr>
            <w:r w:rsidRPr="005B29C0">
              <w:rPr>
                <w:color w:val="auto"/>
              </w:rPr>
              <w:t>Hayır</w:t>
            </w:r>
          </w:p>
        </w:tc>
        <w:tc>
          <w:tcPr>
            <w:tcW w:w="3487" w:type="dxa"/>
            <w:vAlign w:val="center"/>
          </w:tcPr>
          <w:p w14:paraId="5757E833" w14:textId="2C9FE41B" w:rsidR="000A3739" w:rsidRPr="005B29C0" w:rsidRDefault="000A3739" w:rsidP="000A3739">
            <w:pPr>
              <w:ind w:left="0" w:firstLine="0"/>
            </w:pPr>
            <w:r w:rsidRPr="005B29C0">
              <w:t>Kanıt bulunmamaktadır.</w:t>
            </w:r>
          </w:p>
        </w:tc>
      </w:tr>
      <w:tr w:rsidR="000A3739" w:rsidRPr="005B29C0" w14:paraId="48D750C2" w14:textId="77777777" w:rsidTr="00DE36DC">
        <w:trPr>
          <w:trHeight w:val="343"/>
        </w:trPr>
        <w:tc>
          <w:tcPr>
            <w:tcW w:w="4495" w:type="dxa"/>
          </w:tcPr>
          <w:p w14:paraId="0F9929CC" w14:textId="77777777" w:rsidR="000A3739" w:rsidRPr="005B29C0" w:rsidRDefault="000A3739" w:rsidP="000A3739">
            <w:pPr>
              <w:ind w:left="0" w:firstLine="0"/>
            </w:pPr>
            <w:r w:rsidRPr="005B29C0">
              <w:t>Birimde öğrenci kabulü, önceki öğrenmenin tanınması ve kredilendirilmesine yönelik örnek gösterilebilir uygulamalar bulunuyor mu?</w:t>
            </w:r>
          </w:p>
        </w:tc>
        <w:tc>
          <w:tcPr>
            <w:tcW w:w="1080" w:type="dxa"/>
            <w:vAlign w:val="center"/>
          </w:tcPr>
          <w:p w14:paraId="01E52A84" w14:textId="61FA5C5F" w:rsidR="000A3739" w:rsidRPr="005B29C0" w:rsidRDefault="000A3739" w:rsidP="000A3739">
            <w:pPr>
              <w:ind w:left="0" w:firstLine="0"/>
              <w:jc w:val="center"/>
            </w:pPr>
            <w:r w:rsidRPr="005B29C0">
              <w:rPr>
                <w:color w:val="auto"/>
              </w:rPr>
              <w:t>Hayır</w:t>
            </w:r>
          </w:p>
        </w:tc>
        <w:tc>
          <w:tcPr>
            <w:tcW w:w="3487" w:type="dxa"/>
            <w:vAlign w:val="center"/>
          </w:tcPr>
          <w:p w14:paraId="4F9CAE4B" w14:textId="22786EBD" w:rsidR="000A3739" w:rsidRPr="005B29C0" w:rsidRDefault="000A3739" w:rsidP="000A3739">
            <w:pPr>
              <w:ind w:left="0" w:firstLine="0"/>
            </w:pPr>
            <w:r w:rsidRPr="005B29C0">
              <w:t>Kanıt bulunmamaktadır.</w:t>
            </w:r>
          </w:p>
        </w:tc>
      </w:tr>
      <w:tr w:rsidR="00076DBD" w:rsidRPr="005B29C0" w14:paraId="2F2B7EFD" w14:textId="77777777" w:rsidTr="00DE36DC">
        <w:tc>
          <w:tcPr>
            <w:tcW w:w="4495" w:type="dxa"/>
          </w:tcPr>
          <w:p w14:paraId="07420755" w14:textId="77777777" w:rsidR="00076DBD" w:rsidRPr="005B29C0" w:rsidRDefault="00076DBD" w:rsidP="00076DBD">
            <w:pPr>
              <w:ind w:left="0" w:firstLine="0"/>
            </w:pPr>
            <w:r w:rsidRPr="005B29C0">
              <w:t>Kanıtlar yeterli sayıda gösterilmiş midir?</w:t>
            </w:r>
          </w:p>
        </w:tc>
        <w:tc>
          <w:tcPr>
            <w:tcW w:w="1080" w:type="dxa"/>
            <w:vAlign w:val="center"/>
          </w:tcPr>
          <w:p w14:paraId="0B200E17" w14:textId="51A96984" w:rsidR="00076DBD" w:rsidRPr="005B29C0" w:rsidRDefault="000A3739" w:rsidP="00091962">
            <w:pPr>
              <w:ind w:left="0" w:firstLine="0"/>
              <w:jc w:val="center"/>
            </w:pPr>
            <w:r>
              <w:t>Evet</w:t>
            </w:r>
          </w:p>
        </w:tc>
        <w:tc>
          <w:tcPr>
            <w:tcW w:w="3487" w:type="dxa"/>
            <w:vAlign w:val="center"/>
          </w:tcPr>
          <w:p w14:paraId="67C94366" w14:textId="5124067D" w:rsidR="00076DBD" w:rsidRPr="005B29C0" w:rsidRDefault="00076DBD" w:rsidP="00160E38">
            <w:pPr>
              <w:ind w:left="0" w:firstLine="0"/>
            </w:pPr>
            <w:r w:rsidRPr="005B29C0">
              <w:t xml:space="preserve">Bu kapsamda </w:t>
            </w:r>
            <w:r w:rsidR="000A3739">
              <w:t>4</w:t>
            </w:r>
            <w:r w:rsidRPr="005B29C0">
              <w:t xml:space="preserve"> adet kanıt sunulmuştur.</w:t>
            </w:r>
          </w:p>
        </w:tc>
      </w:tr>
      <w:tr w:rsidR="00E24443" w:rsidRPr="005B29C0" w14:paraId="0AB72AC0" w14:textId="77777777" w:rsidTr="00DE36DC">
        <w:tc>
          <w:tcPr>
            <w:tcW w:w="4495" w:type="dxa"/>
          </w:tcPr>
          <w:p w14:paraId="32B38F12" w14:textId="77777777" w:rsidR="00E24443" w:rsidRPr="005B29C0" w:rsidRDefault="00E24443" w:rsidP="00E24443">
            <w:pPr>
              <w:ind w:left="0" w:firstLine="0"/>
            </w:pPr>
            <w:r w:rsidRPr="005B29C0">
              <w:t>Gösterilen kanıtlar öğrenci kabulü, önceki öğrenmenin tanınması ve kredilendirilmesi alt ölçütüne uygun mudur?</w:t>
            </w:r>
          </w:p>
        </w:tc>
        <w:tc>
          <w:tcPr>
            <w:tcW w:w="1080" w:type="dxa"/>
            <w:vAlign w:val="center"/>
          </w:tcPr>
          <w:p w14:paraId="2D84733E" w14:textId="4C05F11D" w:rsidR="00E24443" w:rsidRPr="005B29C0" w:rsidRDefault="00B624CA" w:rsidP="00091962">
            <w:pPr>
              <w:ind w:left="0" w:firstLine="0"/>
              <w:jc w:val="center"/>
            </w:pPr>
            <w:r>
              <w:t>Kısmen</w:t>
            </w:r>
          </w:p>
        </w:tc>
        <w:tc>
          <w:tcPr>
            <w:tcW w:w="3487" w:type="dxa"/>
            <w:vAlign w:val="center"/>
          </w:tcPr>
          <w:p w14:paraId="4D45D2DC" w14:textId="2291339B" w:rsidR="00E24443" w:rsidRPr="005B29C0" w:rsidRDefault="00F32121" w:rsidP="00160E38">
            <w:pPr>
              <w:ind w:left="0" w:firstLine="0"/>
            </w:pPr>
            <w:hyperlink r:id="rId231">
              <w:r w:rsidR="000A3739">
                <w:rPr>
                  <w:color w:val="1155CC"/>
                  <w:u w:val="single"/>
                </w:rPr>
                <w:t>Bologna Bilgi Paketi</w:t>
              </w:r>
            </w:hyperlink>
            <w:r w:rsidR="000A3739">
              <w:br/>
            </w:r>
            <w:hyperlink r:id="rId232">
              <w:r w:rsidR="000A3739">
                <w:rPr>
                  <w:color w:val="1155CC"/>
                  <w:u w:val="single"/>
                </w:rPr>
                <w:t>Yatay_Geçiş_Yönergesi</w:t>
              </w:r>
            </w:hyperlink>
            <w:r w:rsidR="000A3739">
              <w:br/>
            </w:r>
            <w:hyperlink r:id="rId233" w:history="1">
              <w:r w:rsidR="00672D31" w:rsidRPr="00672D31">
                <w:rPr>
                  <w:rStyle w:val="Kpr"/>
                </w:rPr>
                <w:t>B.2.3.1_BKK_Kurumlar_Arası_Yatay_Geçiş_Başvuru_Sonuçları</w:t>
              </w:r>
            </w:hyperlink>
            <w:r w:rsidR="00672D31">
              <w:br/>
            </w:r>
            <w:hyperlink r:id="rId234" w:history="1">
              <w:r w:rsidR="00672D31" w:rsidRPr="00672D31">
                <w:rPr>
                  <w:rStyle w:val="Kpr"/>
                </w:rPr>
                <w:t>B.2.3.2 BKK_Ders_Muafiyetleri</w:t>
              </w:r>
            </w:hyperlink>
          </w:p>
        </w:tc>
      </w:tr>
      <w:tr w:rsidR="00336771" w:rsidRPr="005B29C0" w14:paraId="1AAA494C" w14:textId="77777777" w:rsidTr="00DE36DC">
        <w:tc>
          <w:tcPr>
            <w:tcW w:w="4495" w:type="dxa"/>
          </w:tcPr>
          <w:p w14:paraId="593733E1" w14:textId="7752BBF5" w:rsidR="00336771" w:rsidRPr="005B29C0" w:rsidRDefault="00336771" w:rsidP="00336771">
            <w:pPr>
              <w:ind w:left="0" w:firstLine="0"/>
            </w:pPr>
            <w:r w:rsidRPr="005B29C0">
              <w:rPr>
                <w:b/>
                <w:bCs/>
              </w:rPr>
              <w:t>Birim Öz Değerlendirme Puanlaması</w:t>
            </w:r>
            <w:r w:rsidRPr="005B29C0">
              <w:t xml:space="preserve">: </w:t>
            </w:r>
            <w:r w:rsidR="000A3739">
              <w:t>3</w:t>
            </w:r>
          </w:p>
        </w:tc>
        <w:tc>
          <w:tcPr>
            <w:tcW w:w="4567" w:type="dxa"/>
            <w:gridSpan w:val="2"/>
          </w:tcPr>
          <w:p w14:paraId="3E8BF7B2" w14:textId="3F2486C3" w:rsidR="00336771" w:rsidRPr="005B29C0" w:rsidRDefault="00336771" w:rsidP="00336771">
            <w:pPr>
              <w:ind w:left="0" w:firstLine="0"/>
            </w:pPr>
            <w:r w:rsidRPr="005B29C0">
              <w:rPr>
                <w:b/>
                <w:bCs/>
              </w:rPr>
              <w:t>Akran Değerlendirme Puanlaması</w:t>
            </w:r>
            <w:r w:rsidRPr="005B29C0">
              <w:t xml:space="preserve">: </w:t>
            </w:r>
            <w:r w:rsidR="000A3739">
              <w:t>3</w:t>
            </w:r>
          </w:p>
        </w:tc>
      </w:tr>
    </w:tbl>
    <w:p w14:paraId="2FEFBFA6" w14:textId="77777777" w:rsidR="00132A96" w:rsidRPr="005B29C0" w:rsidRDefault="00132A96" w:rsidP="00132A96">
      <w:pPr>
        <w:spacing w:after="0"/>
        <w:ind w:left="0" w:firstLine="0"/>
        <w:rPr>
          <w:bCs/>
          <w:iCs/>
        </w:rPr>
      </w:pPr>
    </w:p>
    <w:p w14:paraId="1B980A1D" w14:textId="77777777" w:rsidR="00132A96" w:rsidRPr="005B29C0" w:rsidRDefault="00132A96" w:rsidP="00132A96">
      <w:pPr>
        <w:spacing w:after="0"/>
        <w:ind w:left="0" w:firstLine="0"/>
        <w:rPr>
          <w:b/>
          <w:i/>
        </w:rPr>
      </w:pPr>
      <w:r w:rsidRPr="005B29C0">
        <w:rPr>
          <w:b/>
          <w:i/>
        </w:rPr>
        <w:t>B.2.4. Yeterliliklerin Sertifikalandırılması ve Diploma</w:t>
      </w:r>
    </w:p>
    <w:p w14:paraId="5B85AFB2" w14:textId="7A2813A4" w:rsidR="00132A96" w:rsidRDefault="00132A96" w:rsidP="000A3739">
      <w:pPr>
        <w:spacing w:after="0"/>
        <w:ind w:left="0" w:firstLine="0"/>
      </w:pPr>
      <w:r w:rsidRPr="005B29C0">
        <w:rPr>
          <w:b/>
          <w:bCs/>
        </w:rPr>
        <w:t>Akran Değerlendirmesi:</w:t>
      </w:r>
      <w:r w:rsidRPr="005B29C0">
        <w:t xml:space="preserve"> </w:t>
      </w:r>
      <w:r w:rsidR="000A3739">
        <w:t>Birim tarafından sunulan planlama ve uygulama açıklamaları ile kanıtlar incelendiğinde, bunların büyük ölçüde öğretim elemanlarının hizmet içi eğitimlere ve mesleki gelişim faaliyetlerine katılımına ilişkin olduğu görülmektedir. Ancak ilgili alt ölçüt, diploma onayı ve diğer yeterliliklerin sertifikalandırılmasına ilişkin ilke, kural, süreç ve uygulamaları kapsamaktadır. Bu nedenle sunulan kanıtların, alt ölçütün içeriğiyle doğrudan uyumlu olmadığı değerlendirilmektedir. Diploma düzenleme, mezuniyet işlemleri, diploma eki, yeterliliklerin sertifikalandırılması ve bunlara ilişkin ilan edilmiş süreçlere dair herhangi bir doğrudan kanıt sunulmamıştır. Aynı şekilde, bu alana ilişkin uygulama, izleme ve iyileştirme boyutlarını ortaya koyan bir belgelendirme de bulunmamaktadır. Bu durum, birimde ilgili alt ölçüte yönelik süreçlerin tanımlandığını ve işletildiğini gösteren yeterli kanıtın bulunmadığını ortaya koymaktadır. Bu çerçevede, sunulan kanıtların alt ölçütü karşılamada yetersiz kaldığı değerlendirilmiş; ilgili alt ölçüt için akran değerlendirme puanı 1 olarak uygun bulunmuştur.</w:t>
      </w:r>
    </w:p>
    <w:p w14:paraId="25C03558" w14:textId="77777777" w:rsidR="00160E38" w:rsidRPr="005B29C0" w:rsidRDefault="00160E38" w:rsidP="00132A96">
      <w:pPr>
        <w:spacing w:after="0"/>
        <w:ind w:left="0" w:firstLine="0"/>
      </w:pPr>
    </w:p>
    <w:tbl>
      <w:tblPr>
        <w:tblStyle w:val="TabloKlavuzu"/>
        <w:tblW w:w="0" w:type="auto"/>
        <w:tblLayout w:type="fixed"/>
        <w:tblLook w:val="04A0" w:firstRow="1" w:lastRow="0" w:firstColumn="1" w:lastColumn="0" w:noHBand="0" w:noVBand="1"/>
      </w:tblPr>
      <w:tblGrid>
        <w:gridCol w:w="4495"/>
        <w:gridCol w:w="1080"/>
        <w:gridCol w:w="3487"/>
      </w:tblGrid>
      <w:tr w:rsidR="00132A96" w:rsidRPr="005B29C0" w14:paraId="76FE49A0" w14:textId="77777777" w:rsidTr="00052AE4">
        <w:tc>
          <w:tcPr>
            <w:tcW w:w="4495" w:type="dxa"/>
            <w:vAlign w:val="center"/>
          </w:tcPr>
          <w:p w14:paraId="32B221D2" w14:textId="77777777" w:rsidR="00132A96" w:rsidRPr="005B29C0" w:rsidRDefault="00132A96" w:rsidP="00091962">
            <w:pPr>
              <w:ind w:left="0" w:firstLine="0"/>
              <w:jc w:val="center"/>
              <w:rPr>
                <w:b/>
                <w:bCs/>
              </w:rPr>
            </w:pPr>
            <w:r w:rsidRPr="005B29C0">
              <w:rPr>
                <w:b/>
                <w:bCs/>
              </w:rPr>
              <w:t>Akran Değerlendirme Kriterleri</w:t>
            </w:r>
          </w:p>
        </w:tc>
        <w:tc>
          <w:tcPr>
            <w:tcW w:w="1080" w:type="dxa"/>
            <w:vAlign w:val="center"/>
          </w:tcPr>
          <w:p w14:paraId="76C84D2D" w14:textId="77777777" w:rsidR="00132A96" w:rsidRPr="005B29C0" w:rsidRDefault="00132A96" w:rsidP="00091962">
            <w:pPr>
              <w:ind w:left="0" w:firstLine="0"/>
              <w:jc w:val="center"/>
              <w:rPr>
                <w:b/>
                <w:bCs/>
              </w:rPr>
            </w:pPr>
            <w:r w:rsidRPr="005B29C0">
              <w:rPr>
                <w:b/>
                <w:bCs/>
              </w:rPr>
              <w:t>Evet/ Hayır/ Kısmen</w:t>
            </w:r>
          </w:p>
        </w:tc>
        <w:tc>
          <w:tcPr>
            <w:tcW w:w="3487" w:type="dxa"/>
            <w:vAlign w:val="center"/>
          </w:tcPr>
          <w:p w14:paraId="7D45BA05" w14:textId="77777777" w:rsidR="00132A96" w:rsidRPr="005B29C0" w:rsidRDefault="00132A96" w:rsidP="00091962">
            <w:pPr>
              <w:ind w:left="0" w:firstLine="0"/>
              <w:jc w:val="center"/>
              <w:rPr>
                <w:b/>
                <w:bCs/>
              </w:rPr>
            </w:pPr>
            <w:r w:rsidRPr="005B29C0">
              <w:rPr>
                <w:b/>
                <w:bCs/>
              </w:rPr>
              <w:t>Kanıt</w:t>
            </w:r>
          </w:p>
        </w:tc>
      </w:tr>
      <w:tr w:rsidR="00091962" w:rsidRPr="005B29C0" w14:paraId="5F49C88B" w14:textId="77777777" w:rsidTr="00052AE4">
        <w:tc>
          <w:tcPr>
            <w:tcW w:w="4495" w:type="dxa"/>
            <w:vAlign w:val="center"/>
          </w:tcPr>
          <w:p w14:paraId="145B6A0D" w14:textId="77777777" w:rsidR="00091962" w:rsidRPr="005B29C0" w:rsidRDefault="00091962" w:rsidP="00091962">
            <w:pPr>
              <w:ind w:left="0" w:firstLine="0"/>
            </w:pPr>
            <w:r w:rsidRPr="005B29C0">
              <w:t>Birimde yeterliliklerin sertifikalandırılması ve diploma alt ölçütüne yönelik planlama faaliyeti bulunuyor mu?</w:t>
            </w:r>
          </w:p>
        </w:tc>
        <w:tc>
          <w:tcPr>
            <w:tcW w:w="1080" w:type="dxa"/>
            <w:vAlign w:val="center"/>
          </w:tcPr>
          <w:p w14:paraId="12002FFE" w14:textId="1A4C83A6" w:rsidR="00091962" w:rsidRPr="005B29C0" w:rsidRDefault="00DA04EC" w:rsidP="00091962">
            <w:pPr>
              <w:ind w:left="0" w:firstLine="0"/>
              <w:jc w:val="center"/>
            </w:pPr>
            <w:r>
              <w:rPr>
                <w:color w:val="auto"/>
              </w:rPr>
              <w:t>Hayır</w:t>
            </w:r>
          </w:p>
        </w:tc>
        <w:tc>
          <w:tcPr>
            <w:tcW w:w="3487" w:type="dxa"/>
            <w:vAlign w:val="center"/>
          </w:tcPr>
          <w:p w14:paraId="2C3DF0C0" w14:textId="05A3C343" w:rsidR="00091962" w:rsidRPr="005B29C0" w:rsidRDefault="00F32121" w:rsidP="00DA04EC">
            <w:pPr>
              <w:keepNext/>
              <w:keepLines/>
              <w:pBdr>
                <w:top w:val="nil"/>
                <w:left w:val="nil"/>
                <w:bottom w:val="nil"/>
                <w:right w:val="nil"/>
                <w:between w:val="nil"/>
              </w:pBdr>
              <w:ind w:left="0" w:firstLine="0"/>
            </w:pPr>
            <w:hyperlink r:id="rId235" w:history="1">
              <w:r w:rsidR="00DA04EC" w:rsidRPr="00672D31">
                <w:rPr>
                  <w:rStyle w:val="Kpr"/>
                </w:rPr>
                <w:t>B.2.4.1_CBİKO_Yapay_Zeka Eğitimi</w:t>
              </w:r>
            </w:hyperlink>
          </w:p>
        </w:tc>
      </w:tr>
      <w:tr w:rsidR="00091962" w:rsidRPr="005B29C0" w14:paraId="156D754B" w14:textId="77777777" w:rsidTr="00052AE4">
        <w:tc>
          <w:tcPr>
            <w:tcW w:w="4495" w:type="dxa"/>
            <w:vAlign w:val="center"/>
          </w:tcPr>
          <w:p w14:paraId="2C9F71AF" w14:textId="77777777" w:rsidR="00091962" w:rsidRPr="005B29C0" w:rsidRDefault="00091962" w:rsidP="00091962">
            <w:pPr>
              <w:ind w:left="0" w:firstLine="0"/>
            </w:pPr>
            <w:r w:rsidRPr="005B29C0">
              <w:t>Birimde yeterliliklerin sertifikalandırılması ve diploma alt ölçütüne yönelik uygulama faaliyeti bulunuyor mu?</w:t>
            </w:r>
          </w:p>
        </w:tc>
        <w:tc>
          <w:tcPr>
            <w:tcW w:w="1080" w:type="dxa"/>
            <w:vAlign w:val="center"/>
          </w:tcPr>
          <w:p w14:paraId="7BD923B5" w14:textId="772C0252" w:rsidR="00091962" w:rsidRPr="005B29C0" w:rsidRDefault="00DA04EC" w:rsidP="00091962">
            <w:pPr>
              <w:ind w:left="0" w:firstLine="0"/>
              <w:jc w:val="center"/>
            </w:pPr>
            <w:r>
              <w:rPr>
                <w:color w:val="auto"/>
              </w:rPr>
              <w:t>Hayır</w:t>
            </w:r>
          </w:p>
        </w:tc>
        <w:tc>
          <w:tcPr>
            <w:tcW w:w="3487" w:type="dxa"/>
            <w:vAlign w:val="center"/>
          </w:tcPr>
          <w:p w14:paraId="16EB17ED" w14:textId="2C0FCFC4" w:rsidR="00DA04EC" w:rsidRDefault="00F32121" w:rsidP="00DA04EC">
            <w:pPr>
              <w:keepNext/>
              <w:keepLines/>
              <w:pBdr>
                <w:top w:val="nil"/>
                <w:left w:val="nil"/>
                <w:bottom w:val="nil"/>
                <w:right w:val="nil"/>
                <w:between w:val="nil"/>
              </w:pBdr>
              <w:ind w:left="0" w:firstLine="0"/>
            </w:pPr>
            <w:hyperlink r:id="rId236" w:history="1">
              <w:r w:rsidR="00DA04EC" w:rsidRPr="00672D31">
                <w:rPr>
                  <w:rStyle w:val="Kpr"/>
                </w:rPr>
                <w:t>B.2.4.2_CBİKO_Eğitimler_Örnek</w:t>
              </w:r>
            </w:hyperlink>
          </w:p>
          <w:p w14:paraId="543BCE7D" w14:textId="32BC12EE" w:rsidR="00091962" w:rsidRPr="005B29C0" w:rsidRDefault="00F32121" w:rsidP="00DA04EC">
            <w:pPr>
              <w:ind w:left="0" w:firstLine="0"/>
            </w:pPr>
            <w:hyperlink r:id="rId237" w:history="1">
              <w:r w:rsidR="00DA04EC" w:rsidRPr="00672D31">
                <w:rPr>
                  <w:rStyle w:val="Kpr"/>
                </w:rPr>
                <w:t>B.2.4.3_</w:t>
              </w:r>
              <w:r w:rsidR="00DA04EC" w:rsidRPr="00672D31">
                <w:rPr>
                  <w:rStyle w:val="Kpr"/>
                  <w:highlight w:val="white"/>
                </w:rPr>
                <w:t>SOBIAD_Eğitim_Bilgileri</w:t>
              </w:r>
            </w:hyperlink>
          </w:p>
        </w:tc>
      </w:tr>
      <w:tr w:rsidR="00DA04EC" w:rsidRPr="005B29C0" w14:paraId="25005965" w14:textId="77777777" w:rsidTr="00A71AF9">
        <w:tc>
          <w:tcPr>
            <w:tcW w:w="4495" w:type="dxa"/>
            <w:vAlign w:val="center"/>
          </w:tcPr>
          <w:p w14:paraId="23397698" w14:textId="77777777" w:rsidR="00DA04EC" w:rsidRPr="005B29C0" w:rsidRDefault="00DA04EC" w:rsidP="00DA04EC">
            <w:pPr>
              <w:ind w:left="0" w:firstLine="0"/>
            </w:pPr>
            <w:r w:rsidRPr="005B29C0">
              <w:t>Birimde yeterliliklerin sertifikalandırılması ve diploma alt ölçütüne yönelik kontrol faaliyeti bulunuyor mu?</w:t>
            </w:r>
          </w:p>
        </w:tc>
        <w:tc>
          <w:tcPr>
            <w:tcW w:w="1080" w:type="dxa"/>
            <w:vAlign w:val="center"/>
          </w:tcPr>
          <w:p w14:paraId="6E876F78" w14:textId="3D425E9A" w:rsidR="00DA04EC" w:rsidRPr="005B29C0" w:rsidRDefault="00DA04EC" w:rsidP="00DA04EC">
            <w:pPr>
              <w:ind w:left="0" w:firstLine="0"/>
              <w:jc w:val="center"/>
            </w:pPr>
            <w:r w:rsidRPr="005B29C0">
              <w:rPr>
                <w:color w:val="auto"/>
              </w:rPr>
              <w:t>Hayır</w:t>
            </w:r>
          </w:p>
        </w:tc>
        <w:tc>
          <w:tcPr>
            <w:tcW w:w="3487" w:type="dxa"/>
            <w:vAlign w:val="center"/>
          </w:tcPr>
          <w:p w14:paraId="5CCC4F05" w14:textId="7F2D351B" w:rsidR="00DA04EC" w:rsidRPr="005B29C0" w:rsidRDefault="00DA04EC" w:rsidP="00DA04EC">
            <w:pPr>
              <w:ind w:left="0" w:firstLine="0"/>
            </w:pPr>
            <w:r w:rsidRPr="005B29C0">
              <w:t>Kanıt bulunmamaktadır.</w:t>
            </w:r>
          </w:p>
        </w:tc>
      </w:tr>
      <w:tr w:rsidR="00DA04EC" w:rsidRPr="005B29C0" w14:paraId="04398096" w14:textId="77777777" w:rsidTr="00052AE4">
        <w:tc>
          <w:tcPr>
            <w:tcW w:w="4495" w:type="dxa"/>
            <w:vAlign w:val="center"/>
          </w:tcPr>
          <w:p w14:paraId="197244B8" w14:textId="77777777" w:rsidR="00DA04EC" w:rsidRPr="005B29C0" w:rsidRDefault="00DA04EC" w:rsidP="00DA04EC">
            <w:pPr>
              <w:ind w:left="0" w:firstLine="0"/>
            </w:pPr>
            <w:r w:rsidRPr="005B29C0">
              <w:t>Birimde yeterliliklerin sertifikalandırılması ve diploma alt ölçütüne yönelik önlem alma faaliyeti bulunuyor mu?</w:t>
            </w:r>
          </w:p>
        </w:tc>
        <w:tc>
          <w:tcPr>
            <w:tcW w:w="1080" w:type="dxa"/>
            <w:vAlign w:val="center"/>
          </w:tcPr>
          <w:p w14:paraId="4FC31631" w14:textId="19186728" w:rsidR="00DA04EC" w:rsidRPr="005B29C0" w:rsidRDefault="00DA04EC" w:rsidP="00DA04EC">
            <w:pPr>
              <w:ind w:left="0" w:firstLine="0"/>
              <w:jc w:val="center"/>
            </w:pPr>
            <w:r w:rsidRPr="005B29C0">
              <w:rPr>
                <w:color w:val="auto"/>
              </w:rPr>
              <w:t>Hayır</w:t>
            </w:r>
          </w:p>
        </w:tc>
        <w:tc>
          <w:tcPr>
            <w:tcW w:w="3487" w:type="dxa"/>
            <w:vAlign w:val="center"/>
          </w:tcPr>
          <w:p w14:paraId="0A373D5B" w14:textId="583A35E2" w:rsidR="00DA04EC" w:rsidRPr="005B29C0" w:rsidRDefault="00DA04EC" w:rsidP="00DA04EC">
            <w:pPr>
              <w:ind w:left="0" w:firstLine="0"/>
            </w:pPr>
            <w:r w:rsidRPr="005B29C0">
              <w:t>Kanıt bulunmamaktadır.</w:t>
            </w:r>
          </w:p>
        </w:tc>
      </w:tr>
      <w:tr w:rsidR="00DA04EC" w:rsidRPr="005B29C0" w14:paraId="200153B7" w14:textId="77777777" w:rsidTr="00052AE4">
        <w:tc>
          <w:tcPr>
            <w:tcW w:w="4495" w:type="dxa"/>
            <w:vAlign w:val="center"/>
          </w:tcPr>
          <w:p w14:paraId="2D06BAA2" w14:textId="77777777" w:rsidR="00DA04EC" w:rsidRPr="005B29C0" w:rsidRDefault="00DA04EC" w:rsidP="00DA04EC">
            <w:pPr>
              <w:ind w:left="0" w:firstLine="0"/>
            </w:pPr>
            <w:r w:rsidRPr="005B29C0">
              <w:t>Birimde yeterliliklerin sertifikalandırılması ve diploma alt ölçütüne yönelik örnek gösterilebilir uygulamalar bulunuyor mu?</w:t>
            </w:r>
          </w:p>
        </w:tc>
        <w:tc>
          <w:tcPr>
            <w:tcW w:w="1080" w:type="dxa"/>
            <w:vAlign w:val="center"/>
          </w:tcPr>
          <w:p w14:paraId="76329EE8" w14:textId="375ADC7D" w:rsidR="00DA04EC" w:rsidRPr="005B29C0" w:rsidRDefault="00DA04EC" w:rsidP="00DA04EC">
            <w:pPr>
              <w:ind w:left="0" w:firstLine="0"/>
              <w:jc w:val="center"/>
            </w:pPr>
            <w:r w:rsidRPr="005B29C0">
              <w:rPr>
                <w:color w:val="auto"/>
              </w:rPr>
              <w:t>Hayır</w:t>
            </w:r>
          </w:p>
        </w:tc>
        <w:tc>
          <w:tcPr>
            <w:tcW w:w="3487" w:type="dxa"/>
            <w:vAlign w:val="center"/>
          </w:tcPr>
          <w:p w14:paraId="0F07241E" w14:textId="33C984B2" w:rsidR="00DA04EC" w:rsidRPr="005B29C0" w:rsidRDefault="00DA04EC" w:rsidP="00DA04EC">
            <w:pPr>
              <w:ind w:left="0" w:firstLine="0"/>
            </w:pPr>
            <w:r w:rsidRPr="005B29C0">
              <w:t>Kanıt bulunmamaktadır.</w:t>
            </w:r>
          </w:p>
        </w:tc>
      </w:tr>
      <w:tr w:rsidR="00DA04EC" w:rsidRPr="005B29C0" w14:paraId="5C8802B3" w14:textId="77777777" w:rsidTr="00052AE4">
        <w:tc>
          <w:tcPr>
            <w:tcW w:w="4495" w:type="dxa"/>
            <w:vAlign w:val="center"/>
          </w:tcPr>
          <w:p w14:paraId="6DF54B86" w14:textId="77777777" w:rsidR="00DA04EC" w:rsidRPr="005B29C0" w:rsidRDefault="00DA04EC" w:rsidP="00DA04EC">
            <w:pPr>
              <w:ind w:left="0" w:firstLine="0"/>
            </w:pPr>
            <w:r w:rsidRPr="005B29C0">
              <w:t>Kanıtlar yeterli sayıda gösterilmiş midir?</w:t>
            </w:r>
          </w:p>
        </w:tc>
        <w:tc>
          <w:tcPr>
            <w:tcW w:w="1080" w:type="dxa"/>
            <w:vAlign w:val="center"/>
          </w:tcPr>
          <w:p w14:paraId="765F4EC9" w14:textId="69330C5E" w:rsidR="00DA04EC" w:rsidRPr="005B29C0" w:rsidRDefault="00DA04EC" w:rsidP="00DA04EC">
            <w:pPr>
              <w:ind w:left="0" w:firstLine="0"/>
              <w:jc w:val="center"/>
            </w:pPr>
            <w:r w:rsidRPr="005B29C0">
              <w:rPr>
                <w:color w:val="auto"/>
              </w:rPr>
              <w:t>Hayır</w:t>
            </w:r>
          </w:p>
        </w:tc>
        <w:tc>
          <w:tcPr>
            <w:tcW w:w="3487" w:type="dxa"/>
            <w:vAlign w:val="center"/>
          </w:tcPr>
          <w:p w14:paraId="415E5FA5" w14:textId="21BF91EB" w:rsidR="00DA04EC" w:rsidRPr="005B29C0" w:rsidRDefault="00DA04EC" w:rsidP="00DA04EC">
            <w:pPr>
              <w:ind w:left="0" w:firstLine="0"/>
            </w:pPr>
            <w:r w:rsidRPr="005B29C0">
              <w:t>Bu kapsamda 3 adet kanıt sunulmuştur.</w:t>
            </w:r>
          </w:p>
        </w:tc>
      </w:tr>
      <w:tr w:rsidR="00DA04EC" w:rsidRPr="005B29C0" w14:paraId="7937E916" w14:textId="77777777" w:rsidTr="00052AE4">
        <w:tc>
          <w:tcPr>
            <w:tcW w:w="4495" w:type="dxa"/>
            <w:vAlign w:val="center"/>
          </w:tcPr>
          <w:p w14:paraId="68DC6AFC" w14:textId="77777777" w:rsidR="00DA04EC" w:rsidRPr="005B29C0" w:rsidRDefault="00DA04EC" w:rsidP="00DA04EC">
            <w:pPr>
              <w:ind w:left="0" w:firstLine="0"/>
            </w:pPr>
            <w:r w:rsidRPr="005B29C0">
              <w:t>Gösterilen kanıtlar yeterliliklerin sertifikalandırılması ve diploma alt ölçütüne alt ölçütüne uygun mudur?</w:t>
            </w:r>
          </w:p>
        </w:tc>
        <w:tc>
          <w:tcPr>
            <w:tcW w:w="1080" w:type="dxa"/>
            <w:vAlign w:val="center"/>
          </w:tcPr>
          <w:p w14:paraId="6B013D34" w14:textId="1D7CE5A6" w:rsidR="00DA04EC" w:rsidRPr="005B29C0" w:rsidRDefault="00DA04EC" w:rsidP="00DA04EC">
            <w:pPr>
              <w:ind w:left="0" w:firstLine="0"/>
              <w:jc w:val="center"/>
            </w:pPr>
            <w:r>
              <w:t>Hayır</w:t>
            </w:r>
          </w:p>
        </w:tc>
        <w:tc>
          <w:tcPr>
            <w:tcW w:w="3487" w:type="dxa"/>
            <w:vAlign w:val="center"/>
          </w:tcPr>
          <w:p w14:paraId="2995F72B" w14:textId="16D1CB56" w:rsidR="00DA04EC" w:rsidRPr="000A3739" w:rsidRDefault="00356106" w:rsidP="00DA04EC">
            <w:pPr>
              <w:keepNext/>
              <w:keepLines/>
              <w:pBdr>
                <w:top w:val="nil"/>
                <w:left w:val="nil"/>
                <w:bottom w:val="nil"/>
                <w:right w:val="nil"/>
                <w:between w:val="nil"/>
              </w:pBdr>
              <w:ind w:left="0" w:firstLine="0"/>
              <w:rPr>
                <w:highlight w:val="white"/>
              </w:rPr>
            </w:pPr>
            <w:r w:rsidRPr="00356106">
              <w:t>Sunulan 3 kanıt alt ölçütle doğrudan ilişkili olmadığından kanıtlar yeterli görülmemiştir.</w:t>
            </w:r>
          </w:p>
        </w:tc>
      </w:tr>
      <w:tr w:rsidR="00DA04EC" w:rsidRPr="005B29C0" w14:paraId="48BF284B" w14:textId="77777777" w:rsidTr="00052AE4">
        <w:trPr>
          <w:trHeight w:val="410"/>
        </w:trPr>
        <w:tc>
          <w:tcPr>
            <w:tcW w:w="4495" w:type="dxa"/>
          </w:tcPr>
          <w:p w14:paraId="520A5CC1" w14:textId="01AB58D7" w:rsidR="00DA04EC" w:rsidRPr="005B29C0" w:rsidRDefault="00DA04EC" w:rsidP="00DA04EC">
            <w:pPr>
              <w:ind w:left="0" w:firstLine="0"/>
            </w:pPr>
            <w:r w:rsidRPr="005B29C0">
              <w:rPr>
                <w:b/>
                <w:bCs/>
              </w:rPr>
              <w:t>Birim Öz Değerlendirme Puanlaması</w:t>
            </w:r>
            <w:r w:rsidRPr="005B29C0">
              <w:t xml:space="preserve">: </w:t>
            </w:r>
            <w:r>
              <w:t>3</w:t>
            </w:r>
          </w:p>
        </w:tc>
        <w:tc>
          <w:tcPr>
            <w:tcW w:w="4567" w:type="dxa"/>
            <w:gridSpan w:val="2"/>
          </w:tcPr>
          <w:p w14:paraId="605F72AC" w14:textId="1C49C324" w:rsidR="00DA04EC" w:rsidRPr="005B29C0" w:rsidRDefault="00DA04EC" w:rsidP="00DA04EC">
            <w:pPr>
              <w:ind w:left="0" w:firstLine="0"/>
            </w:pPr>
            <w:r w:rsidRPr="005B29C0">
              <w:rPr>
                <w:b/>
                <w:bCs/>
              </w:rPr>
              <w:t>Akran Değerlendirme Puanlaması</w:t>
            </w:r>
            <w:r w:rsidRPr="005B29C0">
              <w:t xml:space="preserve">: </w:t>
            </w:r>
            <w:r>
              <w:t>1</w:t>
            </w:r>
          </w:p>
        </w:tc>
      </w:tr>
    </w:tbl>
    <w:p w14:paraId="68550211" w14:textId="77777777" w:rsidR="00132A96" w:rsidRPr="005B29C0" w:rsidRDefault="00132A96" w:rsidP="005953A7">
      <w:pPr>
        <w:keepNext/>
        <w:keepLines/>
        <w:spacing w:after="0"/>
        <w:ind w:left="0" w:firstLine="0"/>
        <w:rPr>
          <w:b/>
          <w:iCs/>
        </w:rPr>
      </w:pPr>
    </w:p>
    <w:p w14:paraId="0671DC19" w14:textId="4D76765C" w:rsidR="00AA7151" w:rsidRPr="005B29C0" w:rsidRDefault="000A249F" w:rsidP="005953A7">
      <w:pPr>
        <w:keepNext/>
        <w:keepLines/>
        <w:spacing w:after="0"/>
        <w:ind w:left="0" w:firstLine="0"/>
        <w:rPr>
          <w:b/>
          <w:iCs/>
        </w:rPr>
      </w:pPr>
      <w:r w:rsidRPr="005B29C0">
        <w:rPr>
          <w:b/>
          <w:iCs/>
        </w:rPr>
        <w:t>B.3. ÖĞRENME KAYNAKLARI VE AKADEMİK DESTEK HİZMETLERİ</w:t>
      </w:r>
    </w:p>
    <w:p w14:paraId="50E0483E" w14:textId="77777777" w:rsidR="00132A96" w:rsidRPr="005B29C0" w:rsidRDefault="00132A96" w:rsidP="00132A96">
      <w:pPr>
        <w:keepNext/>
        <w:keepLines/>
        <w:spacing w:after="0"/>
        <w:ind w:left="0" w:firstLine="0"/>
        <w:rPr>
          <w:b/>
          <w:i/>
        </w:rPr>
      </w:pPr>
      <w:r w:rsidRPr="005B29C0">
        <w:rPr>
          <w:b/>
          <w:i/>
        </w:rPr>
        <w:t>B.3.1. Öğrenme Ortam ve Kaynakları</w:t>
      </w:r>
    </w:p>
    <w:p w14:paraId="0FC8D717" w14:textId="5B1DCC09" w:rsidR="00132A96" w:rsidRDefault="00132A96" w:rsidP="00542121">
      <w:pPr>
        <w:keepNext/>
        <w:keepLines/>
        <w:spacing w:after="0"/>
        <w:ind w:left="0" w:firstLine="0"/>
      </w:pPr>
      <w:r w:rsidRPr="005B29C0">
        <w:rPr>
          <w:b/>
          <w:bCs/>
        </w:rPr>
        <w:t>Akran Değerlendirmesi:</w:t>
      </w:r>
      <w:r w:rsidRPr="005B29C0">
        <w:t xml:space="preserve"> </w:t>
      </w:r>
      <w:r w:rsidR="00542121">
        <w:t>Birimde eğitim-öğretim faaliyetlerini destekleyecek çeşitli öğrenme ortamları ve kaynakların bulunduğu görülmektedir. Planlama aşamasında, meslek yüksekokulu bünyesinde kantin, kütüphane, amfi, internet erişim merkezi ve sosyal kullanım alanlarının yer aldığı; ayrıca derslikler, laboratuvarlar, çevrimiçi ders verme imkânları, projeksiyon cihazları, kablosuz internet ağı ve çeşitli ders materyallerinin öğrencilerin kullanımına sunulduğu ifade edilmektedir. Bu durum, öğrenme ortam ve kaynaklarının oluşturulmasına yönelik bir altyapı ve planlamanın bulunduğunu göstermektedir. Uygulama boyutunda ise öğrencilerin staj ve işletmede mesleki eğitim süreçlerini doğru yönetebilmeleri amacıyla gerekli belge ve yönetmeliklerin web sitesinde erişime açıldığı anlaşılmaktadır. Bununla birlikte, sunulan bu kanıt, öğrenme ortam ve kaynaklarının genel yönetimiyle doğrudan ilişkili olmaktan ziyade belirli süreçlere yönelik bilgilendirme niteliği taşımaktadır. Öğrenme kaynaklarının birim genelinde erişilebilirlik, kullanım düzeyi ve yeterlilik esas alınarak sistematik biçimde yönetildiğini ortaya koyan daha kapsamlı kanıtlara ihtiyaç bulunmaktadır. Ayrıca öğrenme ortam ve kaynaklarının kullanımının izlenmesine, değerlendirilmesine ve iyileştirilmesine ilişkin herhangi bir kanıt sunulmamıştır. Bu çerçevede, birimde öğrenme ortam ve kaynaklarının oluşturulmasına yönelik planlama bulunduğu, ancak uygulama ve sistematik yönetim boyutlarının sınırlı düzeyde belgelendirildiği değerlendirilmiş; ilgili alt ölçüt için akran değerlendirme puanı 3 olarak uygun bulunmuştur.</w:t>
      </w:r>
    </w:p>
    <w:p w14:paraId="46F1E6FB" w14:textId="77777777" w:rsidR="00160E38" w:rsidRPr="005B29C0" w:rsidRDefault="00160E38" w:rsidP="00160E38">
      <w:pPr>
        <w:keepNext/>
        <w:keepLines/>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5F7E45" w:rsidRPr="005B29C0" w14:paraId="327078C5" w14:textId="77777777" w:rsidTr="00DE36DC">
        <w:trPr>
          <w:trHeight w:val="358"/>
        </w:trPr>
        <w:tc>
          <w:tcPr>
            <w:tcW w:w="4495" w:type="dxa"/>
            <w:vAlign w:val="center"/>
          </w:tcPr>
          <w:p w14:paraId="5FE34863" w14:textId="77777777" w:rsidR="005F7E45" w:rsidRPr="005B29C0" w:rsidRDefault="005F7E45" w:rsidP="00CE1F21">
            <w:pPr>
              <w:ind w:left="0" w:firstLine="0"/>
              <w:jc w:val="center"/>
              <w:rPr>
                <w:b/>
                <w:bCs/>
                <w:color w:val="auto"/>
              </w:rPr>
            </w:pPr>
            <w:r w:rsidRPr="005B29C0">
              <w:rPr>
                <w:b/>
                <w:bCs/>
                <w:color w:val="auto"/>
              </w:rPr>
              <w:t>Akran Değerlendirme Kriterleri</w:t>
            </w:r>
          </w:p>
        </w:tc>
        <w:tc>
          <w:tcPr>
            <w:tcW w:w="1080" w:type="dxa"/>
            <w:vAlign w:val="center"/>
          </w:tcPr>
          <w:p w14:paraId="2D5CF10E" w14:textId="77777777" w:rsidR="005F7E45" w:rsidRPr="005B29C0" w:rsidRDefault="005F7E45" w:rsidP="00CE1F21">
            <w:pPr>
              <w:ind w:left="0" w:firstLine="0"/>
              <w:jc w:val="center"/>
              <w:rPr>
                <w:b/>
                <w:bCs/>
                <w:color w:val="auto"/>
              </w:rPr>
            </w:pPr>
            <w:r w:rsidRPr="005B29C0">
              <w:rPr>
                <w:b/>
                <w:bCs/>
                <w:color w:val="auto"/>
              </w:rPr>
              <w:t>Evet/ Hayır/ Kısmen</w:t>
            </w:r>
          </w:p>
        </w:tc>
        <w:tc>
          <w:tcPr>
            <w:tcW w:w="3487" w:type="dxa"/>
            <w:vAlign w:val="center"/>
          </w:tcPr>
          <w:p w14:paraId="61987FEC" w14:textId="77777777" w:rsidR="005F7E45" w:rsidRPr="005B29C0" w:rsidRDefault="005F7E45" w:rsidP="00CE1F21">
            <w:pPr>
              <w:ind w:left="0" w:firstLine="0"/>
              <w:jc w:val="center"/>
              <w:rPr>
                <w:b/>
                <w:bCs/>
                <w:color w:val="auto"/>
              </w:rPr>
            </w:pPr>
            <w:r w:rsidRPr="005B29C0">
              <w:rPr>
                <w:b/>
                <w:bCs/>
                <w:color w:val="auto"/>
              </w:rPr>
              <w:t>Kanıt</w:t>
            </w:r>
          </w:p>
        </w:tc>
      </w:tr>
      <w:tr w:rsidR="00CE1F21" w:rsidRPr="005B29C0" w14:paraId="55926F7D" w14:textId="77777777" w:rsidTr="00DE36DC">
        <w:tc>
          <w:tcPr>
            <w:tcW w:w="4495" w:type="dxa"/>
            <w:vAlign w:val="center"/>
          </w:tcPr>
          <w:p w14:paraId="1FD5F6F5" w14:textId="58EEFEB2" w:rsidR="00CE1F21" w:rsidRPr="005B29C0" w:rsidRDefault="00CE1F21" w:rsidP="00CE1F21">
            <w:pPr>
              <w:ind w:left="0" w:firstLine="0"/>
              <w:rPr>
                <w:color w:val="auto"/>
              </w:rPr>
            </w:pPr>
            <w:r w:rsidRPr="005B29C0">
              <w:t>Birimde öğrenme ortam ve kaynaklarına yönelik planlama faaliyeti bulunuyor mu?</w:t>
            </w:r>
          </w:p>
        </w:tc>
        <w:tc>
          <w:tcPr>
            <w:tcW w:w="1080" w:type="dxa"/>
            <w:vAlign w:val="center"/>
          </w:tcPr>
          <w:p w14:paraId="6E6FE33A" w14:textId="7024C6B4" w:rsidR="00CE1F21" w:rsidRPr="005B29C0" w:rsidRDefault="00542121" w:rsidP="00CE1F21">
            <w:pPr>
              <w:ind w:left="0" w:firstLine="0"/>
              <w:jc w:val="center"/>
              <w:rPr>
                <w:color w:val="auto"/>
              </w:rPr>
            </w:pPr>
            <w:r w:rsidRPr="005B29C0">
              <w:rPr>
                <w:color w:val="auto"/>
              </w:rPr>
              <w:t>Evet</w:t>
            </w:r>
          </w:p>
        </w:tc>
        <w:tc>
          <w:tcPr>
            <w:tcW w:w="3487" w:type="dxa"/>
            <w:vAlign w:val="center"/>
          </w:tcPr>
          <w:p w14:paraId="556D1A2F" w14:textId="0116CA1F" w:rsidR="00CE1F21" w:rsidRPr="005B29C0" w:rsidRDefault="00F32121" w:rsidP="00160E38">
            <w:pPr>
              <w:ind w:left="0" w:firstLine="0"/>
              <w:rPr>
                <w:color w:val="auto"/>
              </w:rPr>
            </w:pPr>
            <w:hyperlink r:id="rId238" w:history="1">
              <w:r w:rsidR="00B624CA" w:rsidRPr="00B624CA">
                <w:rPr>
                  <w:rStyle w:val="Kpr"/>
                </w:rPr>
                <w:t>Genel_Bilgiler</w:t>
              </w:r>
            </w:hyperlink>
          </w:p>
        </w:tc>
      </w:tr>
      <w:tr w:rsidR="00E24443" w:rsidRPr="005B29C0" w14:paraId="1E1C3AA4" w14:textId="77777777" w:rsidTr="00DE36DC">
        <w:tc>
          <w:tcPr>
            <w:tcW w:w="4495" w:type="dxa"/>
            <w:vAlign w:val="center"/>
          </w:tcPr>
          <w:p w14:paraId="6DCBF642" w14:textId="79314F13" w:rsidR="00E24443" w:rsidRPr="005B29C0" w:rsidRDefault="00E24443" w:rsidP="00CE1F21">
            <w:pPr>
              <w:ind w:left="0" w:firstLine="0"/>
              <w:rPr>
                <w:color w:val="auto"/>
              </w:rPr>
            </w:pPr>
            <w:r w:rsidRPr="005B29C0">
              <w:t>Birimde öğrenme ortam ve kaynaklarına yönelik uygulama faaliyeti bulunuyor mu?</w:t>
            </w:r>
          </w:p>
        </w:tc>
        <w:tc>
          <w:tcPr>
            <w:tcW w:w="1080" w:type="dxa"/>
            <w:vAlign w:val="center"/>
          </w:tcPr>
          <w:p w14:paraId="44B338BD" w14:textId="11480C6A" w:rsidR="00E24443" w:rsidRPr="005B29C0" w:rsidRDefault="00E24443" w:rsidP="00CE1F21">
            <w:pPr>
              <w:ind w:left="0" w:firstLine="0"/>
              <w:jc w:val="center"/>
              <w:rPr>
                <w:color w:val="auto"/>
              </w:rPr>
            </w:pPr>
            <w:r w:rsidRPr="005B29C0">
              <w:rPr>
                <w:color w:val="auto"/>
              </w:rPr>
              <w:t>Evet</w:t>
            </w:r>
          </w:p>
        </w:tc>
        <w:tc>
          <w:tcPr>
            <w:tcW w:w="3487" w:type="dxa"/>
          </w:tcPr>
          <w:p w14:paraId="2A9480C1" w14:textId="54F5976A" w:rsidR="00CE1F21" w:rsidRPr="005B29C0" w:rsidRDefault="00F32121" w:rsidP="00160E38">
            <w:pPr>
              <w:ind w:left="0" w:firstLine="0"/>
              <w:rPr>
                <w:color w:val="auto"/>
              </w:rPr>
            </w:pPr>
            <w:hyperlink r:id="rId239">
              <w:r w:rsidR="00542121">
                <w:rPr>
                  <w:color w:val="1155CC"/>
                  <w:highlight w:val="white"/>
                  <w:u w:val="single"/>
                </w:rPr>
                <w:t>Staj</w:t>
              </w:r>
            </w:hyperlink>
            <w:r w:rsidR="00542121">
              <w:br/>
            </w:r>
            <w:hyperlink r:id="rId240">
              <w:r w:rsidR="00542121">
                <w:rPr>
                  <w:color w:val="1155CC"/>
                  <w:highlight w:val="white"/>
                  <w:u w:val="single"/>
                </w:rPr>
                <w:t>İME</w:t>
              </w:r>
            </w:hyperlink>
          </w:p>
        </w:tc>
      </w:tr>
      <w:tr w:rsidR="00CE1F21" w:rsidRPr="005B29C0" w14:paraId="452F8E2F" w14:textId="77777777" w:rsidTr="00DE36DC">
        <w:tc>
          <w:tcPr>
            <w:tcW w:w="4495" w:type="dxa"/>
            <w:vAlign w:val="center"/>
          </w:tcPr>
          <w:p w14:paraId="3C0266D7" w14:textId="2CE58103" w:rsidR="00CE1F21" w:rsidRPr="005B29C0" w:rsidRDefault="00CE1F21" w:rsidP="00CE1F21">
            <w:pPr>
              <w:ind w:left="0" w:firstLine="0"/>
              <w:rPr>
                <w:color w:val="auto"/>
              </w:rPr>
            </w:pPr>
            <w:r w:rsidRPr="005B29C0">
              <w:t>Birimde öğrenme ortam ve kaynaklarına yönelik kontrol faaliyeti bulunuyor mu?</w:t>
            </w:r>
          </w:p>
        </w:tc>
        <w:tc>
          <w:tcPr>
            <w:tcW w:w="1080" w:type="dxa"/>
            <w:vAlign w:val="center"/>
          </w:tcPr>
          <w:p w14:paraId="433027F6" w14:textId="539B18A9"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2979EAC0" w14:textId="000DDC8C" w:rsidR="00CE1F21" w:rsidRPr="005B29C0" w:rsidRDefault="00CE1F21" w:rsidP="00160E38">
            <w:pPr>
              <w:ind w:left="0" w:firstLine="0"/>
              <w:rPr>
                <w:color w:val="auto"/>
              </w:rPr>
            </w:pPr>
            <w:r w:rsidRPr="005B29C0">
              <w:t>Kanıt bulunmamaktadır.</w:t>
            </w:r>
          </w:p>
        </w:tc>
      </w:tr>
      <w:tr w:rsidR="00CE1F21" w:rsidRPr="005B29C0" w14:paraId="37E11768" w14:textId="77777777" w:rsidTr="00DE36DC">
        <w:tc>
          <w:tcPr>
            <w:tcW w:w="4495" w:type="dxa"/>
            <w:vAlign w:val="center"/>
          </w:tcPr>
          <w:p w14:paraId="4C6E7106" w14:textId="601BA424" w:rsidR="00CE1F21" w:rsidRPr="005B29C0" w:rsidRDefault="00CE1F21" w:rsidP="00CE1F21">
            <w:pPr>
              <w:ind w:left="0" w:firstLine="0"/>
              <w:rPr>
                <w:color w:val="auto"/>
              </w:rPr>
            </w:pPr>
            <w:r w:rsidRPr="005B29C0">
              <w:t>Birimde öğrenme ortam ve kaynaklarına yönelik önlem alma faaliyeti bulunuyor mu?</w:t>
            </w:r>
          </w:p>
        </w:tc>
        <w:tc>
          <w:tcPr>
            <w:tcW w:w="1080" w:type="dxa"/>
            <w:vAlign w:val="center"/>
          </w:tcPr>
          <w:p w14:paraId="43F2C5C0" w14:textId="5ED6D9AB"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53993708" w14:textId="29912A58" w:rsidR="00CE1F21" w:rsidRPr="005B29C0" w:rsidRDefault="00CE1F21" w:rsidP="00160E38">
            <w:pPr>
              <w:ind w:left="0" w:firstLine="0"/>
              <w:rPr>
                <w:color w:val="auto"/>
              </w:rPr>
            </w:pPr>
            <w:r w:rsidRPr="005B29C0">
              <w:t>Kanıt bulunmamaktadır.</w:t>
            </w:r>
          </w:p>
        </w:tc>
      </w:tr>
      <w:tr w:rsidR="00CE1F21" w:rsidRPr="005B29C0" w14:paraId="71D94EC0" w14:textId="77777777" w:rsidTr="00DE36DC">
        <w:tc>
          <w:tcPr>
            <w:tcW w:w="4495" w:type="dxa"/>
            <w:vAlign w:val="center"/>
          </w:tcPr>
          <w:p w14:paraId="514BC107" w14:textId="74080750" w:rsidR="00CE1F21" w:rsidRPr="005B29C0" w:rsidRDefault="00CE1F21" w:rsidP="00CE1F21">
            <w:pPr>
              <w:ind w:left="0" w:firstLine="0"/>
              <w:rPr>
                <w:color w:val="auto"/>
              </w:rPr>
            </w:pPr>
            <w:r w:rsidRPr="005B29C0">
              <w:t>Birimde öğrenme ortam ve kaynaklarına yönelik örnek gösterilebilir uygulamalar bulunuyor mu?</w:t>
            </w:r>
          </w:p>
        </w:tc>
        <w:tc>
          <w:tcPr>
            <w:tcW w:w="1080" w:type="dxa"/>
            <w:vAlign w:val="center"/>
          </w:tcPr>
          <w:p w14:paraId="623917FC" w14:textId="7277FDF6"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435A14B5" w14:textId="17F64FDD" w:rsidR="00CE1F21" w:rsidRPr="005B29C0" w:rsidRDefault="00CE1F21" w:rsidP="00160E38">
            <w:pPr>
              <w:ind w:left="0" w:firstLine="0"/>
              <w:rPr>
                <w:color w:val="auto"/>
              </w:rPr>
            </w:pPr>
            <w:r w:rsidRPr="005B29C0">
              <w:t>Kanıt bulunmamaktadır.</w:t>
            </w:r>
          </w:p>
        </w:tc>
      </w:tr>
      <w:tr w:rsidR="00E24443" w:rsidRPr="005B29C0" w14:paraId="159ED12F" w14:textId="77777777" w:rsidTr="00DE36DC">
        <w:tc>
          <w:tcPr>
            <w:tcW w:w="4495" w:type="dxa"/>
            <w:vAlign w:val="center"/>
          </w:tcPr>
          <w:p w14:paraId="38AF0447" w14:textId="5470434C" w:rsidR="00E24443" w:rsidRPr="005B29C0" w:rsidRDefault="00E24443" w:rsidP="00CE1F21">
            <w:pPr>
              <w:ind w:left="0" w:firstLine="0"/>
              <w:rPr>
                <w:color w:val="auto"/>
              </w:rPr>
            </w:pPr>
            <w:r w:rsidRPr="005B29C0">
              <w:t>Kanıtlar yeterli sayıda gösterilmiş midir?</w:t>
            </w:r>
          </w:p>
        </w:tc>
        <w:tc>
          <w:tcPr>
            <w:tcW w:w="1080" w:type="dxa"/>
            <w:vAlign w:val="center"/>
          </w:tcPr>
          <w:p w14:paraId="2D43DA41" w14:textId="79C3DA3A" w:rsidR="00542121" w:rsidRPr="005B29C0" w:rsidRDefault="00542121" w:rsidP="00542121">
            <w:pPr>
              <w:ind w:left="0" w:firstLine="0"/>
              <w:jc w:val="center"/>
              <w:rPr>
                <w:color w:val="auto"/>
              </w:rPr>
            </w:pPr>
            <w:r>
              <w:rPr>
                <w:color w:val="auto"/>
              </w:rPr>
              <w:t>Evet</w:t>
            </w:r>
          </w:p>
        </w:tc>
        <w:tc>
          <w:tcPr>
            <w:tcW w:w="3487" w:type="dxa"/>
            <w:vAlign w:val="center"/>
          </w:tcPr>
          <w:p w14:paraId="1F18CDE0" w14:textId="7D994F68" w:rsidR="00E24443" w:rsidRPr="005B29C0" w:rsidRDefault="00CE1F21" w:rsidP="00160E38">
            <w:pPr>
              <w:ind w:left="0" w:firstLine="0"/>
              <w:rPr>
                <w:color w:val="auto"/>
              </w:rPr>
            </w:pPr>
            <w:r w:rsidRPr="005B29C0">
              <w:t>Bu kapsamda 3 adet kanıt sunulmuştur.</w:t>
            </w:r>
          </w:p>
        </w:tc>
      </w:tr>
      <w:tr w:rsidR="00CE1F21" w:rsidRPr="005B29C0" w14:paraId="6BA910DF" w14:textId="77777777" w:rsidTr="00DE36DC">
        <w:tc>
          <w:tcPr>
            <w:tcW w:w="4495" w:type="dxa"/>
            <w:vAlign w:val="center"/>
          </w:tcPr>
          <w:p w14:paraId="08CBC481" w14:textId="0179CC81" w:rsidR="00CE1F21" w:rsidRPr="005B29C0" w:rsidRDefault="00CE1F21" w:rsidP="00CE1F21">
            <w:pPr>
              <w:ind w:left="0" w:firstLine="0"/>
              <w:rPr>
                <w:color w:val="auto"/>
              </w:rPr>
            </w:pPr>
            <w:r w:rsidRPr="005B29C0">
              <w:t>Gösterilen kanıtlar öğrenme ortam ve kaynakları alt ölçütüne uygun mudur?</w:t>
            </w:r>
          </w:p>
        </w:tc>
        <w:tc>
          <w:tcPr>
            <w:tcW w:w="1080" w:type="dxa"/>
            <w:vAlign w:val="center"/>
          </w:tcPr>
          <w:p w14:paraId="0C3E46D5" w14:textId="7158645D" w:rsidR="00CE1F21" w:rsidRPr="005B29C0" w:rsidRDefault="00542121" w:rsidP="00CE1F21">
            <w:pPr>
              <w:ind w:left="0" w:firstLine="0"/>
              <w:jc w:val="center"/>
              <w:rPr>
                <w:color w:val="auto"/>
              </w:rPr>
            </w:pPr>
            <w:r>
              <w:rPr>
                <w:color w:val="auto"/>
              </w:rPr>
              <w:t>Evet</w:t>
            </w:r>
          </w:p>
        </w:tc>
        <w:tc>
          <w:tcPr>
            <w:tcW w:w="3487" w:type="dxa"/>
            <w:vAlign w:val="center"/>
          </w:tcPr>
          <w:p w14:paraId="4C30152C" w14:textId="72F878CD" w:rsidR="00CE1F21" w:rsidRPr="005B29C0" w:rsidRDefault="00F32121" w:rsidP="00160E38">
            <w:pPr>
              <w:ind w:left="0" w:firstLine="0"/>
              <w:rPr>
                <w:color w:val="auto"/>
              </w:rPr>
            </w:pPr>
            <w:hyperlink r:id="rId241">
              <w:r w:rsidR="00542121">
                <w:rPr>
                  <w:color w:val="1155CC"/>
                  <w:highlight w:val="white"/>
                  <w:u w:val="single"/>
                </w:rPr>
                <w:t>Genel_Bilgiler</w:t>
              </w:r>
            </w:hyperlink>
            <w:r w:rsidR="00542121">
              <w:br/>
            </w:r>
            <w:hyperlink r:id="rId242">
              <w:r w:rsidR="00542121">
                <w:rPr>
                  <w:color w:val="1155CC"/>
                  <w:highlight w:val="white"/>
                  <w:u w:val="single"/>
                </w:rPr>
                <w:t>Staj</w:t>
              </w:r>
            </w:hyperlink>
            <w:r w:rsidR="00542121">
              <w:br/>
            </w:r>
            <w:hyperlink r:id="rId243">
              <w:r w:rsidR="00542121">
                <w:rPr>
                  <w:color w:val="1155CC"/>
                  <w:highlight w:val="white"/>
                  <w:u w:val="single"/>
                </w:rPr>
                <w:t>İME</w:t>
              </w:r>
            </w:hyperlink>
          </w:p>
        </w:tc>
      </w:tr>
      <w:tr w:rsidR="00CE1F21" w:rsidRPr="005B29C0" w14:paraId="19584C74" w14:textId="77777777" w:rsidTr="00DE36DC">
        <w:tc>
          <w:tcPr>
            <w:tcW w:w="4495" w:type="dxa"/>
          </w:tcPr>
          <w:p w14:paraId="4FF93DB0" w14:textId="6CBE94DF" w:rsidR="00CE1F21" w:rsidRPr="005B29C0" w:rsidRDefault="00CE1F21" w:rsidP="00CE1F21">
            <w:pPr>
              <w:ind w:left="0" w:firstLine="0"/>
            </w:pPr>
            <w:r w:rsidRPr="005B29C0">
              <w:rPr>
                <w:b/>
                <w:bCs/>
              </w:rPr>
              <w:t>Birim Öz Değerlendirme Puanlaması</w:t>
            </w:r>
            <w:r w:rsidRPr="005B29C0">
              <w:t xml:space="preserve">: </w:t>
            </w:r>
            <w:r w:rsidR="00542121">
              <w:t>2</w:t>
            </w:r>
          </w:p>
        </w:tc>
        <w:tc>
          <w:tcPr>
            <w:tcW w:w="4567" w:type="dxa"/>
            <w:gridSpan w:val="2"/>
          </w:tcPr>
          <w:p w14:paraId="27C05A63" w14:textId="5E89706F" w:rsidR="00CE1F21" w:rsidRPr="005B29C0" w:rsidRDefault="00CE1F21" w:rsidP="00CE1F21">
            <w:pPr>
              <w:ind w:left="0" w:firstLine="0"/>
            </w:pPr>
            <w:r w:rsidRPr="005B29C0">
              <w:rPr>
                <w:b/>
                <w:bCs/>
              </w:rPr>
              <w:t>Akran Değerlendirme Puanlaması</w:t>
            </w:r>
            <w:r w:rsidRPr="005B29C0">
              <w:t xml:space="preserve">: </w:t>
            </w:r>
            <w:r w:rsidR="00542121">
              <w:t>3</w:t>
            </w:r>
          </w:p>
        </w:tc>
      </w:tr>
    </w:tbl>
    <w:p w14:paraId="517B11A3" w14:textId="77777777" w:rsidR="00EB3817" w:rsidRPr="005B29C0" w:rsidRDefault="00EB3817" w:rsidP="00EB3817">
      <w:pPr>
        <w:keepNext/>
        <w:keepLines/>
        <w:spacing w:after="0"/>
        <w:ind w:left="0" w:firstLine="0"/>
        <w:rPr>
          <w:b/>
          <w:i/>
        </w:rPr>
      </w:pPr>
    </w:p>
    <w:p w14:paraId="416D0170" w14:textId="57F79E27" w:rsidR="00EB3817" w:rsidRPr="005B29C0" w:rsidRDefault="00EB3817" w:rsidP="00EB3817">
      <w:pPr>
        <w:keepNext/>
        <w:keepLines/>
        <w:spacing w:after="0"/>
        <w:ind w:left="0" w:firstLine="0"/>
        <w:rPr>
          <w:b/>
          <w:i/>
        </w:rPr>
      </w:pPr>
      <w:r w:rsidRPr="005B29C0">
        <w:rPr>
          <w:b/>
          <w:i/>
        </w:rPr>
        <w:t>B.3.2. Akademik Destek Hizmetleri</w:t>
      </w:r>
    </w:p>
    <w:p w14:paraId="3F211A00" w14:textId="08C01DC9" w:rsidR="00EB3817" w:rsidRDefault="00EB3817" w:rsidP="00542121">
      <w:pPr>
        <w:keepNext/>
        <w:keepLines/>
        <w:spacing w:after="0"/>
        <w:ind w:left="0" w:firstLine="0"/>
      </w:pPr>
      <w:r w:rsidRPr="005B29C0">
        <w:rPr>
          <w:b/>
          <w:bCs/>
        </w:rPr>
        <w:t>Akran Değerlendirmesi:</w:t>
      </w:r>
      <w:r w:rsidRPr="005B29C0">
        <w:t xml:space="preserve"> </w:t>
      </w:r>
      <w:r w:rsidR="00542121">
        <w:t>Birimde öğrencilerin akademik gelişimi ve eğitim-öğretim süreçlerine uyumlarını desteklemeye yönelik tanımlı uygulamaların bulunduğu görülmektedir. Her program sorumlusunun ilgili bölüme kayıt yaptıran öğrenciler için akademik danışman olarak görevlendirilmesi, akademik destek hizmetlerinin belirli bir yapı içinde yürütüldüğünü göstermektedir. Ayrıca 15.09.2025 tarihli toplantıda öğrencilerin eğitim-öğretim süreçlerine ilişkin konularda bilgilendirilmelerini sağlamak amacıyla oryantasyon eğitimi düzenlenmesinin planlandığı anlaşılmaktadır. Uygulama boyutunda ise alınan karar doğrultusunda 24.09.2025 tarihinde oryantasyon eğitiminin gerçekleştirildiği görülmektedir. Bu durum, öğrencilerin akademik gelişim ve uyum süreçlerini desteklemeye yönelik faaliyetlerin planlama aşamasının ötesine geçerek uygulamaya aktarıldığını ortaya koymaktadır. Bununla birlikte, akademik destek hizmetlerinin etkililiğinin izlenmesine, öğrenci katılımı ve geri bildirimleri doğrultusunda değerlendirilmesine ve elde edilen sonuçlara göre iyileştirilmesine ilişkin herhangi bir kanıt sunulmamıştır. Ayrıca kariyer planlamasına yönelik destek hizmetlerinin sistematik biçimde nasıl yürütüldüğünü ortaya koyan ek kanıtlara da ihtiyaç bulunmaktadır. Bu çerçevede, birimde öğrencilerin akademik gelişimine yönelik destek hizmetlerinin tanımlı ilke ve kurallar doğrultusunda yürütüldüğü değerlendirilmiş; ancak izleme ve iyileştirme boyutlarında gelişime ihtiyaç bulunduğu anlaşılmıştır. Bu nedenle ilgili alt ölçüt için akran değerlendirme puanı 3 olarak uygun bulunmuştur.</w:t>
      </w:r>
    </w:p>
    <w:p w14:paraId="3706E480" w14:textId="77777777" w:rsidR="00160E38" w:rsidRPr="005B29C0" w:rsidRDefault="00160E38" w:rsidP="00CE1F21">
      <w:pPr>
        <w:keepNext/>
        <w:keepLines/>
        <w:spacing w:after="0"/>
        <w:ind w:left="0" w:firstLine="0"/>
      </w:pPr>
    </w:p>
    <w:tbl>
      <w:tblPr>
        <w:tblStyle w:val="TabloKlavuzu"/>
        <w:tblW w:w="0" w:type="auto"/>
        <w:tblLook w:val="04A0" w:firstRow="1" w:lastRow="0" w:firstColumn="1" w:lastColumn="0" w:noHBand="0" w:noVBand="1"/>
      </w:tblPr>
      <w:tblGrid>
        <w:gridCol w:w="4514"/>
        <w:gridCol w:w="1061"/>
        <w:gridCol w:w="3487"/>
      </w:tblGrid>
      <w:tr w:rsidR="00EB3817" w:rsidRPr="005B29C0" w14:paraId="359E1DE9" w14:textId="77777777" w:rsidTr="00DE36DC">
        <w:trPr>
          <w:trHeight w:val="358"/>
        </w:trPr>
        <w:tc>
          <w:tcPr>
            <w:tcW w:w="4514" w:type="dxa"/>
            <w:vAlign w:val="center"/>
          </w:tcPr>
          <w:p w14:paraId="6FC8C023" w14:textId="77777777" w:rsidR="00EB3817" w:rsidRPr="005B29C0" w:rsidRDefault="00EB3817" w:rsidP="00CE1F21">
            <w:pPr>
              <w:ind w:left="0" w:firstLine="0"/>
              <w:jc w:val="center"/>
              <w:rPr>
                <w:b/>
                <w:bCs/>
                <w:color w:val="auto"/>
              </w:rPr>
            </w:pPr>
            <w:r w:rsidRPr="005B29C0">
              <w:rPr>
                <w:b/>
                <w:bCs/>
                <w:color w:val="auto"/>
              </w:rPr>
              <w:t>Akran Değerlendirme Kriterleri</w:t>
            </w:r>
          </w:p>
        </w:tc>
        <w:tc>
          <w:tcPr>
            <w:tcW w:w="1061" w:type="dxa"/>
            <w:vAlign w:val="center"/>
          </w:tcPr>
          <w:p w14:paraId="037FF9AD" w14:textId="77777777" w:rsidR="00EB3817" w:rsidRPr="005B29C0" w:rsidRDefault="00EB3817" w:rsidP="00CE1F21">
            <w:pPr>
              <w:ind w:left="0" w:firstLine="0"/>
              <w:jc w:val="center"/>
              <w:rPr>
                <w:b/>
                <w:bCs/>
                <w:color w:val="auto"/>
              </w:rPr>
            </w:pPr>
            <w:r w:rsidRPr="005B29C0">
              <w:rPr>
                <w:b/>
                <w:bCs/>
                <w:color w:val="auto"/>
              </w:rPr>
              <w:t>Evet/ Hayır/ Kısmen</w:t>
            </w:r>
          </w:p>
        </w:tc>
        <w:tc>
          <w:tcPr>
            <w:tcW w:w="3487" w:type="dxa"/>
            <w:vAlign w:val="center"/>
          </w:tcPr>
          <w:p w14:paraId="5F9A182B" w14:textId="77777777" w:rsidR="00EB3817" w:rsidRPr="005B29C0" w:rsidRDefault="00EB3817" w:rsidP="00CE1F21">
            <w:pPr>
              <w:ind w:left="0" w:firstLine="0"/>
              <w:jc w:val="center"/>
              <w:rPr>
                <w:b/>
                <w:bCs/>
                <w:color w:val="auto"/>
              </w:rPr>
            </w:pPr>
            <w:r w:rsidRPr="005B29C0">
              <w:rPr>
                <w:b/>
                <w:bCs/>
                <w:color w:val="auto"/>
              </w:rPr>
              <w:t>Kanıt</w:t>
            </w:r>
          </w:p>
        </w:tc>
      </w:tr>
      <w:tr w:rsidR="00CE1F21" w:rsidRPr="005B29C0" w14:paraId="5742954A" w14:textId="77777777" w:rsidTr="00DE36DC">
        <w:tc>
          <w:tcPr>
            <w:tcW w:w="4514" w:type="dxa"/>
            <w:vAlign w:val="center"/>
          </w:tcPr>
          <w:p w14:paraId="0DEE49E4" w14:textId="0792A6CC" w:rsidR="00CE1F21" w:rsidRPr="005B29C0" w:rsidRDefault="00CE1F21" w:rsidP="00CE1F21">
            <w:pPr>
              <w:ind w:left="0" w:firstLine="0"/>
              <w:rPr>
                <w:color w:val="auto"/>
              </w:rPr>
            </w:pPr>
            <w:r w:rsidRPr="005B29C0">
              <w:t>Birimde akademik destek hizmetlerine yönelik planlama faaliyeti bulunuyor mu?</w:t>
            </w:r>
          </w:p>
        </w:tc>
        <w:tc>
          <w:tcPr>
            <w:tcW w:w="1061" w:type="dxa"/>
            <w:vAlign w:val="center"/>
          </w:tcPr>
          <w:p w14:paraId="099565EE" w14:textId="14C725A9" w:rsidR="00CE1F21" w:rsidRPr="005B29C0" w:rsidRDefault="00716975" w:rsidP="00CE1F21">
            <w:pPr>
              <w:ind w:left="0" w:firstLine="0"/>
              <w:jc w:val="center"/>
              <w:rPr>
                <w:color w:val="auto"/>
              </w:rPr>
            </w:pPr>
            <w:r>
              <w:rPr>
                <w:color w:val="auto"/>
              </w:rPr>
              <w:t>Kısmen</w:t>
            </w:r>
          </w:p>
        </w:tc>
        <w:tc>
          <w:tcPr>
            <w:tcW w:w="3487" w:type="dxa"/>
            <w:vAlign w:val="center"/>
          </w:tcPr>
          <w:p w14:paraId="211131A8" w14:textId="77777777" w:rsidR="00542121" w:rsidRPr="00542121" w:rsidRDefault="00F32121" w:rsidP="00160E38">
            <w:pPr>
              <w:ind w:left="0" w:firstLine="0"/>
              <w:rPr>
                <w:color w:val="1155CC"/>
                <w:u w:val="single"/>
              </w:rPr>
            </w:pPr>
            <w:hyperlink r:id="rId244">
              <w:r w:rsidR="00542121">
                <w:rPr>
                  <w:color w:val="1155CC"/>
                  <w:u w:val="single"/>
                </w:rPr>
                <w:t>Akademik_Danışmanlık</w:t>
              </w:r>
            </w:hyperlink>
          </w:p>
          <w:p w14:paraId="4374147B" w14:textId="2BAAAF28" w:rsidR="00542121" w:rsidRPr="00542121" w:rsidRDefault="00F32121" w:rsidP="00160E38">
            <w:pPr>
              <w:ind w:left="0" w:firstLine="0"/>
              <w:rPr>
                <w:color w:val="1155CC"/>
                <w:u w:val="single"/>
              </w:rPr>
            </w:pPr>
            <w:hyperlink r:id="rId245">
              <w:r w:rsidR="00542121" w:rsidRPr="00542121">
                <w:rPr>
                  <w:color w:val="1155CC"/>
                  <w:u w:val="single"/>
                </w:rPr>
                <w:t>Toplantı</w:t>
              </w:r>
            </w:hyperlink>
          </w:p>
        </w:tc>
      </w:tr>
      <w:tr w:rsidR="00E24443" w:rsidRPr="005B29C0" w14:paraId="0F756046" w14:textId="77777777" w:rsidTr="00DE36DC">
        <w:tc>
          <w:tcPr>
            <w:tcW w:w="4514" w:type="dxa"/>
            <w:vAlign w:val="center"/>
          </w:tcPr>
          <w:p w14:paraId="30661339" w14:textId="6F1FF3AA" w:rsidR="00E24443" w:rsidRPr="005B29C0" w:rsidRDefault="00E24443" w:rsidP="00CE1F21">
            <w:pPr>
              <w:ind w:left="0" w:firstLine="0"/>
              <w:rPr>
                <w:color w:val="auto"/>
              </w:rPr>
            </w:pPr>
            <w:r w:rsidRPr="005B29C0">
              <w:t>Birimde akademik destek hizmetlerine yönelik uygulama faaliyeti bulunuyor mu?</w:t>
            </w:r>
          </w:p>
        </w:tc>
        <w:tc>
          <w:tcPr>
            <w:tcW w:w="1061" w:type="dxa"/>
            <w:vAlign w:val="center"/>
          </w:tcPr>
          <w:p w14:paraId="56FC354B" w14:textId="7955BB51" w:rsidR="00E24443" w:rsidRPr="005B29C0" w:rsidRDefault="00E24443" w:rsidP="00CE1F21">
            <w:pPr>
              <w:ind w:left="0" w:firstLine="0"/>
              <w:jc w:val="center"/>
              <w:rPr>
                <w:color w:val="auto"/>
              </w:rPr>
            </w:pPr>
            <w:r w:rsidRPr="005B29C0">
              <w:rPr>
                <w:color w:val="auto"/>
              </w:rPr>
              <w:t>Evet</w:t>
            </w:r>
          </w:p>
        </w:tc>
        <w:tc>
          <w:tcPr>
            <w:tcW w:w="3487" w:type="dxa"/>
            <w:vAlign w:val="center"/>
          </w:tcPr>
          <w:p w14:paraId="249551F1" w14:textId="419C24CF" w:rsidR="00E24443" w:rsidRPr="00160E38" w:rsidRDefault="00F32121" w:rsidP="00160E38">
            <w:pPr>
              <w:ind w:left="0" w:firstLine="0"/>
              <w:rPr>
                <w:color w:val="000000" w:themeColor="text1"/>
              </w:rPr>
            </w:pPr>
            <w:hyperlink r:id="rId246">
              <w:r w:rsidR="00542121">
                <w:rPr>
                  <w:color w:val="1155CC"/>
                  <w:u w:val="single"/>
                </w:rPr>
                <w:t>Oryantasyon_Eğitimi</w:t>
              </w:r>
            </w:hyperlink>
          </w:p>
        </w:tc>
      </w:tr>
      <w:tr w:rsidR="00CE1F21" w:rsidRPr="005B29C0" w14:paraId="2C813B0C" w14:textId="77777777" w:rsidTr="00DE36DC">
        <w:tc>
          <w:tcPr>
            <w:tcW w:w="4514" w:type="dxa"/>
            <w:vAlign w:val="center"/>
          </w:tcPr>
          <w:p w14:paraId="24FB091D" w14:textId="0EC47FBA" w:rsidR="00CE1F21" w:rsidRPr="005B29C0" w:rsidRDefault="00CE1F21" w:rsidP="00CE1F21">
            <w:pPr>
              <w:ind w:left="0" w:firstLine="0"/>
              <w:rPr>
                <w:color w:val="auto"/>
              </w:rPr>
            </w:pPr>
            <w:r w:rsidRPr="005B29C0">
              <w:t>Birimde akademik destek hizmetlerine yönelik kontrol faaliyeti bulunuyor mu?</w:t>
            </w:r>
          </w:p>
        </w:tc>
        <w:tc>
          <w:tcPr>
            <w:tcW w:w="1061" w:type="dxa"/>
            <w:vAlign w:val="center"/>
          </w:tcPr>
          <w:p w14:paraId="4D997367" w14:textId="630A1190"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12ED1667" w14:textId="163FD085" w:rsidR="00CE1F21" w:rsidRPr="005B29C0" w:rsidRDefault="00CE1F21" w:rsidP="00160E38">
            <w:pPr>
              <w:ind w:left="0" w:firstLine="0"/>
              <w:rPr>
                <w:color w:val="auto"/>
              </w:rPr>
            </w:pPr>
            <w:r w:rsidRPr="005B29C0">
              <w:t>Kanıt bulunmamaktadır.</w:t>
            </w:r>
          </w:p>
        </w:tc>
      </w:tr>
      <w:tr w:rsidR="00CE1F21" w:rsidRPr="005B29C0" w14:paraId="7A61E882" w14:textId="77777777" w:rsidTr="00DE36DC">
        <w:tc>
          <w:tcPr>
            <w:tcW w:w="4514" w:type="dxa"/>
            <w:vAlign w:val="center"/>
          </w:tcPr>
          <w:p w14:paraId="74C2F5BA" w14:textId="42D07935" w:rsidR="00CE1F21" w:rsidRPr="005B29C0" w:rsidRDefault="00CE1F21" w:rsidP="00CE1F21">
            <w:pPr>
              <w:ind w:left="0" w:firstLine="0"/>
              <w:rPr>
                <w:color w:val="auto"/>
              </w:rPr>
            </w:pPr>
            <w:r w:rsidRPr="005B29C0">
              <w:t>Birimde akademik destek hizmetlerine yönelik önlem alma faaliyeti bulunuyor mu?</w:t>
            </w:r>
          </w:p>
        </w:tc>
        <w:tc>
          <w:tcPr>
            <w:tcW w:w="1061" w:type="dxa"/>
            <w:vAlign w:val="center"/>
          </w:tcPr>
          <w:p w14:paraId="7659CD83" w14:textId="165EBED7"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6E2E1ED6" w14:textId="68C660E5" w:rsidR="00CE1F21" w:rsidRPr="005B29C0" w:rsidRDefault="00CE1F21" w:rsidP="00160E38">
            <w:pPr>
              <w:ind w:left="0" w:firstLine="0"/>
              <w:rPr>
                <w:color w:val="auto"/>
              </w:rPr>
            </w:pPr>
            <w:r w:rsidRPr="005B29C0">
              <w:t>Kanıt bulunmamaktadır.</w:t>
            </w:r>
          </w:p>
        </w:tc>
      </w:tr>
      <w:tr w:rsidR="00CE1F21" w:rsidRPr="005B29C0" w14:paraId="38778559" w14:textId="77777777" w:rsidTr="00DE36DC">
        <w:tc>
          <w:tcPr>
            <w:tcW w:w="4514" w:type="dxa"/>
            <w:vAlign w:val="center"/>
          </w:tcPr>
          <w:p w14:paraId="1921AB4E" w14:textId="3C5B6CB2" w:rsidR="00CE1F21" w:rsidRPr="005B29C0" w:rsidRDefault="00CE1F21" w:rsidP="00CE1F21">
            <w:pPr>
              <w:ind w:left="0" w:firstLine="0"/>
              <w:rPr>
                <w:color w:val="auto"/>
              </w:rPr>
            </w:pPr>
            <w:r w:rsidRPr="005B29C0">
              <w:t>Birimde akademik destek hizmetlerine yönelik örnek gösterilebilir uygulamalar bulunuyor mu?</w:t>
            </w:r>
          </w:p>
        </w:tc>
        <w:tc>
          <w:tcPr>
            <w:tcW w:w="1061" w:type="dxa"/>
            <w:vAlign w:val="center"/>
          </w:tcPr>
          <w:p w14:paraId="3BB58E5A" w14:textId="58363568" w:rsidR="00CE1F21" w:rsidRPr="005B29C0" w:rsidRDefault="00CE1F21" w:rsidP="00CE1F21">
            <w:pPr>
              <w:ind w:left="0" w:firstLine="0"/>
              <w:jc w:val="center"/>
              <w:rPr>
                <w:color w:val="auto"/>
              </w:rPr>
            </w:pPr>
            <w:r w:rsidRPr="005B29C0">
              <w:rPr>
                <w:color w:val="auto"/>
              </w:rPr>
              <w:t>Hayır</w:t>
            </w:r>
          </w:p>
        </w:tc>
        <w:tc>
          <w:tcPr>
            <w:tcW w:w="3487" w:type="dxa"/>
            <w:vAlign w:val="center"/>
          </w:tcPr>
          <w:p w14:paraId="3F22E352" w14:textId="034F8B26" w:rsidR="00CE1F21" w:rsidRPr="005B29C0" w:rsidRDefault="00CE1F21" w:rsidP="00160E38">
            <w:pPr>
              <w:ind w:left="0" w:firstLine="0"/>
              <w:rPr>
                <w:color w:val="auto"/>
              </w:rPr>
            </w:pPr>
            <w:r w:rsidRPr="005B29C0">
              <w:t>Kanıt bulunmamaktadır.</w:t>
            </w:r>
          </w:p>
        </w:tc>
      </w:tr>
      <w:tr w:rsidR="00E24443" w:rsidRPr="005B29C0" w14:paraId="3B616658" w14:textId="77777777" w:rsidTr="00DE36DC">
        <w:tc>
          <w:tcPr>
            <w:tcW w:w="4514" w:type="dxa"/>
            <w:vAlign w:val="center"/>
          </w:tcPr>
          <w:p w14:paraId="5C4388E3" w14:textId="688ABB11" w:rsidR="00E24443" w:rsidRPr="005B29C0" w:rsidRDefault="00E24443" w:rsidP="00CE1F21">
            <w:pPr>
              <w:ind w:left="0" w:firstLine="0"/>
              <w:rPr>
                <w:color w:val="auto"/>
              </w:rPr>
            </w:pPr>
            <w:r w:rsidRPr="005B29C0">
              <w:t>Kanıtlar yeterli sayıda gösterilmiş midir?</w:t>
            </w:r>
          </w:p>
        </w:tc>
        <w:tc>
          <w:tcPr>
            <w:tcW w:w="1061" w:type="dxa"/>
            <w:vAlign w:val="center"/>
          </w:tcPr>
          <w:p w14:paraId="25E75956" w14:textId="0994E893" w:rsidR="00E24443" w:rsidRPr="005B29C0" w:rsidRDefault="00716975" w:rsidP="00CE1F21">
            <w:pPr>
              <w:ind w:left="0" w:firstLine="0"/>
              <w:jc w:val="center"/>
              <w:rPr>
                <w:color w:val="auto"/>
              </w:rPr>
            </w:pPr>
            <w:r>
              <w:rPr>
                <w:color w:val="auto"/>
              </w:rPr>
              <w:t>Kısmen</w:t>
            </w:r>
          </w:p>
        </w:tc>
        <w:tc>
          <w:tcPr>
            <w:tcW w:w="3487" w:type="dxa"/>
            <w:vAlign w:val="center"/>
          </w:tcPr>
          <w:p w14:paraId="375B0F29" w14:textId="654A7E95" w:rsidR="00E24443" w:rsidRPr="005B29C0" w:rsidRDefault="00CE1F21" w:rsidP="00160E38">
            <w:pPr>
              <w:ind w:left="0" w:firstLine="0"/>
              <w:rPr>
                <w:color w:val="auto"/>
              </w:rPr>
            </w:pPr>
            <w:r w:rsidRPr="005B29C0">
              <w:t xml:space="preserve">Bu kapsamda </w:t>
            </w:r>
            <w:r w:rsidR="00542121">
              <w:t>3</w:t>
            </w:r>
            <w:r w:rsidRPr="005B29C0">
              <w:t xml:space="preserve"> adet kanıt sunulmuştur.</w:t>
            </w:r>
          </w:p>
        </w:tc>
      </w:tr>
      <w:tr w:rsidR="00E24443" w:rsidRPr="005B29C0" w14:paraId="15A4ED19" w14:textId="77777777" w:rsidTr="00DE36DC">
        <w:tc>
          <w:tcPr>
            <w:tcW w:w="4514" w:type="dxa"/>
            <w:vAlign w:val="center"/>
          </w:tcPr>
          <w:p w14:paraId="22A01EA1" w14:textId="2A1D6AD6" w:rsidR="00E24443" w:rsidRPr="005B29C0" w:rsidRDefault="00E24443" w:rsidP="00CE1F21">
            <w:pPr>
              <w:ind w:left="0" w:firstLine="0"/>
              <w:rPr>
                <w:color w:val="auto"/>
              </w:rPr>
            </w:pPr>
            <w:r w:rsidRPr="005B29C0">
              <w:t>Gösterilen kanıtlar akademik destek hizmetleri alt ölçütüne uygun mudur?</w:t>
            </w:r>
          </w:p>
        </w:tc>
        <w:tc>
          <w:tcPr>
            <w:tcW w:w="1061" w:type="dxa"/>
            <w:vAlign w:val="center"/>
          </w:tcPr>
          <w:p w14:paraId="73C3C619" w14:textId="3AD5FC79" w:rsidR="00E24443" w:rsidRPr="005B29C0" w:rsidRDefault="00716975" w:rsidP="00CE1F21">
            <w:pPr>
              <w:ind w:left="0" w:firstLine="0"/>
              <w:jc w:val="center"/>
              <w:rPr>
                <w:color w:val="auto"/>
              </w:rPr>
            </w:pPr>
            <w:r>
              <w:rPr>
                <w:color w:val="auto"/>
              </w:rPr>
              <w:t>Kısmen</w:t>
            </w:r>
          </w:p>
        </w:tc>
        <w:tc>
          <w:tcPr>
            <w:tcW w:w="3487" w:type="dxa"/>
            <w:vAlign w:val="center"/>
          </w:tcPr>
          <w:p w14:paraId="7186D811" w14:textId="2C9B85C1" w:rsidR="00542121" w:rsidRPr="00542121" w:rsidRDefault="00F32121" w:rsidP="00542121">
            <w:pPr>
              <w:ind w:left="0" w:firstLine="0"/>
              <w:rPr>
                <w:color w:val="1155CC"/>
                <w:u w:val="single"/>
              </w:rPr>
            </w:pPr>
            <w:hyperlink r:id="rId247">
              <w:r w:rsidR="00542121">
                <w:rPr>
                  <w:color w:val="1155CC"/>
                  <w:u w:val="single"/>
                </w:rPr>
                <w:t>Akademik_Danışmanlık</w:t>
              </w:r>
            </w:hyperlink>
          </w:p>
          <w:p w14:paraId="3893B574" w14:textId="0FAA23EB" w:rsidR="00E24443" w:rsidRPr="005B29C0" w:rsidRDefault="00F32121" w:rsidP="00542121">
            <w:pPr>
              <w:ind w:left="0" w:firstLine="0"/>
              <w:rPr>
                <w:color w:val="auto"/>
              </w:rPr>
            </w:pPr>
            <w:hyperlink r:id="rId248">
              <w:r w:rsidR="00542121" w:rsidRPr="00542121">
                <w:rPr>
                  <w:color w:val="1155CC"/>
                  <w:u w:val="single"/>
                </w:rPr>
                <w:t>Toplantı</w:t>
              </w:r>
            </w:hyperlink>
            <w:r w:rsidR="00542121">
              <w:rPr>
                <w:color w:val="1155CC"/>
                <w:u w:val="single"/>
              </w:rPr>
              <w:br/>
            </w:r>
            <w:hyperlink r:id="rId249">
              <w:r w:rsidR="00542121">
                <w:rPr>
                  <w:color w:val="1155CC"/>
                  <w:u w:val="single"/>
                </w:rPr>
                <w:t>Oryantasyon_Eğitimi</w:t>
              </w:r>
            </w:hyperlink>
          </w:p>
        </w:tc>
      </w:tr>
      <w:tr w:rsidR="00EB3817" w:rsidRPr="005B29C0" w14:paraId="33B8D998" w14:textId="77777777" w:rsidTr="00DE36DC">
        <w:tc>
          <w:tcPr>
            <w:tcW w:w="4514" w:type="dxa"/>
          </w:tcPr>
          <w:p w14:paraId="73289645" w14:textId="1C1466A6" w:rsidR="00EB3817" w:rsidRPr="005B29C0" w:rsidRDefault="00EB3817" w:rsidP="001611E4">
            <w:pPr>
              <w:ind w:left="0" w:firstLine="0"/>
            </w:pPr>
            <w:r w:rsidRPr="005B29C0">
              <w:rPr>
                <w:b/>
                <w:bCs/>
              </w:rPr>
              <w:t>Birim Öz Değerlendirme Puanlaması</w:t>
            </w:r>
            <w:r w:rsidRPr="005B29C0">
              <w:t>:</w:t>
            </w:r>
            <w:r w:rsidR="00542121">
              <w:t xml:space="preserve"> 3</w:t>
            </w:r>
            <w:r w:rsidRPr="005B29C0">
              <w:t xml:space="preserve"> </w:t>
            </w:r>
          </w:p>
        </w:tc>
        <w:tc>
          <w:tcPr>
            <w:tcW w:w="4548" w:type="dxa"/>
            <w:gridSpan w:val="2"/>
          </w:tcPr>
          <w:p w14:paraId="7719CC20" w14:textId="1128BF60" w:rsidR="00EB3817" w:rsidRPr="005B29C0" w:rsidRDefault="00EB3817" w:rsidP="001611E4">
            <w:pPr>
              <w:ind w:left="0" w:firstLine="0"/>
            </w:pPr>
            <w:r w:rsidRPr="005B29C0">
              <w:rPr>
                <w:b/>
                <w:bCs/>
              </w:rPr>
              <w:t>Akran Değerlendirme Puanlaması</w:t>
            </w:r>
            <w:r w:rsidRPr="005B29C0">
              <w:t xml:space="preserve">: </w:t>
            </w:r>
            <w:r w:rsidR="00CE1F21" w:rsidRPr="005B29C0">
              <w:t>3</w:t>
            </w:r>
          </w:p>
        </w:tc>
      </w:tr>
    </w:tbl>
    <w:p w14:paraId="42CEA8BB" w14:textId="77777777" w:rsidR="00132A96" w:rsidRPr="005B29C0" w:rsidRDefault="00132A96" w:rsidP="00132A96">
      <w:pPr>
        <w:keepNext/>
        <w:keepLines/>
        <w:spacing w:after="0"/>
        <w:ind w:left="0" w:firstLine="0"/>
      </w:pPr>
    </w:p>
    <w:p w14:paraId="7332CC90" w14:textId="3D6FF45B" w:rsidR="00132A96" w:rsidRPr="005B29C0" w:rsidRDefault="00132A96" w:rsidP="00132A96">
      <w:pPr>
        <w:keepNext/>
        <w:keepLines/>
        <w:spacing w:after="0"/>
        <w:ind w:left="0" w:firstLine="0"/>
        <w:rPr>
          <w:b/>
          <w:i/>
        </w:rPr>
      </w:pPr>
      <w:r w:rsidRPr="005B29C0">
        <w:rPr>
          <w:b/>
          <w:i/>
        </w:rPr>
        <w:t>B.3.3. Tesis ve Altyapılar</w:t>
      </w:r>
    </w:p>
    <w:p w14:paraId="50F73F30" w14:textId="42C41CDE" w:rsidR="00160E38" w:rsidRDefault="00132A96" w:rsidP="00542121">
      <w:pPr>
        <w:spacing w:after="0"/>
        <w:ind w:left="0" w:firstLine="0"/>
        <w:rPr>
          <w:color w:val="auto"/>
        </w:rPr>
      </w:pPr>
      <w:r w:rsidRPr="005B29C0">
        <w:rPr>
          <w:b/>
          <w:bCs/>
          <w:color w:val="auto"/>
        </w:rPr>
        <w:t>Akran Değerlendirmesi:</w:t>
      </w:r>
      <w:r w:rsidR="00160E38">
        <w:rPr>
          <w:color w:val="auto"/>
        </w:rPr>
        <w:t xml:space="preserve"> </w:t>
      </w:r>
      <w:r w:rsidR="00542121" w:rsidRPr="00542121">
        <w:rPr>
          <w:color w:val="auto"/>
        </w:rPr>
        <w:t>Birimde eğitim-öğretim ve sosyal faaliyetleri destekleyecek tesis ve altyapının bulunduğu görülmektedir. Planlama aşamasında, meslek yüksekokulu bünyesinde kantin, kütüphane, 220 kişilik amfi, internet erişim merkezi ve yemekhane gibi olanakların yer aldığı ifade edilmiştir. Bu durum, birimde öğrencilerin kullanımına yönelik temel tesis ve altyapının mevcut olduğunu göstermektedir. Ayrıca atölyede etkinliklerde kullanılmak üzere gerekli teknik ekipman eksikliklerinin giderilmesine yönelik ihtiyaç listesi hazırlanmasına karar verilmesi, altyapının geliştirilmesine ilişkin bir planlama bulunduğunu ortaya koymaktadır.</w:t>
      </w:r>
      <w:r w:rsidR="00542121">
        <w:rPr>
          <w:color w:val="auto"/>
        </w:rPr>
        <w:t xml:space="preserve"> </w:t>
      </w:r>
      <w:r w:rsidR="00542121" w:rsidRPr="00542121">
        <w:rPr>
          <w:color w:val="auto"/>
        </w:rPr>
        <w:t>Uygulama boyutunda ise alınan karar doğrultusunda ihtiyaç listesinin oluşturulduğu ve Üniversite İdari ve Mali İşler Başkanlığı’ndan talepte bulunulduğu anlaşılmaktadır. Sunulan bu kanıt, altyapı eksikliklerinin giderilmesine yönelik girişimde bulunulduğunu göstermektedir. Ancak bu belge, tesis ve altyapının birim genelinde erişilebilirlik, fırsat eşitliği ve etkin kullanım ilkeleri doğrultusunda sistematik biçimde yönetildiğini tek başına ortaya koymak için sınırlı kalmaktadır.</w:t>
      </w:r>
      <w:r w:rsidR="00542121">
        <w:rPr>
          <w:color w:val="auto"/>
        </w:rPr>
        <w:t xml:space="preserve"> </w:t>
      </w:r>
      <w:r w:rsidR="00542121" w:rsidRPr="00542121">
        <w:rPr>
          <w:color w:val="auto"/>
        </w:rPr>
        <w:t>Bununla birlikte, tesis ve altyapının kullanımının izlenmesine, kullanıcı geri bildirimleri doğrultusunda değerlendirilmesine ve bu değerlendirme sonuçlarına göre iyileştirilmesine ilişkin herhangi bir doğrudan kanıt sunulmamıştır. Bu nedenle süreç, mevcut tesis ve altyapının varlığını ve belirli ölçüde geliştirilmesine yönelik uygulama bulunduğunu göstermekle birlikte, izleme ve iyileştirme boyutları bakımından yeterince desteklenmemektedir.</w:t>
      </w:r>
      <w:r w:rsidR="00542121">
        <w:rPr>
          <w:color w:val="auto"/>
        </w:rPr>
        <w:t xml:space="preserve"> </w:t>
      </w:r>
      <w:r w:rsidR="00542121" w:rsidRPr="00542121">
        <w:rPr>
          <w:color w:val="auto"/>
        </w:rPr>
        <w:t>Bu çerçevede, birimde tesis ve altyapının mevcut olduğu ve belirli uygulamalarla desteklendiği değerlendirilmiş; ancak sistematik izleme ve iyileştirme süreçleri yeterince belgelendirilemediğinden ilgili alt ölçüt için akran değerlendirme puan</w:t>
      </w:r>
      <w:r w:rsidR="006F2D0B">
        <w:rPr>
          <w:color w:val="auto"/>
        </w:rPr>
        <w:t>ı</w:t>
      </w:r>
      <w:r w:rsidR="00542121" w:rsidRPr="00542121">
        <w:rPr>
          <w:color w:val="auto"/>
        </w:rPr>
        <w:t xml:space="preserve"> 3 olarak uygun bulunmuştur.</w:t>
      </w:r>
    </w:p>
    <w:p w14:paraId="2D43044C" w14:textId="77777777" w:rsidR="00160E38" w:rsidRPr="005B29C0" w:rsidRDefault="00160E38" w:rsidP="00132A96">
      <w:pPr>
        <w:spacing w:after="0"/>
        <w:ind w:left="0" w:firstLine="0"/>
        <w:rPr>
          <w:color w:val="auto"/>
        </w:rPr>
      </w:pPr>
    </w:p>
    <w:tbl>
      <w:tblPr>
        <w:tblStyle w:val="TabloKlavuzu"/>
        <w:tblW w:w="0" w:type="auto"/>
        <w:tblLook w:val="04A0" w:firstRow="1" w:lastRow="0" w:firstColumn="1" w:lastColumn="0" w:noHBand="0" w:noVBand="1"/>
      </w:tblPr>
      <w:tblGrid>
        <w:gridCol w:w="4495"/>
        <w:gridCol w:w="1080"/>
        <w:gridCol w:w="3487"/>
      </w:tblGrid>
      <w:tr w:rsidR="00132A96" w:rsidRPr="005B29C0" w14:paraId="01EDD6EF" w14:textId="77777777" w:rsidTr="00160E38">
        <w:tc>
          <w:tcPr>
            <w:tcW w:w="4495" w:type="dxa"/>
            <w:vAlign w:val="center"/>
          </w:tcPr>
          <w:p w14:paraId="7DDF515B" w14:textId="77777777" w:rsidR="00132A96" w:rsidRPr="005B29C0" w:rsidRDefault="00132A96" w:rsidP="00160E38">
            <w:pPr>
              <w:ind w:left="0" w:firstLine="0"/>
              <w:jc w:val="center"/>
              <w:rPr>
                <w:b/>
                <w:bCs/>
                <w:color w:val="auto"/>
              </w:rPr>
            </w:pPr>
            <w:r w:rsidRPr="005B29C0">
              <w:rPr>
                <w:b/>
                <w:bCs/>
                <w:color w:val="auto"/>
              </w:rPr>
              <w:t>Akran Değerlendirme Kriterleri</w:t>
            </w:r>
          </w:p>
        </w:tc>
        <w:tc>
          <w:tcPr>
            <w:tcW w:w="1080" w:type="dxa"/>
            <w:vAlign w:val="center"/>
          </w:tcPr>
          <w:p w14:paraId="7B411C3F" w14:textId="77777777" w:rsidR="00132A96" w:rsidRPr="005B29C0" w:rsidRDefault="00132A96" w:rsidP="00160E38">
            <w:pPr>
              <w:ind w:left="0" w:firstLine="0"/>
              <w:jc w:val="center"/>
              <w:rPr>
                <w:b/>
                <w:bCs/>
                <w:color w:val="auto"/>
              </w:rPr>
            </w:pPr>
            <w:r w:rsidRPr="005B29C0">
              <w:rPr>
                <w:b/>
                <w:bCs/>
                <w:color w:val="auto"/>
              </w:rPr>
              <w:t>Evet/ Hayır/ Kısmen</w:t>
            </w:r>
          </w:p>
        </w:tc>
        <w:tc>
          <w:tcPr>
            <w:tcW w:w="3487" w:type="dxa"/>
            <w:vAlign w:val="center"/>
          </w:tcPr>
          <w:p w14:paraId="0BE59766" w14:textId="77777777" w:rsidR="00132A96" w:rsidRPr="005B29C0" w:rsidRDefault="00132A96" w:rsidP="00160E38">
            <w:pPr>
              <w:ind w:left="0" w:firstLine="0"/>
              <w:jc w:val="center"/>
              <w:rPr>
                <w:b/>
                <w:bCs/>
                <w:color w:val="auto"/>
              </w:rPr>
            </w:pPr>
            <w:r w:rsidRPr="005B29C0">
              <w:rPr>
                <w:b/>
                <w:bCs/>
                <w:color w:val="auto"/>
              </w:rPr>
              <w:t>Kanıt</w:t>
            </w:r>
          </w:p>
        </w:tc>
      </w:tr>
      <w:tr w:rsidR="008D5508" w:rsidRPr="005B29C0" w14:paraId="28A4BA27" w14:textId="77777777" w:rsidTr="00160E38">
        <w:tc>
          <w:tcPr>
            <w:tcW w:w="4495" w:type="dxa"/>
            <w:vAlign w:val="center"/>
          </w:tcPr>
          <w:p w14:paraId="1C5B4F1D" w14:textId="25C7AAA7" w:rsidR="008D5508" w:rsidRPr="005B29C0" w:rsidRDefault="008D5508" w:rsidP="00160E38">
            <w:pPr>
              <w:ind w:left="0" w:firstLine="0"/>
              <w:rPr>
                <w:color w:val="auto"/>
              </w:rPr>
            </w:pPr>
            <w:r w:rsidRPr="005B29C0">
              <w:t>Birimde tesis ve alt yapılara yönelik planlama faaliyeti bulunuyor mu?</w:t>
            </w:r>
          </w:p>
        </w:tc>
        <w:tc>
          <w:tcPr>
            <w:tcW w:w="1080" w:type="dxa"/>
            <w:vAlign w:val="center"/>
          </w:tcPr>
          <w:p w14:paraId="75F6DF87" w14:textId="1102C76C" w:rsidR="008D5508" w:rsidRPr="005B29C0" w:rsidRDefault="00542121" w:rsidP="00160E38">
            <w:pPr>
              <w:ind w:left="0" w:firstLine="0"/>
              <w:jc w:val="center"/>
              <w:rPr>
                <w:color w:val="auto"/>
              </w:rPr>
            </w:pPr>
            <w:r w:rsidRPr="005B29C0">
              <w:rPr>
                <w:color w:val="auto"/>
              </w:rPr>
              <w:t>Evet</w:t>
            </w:r>
          </w:p>
        </w:tc>
        <w:tc>
          <w:tcPr>
            <w:tcW w:w="3487" w:type="dxa"/>
            <w:vAlign w:val="center"/>
          </w:tcPr>
          <w:p w14:paraId="1AEA46A4" w14:textId="1FCAE87A" w:rsidR="008D5508" w:rsidRPr="005B29C0" w:rsidRDefault="00F32121" w:rsidP="00160E38">
            <w:pPr>
              <w:ind w:left="0" w:firstLine="0"/>
              <w:rPr>
                <w:color w:val="auto"/>
              </w:rPr>
            </w:pPr>
            <w:hyperlink r:id="rId250">
              <w:r w:rsidR="00542121">
                <w:rPr>
                  <w:color w:val="1155CC"/>
                  <w:u w:val="single"/>
                </w:rPr>
                <w:t>Tanıtım_Videosu</w:t>
              </w:r>
            </w:hyperlink>
            <w:r w:rsidR="00542121">
              <w:br/>
            </w:r>
            <w:hyperlink r:id="rId251">
              <w:r w:rsidR="00542121">
                <w:rPr>
                  <w:color w:val="4472C4"/>
                  <w:u w:val="single"/>
                </w:rPr>
                <w:t>Toplantı</w:t>
              </w:r>
            </w:hyperlink>
          </w:p>
        </w:tc>
      </w:tr>
      <w:tr w:rsidR="00707407" w:rsidRPr="005B29C0" w14:paraId="4F1DF638" w14:textId="77777777" w:rsidTr="00160E38">
        <w:tc>
          <w:tcPr>
            <w:tcW w:w="4495" w:type="dxa"/>
            <w:vAlign w:val="center"/>
          </w:tcPr>
          <w:p w14:paraId="528622F6" w14:textId="35CC74DC" w:rsidR="00707407" w:rsidRPr="005B29C0" w:rsidRDefault="00707407" w:rsidP="00160E38">
            <w:pPr>
              <w:ind w:left="0" w:firstLine="0"/>
              <w:rPr>
                <w:color w:val="auto"/>
              </w:rPr>
            </w:pPr>
            <w:r w:rsidRPr="005B29C0">
              <w:t>Birimde tesis ve alt yapılara yönelik uygulama faaliyeti bulunuyor mu?</w:t>
            </w:r>
          </w:p>
        </w:tc>
        <w:tc>
          <w:tcPr>
            <w:tcW w:w="1080" w:type="dxa"/>
            <w:vAlign w:val="center"/>
          </w:tcPr>
          <w:p w14:paraId="7EF82B6D" w14:textId="299C9C01" w:rsidR="00707407" w:rsidRPr="005B29C0" w:rsidRDefault="00707407" w:rsidP="00160E38">
            <w:pPr>
              <w:ind w:left="0" w:firstLine="0"/>
              <w:jc w:val="center"/>
              <w:rPr>
                <w:color w:val="auto"/>
              </w:rPr>
            </w:pPr>
            <w:r w:rsidRPr="005B29C0">
              <w:rPr>
                <w:color w:val="auto"/>
              </w:rPr>
              <w:t>Evet</w:t>
            </w:r>
          </w:p>
        </w:tc>
        <w:tc>
          <w:tcPr>
            <w:tcW w:w="3487" w:type="dxa"/>
            <w:vAlign w:val="center"/>
          </w:tcPr>
          <w:p w14:paraId="11A702AA" w14:textId="596490C6" w:rsidR="00707407" w:rsidRPr="005B29C0" w:rsidRDefault="00F32121" w:rsidP="00160E38">
            <w:pPr>
              <w:ind w:left="0" w:firstLine="0"/>
              <w:rPr>
                <w:color w:val="auto"/>
              </w:rPr>
            </w:pPr>
            <w:hyperlink r:id="rId252" w:history="1">
              <w:r w:rsidR="00542121" w:rsidRPr="00672D31">
                <w:rPr>
                  <w:rStyle w:val="Kpr"/>
                </w:rPr>
                <w:t>B.3.3.1_İhtiyaç_Listesi</w:t>
              </w:r>
            </w:hyperlink>
          </w:p>
        </w:tc>
      </w:tr>
      <w:tr w:rsidR="008D5508" w:rsidRPr="005B29C0" w14:paraId="12EF7C7C" w14:textId="77777777" w:rsidTr="00160E38">
        <w:tc>
          <w:tcPr>
            <w:tcW w:w="4495" w:type="dxa"/>
            <w:vAlign w:val="center"/>
          </w:tcPr>
          <w:p w14:paraId="4B7BA09A" w14:textId="0941CB54" w:rsidR="008D5508" w:rsidRPr="005B29C0" w:rsidRDefault="008D5508" w:rsidP="00160E38">
            <w:pPr>
              <w:ind w:left="0" w:firstLine="0"/>
              <w:rPr>
                <w:color w:val="auto"/>
              </w:rPr>
            </w:pPr>
            <w:r w:rsidRPr="005B29C0">
              <w:t>Birimde tesis ve alt yapılara yönelik kontrol faaliyeti bulunuyor mu?</w:t>
            </w:r>
          </w:p>
        </w:tc>
        <w:tc>
          <w:tcPr>
            <w:tcW w:w="1080" w:type="dxa"/>
            <w:vAlign w:val="center"/>
          </w:tcPr>
          <w:p w14:paraId="60CD211D" w14:textId="056A6C0A" w:rsidR="008D5508" w:rsidRPr="005B29C0" w:rsidRDefault="008D5508" w:rsidP="00160E38">
            <w:pPr>
              <w:ind w:left="0" w:firstLine="0"/>
              <w:jc w:val="center"/>
              <w:rPr>
                <w:color w:val="auto"/>
              </w:rPr>
            </w:pPr>
            <w:r w:rsidRPr="005B29C0">
              <w:rPr>
                <w:color w:val="auto"/>
              </w:rPr>
              <w:t>Hayır</w:t>
            </w:r>
          </w:p>
        </w:tc>
        <w:tc>
          <w:tcPr>
            <w:tcW w:w="3487" w:type="dxa"/>
            <w:vAlign w:val="center"/>
          </w:tcPr>
          <w:p w14:paraId="387C4853" w14:textId="5EBF6A89" w:rsidR="008D5508" w:rsidRPr="005B29C0" w:rsidRDefault="008D5508" w:rsidP="00160E38">
            <w:pPr>
              <w:ind w:left="0" w:firstLine="0"/>
              <w:rPr>
                <w:color w:val="auto"/>
              </w:rPr>
            </w:pPr>
            <w:r w:rsidRPr="005B29C0">
              <w:t>Kanıt bulunmamaktadır.</w:t>
            </w:r>
          </w:p>
        </w:tc>
      </w:tr>
      <w:tr w:rsidR="008D5508" w:rsidRPr="005B29C0" w14:paraId="1B6358BA" w14:textId="77777777" w:rsidTr="00160E38">
        <w:tc>
          <w:tcPr>
            <w:tcW w:w="4495" w:type="dxa"/>
            <w:vAlign w:val="center"/>
          </w:tcPr>
          <w:p w14:paraId="08875CD8" w14:textId="768871A5" w:rsidR="008D5508" w:rsidRPr="005B29C0" w:rsidRDefault="008D5508" w:rsidP="00160E38">
            <w:pPr>
              <w:ind w:left="0" w:firstLine="0"/>
              <w:rPr>
                <w:color w:val="auto"/>
              </w:rPr>
            </w:pPr>
            <w:r w:rsidRPr="005B29C0">
              <w:t>Birimde tesis ve alt yapılara yönelik önlem alma faaliyeti bulunuyor mu?</w:t>
            </w:r>
          </w:p>
        </w:tc>
        <w:tc>
          <w:tcPr>
            <w:tcW w:w="1080" w:type="dxa"/>
            <w:vAlign w:val="center"/>
          </w:tcPr>
          <w:p w14:paraId="4C017BFF" w14:textId="3A473A87" w:rsidR="008D5508" w:rsidRPr="005B29C0" w:rsidRDefault="008D5508" w:rsidP="00160E38">
            <w:pPr>
              <w:ind w:left="0" w:firstLine="0"/>
              <w:jc w:val="center"/>
              <w:rPr>
                <w:color w:val="auto"/>
              </w:rPr>
            </w:pPr>
            <w:r w:rsidRPr="005B29C0">
              <w:rPr>
                <w:color w:val="auto"/>
              </w:rPr>
              <w:t>Hayır</w:t>
            </w:r>
          </w:p>
        </w:tc>
        <w:tc>
          <w:tcPr>
            <w:tcW w:w="3487" w:type="dxa"/>
            <w:vAlign w:val="center"/>
          </w:tcPr>
          <w:p w14:paraId="6FFEC1F2" w14:textId="7D7EF70C" w:rsidR="008D5508" w:rsidRPr="005B29C0" w:rsidRDefault="008D5508" w:rsidP="00160E38">
            <w:pPr>
              <w:ind w:left="0" w:firstLine="0"/>
              <w:rPr>
                <w:color w:val="auto"/>
              </w:rPr>
            </w:pPr>
            <w:r w:rsidRPr="005B29C0">
              <w:t>Kanıt bulunmamaktadır.</w:t>
            </w:r>
          </w:p>
        </w:tc>
      </w:tr>
      <w:tr w:rsidR="008D5508" w:rsidRPr="005B29C0" w14:paraId="1837C112" w14:textId="77777777" w:rsidTr="00160E38">
        <w:tc>
          <w:tcPr>
            <w:tcW w:w="4495" w:type="dxa"/>
            <w:vAlign w:val="center"/>
          </w:tcPr>
          <w:p w14:paraId="4D4F9C21" w14:textId="5498D7CD" w:rsidR="008D5508" w:rsidRPr="005B29C0" w:rsidRDefault="008D5508" w:rsidP="00160E38">
            <w:pPr>
              <w:ind w:left="0" w:firstLine="0"/>
              <w:rPr>
                <w:color w:val="auto"/>
              </w:rPr>
            </w:pPr>
            <w:r w:rsidRPr="005B29C0">
              <w:t>Birimde tesis ve alt yapılara yönelik örnek gösterilebilir uygulamalar bulunuyor mu?</w:t>
            </w:r>
          </w:p>
        </w:tc>
        <w:tc>
          <w:tcPr>
            <w:tcW w:w="1080" w:type="dxa"/>
            <w:vAlign w:val="center"/>
          </w:tcPr>
          <w:p w14:paraId="02257F8D" w14:textId="2C65D8A2" w:rsidR="008D5508" w:rsidRPr="005B29C0" w:rsidRDefault="008D5508" w:rsidP="00160E38">
            <w:pPr>
              <w:ind w:left="0" w:firstLine="0"/>
              <w:jc w:val="center"/>
              <w:rPr>
                <w:color w:val="auto"/>
              </w:rPr>
            </w:pPr>
            <w:r w:rsidRPr="005B29C0">
              <w:rPr>
                <w:color w:val="auto"/>
              </w:rPr>
              <w:t>Hayır</w:t>
            </w:r>
          </w:p>
        </w:tc>
        <w:tc>
          <w:tcPr>
            <w:tcW w:w="3487" w:type="dxa"/>
            <w:vAlign w:val="center"/>
          </w:tcPr>
          <w:p w14:paraId="739AE45D" w14:textId="2F0EED42" w:rsidR="008D5508" w:rsidRPr="005B29C0" w:rsidRDefault="008D5508" w:rsidP="00160E38">
            <w:pPr>
              <w:ind w:left="0" w:firstLine="0"/>
              <w:rPr>
                <w:color w:val="auto"/>
              </w:rPr>
            </w:pPr>
            <w:r w:rsidRPr="005B29C0">
              <w:t>Kanıt bulunmamaktadır.</w:t>
            </w:r>
          </w:p>
        </w:tc>
      </w:tr>
      <w:tr w:rsidR="00707407" w:rsidRPr="005B29C0" w14:paraId="7A8D29E7" w14:textId="77777777" w:rsidTr="00160E38">
        <w:tc>
          <w:tcPr>
            <w:tcW w:w="4495" w:type="dxa"/>
            <w:vAlign w:val="center"/>
          </w:tcPr>
          <w:p w14:paraId="2DF68E8E" w14:textId="55B6381E" w:rsidR="00707407" w:rsidRPr="005B29C0" w:rsidRDefault="00707407" w:rsidP="00160E38">
            <w:pPr>
              <w:ind w:left="0" w:firstLine="0"/>
              <w:rPr>
                <w:color w:val="auto"/>
              </w:rPr>
            </w:pPr>
            <w:r w:rsidRPr="005B29C0">
              <w:t>Kanıtlar yeterli sayıda gösterilmiş midir?</w:t>
            </w:r>
          </w:p>
        </w:tc>
        <w:tc>
          <w:tcPr>
            <w:tcW w:w="1080" w:type="dxa"/>
            <w:vAlign w:val="center"/>
          </w:tcPr>
          <w:p w14:paraId="66C7AE35" w14:textId="18D0114C" w:rsidR="00707407" w:rsidRPr="005B29C0" w:rsidRDefault="00542121" w:rsidP="00160E38">
            <w:pPr>
              <w:ind w:left="0" w:firstLine="0"/>
              <w:jc w:val="center"/>
              <w:rPr>
                <w:color w:val="auto"/>
              </w:rPr>
            </w:pPr>
            <w:r>
              <w:rPr>
                <w:color w:val="auto"/>
              </w:rPr>
              <w:t>Evet</w:t>
            </w:r>
          </w:p>
        </w:tc>
        <w:tc>
          <w:tcPr>
            <w:tcW w:w="3487" w:type="dxa"/>
            <w:vAlign w:val="center"/>
          </w:tcPr>
          <w:p w14:paraId="1573122E" w14:textId="6B33E418" w:rsidR="00707407" w:rsidRPr="005B29C0" w:rsidRDefault="008D5508" w:rsidP="00160E38">
            <w:pPr>
              <w:ind w:left="0" w:firstLine="0"/>
              <w:rPr>
                <w:color w:val="auto"/>
              </w:rPr>
            </w:pPr>
            <w:r w:rsidRPr="005B29C0">
              <w:t xml:space="preserve">Bu kapsamda </w:t>
            </w:r>
            <w:r w:rsidR="00542121">
              <w:t>3</w:t>
            </w:r>
            <w:r w:rsidRPr="005B29C0">
              <w:t xml:space="preserve"> adet kanıt sunulmuştur.</w:t>
            </w:r>
          </w:p>
        </w:tc>
      </w:tr>
      <w:tr w:rsidR="00707407" w:rsidRPr="005B29C0" w14:paraId="6D4B98C8" w14:textId="77777777" w:rsidTr="00160E38">
        <w:tc>
          <w:tcPr>
            <w:tcW w:w="4495" w:type="dxa"/>
            <w:vAlign w:val="center"/>
          </w:tcPr>
          <w:p w14:paraId="148D6FCB" w14:textId="6F078B1F" w:rsidR="00707407" w:rsidRPr="005B29C0" w:rsidRDefault="00707407" w:rsidP="00160E38">
            <w:pPr>
              <w:ind w:left="0" w:firstLine="0"/>
              <w:rPr>
                <w:color w:val="auto"/>
              </w:rPr>
            </w:pPr>
            <w:r w:rsidRPr="005B29C0">
              <w:t>Gösterilen kanıtlar tesis ve alt yapılar alt ölçütüne uygun mudur?</w:t>
            </w:r>
          </w:p>
        </w:tc>
        <w:tc>
          <w:tcPr>
            <w:tcW w:w="1080" w:type="dxa"/>
            <w:vAlign w:val="center"/>
          </w:tcPr>
          <w:p w14:paraId="11066F61" w14:textId="2CD72E4D" w:rsidR="00707407" w:rsidRPr="005B29C0" w:rsidRDefault="008D5508" w:rsidP="00160E38">
            <w:pPr>
              <w:ind w:left="0" w:firstLine="0"/>
              <w:jc w:val="center"/>
              <w:rPr>
                <w:color w:val="auto"/>
              </w:rPr>
            </w:pPr>
            <w:r w:rsidRPr="005B29C0">
              <w:rPr>
                <w:color w:val="auto"/>
              </w:rPr>
              <w:t>Kısmen</w:t>
            </w:r>
          </w:p>
        </w:tc>
        <w:tc>
          <w:tcPr>
            <w:tcW w:w="3487" w:type="dxa"/>
            <w:vAlign w:val="center"/>
          </w:tcPr>
          <w:p w14:paraId="3EEB8B4B" w14:textId="364B921C" w:rsidR="00707407" w:rsidRPr="005B29C0" w:rsidRDefault="00F32121" w:rsidP="00160E38">
            <w:pPr>
              <w:ind w:left="0" w:firstLine="0"/>
              <w:rPr>
                <w:color w:val="000000" w:themeColor="text1"/>
              </w:rPr>
            </w:pPr>
            <w:hyperlink r:id="rId253">
              <w:r w:rsidR="00542121">
                <w:rPr>
                  <w:color w:val="1155CC"/>
                  <w:u w:val="single"/>
                </w:rPr>
                <w:t>Tanıtım_Videosu</w:t>
              </w:r>
            </w:hyperlink>
            <w:r w:rsidR="00542121">
              <w:br/>
            </w:r>
            <w:hyperlink r:id="rId254">
              <w:r w:rsidR="00542121">
                <w:rPr>
                  <w:color w:val="4472C4"/>
                  <w:u w:val="single"/>
                </w:rPr>
                <w:t>Toplantı</w:t>
              </w:r>
            </w:hyperlink>
            <w:r w:rsidR="00542121">
              <w:br/>
            </w:r>
            <w:hyperlink r:id="rId255" w:history="1">
              <w:r w:rsidR="00542121" w:rsidRPr="00672D31">
                <w:rPr>
                  <w:rStyle w:val="Kpr"/>
                </w:rPr>
                <w:t>B.3.3.1_İhtiyaç_Listesi</w:t>
              </w:r>
            </w:hyperlink>
          </w:p>
        </w:tc>
      </w:tr>
      <w:tr w:rsidR="00336771" w:rsidRPr="005B29C0" w14:paraId="6DB3F9C2" w14:textId="77777777" w:rsidTr="00052AE4">
        <w:tc>
          <w:tcPr>
            <w:tcW w:w="4495" w:type="dxa"/>
          </w:tcPr>
          <w:p w14:paraId="6B68231B" w14:textId="288A828F" w:rsidR="00336771" w:rsidRPr="005B29C0" w:rsidRDefault="00336771" w:rsidP="00336771">
            <w:pPr>
              <w:ind w:left="0" w:firstLine="0"/>
            </w:pPr>
            <w:r w:rsidRPr="005B29C0">
              <w:rPr>
                <w:b/>
                <w:bCs/>
              </w:rPr>
              <w:t>Birim Öz Değerlendirme Puanlaması</w:t>
            </w:r>
            <w:r w:rsidRPr="005B29C0">
              <w:t xml:space="preserve">: </w:t>
            </w:r>
            <w:r w:rsidR="006F2D0B">
              <w:t>3</w:t>
            </w:r>
          </w:p>
        </w:tc>
        <w:tc>
          <w:tcPr>
            <w:tcW w:w="4567" w:type="dxa"/>
            <w:gridSpan w:val="2"/>
          </w:tcPr>
          <w:p w14:paraId="4742EE12" w14:textId="1E5C5CAA" w:rsidR="00336771" w:rsidRPr="005B29C0" w:rsidRDefault="00336771" w:rsidP="00336771">
            <w:pPr>
              <w:ind w:left="0" w:firstLine="0"/>
            </w:pPr>
            <w:r w:rsidRPr="005B29C0">
              <w:rPr>
                <w:b/>
                <w:bCs/>
              </w:rPr>
              <w:t>Akran Değerlendirme Puanlaması</w:t>
            </w:r>
            <w:r w:rsidRPr="005B29C0">
              <w:t xml:space="preserve">: </w:t>
            </w:r>
            <w:r w:rsidR="006F2D0B">
              <w:t>3</w:t>
            </w:r>
          </w:p>
        </w:tc>
      </w:tr>
    </w:tbl>
    <w:p w14:paraId="08311703" w14:textId="77777777" w:rsidR="00132A96" w:rsidRPr="005B29C0" w:rsidRDefault="00132A96" w:rsidP="00132A96">
      <w:pPr>
        <w:spacing w:after="0"/>
        <w:ind w:left="0" w:firstLine="0"/>
        <w:rPr>
          <w:color w:val="auto"/>
        </w:rPr>
      </w:pPr>
    </w:p>
    <w:p w14:paraId="1729EA15" w14:textId="77777777" w:rsidR="00EB3817" w:rsidRPr="005B29C0" w:rsidRDefault="00EB3817" w:rsidP="00EB3817">
      <w:pPr>
        <w:spacing w:after="0"/>
        <w:ind w:left="0" w:firstLine="0"/>
        <w:rPr>
          <w:b/>
          <w:i/>
          <w:color w:val="auto"/>
        </w:rPr>
      </w:pPr>
      <w:r w:rsidRPr="005B29C0">
        <w:rPr>
          <w:b/>
          <w:i/>
          <w:color w:val="auto"/>
        </w:rPr>
        <w:t>B.3.4. Dezavantajlı Gruplar Performansı</w:t>
      </w:r>
    </w:p>
    <w:p w14:paraId="01998DA6" w14:textId="5BB6845B" w:rsidR="00EB3817" w:rsidRDefault="00EB3817" w:rsidP="00EB3817">
      <w:pPr>
        <w:spacing w:after="0"/>
        <w:ind w:left="0" w:firstLine="0"/>
        <w:rPr>
          <w:bCs/>
          <w:iCs/>
          <w:color w:val="auto"/>
        </w:rPr>
      </w:pPr>
      <w:r w:rsidRPr="005B29C0">
        <w:rPr>
          <w:b/>
          <w:bCs/>
          <w:color w:val="auto"/>
        </w:rPr>
        <w:t>Akran Değerlendirmesi:</w:t>
      </w:r>
      <w:r w:rsidRPr="005B29C0">
        <w:rPr>
          <w:color w:val="auto"/>
        </w:rPr>
        <w:t xml:space="preserve"> </w:t>
      </w:r>
      <w:r w:rsidR="006F2D0B" w:rsidRPr="006F2D0B">
        <w:t>Birimde dezavantajlı grupların eğitim olanaklarına erişimine ilişkin planlama ve uygulamaları gösteren herhangi bir kanıt sunulmamıştır. Aynı şekilde izleme, değerlendirme ve iyileştirme süreçlerine ilişkin de belgelendirme bulunmamaktadır. Bu nedenle ilgili alt ölçüt kapsamında tanımlı bir süreç ortaya konulamadığından</w:t>
      </w:r>
      <w:r w:rsidR="006F2D0B">
        <w:t xml:space="preserve"> </w:t>
      </w:r>
      <w:r w:rsidR="006F2D0B" w:rsidRPr="00542121">
        <w:rPr>
          <w:color w:val="auto"/>
        </w:rPr>
        <w:t>akran değerlendirme puan</w:t>
      </w:r>
      <w:r w:rsidR="006F2D0B">
        <w:rPr>
          <w:color w:val="auto"/>
        </w:rPr>
        <w:t>ı</w:t>
      </w:r>
      <w:r w:rsidR="006F2D0B">
        <w:t xml:space="preserve"> </w:t>
      </w:r>
      <w:r w:rsidR="006F2D0B" w:rsidRPr="006F2D0B">
        <w:t>1 olarak uygun bulunmuştur</w:t>
      </w:r>
      <w:r w:rsidR="00495C3F" w:rsidRPr="005B29C0">
        <w:rPr>
          <w:bCs/>
          <w:iCs/>
          <w:color w:val="auto"/>
        </w:rPr>
        <w:t>.</w:t>
      </w:r>
    </w:p>
    <w:p w14:paraId="66014C76" w14:textId="77777777" w:rsidR="001C0848" w:rsidRDefault="001C0848" w:rsidP="00EB3817">
      <w:pPr>
        <w:spacing w:after="0"/>
        <w:ind w:left="0" w:firstLine="0"/>
        <w:rPr>
          <w:bCs/>
          <w:iCs/>
          <w:color w:val="auto"/>
        </w:rPr>
      </w:pPr>
    </w:p>
    <w:tbl>
      <w:tblPr>
        <w:tblStyle w:val="TabloKlavuzu"/>
        <w:tblW w:w="0" w:type="auto"/>
        <w:tblLook w:val="04A0" w:firstRow="1" w:lastRow="0" w:firstColumn="1" w:lastColumn="0" w:noHBand="0" w:noVBand="1"/>
      </w:tblPr>
      <w:tblGrid>
        <w:gridCol w:w="4495"/>
        <w:gridCol w:w="1080"/>
        <w:gridCol w:w="3487"/>
      </w:tblGrid>
      <w:tr w:rsidR="00CF684F" w:rsidRPr="005B29C0" w14:paraId="0CCCDC8C" w14:textId="77777777" w:rsidTr="00C23C7B">
        <w:tc>
          <w:tcPr>
            <w:tcW w:w="4495" w:type="dxa"/>
            <w:vAlign w:val="center"/>
          </w:tcPr>
          <w:p w14:paraId="29478FD6" w14:textId="77777777" w:rsidR="00CF684F" w:rsidRPr="005B29C0" w:rsidRDefault="00CF684F" w:rsidP="00C23C7B">
            <w:pPr>
              <w:ind w:left="0" w:firstLine="0"/>
              <w:jc w:val="center"/>
              <w:rPr>
                <w:b/>
                <w:bCs/>
                <w:color w:val="auto"/>
              </w:rPr>
            </w:pPr>
            <w:r w:rsidRPr="005B29C0">
              <w:rPr>
                <w:b/>
                <w:bCs/>
                <w:color w:val="auto"/>
              </w:rPr>
              <w:t>Akran Değerlendirme Kriterleri</w:t>
            </w:r>
          </w:p>
        </w:tc>
        <w:tc>
          <w:tcPr>
            <w:tcW w:w="1080" w:type="dxa"/>
            <w:vAlign w:val="center"/>
          </w:tcPr>
          <w:p w14:paraId="3965D118" w14:textId="77777777" w:rsidR="00CF684F" w:rsidRPr="005B29C0" w:rsidRDefault="00CF684F" w:rsidP="00C23C7B">
            <w:pPr>
              <w:ind w:left="0" w:firstLine="0"/>
              <w:jc w:val="center"/>
              <w:rPr>
                <w:b/>
                <w:bCs/>
                <w:color w:val="auto"/>
              </w:rPr>
            </w:pPr>
            <w:r w:rsidRPr="005B29C0">
              <w:rPr>
                <w:b/>
                <w:bCs/>
                <w:color w:val="auto"/>
              </w:rPr>
              <w:t>Evet/ Hayır/ Kısmen</w:t>
            </w:r>
          </w:p>
        </w:tc>
        <w:tc>
          <w:tcPr>
            <w:tcW w:w="3487" w:type="dxa"/>
            <w:vAlign w:val="center"/>
          </w:tcPr>
          <w:p w14:paraId="12136315" w14:textId="77777777" w:rsidR="00CF684F" w:rsidRPr="005B29C0" w:rsidRDefault="00CF684F" w:rsidP="00C23C7B">
            <w:pPr>
              <w:ind w:left="0" w:firstLine="0"/>
              <w:jc w:val="center"/>
              <w:rPr>
                <w:b/>
                <w:bCs/>
                <w:color w:val="auto"/>
              </w:rPr>
            </w:pPr>
            <w:r w:rsidRPr="005B29C0">
              <w:rPr>
                <w:b/>
                <w:bCs/>
                <w:color w:val="auto"/>
              </w:rPr>
              <w:t>Kanıt</w:t>
            </w:r>
          </w:p>
        </w:tc>
      </w:tr>
      <w:tr w:rsidR="00CF684F" w:rsidRPr="005B29C0" w14:paraId="6070B8FE" w14:textId="77777777" w:rsidTr="00C23C7B">
        <w:tc>
          <w:tcPr>
            <w:tcW w:w="4495" w:type="dxa"/>
            <w:vAlign w:val="center"/>
          </w:tcPr>
          <w:p w14:paraId="2A359804" w14:textId="4868B28A" w:rsidR="00CF684F" w:rsidRPr="005B29C0" w:rsidRDefault="00CF684F" w:rsidP="00CF684F">
            <w:pPr>
              <w:ind w:left="0" w:firstLine="0"/>
              <w:rPr>
                <w:color w:val="auto"/>
              </w:rPr>
            </w:pPr>
            <w:r w:rsidRPr="005B29C0">
              <w:t>Birimde dezavantajlı gruplara yönelik planlama faaliyeti bulunuyor mu? (engelli, yoksul, yabancı uyruklu vb.)</w:t>
            </w:r>
          </w:p>
        </w:tc>
        <w:tc>
          <w:tcPr>
            <w:tcW w:w="1080" w:type="dxa"/>
            <w:vAlign w:val="center"/>
          </w:tcPr>
          <w:p w14:paraId="65158AEC" w14:textId="50B38551" w:rsidR="00CF684F" w:rsidRPr="005B29C0" w:rsidRDefault="00CF684F" w:rsidP="00CF684F">
            <w:pPr>
              <w:ind w:left="0" w:firstLine="0"/>
              <w:jc w:val="center"/>
              <w:rPr>
                <w:color w:val="auto"/>
              </w:rPr>
            </w:pPr>
            <w:r w:rsidRPr="005B29C0">
              <w:rPr>
                <w:color w:val="auto"/>
              </w:rPr>
              <w:t>Hayır</w:t>
            </w:r>
          </w:p>
        </w:tc>
        <w:tc>
          <w:tcPr>
            <w:tcW w:w="3487" w:type="dxa"/>
            <w:vAlign w:val="center"/>
          </w:tcPr>
          <w:p w14:paraId="067F65CA" w14:textId="5DAE31E1" w:rsidR="00CF684F" w:rsidRPr="005B29C0" w:rsidRDefault="00CF684F" w:rsidP="00CF684F">
            <w:pPr>
              <w:ind w:left="0" w:firstLine="0"/>
              <w:rPr>
                <w:color w:val="auto"/>
              </w:rPr>
            </w:pPr>
            <w:r w:rsidRPr="005B29C0">
              <w:t>Kanıt bulunmamaktadır.</w:t>
            </w:r>
          </w:p>
        </w:tc>
      </w:tr>
      <w:tr w:rsidR="00CF684F" w:rsidRPr="005B29C0" w14:paraId="35106FD8" w14:textId="77777777" w:rsidTr="00C23C7B">
        <w:tc>
          <w:tcPr>
            <w:tcW w:w="4495" w:type="dxa"/>
            <w:vAlign w:val="center"/>
          </w:tcPr>
          <w:p w14:paraId="5F75D478" w14:textId="625E8244" w:rsidR="00CF684F" w:rsidRPr="005B29C0" w:rsidRDefault="00CF684F" w:rsidP="00CF684F">
            <w:pPr>
              <w:ind w:left="0" w:firstLine="0"/>
              <w:rPr>
                <w:color w:val="auto"/>
              </w:rPr>
            </w:pPr>
            <w:r w:rsidRPr="005B29C0">
              <w:t>Birimde dezavantajlı gruplara yönelik uygulama faaliyeti bulunuyor mu?</w:t>
            </w:r>
          </w:p>
        </w:tc>
        <w:tc>
          <w:tcPr>
            <w:tcW w:w="1080" w:type="dxa"/>
            <w:vAlign w:val="center"/>
          </w:tcPr>
          <w:p w14:paraId="4664E486" w14:textId="4DA60CCB" w:rsidR="00CF684F" w:rsidRPr="005B29C0" w:rsidRDefault="00CF684F" w:rsidP="00CF684F">
            <w:pPr>
              <w:ind w:left="0" w:firstLine="0"/>
              <w:jc w:val="center"/>
              <w:rPr>
                <w:color w:val="auto"/>
              </w:rPr>
            </w:pPr>
            <w:r w:rsidRPr="005B29C0">
              <w:rPr>
                <w:color w:val="auto"/>
              </w:rPr>
              <w:t>Hayır</w:t>
            </w:r>
          </w:p>
        </w:tc>
        <w:tc>
          <w:tcPr>
            <w:tcW w:w="3487" w:type="dxa"/>
            <w:vAlign w:val="center"/>
          </w:tcPr>
          <w:p w14:paraId="279FB5DC" w14:textId="2075EC89" w:rsidR="00CF684F" w:rsidRPr="005B29C0" w:rsidRDefault="00CF684F" w:rsidP="00CF684F">
            <w:pPr>
              <w:ind w:left="0" w:firstLine="0"/>
              <w:rPr>
                <w:color w:val="auto"/>
              </w:rPr>
            </w:pPr>
            <w:r w:rsidRPr="005B29C0">
              <w:t>Kanıt bulunmamaktadır.</w:t>
            </w:r>
          </w:p>
        </w:tc>
      </w:tr>
      <w:tr w:rsidR="00CF684F" w:rsidRPr="005B29C0" w14:paraId="0F008AF3" w14:textId="77777777" w:rsidTr="006F2D0B">
        <w:tc>
          <w:tcPr>
            <w:tcW w:w="4495" w:type="dxa"/>
            <w:vAlign w:val="center"/>
          </w:tcPr>
          <w:p w14:paraId="529F90C7" w14:textId="63435F74" w:rsidR="00CF684F" w:rsidRPr="005B29C0" w:rsidRDefault="00CF684F" w:rsidP="00CF684F">
            <w:pPr>
              <w:ind w:left="0" w:firstLine="0"/>
              <w:rPr>
                <w:color w:val="auto"/>
              </w:rPr>
            </w:pPr>
            <w:r w:rsidRPr="005B29C0">
              <w:t>Birimde dezavantajlı gruplara yönelik kontrol faaliyeti bulunuyor mu?</w:t>
            </w:r>
          </w:p>
        </w:tc>
        <w:tc>
          <w:tcPr>
            <w:tcW w:w="1080" w:type="dxa"/>
            <w:vAlign w:val="center"/>
          </w:tcPr>
          <w:p w14:paraId="4E81FDEE" w14:textId="671B7742" w:rsidR="00CF684F" w:rsidRPr="005B29C0" w:rsidRDefault="00CF684F" w:rsidP="006F2D0B">
            <w:pPr>
              <w:ind w:left="0" w:firstLine="0"/>
              <w:jc w:val="center"/>
              <w:rPr>
                <w:color w:val="auto"/>
              </w:rPr>
            </w:pPr>
            <w:r w:rsidRPr="005B29C0">
              <w:rPr>
                <w:color w:val="auto"/>
              </w:rPr>
              <w:t>Hayır</w:t>
            </w:r>
          </w:p>
        </w:tc>
        <w:tc>
          <w:tcPr>
            <w:tcW w:w="3487" w:type="dxa"/>
            <w:vAlign w:val="center"/>
          </w:tcPr>
          <w:p w14:paraId="6BF772EB" w14:textId="08E48DB6" w:rsidR="00CF684F" w:rsidRPr="005B29C0" w:rsidRDefault="00CF684F" w:rsidP="00CF684F">
            <w:pPr>
              <w:ind w:left="0" w:firstLine="0"/>
              <w:rPr>
                <w:color w:val="auto"/>
              </w:rPr>
            </w:pPr>
            <w:r w:rsidRPr="005B29C0">
              <w:t>Kanıt bulunmamaktadır.</w:t>
            </w:r>
          </w:p>
        </w:tc>
      </w:tr>
      <w:tr w:rsidR="006F2D0B" w:rsidRPr="005B29C0" w14:paraId="16489B7A" w14:textId="77777777" w:rsidTr="006F2D0B">
        <w:tc>
          <w:tcPr>
            <w:tcW w:w="4495" w:type="dxa"/>
            <w:vAlign w:val="center"/>
          </w:tcPr>
          <w:p w14:paraId="22DF3D35" w14:textId="013A6660" w:rsidR="006F2D0B" w:rsidRPr="005B29C0" w:rsidRDefault="006F2D0B" w:rsidP="006F2D0B">
            <w:pPr>
              <w:ind w:left="0" w:firstLine="0"/>
              <w:rPr>
                <w:color w:val="auto"/>
              </w:rPr>
            </w:pPr>
            <w:r w:rsidRPr="005B29C0">
              <w:t>Birimde dezavantajlı gruplara yönelik önlem alma faaliyeti bulunuyor mu?</w:t>
            </w:r>
          </w:p>
        </w:tc>
        <w:tc>
          <w:tcPr>
            <w:tcW w:w="1080" w:type="dxa"/>
            <w:vAlign w:val="center"/>
          </w:tcPr>
          <w:p w14:paraId="693BE52E" w14:textId="132E8707" w:rsidR="006F2D0B" w:rsidRPr="005B29C0" w:rsidRDefault="006F2D0B" w:rsidP="006F2D0B">
            <w:pPr>
              <w:ind w:left="0" w:firstLine="0"/>
              <w:jc w:val="center"/>
              <w:rPr>
                <w:color w:val="auto"/>
              </w:rPr>
            </w:pPr>
            <w:r w:rsidRPr="00BF10F1">
              <w:rPr>
                <w:color w:val="auto"/>
              </w:rPr>
              <w:t>Hayır</w:t>
            </w:r>
          </w:p>
        </w:tc>
        <w:tc>
          <w:tcPr>
            <w:tcW w:w="3487" w:type="dxa"/>
            <w:vAlign w:val="center"/>
          </w:tcPr>
          <w:p w14:paraId="39D40821" w14:textId="0A782055" w:rsidR="006F2D0B" w:rsidRPr="005B29C0" w:rsidRDefault="006F2D0B" w:rsidP="006F2D0B">
            <w:pPr>
              <w:ind w:left="0" w:firstLine="0"/>
              <w:jc w:val="left"/>
              <w:rPr>
                <w:color w:val="auto"/>
              </w:rPr>
            </w:pPr>
            <w:r w:rsidRPr="00252A81">
              <w:t>Kanıt bulunmamaktadır.</w:t>
            </w:r>
          </w:p>
        </w:tc>
      </w:tr>
      <w:tr w:rsidR="006F2D0B" w:rsidRPr="005B29C0" w14:paraId="6C57FFDA" w14:textId="77777777" w:rsidTr="006F2D0B">
        <w:tc>
          <w:tcPr>
            <w:tcW w:w="4495" w:type="dxa"/>
            <w:vAlign w:val="center"/>
          </w:tcPr>
          <w:p w14:paraId="7A8167B7" w14:textId="271E2537" w:rsidR="006F2D0B" w:rsidRPr="005B29C0" w:rsidRDefault="006F2D0B" w:rsidP="006F2D0B">
            <w:pPr>
              <w:ind w:left="0" w:firstLine="0"/>
              <w:rPr>
                <w:color w:val="auto"/>
              </w:rPr>
            </w:pPr>
            <w:r w:rsidRPr="005B29C0">
              <w:t>Birimde dezavantajlı gruplara yönelik örnek gösterilebilir uygulamalar bulunuyor mu?</w:t>
            </w:r>
          </w:p>
        </w:tc>
        <w:tc>
          <w:tcPr>
            <w:tcW w:w="1080" w:type="dxa"/>
            <w:vAlign w:val="center"/>
          </w:tcPr>
          <w:p w14:paraId="5174D3DC" w14:textId="1A5AE087" w:rsidR="006F2D0B" w:rsidRPr="005B29C0" w:rsidRDefault="006F2D0B" w:rsidP="006F2D0B">
            <w:pPr>
              <w:ind w:left="0" w:firstLine="0"/>
              <w:jc w:val="center"/>
              <w:rPr>
                <w:color w:val="auto"/>
              </w:rPr>
            </w:pPr>
            <w:r w:rsidRPr="00BF10F1">
              <w:rPr>
                <w:color w:val="auto"/>
              </w:rPr>
              <w:t>Hayır</w:t>
            </w:r>
          </w:p>
        </w:tc>
        <w:tc>
          <w:tcPr>
            <w:tcW w:w="3487" w:type="dxa"/>
            <w:vAlign w:val="center"/>
          </w:tcPr>
          <w:p w14:paraId="09F08CD8" w14:textId="02A6FC33" w:rsidR="006F2D0B" w:rsidRPr="005B29C0" w:rsidRDefault="006F2D0B" w:rsidP="006F2D0B">
            <w:pPr>
              <w:ind w:left="0" w:firstLine="0"/>
              <w:jc w:val="left"/>
              <w:rPr>
                <w:color w:val="auto"/>
              </w:rPr>
            </w:pPr>
            <w:r w:rsidRPr="00252A81">
              <w:t>Kanıt bulunmamaktadır.</w:t>
            </w:r>
          </w:p>
        </w:tc>
      </w:tr>
      <w:tr w:rsidR="006F2D0B" w:rsidRPr="005B29C0" w14:paraId="7A896A58" w14:textId="77777777" w:rsidTr="006F2D0B">
        <w:tc>
          <w:tcPr>
            <w:tcW w:w="4495" w:type="dxa"/>
            <w:vAlign w:val="center"/>
          </w:tcPr>
          <w:p w14:paraId="06FF2FAE" w14:textId="2439291D" w:rsidR="006F2D0B" w:rsidRPr="005B29C0" w:rsidRDefault="006F2D0B" w:rsidP="006F2D0B">
            <w:pPr>
              <w:ind w:left="0" w:firstLine="0"/>
              <w:rPr>
                <w:color w:val="auto"/>
              </w:rPr>
            </w:pPr>
            <w:r w:rsidRPr="005B29C0">
              <w:t>Kanıtlar yeterli sayıda gösterilmiş midir?</w:t>
            </w:r>
          </w:p>
        </w:tc>
        <w:tc>
          <w:tcPr>
            <w:tcW w:w="1080" w:type="dxa"/>
            <w:vAlign w:val="center"/>
          </w:tcPr>
          <w:p w14:paraId="06D4E5D4" w14:textId="3F6BB39E" w:rsidR="006F2D0B" w:rsidRPr="005B29C0" w:rsidRDefault="006F2D0B" w:rsidP="006F2D0B">
            <w:pPr>
              <w:ind w:left="0" w:firstLine="0"/>
              <w:jc w:val="center"/>
              <w:rPr>
                <w:color w:val="auto"/>
              </w:rPr>
            </w:pPr>
            <w:r w:rsidRPr="005B29C0">
              <w:rPr>
                <w:color w:val="auto"/>
              </w:rPr>
              <w:t>Hayır</w:t>
            </w:r>
          </w:p>
        </w:tc>
        <w:tc>
          <w:tcPr>
            <w:tcW w:w="3487" w:type="dxa"/>
            <w:vAlign w:val="center"/>
          </w:tcPr>
          <w:p w14:paraId="3081B1A9" w14:textId="6A6152DE" w:rsidR="006F2D0B" w:rsidRPr="005B29C0" w:rsidRDefault="006F2D0B" w:rsidP="006F2D0B">
            <w:pPr>
              <w:ind w:left="0" w:firstLine="0"/>
              <w:jc w:val="left"/>
              <w:rPr>
                <w:color w:val="auto"/>
              </w:rPr>
            </w:pPr>
            <w:r w:rsidRPr="00252A81">
              <w:t>Kanıt bulunmamaktadır.</w:t>
            </w:r>
          </w:p>
        </w:tc>
      </w:tr>
      <w:tr w:rsidR="006F2D0B" w:rsidRPr="005B29C0" w14:paraId="030CE376" w14:textId="77777777" w:rsidTr="006F2D0B">
        <w:tc>
          <w:tcPr>
            <w:tcW w:w="4495" w:type="dxa"/>
            <w:vAlign w:val="center"/>
          </w:tcPr>
          <w:p w14:paraId="04C1BCE4" w14:textId="346BE368" w:rsidR="006F2D0B" w:rsidRPr="005B29C0" w:rsidRDefault="006F2D0B" w:rsidP="006F2D0B">
            <w:pPr>
              <w:ind w:left="0" w:firstLine="0"/>
              <w:rPr>
                <w:color w:val="auto"/>
              </w:rPr>
            </w:pPr>
            <w:r w:rsidRPr="005B29C0">
              <w:t>Gösterilen kanıtlar dezavantajlı gruplar alt ölçütüne uygun mudur?</w:t>
            </w:r>
          </w:p>
        </w:tc>
        <w:tc>
          <w:tcPr>
            <w:tcW w:w="1080" w:type="dxa"/>
            <w:vAlign w:val="center"/>
          </w:tcPr>
          <w:p w14:paraId="1778212A" w14:textId="3BE570D2" w:rsidR="006F2D0B" w:rsidRPr="005B29C0" w:rsidRDefault="006F2D0B" w:rsidP="006F2D0B">
            <w:pPr>
              <w:ind w:left="0" w:firstLine="0"/>
              <w:jc w:val="center"/>
              <w:rPr>
                <w:color w:val="auto"/>
              </w:rPr>
            </w:pPr>
            <w:r w:rsidRPr="005B29C0">
              <w:rPr>
                <w:color w:val="auto"/>
              </w:rPr>
              <w:t>Hayır</w:t>
            </w:r>
          </w:p>
        </w:tc>
        <w:tc>
          <w:tcPr>
            <w:tcW w:w="3487" w:type="dxa"/>
            <w:vAlign w:val="center"/>
          </w:tcPr>
          <w:p w14:paraId="769D13C8" w14:textId="62A0C590" w:rsidR="006F2D0B" w:rsidRPr="005B29C0" w:rsidRDefault="006F2D0B" w:rsidP="006F2D0B">
            <w:pPr>
              <w:ind w:left="0" w:firstLine="0"/>
              <w:jc w:val="left"/>
              <w:rPr>
                <w:color w:val="000000" w:themeColor="text1"/>
              </w:rPr>
            </w:pPr>
            <w:r w:rsidRPr="00252A81">
              <w:t>Kanıt bulunmamaktadır.</w:t>
            </w:r>
          </w:p>
        </w:tc>
      </w:tr>
      <w:tr w:rsidR="006F2D0B" w:rsidRPr="005B29C0" w14:paraId="533B0586" w14:textId="77777777" w:rsidTr="00C23C7B">
        <w:tc>
          <w:tcPr>
            <w:tcW w:w="4495" w:type="dxa"/>
          </w:tcPr>
          <w:p w14:paraId="207EC677" w14:textId="71155C07" w:rsidR="006F2D0B" w:rsidRPr="005B29C0" w:rsidRDefault="006F2D0B" w:rsidP="006F2D0B">
            <w:pPr>
              <w:ind w:left="0" w:firstLine="0"/>
            </w:pPr>
            <w:r w:rsidRPr="005B29C0">
              <w:rPr>
                <w:b/>
                <w:bCs/>
              </w:rPr>
              <w:t>Birim Öz Değerlendirme Puanlaması</w:t>
            </w:r>
            <w:r w:rsidRPr="005B29C0">
              <w:t xml:space="preserve">: </w:t>
            </w:r>
            <w:r>
              <w:t>1</w:t>
            </w:r>
          </w:p>
        </w:tc>
        <w:tc>
          <w:tcPr>
            <w:tcW w:w="4567" w:type="dxa"/>
            <w:gridSpan w:val="2"/>
          </w:tcPr>
          <w:p w14:paraId="3A90773C" w14:textId="30240660" w:rsidR="006F2D0B" w:rsidRPr="005B29C0" w:rsidRDefault="006F2D0B" w:rsidP="006F2D0B">
            <w:pPr>
              <w:ind w:left="0" w:firstLine="0"/>
            </w:pPr>
            <w:r w:rsidRPr="005B29C0">
              <w:rPr>
                <w:b/>
                <w:bCs/>
              </w:rPr>
              <w:t>Akran Değerlendirme Puanlaması</w:t>
            </w:r>
            <w:r w:rsidRPr="005B29C0">
              <w:t xml:space="preserve">: </w:t>
            </w:r>
            <w:r>
              <w:t>1</w:t>
            </w:r>
          </w:p>
        </w:tc>
      </w:tr>
    </w:tbl>
    <w:p w14:paraId="2ECA7DC4" w14:textId="77777777" w:rsidR="00CF684F" w:rsidRDefault="00CF684F" w:rsidP="00EB3817">
      <w:pPr>
        <w:spacing w:after="0"/>
        <w:ind w:left="0" w:firstLine="0"/>
        <w:rPr>
          <w:bCs/>
          <w:iCs/>
          <w:color w:val="auto"/>
        </w:rPr>
      </w:pPr>
    </w:p>
    <w:p w14:paraId="1B7FA651" w14:textId="698335C9" w:rsidR="00CF684F" w:rsidRPr="005B29C0" w:rsidRDefault="00CF684F" w:rsidP="00CF684F">
      <w:pPr>
        <w:spacing w:after="0"/>
        <w:ind w:left="0" w:firstLine="0"/>
        <w:rPr>
          <w:b/>
          <w:i/>
          <w:color w:val="auto"/>
        </w:rPr>
      </w:pPr>
      <w:r w:rsidRPr="00CF684F">
        <w:rPr>
          <w:b/>
          <w:i/>
          <w:color w:val="auto"/>
        </w:rPr>
        <w:t>B.3.5. Sosyal, Kültürel, Sportif Faaliyetler</w:t>
      </w:r>
    </w:p>
    <w:p w14:paraId="0B1C3670" w14:textId="63548478" w:rsidR="00CF684F" w:rsidRDefault="00CF684F" w:rsidP="006F2D0B">
      <w:pPr>
        <w:spacing w:after="0"/>
        <w:ind w:left="0" w:firstLine="0"/>
        <w:rPr>
          <w:color w:val="auto"/>
        </w:rPr>
      </w:pPr>
      <w:r w:rsidRPr="005B29C0">
        <w:rPr>
          <w:b/>
          <w:bCs/>
          <w:color w:val="auto"/>
        </w:rPr>
        <w:t>Akran Değerlendirmesi:</w:t>
      </w:r>
      <w:r w:rsidRPr="005B29C0">
        <w:rPr>
          <w:color w:val="auto"/>
        </w:rPr>
        <w:t xml:space="preserve"> </w:t>
      </w:r>
      <w:r w:rsidR="006F2D0B" w:rsidRPr="006F2D0B">
        <w:rPr>
          <w:color w:val="auto"/>
        </w:rPr>
        <w:t>Birimde sosyal, kültürel ve sportif faaliyetlere ilişkin planlama, uygulama ve izleme boyutlarının belirli ölçüde işletildiği görülmektedir. 29.09.2025 tarihli toplantıda Sosyal Atölyeler Topluluğu ile yürütülecek atölye uygulamalarının belirli bir plan dâhilinde gerçekleştirilmesine, etkinlikler sonrasında değerlendirme yapılmasına ve sonuçların kayıt altına alınmasına karar verilmiştir. Ayrıca öğrencilerin üniversite tarafından düzenlenen oryantasyon etkinliğine katılımının sağlanmasının planlanması, bu alandaki faaliyetlerin belirli bir düzen içerisinde ele alındığını göstermektedir.</w:t>
      </w:r>
      <w:r w:rsidR="006F2D0B">
        <w:rPr>
          <w:color w:val="auto"/>
        </w:rPr>
        <w:t xml:space="preserve"> </w:t>
      </w:r>
      <w:r w:rsidR="006F2D0B" w:rsidRPr="006F2D0B">
        <w:rPr>
          <w:color w:val="auto"/>
        </w:rPr>
        <w:t>Uygulama boyutunda, Sosyal Atölyeler Topluluğu ile Foccacia Atölyesi, Mum Yapım Atölyesi, Çikolata Atölyesi ve Zekâ Oyunları Atölyesi gibi çeşitli etkinliklerin gerçekleştirildiği; bunun yanı sıra öğrencilerin 08.10.2025 tarihinde Evliya Çelebi Yerleşkesi’nde düzenlenen etkinliğe katılım sağladığı görülmektedir. Bu durum, sosyal ve kültürel faaliyetlerin planlama doğrultusunda uygulamaya aktarıldığını göstermektedir.</w:t>
      </w:r>
      <w:r w:rsidR="006F2D0B">
        <w:rPr>
          <w:color w:val="auto"/>
        </w:rPr>
        <w:t xml:space="preserve"> </w:t>
      </w:r>
      <w:r w:rsidR="006F2D0B" w:rsidRPr="006F2D0B">
        <w:rPr>
          <w:color w:val="auto"/>
        </w:rPr>
        <w:t>Kontrol etme boyutunda ise Ekim ayında gerçekleştirilen merkez kampüs ve şehir gezisine ilişkin katılımcılara anket uygulandığı ve memnuniyet düzeylerinin değerlendirildiği anlaşılmaktadır. Sunulan bu kanıt, faaliyetlerin yalnızca gerçekleştirilmekle kalmadığını, aynı zamanda izlenmeye ve değerlendirilmeye de başlandığını ortaya koymaktadır.</w:t>
      </w:r>
      <w:r w:rsidR="006F2D0B">
        <w:rPr>
          <w:color w:val="auto"/>
        </w:rPr>
        <w:t xml:space="preserve"> </w:t>
      </w:r>
      <w:r w:rsidR="006F2D0B" w:rsidRPr="006F2D0B">
        <w:rPr>
          <w:color w:val="auto"/>
        </w:rPr>
        <w:t>Bununla birlikte, elde edilen değerlendirme sonuçlarına göre alınmış somut önlem ve yapılmış iyileştirme uygulamalarına ilişkin doğrudan bir kanıt sunulmamıştır. Bu nedenle süreç, planlama, uygulama ve izleme boyutlarında gelişmiş olmakla birlikte, kalite döngüsünün tam anlamıyla kapatıldığını gösterecek düzeyde değildir.</w:t>
      </w:r>
      <w:r w:rsidR="006F2D0B">
        <w:rPr>
          <w:color w:val="auto"/>
        </w:rPr>
        <w:t xml:space="preserve"> </w:t>
      </w:r>
      <w:r w:rsidR="006F2D0B" w:rsidRPr="006F2D0B">
        <w:rPr>
          <w:color w:val="auto"/>
        </w:rPr>
        <w:t>Bu çerçevede, birimde sosyal, kültürel ve sportif faaliyet mekanizmalarının izlenmeye başlandığı, öğrenci katılımı ve memnuniyetinin dikkate alındığı değerlendirilmiş; ilgili alt ölçüt için akran değerlendirme puanı 4 olarak uygun bulunmuştur.</w:t>
      </w:r>
    </w:p>
    <w:tbl>
      <w:tblPr>
        <w:tblStyle w:val="TabloKlavuzu"/>
        <w:tblW w:w="9066" w:type="dxa"/>
        <w:tblLayout w:type="fixed"/>
        <w:tblLook w:val="04A0" w:firstRow="1" w:lastRow="0" w:firstColumn="1" w:lastColumn="0" w:noHBand="0" w:noVBand="1"/>
      </w:tblPr>
      <w:tblGrid>
        <w:gridCol w:w="4496"/>
        <w:gridCol w:w="1100"/>
        <w:gridCol w:w="3470"/>
      </w:tblGrid>
      <w:tr w:rsidR="006F2D0B" w:rsidRPr="005B29C0" w14:paraId="1182790D" w14:textId="77777777" w:rsidTr="001C6E8A">
        <w:tc>
          <w:tcPr>
            <w:tcW w:w="4496" w:type="dxa"/>
            <w:vAlign w:val="center"/>
          </w:tcPr>
          <w:p w14:paraId="39F523FF" w14:textId="77777777" w:rsidR="006F2D0B" w:rsidRPr="005B29C0" w:rsidRDefault="006F2D0B" w:rsidP="001C6E8A">
            <w:pPr>
              <w:ind w:left="0" w:firstLine="0"/>
              <w:jc w:val="center"/>
              <w:rPr>
                <w:b/>
                <w:bCs/>
                <w:color w:val="auto"/>
              </w:rPr>
            </w:pPr>
            <w:r w:rsidRPr="005B29C0">
              <w:rPr>
                <w:b/>
                <w:bCs/>
                <w:color w:val="auto"/>
              </w:rPr>
              <w:t>Akran Değerlendirme Kriterleri</w:t>
            </w:r>
          </w:p>
        </w:tc>
        <w:tc>
          <w:tcPr>
            <w:tcW w:w="1100" w:type="dxa"/>
            <w:vAlign w:val="center"/>
          </w:tcPr>
          <w:p w14:paraId="0C72BB91" w14:textId="77777777" w:rsidR="006F2D0B" w:rsidRPr="005B29C0" w:rsidRDefault="006F2D0B" w:rsidP="001C6E8A">
            <w:pPr>
              <w:ind w:left="0" w:firstLine="0"/>
              <w:jc w:val="center"/>
              <w:rPr>
                <w:b/>
                <w:bCs/>
                <w:color w:val="auto"/>
              </w:rPr>
            </w:pPr>
            <w:r w:rsidRPr="005B29C0">
              <w:rPr>
                <w:b/>
                <w:bCs/>
                <w:color w:val="auto"/>
              </w:rPr>
              <w:t>Evet/</w:t>
            </w:r>
            <w:r>
              <w:rPr>
                <w:b/>
                <w:bCs/>
                <w:color w:val="auto"/>
              </w:rPr>
              <w:t xml:space="preserve"> </w:t>
            </w:r>
            <w:r w:rsidRPr="005B29C0">
              <w:rPr>
                <w:b/>
                <w:bCs/>
                <w:color w:val="auto"/>
              </w:rPr>
              <w:t>Hayır/</w:t>
            </w:r>
            <w:r>
              <w:rPr>
                <w:b/>
                <w:bCs/>
                <w:color w:val="auto"/>
              </w:rPr>
              <w:t xml:space="preserve"> </w:t>
            </w:r>
            <w:r w:rsidRPr="005B29C0">
              <w:rPr>
                <w:b/>
                <w:bCs/>
                <w:color w:val="auto"/>
              </w:rPr>
              <w:t>Kısmen</w:t>
            </w:r>
          </w:p>
        </w:tc>
        <w:tc>
          <w:tcPr>
            <w:tcW w:w="3470" w:type="dxa"/>
            <w:vAlign w:val="center"/>
          </w:tcPr>
          <w:p w14:paraId="2892598F" w14:textId="77777777" w:rsidR="006F2D0B" w:rsidRPr="005B29C0" w:rsidRDefault="006F2D0B" w:rsidP="001C6E8A">
            <w:pPr>
              <w:ind w:left="0" w:firstLine="0"/>
              <w:jc w:val="center"/>
              <w:rPr>
                <w:b/>
                <w:bCs/>
                <w:color w:val="auto"/>
              </w:rPr>
            </w:pPr>
            <w:r w:rsidRPr="005B29C0">
              <w:rPr>
                <w:b/>
                <w:bCs/>
                <w:color w:val="auto"/>
              </w:rPr>
              <w:t>Kanıt</w:t>
            </w:r>
          </w:p>
        </w:tc>
      </w:tr>
      <w:tr w:rsidR="006F2D0B" w:rsidRPr="005B29C0" w14:paraId="0D9A4AAE" w14:textId="77777777" w:rsidTr="001C6E8A">
        <w:tc>
          <w:tcPr>
            <w:tcW w:w="4496" w:type="dxa"/>
            <w:vAlign w:val="center"/>
          </w:tcPr>
          <w:p w14:paraId="556AA0BE" w14:textId="24DCE719" w:rsidR="006F2D0B" w:rsidRPr="005B29C0" w:rsidRDefault="006F2D0B" w:rsidP="006F2D0B">
            <w:pPr>
              <w:ind w:left="0" w:firstLine="0"/>
              <w:rPr>
                <w:color w:val="auto"/>
              </w:rPr>
            </w:pPr>
            <w:r w:rsidRPr="005B29C0">
              <w:t>Birimde sosyal, kültürel ve sportif faaliyetlere yönelik planlama faaliyeti bulunuyor mu?</w:t>
            </w:r>
          </w:p>
        </w:tc>
        <w:tc>
          <w:tcPr>
            <w:tcW w:w="1100" w:type="dxa"/>
            <w:vAlign w:val="center"/>
          </w:tcPr>
          <w:p w14:paraId="76A57BA0" w14:textId="77777777" w:rsidR="006F2D0B" w:rsidRPr="005B29C0" w:rsidRDefault="006F2D0B" w:rsidP="006F2D0B">
            <w:pPr>
              <w:ind w:left="0" w:firstLine="0"/>
              <w:jc w:val="center"/>
              <w:rPr>
                <w:color w:val="auto"/>
              </w:rPr>
            </w:pPr>
            <w:r w:rsidRPr="005B29C0">
              <w:rPr>
                <w:color w:val="auto"/>
              </w:rPr>
              <w:t>Evet</w:t>
            </w:r>
          </w:p>
        </w:tc>
        <w:tc>
          <w:tcPr>
            <w:tcW w:w="3470" w:type="dxa"/>
            <w:vAlign w:val="center"/>
          </w:tcPr>
          <w:p w14:paraId="4584AAD3" w14:textId="486590E1" w:rsidR="006F2D0B" w:rsidRPr="005B29C0" w:rsidRDefault="00F32121" w:rsidP="006F2D0B">
            <w:pPr>
              <w:ind w:left="0" w:firstLine="0"/>
              <w:rPr>
                <w:color w:val="auto"/>
              </w:rPr>
            </w:pPr>
            <w:hyperlink r:id="rId256">
              <w:r w:rsidR="006F2D0B">
                <w:rPr>
                  <w:color w:val="1155CC"/>
                  <w:u w:val="single"/>
                </w:rPr>
                <w:t>Toplantı</w:t>
              </w:r>
            </w:hyperlink>
          </w:p>
        </w:tc>
      </w:tr>
      <w:tr w:rsidR="006F2D0B" w:rsidRPr="005B29C0" w14:paraId="3F3F5924" w14:textId="77777777" w:rsidTr="001C6E8A">
        <w:tc>
          <w:tcPr>
            <w:tcW w:w="4496" w:type="dxa"/>
            <w:vAlign w:val="center"/>
          </w:tcPr>
          <w:p w14:paraId="732FA982" w14:textId="477BE9A4" w:rsidR="006F2D0B" w:rsidRPr="005B29C0" w:rsidRDefault="006F2D0B" w:rsidP="006F2D0B">
            <w:pPr>
              <w:ind w:left="0" w:firstLine="0"/>
              <w:rPr>
                <w:color w:val="auto"/>
              </w:rPr>
            </w:pPr>
            <w:r w:rsidRPr="005B29C0">
              <w:t>Birimde sosyal, kültürel ve sportif faaliyetlere yönelik uygulama faaliyeti bulunuyor mu?</w:t>
            </w:r>
          </w:p>
        </w:tc>
        <w:tc>
          <w:tcPr>
            <w:tcW w:w="1100" w:type="dxa"/>
            <w:vAlign w:val="center"/>
          </w:tcPr>
          <w:p w14:paraId="0686D831" w14:textId="77777777" w:rsidR="006F2D0B" w:rsidRPr="005B29C0" w:rsidRDefault="006F2D0B" w:rsidP="006F2D0B">
            <w:pPr>
              <w:ind w:left="0" w:firstLine="0"/>
              <w:jc w:val="center"/>
              <w:rPr>
                <w:color w:val="auto"/>
              </w:rPr>
            </w:pPr>
            <w:r w:rsidRPr="005B29C0">
              <w:rPr>
                <w:color w:val="auto"/>
              </w:rPr>
              <w:t>Evet</w:t>
            </w:r>
          </w:p>
        </w:tc>
        <w:tc>
          <w:tcPr>
            <w:tcW w:w="3470" w:type="dxa"/>
            <w:vAlign w:val="center"/>
          </w:tcPr>
          <w:p w14:paraId="7E207BEE" w14:textId="28C9CF1E" w:rsidR="006F2D0B" w:rsidRPr="007737AC" w:rsidRDefault="00F32121" w:rsidP="006F2D0B">
            <w:pPr>
              <w:ind w:left="0" w:firstLine="0"/>
              <w:jc w:val="left"/>
            </w:pPr>
            <w:hyperlink r:id="rId257">
              <w:r w:rsidR="006F2D0B">
                <w:rPr>
                  <w:color w:val="1155CC"/>
                  <w:u w:val="single"/>
                </w:rPr>
                <w:t>Atölyeler</w:t>
              </w:r>
            </w:hyperlink>
            <w:r w:rsidR="006F2D0B">
              <w:br/>
            </w:r>
            <w:hyperlink r:id="rId258">
              <w:r w:rsidR="006F2D0B">
                <w:rPr>
                  <w:color w:val="1155CC"/>
                  <w:u w:val="single"/>
                </w:rPr>
                <w:t>Etkinlikler</w:t>
              </w:r>
            </w:hyperlink>
          </w:p>
        </w:tc>
      </w:tr>
      <w:tr w:rsidR="006F2D0B" w:rsidRPr="005B29C0" w14:paraId="0BFA04FB" w14:textId="77777777" w:rsidTr="001C6E8A">
        <w:tc>
          <w:tcPr>
            <w:tcW w:w="4496" w:type="dxa"/>
            <w:vAlign w:val="center"/>
          </w:tcPr>
          <w:p w14:paraId="7C4B8155" w14:textId="76525A23" w:rsidR="006F2D0B" w:rsidRPr="005B29C0" w:rsidRDefault="006F2D0B" w:rsidP="006F2D0B">
            <w:pPr>
              <w:ind w:left="0" w:firstLine="0"/>
              <w:rPr>
                <w:color w:val="auto"/>
              </w:rPr>
            </w:pPr>
            <w:r w:rsidRPr="005B29C0">
              <w:t>Birimde sosyal, kültürel ve sportif faaliyetlere yönelik kontrol faaliyeti bulunuyor mu?</w:t>
            </w:r>
          </w:p>
        </w:tc>
        <w:tc>
          <w:tcPr>
            <w:tcW w:w="1100" w:type="dxa"/>
            <w:vAlign w:val="center"/>
          </w:tcPr>
          <w:p w14:paraId="77AD901D" w14:textId="5A0E2378" w:rsidR="006F2D0B" w:rsidRPr="005B29C0" w:rsidRDefault="006F2D0B" w:rsidP="006F2D0B">
            <w:pPr>
              <w:ind w:left="0" w:firstLine="0"/>
              <w:jc w:val="center"/>
              <w:rPr>
                <w:color w:val="auto"/>
              </w:rPr>
            </w:pPr>
            <w:r>
              <w:rPr>
                <w:color w:val="auto"/>
              </w:rPr>
              <w:t>Evet</w:t>
            </w:r>
          </w:p>
        </w:tc>
        <w:tc>
          <w:tcPr>
            <w:tcW w:w="3470" w:type="dxa"/>
            <w:vAlign w:val="center"/>
          </w:tcPr>
          <w:p w14:paraId="587E9A80" w14:textId="6F49D000" w:rsidR="006F2D0B" w:rsidRPr="005B29C0" w:rsidRDefault="00F32121" w:rsidP="006F2D0B">
            <w:pPr>
              <w:ind w:left="0" w:firstLine="0"/>
              <w:jc w:val="left"/>
              <w:rPr>
                <w:color w:val="auto"/>
              </w:rPr>
            </w:pPr>
            <w:hyperlink r:id="rId259" w:history="1">
              <w:r w:rsidR="006F2D0B" w:rsidRPr="00672D31">
                <w:rPr>
                  <w:rStyle w:val="Kpr"/>
                </w:rPr>
                <w:t>B.3.5.1_Merkez _</w:t>
              </w:r>
              <w:r w:rsidR="00CE1A78" w:rsidRPr="00672D31">
                <w:rPr>
                  <w:rStyle w:val="Kpr"/>
                </w:rPr>
                <w:t>K</w:t>
              </w:r>
              <w:r w:rsidR="006F2D0B" w:rsidRPr="00672D31">
                <w:rPr>
                  <w:rStyle w:val="Kpr"/>
                </w:rPr>
                <w:t>ampüs_ve_</w:t>
              </w:r>
              <w:r w:rsidR="00CE1A78" w:rsidRPr="00672D31">
                <w:rPr>
                  <w:rStyle w:val="Kpr"/>
                </w:rPr>
                <w:t>Ş</w:t>
              </w:r>
              <w:r w:rsidR="006F2D0B" w:rsidRPr="00672D31">
                <w:rPr>
                  <w:rStyle w:val="Kpr"/>
                </w:rPr>
                <w:t>ehir_</w:t>
              </w:r>
              <w:r w:rsidR="00CE1A78" w:rsidRPr="00672D31">
                <w:rPr>
                  <w:rStyle w:val="Kpr"/>
                </w:rPr>
                <w:t>G</w:t>
              </w:r>
              <w:r w:rsidR="006F2D0B" w:rsidRPr="00672D31">
                <w:rPr>
                  <w:rStyle w:val="Kpr"/>
                </w:rPr>
                <w:t>ezisi_</w:t>
              </w:r>
              <w:r w:rsidR="00CE1A78" w:rsidRPr="00672D31">
                <w:rPr>
                  <w:rStyle w:val="Kpr"/>
                </w:rPr>
                <w:t>D</w:t>
              </w:r>
              <w:r w:rsidR="006F2D0B" w:rsidRPr="00672D31">
                <w:rPr>
                  <w:rStyle w:val="Kpr"/>
                </w:rPr>
                <w:t>eğerlendirme_</w:t>
              </w:r>
              <w:r w:rsidR="00CE1A78" w:rsidRPr="00672D31">
                <w:rPr>
                  <w:rStyle w:val="Kpr"/>
                </w:rPr>
                <w:t>A</w:t>
              </w:r>
              <w:r w:rsidR="006F2D0B" w:rsidRPr="00672D31">
                <w:rPr>
                  <w:rStyle w:val="Kpr"/>
                </w:rPr>
                <w:t>nketi</w:t>
              </w:r>
            </w:hyperlink>
          </w:p>
        </w:tc>
      </w:tr>
      <w:tr w:rsidR="006F2D0B" w:rsidRPr="005B29C0" w14:paraId="46BA271F" w14:textId="77777777" w:rsidTr="001C6E8A">
        <w:tc>
          <w:tcPr>
            <w:tcW w:w="4496" w:type="dxa"/>
            <w:vAlign w:val="center"/>
          </w:tcPr>
          <w:p w14:paraId="119DDAEB" w14:textId="7EB7BDC5" w:rsidR="006F2D0B" w:rsidRPr="005B29C0" w:rsidRDefault="006F2D0B" w:rsidP="006F2D0B">
            <w:pPr>
              <w:ind w:left="0" w:firstLine="0"/>
              <w:rPr>
                <w:color w:val="auto"/>
              </w:rPr>
            </w:pPr>
            <w:r w:rsidRPr="005B29C0">
              <w:t>Birimde sosyal, kültürel ve sportif faaliyetlere yönelik önlem alma faaliyeti bulunuyor mu?</w:t>
            </w:r>
          </w:p>
        </w:tc>
        <w:tc>
          <w:tcPr>
            <w:tcW w:w="1100" w:type="dxa"/>
            <w:vAlign w:val="center"/>
          </w:tcPr>
          <w:p w14:paraId="6FE412A7" w14:textId="77777777" w:rsidR="006F2D0B" w:rsidRPr="005B29C0" w:rsidRDefault="006F2D0B" w:rsidP="006F2D0B">
            <w:pPr>
              <w:ind w:left="0" w:firstLine="0"/>
              <w:jc w:val="center"/>
              <w:rPr>
                <w:color w:val="auto"/>
              </w:rPr>
            </w:pPr>
            <w:r w:rsidRPr="005B29C0">
              <w:rPr>
                <w:color w:val="auto"/>
              </w:rPr>
              <w:t>Hayır</w:t>
            </w:r>
          </w:p>
        </w:tc>
        <w:tc>
          <w:tcPr>
            <w:tcW w:w="3470" w:type="dxa"/>
            <w:vAlign w:val="center"/>
          </w:tcPr>
          <w:p w14:paraId="1BAC9418" w14:textId="77777777" w:rsidR="006F2D0B" w:rsidRPr="005B29C0" w:rsidRDefault="006F2D0B" w:rsidP="006F2D0B">
            <w:pPr>
              <w:ind w:left="0" w:firstLine="0"/>
              <w:rPr>
                <w:color w:val="auto"/>
              </w:rPr>
            </w:pPr>
            <w:r w:rsidRPr="005B29C0">
              <w:t>Kanıt bulunmamaktadır.</w:t>
            </w:r>
          </w:p>
        </w:tc>
      </w:tr>
      <w:tr w:rsidR="006F2D0B" w:rsidRPr="005B29C0" w14:paraId="7643F44C" w14:textId="77777777" w:rsidTr="001C6E8A">
        <w:tc>
          <w:tcPr>
            <w:tcW w:w="4496" w:type="dxa"/>
            <w:vAlign w:val="center"/>
          </w:tcPr>
          <w:p w14:paraId="6E7BB842" w14:textId="715DAAC7" w:rsidR="006F2D0B" w:rsidRPr="005B29C0" w:rsidRDefault="006F2D0B" w:rsidP="006F2D0B">
            <w:pPr>
              <w:ind w:left="0" w:firstLine="0"/>
              <w:rPr>
                <w:color w:val="auto"/>
              </w:rPr>
            </w:pPr>
            <w:r w:rsidRPr="005B29C0">
              <w:t>Birimde sosyal, kültürel ve sportif faaliyetlere yönelik örnek gösterilebilir uygulamalar bulunuyor mu?</w:t>
            </w:r>
          </w:p>
        </w:tc>
        <w:tc>
          <w:tcPr>
            <w:tcW w:w="1100" w:type="dxa"/>
            <w:vAlign w:val="center"/>
          </w:tcPr>
          <w:p w14:paraId="1B58C0AD" w14:textId="77777777" w:rsidR="006F2D0B" w:rsidRPr="005B29C0" w:rsidRDefault="006F2D0B" w:rsidP="006F2D0B">
            <w:pPr>
              <w:ind w:left="0" w:firstLine="0"/>
              <w:jc w:val="center"/>
              <w:rPr>
                <w:color w:val="auto"/>
              </w:rPr>
            </w:pPr>
            <w:r w:rsidRPr="005B29C0">
              <w:rPr>
                <w:color w:val="auto"/>
              </w:rPr>
              <w:t>Hayır</w:t>
            </w:r>
          </w:p>
        </w:tc>
        <w:tc>
          <w:tcPr>
            <w:tcW w:w="3470" w:type="dxa"/>
            <w:vAlign w:val="center"/>
          </w:tcPr>
          <w:p w14:paraId="36E47AB3" w14:textId="77777777" w:rsidR="006F2D0B" w:rsidRPr="005B29C0" w:rsidRDefault="006F2D0B" w:rsidP="006F2D0B">
            <w:pPr>
              <w:ind w:left="0" w:firstLine="0"/>
              <w:rPr>
                <w:color w:val="auto"/>
              </w:rPr>
            </w:pPr>
            <w:r w:rsidRPr="005B29C0">
              <w:t>Kanıt bulunmamaktadır.</w:t>
            </w:r>
          </w:p>
        </w:tc>
      </w:tr>
      <w:tr w:rsidR="006F2D0B" w:rsidRPr="005B29C0" w14:paraId="6BD27ECD" w14:textId="77777777" w:rsidTr="001C6E8A">
        <w:tc>
          <w:tcPr>
            <w:tcW w:w="4496" w:type="dxa"/>
            <w:vAlign w:val="center"/>
          </w:tcPr>
          <w:p w14:paraId="28000E8F" w14:textId="5399014D" w:rsidR="006F2D0B" w:rsidRPr="005B29C0" w:rsidRDefault="006F2D0B" w:rsidP="006F2D0B">
            <w:pPr>
              <w:ind w:left="0" w:firstLine="0"/>
              <w:rPr>
                <w:color w:val="auto"/>
              </w:rPr>
            </w:pPr>
            <w:r w:rsidRPr="005B29C0">
              <w:t>Kanıtlar yeterli sayıda gösterilmiş midir?</w:t>
            </w:r>
          </w:p>
        </w:tc>
        <w:tc>
          <w:tcPr>
            <w:tcW w:w="1100" w:type="dxa"/>
            <w:vAlign w:val="center"/>
          </w:tcPr>
          <w:p w14:paraId="253B3CAC" w14:textId="3604DFE9" w:rsidR="006F2D0B" w:rsidRPr="005B29C0" w:rsidRDefault="006F2D0B" w:rsidP="006F2D0B">
            <w:pPr>
              <w:ind w:left="0" w:firstLine="0"/>
              <w:jc w:val="center"/>
              <w:rPr>
                <w:color w:val="auto"/>
              </w:rPr>
            </w:pPr>
            <w:r>
              <w:rPr>
                <w:color w:val="auto"/>
              </w:rPr>
              <w:t>Evet</w:t>
            </w:r>
          </w:p>
        </w:tc>
        <w:tc>
          <w:tcPr>
            <w:tcW w:w="3470" w:type="dxa"/>
            <w:vAlign w:val="center"/>
          </w:tcPr>
          <w:p w14:paraId="6C935937" w14:textId="06F217BC" w:rsidR="006F2D0B" w:rsidRPr="005B29C0" w:rsidRDefault="006F2D0B" w:rsidP="006F2D0B">
            <w:pPr>
              <w:ind w:left="0" w:firstLine="0"/>
              <w:rPr>
                <w:color w:val="auto"/>
              </w:rPr>
            </w:pPr>
            <w:r w:rsidRPr="005B29C0">
              <w:t xml:space="preserve">Bu kapsamda </w:t>
            </w:r>
            <w:r>
              <w:t>4</w:t>
            </w:r>
            <w:r w:rsidRPr="005B29C0">
              <w:t xml:space="preserve"> adet kanıt sunulmuştur.</w:t>
            </w:r>
          </w:p>
        </w:tc>
      </w:tr>
      <w:tr w:rsidR="006F2D0B" w:rsidRPr="005B29C0" w14:paraId="2C8446CC" w14:textId="77777777" w:rsidTr="001C6E8A">
        <w:tc>
          <w:tcPr>
            <w:tcW w:w="4496" w:type="dxa"/>
            <w:vAlign w:val="center"/>
          </w:tcPr>
          <w:p w14:paraId="05576700" w14:textId="68F4E49B" w:rsidR="006F2D0B" w:rsidRPr="005B29C0" w:rsidRDefault="006F2D0B" w:rsidP="006F2D0B">
            <w:pPr>
              <w:ind w:left="0" w:firstLine="0"/>
              <w:rPr>
                <w:color w:val="auto"/>
              </w:rPr>
            </w:pPr>
            <w:r w:rsidRPr="005B29C0">
              <w:t>Gösterilen kanıtlar sosyal, kültürel ve sportif faaliyetler alt ölçütüne uygun mudur?</w:t>
            </w:r>
          </w:p>
        </w:tc>
        <w:tc>
          <w:tcPr>
            <w:tcW w:w="1100" w:type="dxa"/>
            <w:vAlign w:val="center"/>
          </w:tcPr>
          <w:p w14:paraId="05172D77" w14:textId="77777777" w:rsidR="006F2D0B" w:rsidRPr="005B29C0" w:rsidRDefault="006F2D0B" w:rsidP="006F2D0B">
            <w:pPr>
              <w:ind w:left="0" w:firstLine="0"/>
              <w:jc w:val="center"/>
              <w:rPr>
                <w:color w:val="auto"/>
              </w:rPr>
            </w:pPr>
            <w:r w:rsidRPr="005B29C0">
              <w:rPr>
                <w:color w:val="auto"/>
              </w:rPr>
              <w:t>Evet</w:t>
            </w:r>
          </w:p>
        </w:tc>
        <w:tc>
          <w:tcPr>
            <w:tcW w:w="3470" w:type="dxa"/>
            <w:vAlign w:val="center"/>
          </w:tcPr>
          <w:p w14:paraId="6537E620" w14:textId="2A905406" w:rsidR="006F2D0B" w:rsidRPr="005B29C0" w:rsidRDefault="00F32121" w:rsidP="006F2D0B">
            <w:pPr>
              <w:ind w:left="0" w:firstLine="0"/>
              <w:rPr>
                <w:color w:val="auto"/>
              </w:rPr>
            </w:pPr>
            <w:hyperlink r:id="rId260">
              <w:r w:rsidR="006F2D0B">
                <w:rPr>
                  <w:color w:val="1155CC"/>
                  <w:u w:val="single"/>
                </w:rPr>
                <w:t>Toplantı</w:t>
              </w:r>
            </w:hyperlink>
            <w:r w:rsidR="006F2D0B">
              <w:br/>
            </w:r>
            <w:hyperlink r:id="rId261">
              <w:r w:rsidR="006F2D0B">
                <w:rPr>
                  <w:color w:val="1155CC"/>
                  <w:u w:val="single"/>
                </w:rPr>
                <w:t>Atölyeler</w:t>
              </w:r>
            </w:hyperlink>
            <w:r w:rsidR="006F2D0B">
              <w:br/>
            </w:r>
            <w:hyperlink r:id="rId262">
              <w:r w:rsidR="006F2D0B">
                <w:rPr>
                  <w:color w:val="1155CC"/>
                  <w:u w:val="single"/>
                </w:rPr>
                <w:t>Etkinlikler</w:t>
              </w:r>
            </w:hyperlink>
            <w:r w:rsidR="006F2D0B">
              <w:br/>
            </w:r>
            <w:hyperlink r:id="rId263" w:history="1">
              <w:r w:rsidR="00CE1A78" w:rsidRPr="00672D31">
                <w:rPr>
                  <w:rStyle w:val="Kpr"/>
                </w:rPr>
                <w:t>B.3.5.1_Merkez _Kampüs_ve_Şehir_Gezisi_Değerlendirme_Anketi</w:t>
              </w:r>
            </w:hyperlink>
          </w:p>
        </w:tc>
      </w:tr>
      <w:tr w:rsidR="006F2D0B" w:rsidRPr="005B29C0" w14:paraId="4EF5093D" w14:textId="77777777" w:rsidTr="001C6E8A">
        <w:tc>
          <w:tcPr>
            <w:tcW w:w="4496" w:type="dxa"/>
          </w:tcPr>
          <w:p w14:paraId="699CCC89" w14:textId="2364A41B" w:rsidR="006F2D0B" w:rsidRPr="005B29C0" w:rsidRDefault="006F2D0B" w:rsidP="006F2D0B">
            <w:pPr>
              <w:ind w:left="0" w:firstLine="0"/>
            </w:pPr>
            <w:r w:rsidRPr="005B29C0">
              <w:rPr>
                <w:b/>
                <w:bCs/>
              </w:rPr>
              <w:t>Birim Öz Değerlendirme Puanlaması</w:t>
            </w:r>
            <w:r w:rsidRPr="005B29C0">
              <w:t xml:space="preserve">: </w:t>
            </w:r>
            <w:r>
              <w:t>3</w:t>
            </w:r>
          </w:p>
        </w:tc>
        <w:tc>
          <w:tcPr>
            <w:tcW w:w="4570" w:type="dxa"/>
            <w:gridSpan w:val="2"/>
          </w:tcPr>
          <w:p w14:paraId="3F5F8819" w14:textId="2051ADDB" w:rsidR="006F2D0B" w:rsidRPr="005B29C0" w:rsidRDefault="006F2D0B" w:rsidP="006F2D0B">
            <w:pPr>
              <w:ind w:left="0" w:firstLine="0"/>
            </w:pPr>
            <w:r w:rsidRPr="005B29C0">
              <w:rPr>
                <w:b/>
                <w:bCs/>
              </w:rPr>
              <w:t>Akran Değerlendirme Puanlaması</w:t>
            </w:r>
            <w:r w:rsidRPr="005B29C0">
              <w:t xml:space="preserve">: </w:t>
            </w:r>
            <w:r>
              <w:t>4</w:t>
            </w:r>
          </w:p>
        </w:tc>
      </w:tr>
    </w:tbl>
    <w:p w14:paraId="634A719B" w14:textId="77777777" w:rsidR="006F2D0B" w:rsidRPr="006F2D0B" w:rsidRDefault="006F2D0B" w:rsidP="006F2D0B">
      <w:pPr>
        <w:spacing w:after="0"/>
        <w:ind w:left="0" w:firstLine="0"/>
        <w:rPr>
          <w:color w:val="auto"/>
        </w:rPr>
      </w:pPr>
    </w:p>
    <w:p w14:paraId="098931FF" w14:textId="77777777" w:rsidR="00CF684F" w:rsidRDefault="00CF684F" w:rsidP="00CF684F">
      <w:pPr>
        <w:spacing w:after="0"/>
        <w:ind w:left="0" w:firstLine="0"/>
        <w:rPr>
          <w:bCs/>
          <w:iCs/>
          <w:color w:val="auto"/>
        </w:rPr>
      </w:pPr>
    </w:p>
    <w:p w14:paraId="371ED237" w14:textId="7B794457" w:rsidR="00DC5AB8" w:rsidRPr="005B29C0" w:rsidRDefault="000A249F" w:rsidP="005953A7">
      <w:pPr>
        <w:keepNext/>
        <w:keepLines/>
        <w:spacing w:after="0"/>
        <w:ind w:left="0" w:firstLine="0"/>
        <w:rPr>
          <w:b/>
          <w:iCs/>
        </w:rPr>
      </w:pPr>
      <w:r w:rsidRPr="005B29C0">
        <w:rPr>
          <w:b/>
          <w:iCs/>
        </w:rPr>
        <w:t xml:space="preserve">B.4. ÖĞRETİM KADROSU </w:t>
      </w:r>
    </w:p>
    <w:p w14:paraId="288E6DD3" w14:textId="77777777" w:rsidR="008813E6" w:rsidRPr="005B29C0" w:rsidRDefault="008813E6" w:rsidP="008813E6">
      <w:pPr>
        <w:spacing w:after="0"/>
        <w:ind w:left="0" w:firstLine="0"/>
        <w:rPr>
          <w:b/>
          <w:i/>
        </w:rPr>
      </w:pPr>
      <w:r w:rsidRPr="005B29C0">
        <w:rPr>
          <w:b/>
          <w:i/>
        </w:rPr>
        <w:t>B.4.1. Atama, Yükseltme ve Görevlendirme Kriterleri</w:t>
      </w:r>
    </w:p>
    <w:p w14:paraId="7B17FDA2" w14:textId="6535114C" w:rsidR="008813E6" w:rsidRPr="005B29C0" w:rsidRDefault="008813E6" w:rsidP="006F2D0B">
      <w:pPr>
        <w:spacing w:after="0"/>
        <w:ind w:left="0" w:firstLine="0"/>
      </w:pPr>
      <w:r w:rsidRPr="005B29C0">
        <w:rPr>
          <w:b/>
          <w:bCs/>
        </w:rPr>
        <w:t>Akran Değerlendirmesi:</w:t>
      </w:r>
      <w:r w:rsidR="00160E38">
        <w:t xml:space="preserve"> </w:t>
      </w:r>
      <w:r w:rsidR="006F2D0B">
        <w:t>Birimde atama, yükseltme ve görevlendirme süreçlerine ilişkin planlama ve uygulama faaliyetlerinin bulunduğu görülmektedir. Planlama aşamasında, meslek yüksekokulu bünyesinde yükseltilmesi veya atanması düşünülen öğretim elemanlarına yönelik norm kadro planlamalarının yapıldığı anlaşılmaktadır. Bu durum, insan kaynağına ilişkin süreçlerin belirli bir plan çerçevesinde ele alındığını göstermektedir. Uygulama boyutunda ise doktorasını tamamlayan bir öğretim elemanının öğretim üyesi kadrosuna atanması ve bir Dr. Öğr. Üyesinin başka birimde ders vermek üzere görevlendirilmesi, ilgili süreçlerin uygulamaya aktarıldığını göstermektedir. Sunulan kanıtlar, atama ve görevlendirme işlemlerinin yalnızca planlama düzeyinde kalmadığını, fiilen işletildiğini ortaya koymaktadır. Bununla birlikte, atama, yükseltme ve görevlendirme süreçlerinin şeffaflık, uygunluk ve etkililik açısından izlenmesine, değerlendirilmesine ve elde edilen sonuçlara göre iyileştirilmesine ilişkin herhangi bir kanıt sunulmamıştır. Ayrıca bu süreçlerin ilan edilmiş ölçütler doğrultusunda sistematik biçimde yürütüldüğünü gösterecek daha kapsamlı belgelere ihtiyaç bulunmaktadır. Bu çerçevede, birimde atama, yükseltme ve görevlendirme süreçlerine ilişkin planlama ve uygulamaların mevcut olduğu, ancak izleme ve iyileştirme boyutlarında gelişime ihtiyaç bulunduğu değerlendirilmiştir. Bu nedenle ilgili alt ölçüt için akran değerlendirme puanı 3 olarak uygun bulunmuştur.</w:t>
      </w:r>
    </w:p>
    <w:p w14:paraId="626A22B7" w14:textId="77777777" w:rsidR="008813E6" w:rsidRPr="005B29C0" w:rsidRDefault="008813E6" w:rsidP="008813E6">
      <w:pPr>
        <w:spacing w:after="0"/>
        <w:ind w:left="0" w:firstLine="0"/>
      </w:pPr>
    </w:p>
    <w:tbl>
      <w:tblPr>
        <w:tblStyle w:val="TabloKlavuzu"/>
        <w:tblW w:w="0" w:type="auto"/>
        <w:jc w:val="center"/>
        <w:tblLayout w:type="fixed"/>
        <w:tblLook w:val="04A0" w:firstRow="1" w:lastRow="0" w:firstColumn="1" w:lastColumn="0" w:noHBand="0" w:noVBand="1"/>
      </w:tblPr>
      <w:tblGrid>
        <w:gridCol w:w="4495"/>
        <w:gridCol w:w="1080"/>
        <w:gridCol w:w="3487"/>
      </w:tblGrid>
      <w:tr w:rsidR="008813E6" w:rsidRPr="005B29C0" w14:paraId="7291BCB9" w14:textId="77777777" w:rsidTr="00DE36DC">
        <w:trPr>
          <w:jc w:val="center"/>
        </w:trPr>
        <w:tc>
          <w:tcPr>
            <w:tcW w:w="4495" w:type="dxa"/>
            <w:vAlign w:val="center"/>
          </w:tcPr>
          <w:p w14:paraId="1CC2B1DB" w14:textId="77777777" w:rsidR="008813E6" w:rsidRPr="005B29C0" w:rsidRDefault="008813E6" w:rsidP="00CF684F">
            <w:pPr>
              <w:ind w:left="0" w:firstLine="0"/>
              <w:jc w:val="center"/>
              <w:rPr>
                <w:b/>
                <w:bCs/>
              </w:rPr>
            </w:pPr>
            <w:r w:rsidRPr="005B29C0">
              <w:rPr>
                <w:b/>
                <w:bCs/>
              </w:rPr>
              <w:t>Akran Değerlendirme Kriterleri</w:t>
            </w:r>
          </w:p>
        </w:tc>
        <w:tc>
          <w:tcPr>
            <w:tcW w:w="1080" w:type="dxa"/>
            <w:vAlign w:val="center"/>
          </w:tcPr>
          <w:p w14:paraId="742DDD32" w14:textId="77777777" w:rsidR="008813E6" w:rsidRPr="005B29C0" w:rsidRDefault="008813E6" w:rsidP="00CF684F">
            <w:pPr>
              <w:ind w:left="0" w:firstLine="0"/>
              <w:jc w:val="center"/>
              <w:rPr>
                <w:b/>
                <w:bCs/>
              </w:rPr>
            </w:pPr>
            <w:r w:rsidRPr="005B29C0">
              <w:rPr>
                <w:b/>
                <w:bCs/>
              </w:rPr>
              <w:t>Evet/ Hayır/ Kısmen</w:t>
            </w:r>
          </w:p>
        </w:tc>
        <w:tc>
          <w:tcPr>
            <w:tcW w:w="3487" w:type="dxa"/>
            <w:vAlign w:val="center"/>
          </w:tcPr>
          <w:p w14:paraId="1E8BC1AD" w14:textId="77777777" w:rsidR="008813E6" w:rsidRPr="005B29C0" w:rsidRDefault="008813E6" w:rsidP="00CF684F">
            <w:pPr>
              <w:ind w:left="0" w:firstLine="0"/>
              <w:jc w:val="center"/>
              <w:rPr>
                <w:b/>
                <w:bCs/>
              </w:rPr>
            </w:pPr>
            <w:r w:rsidRPr="005B29C0">
              <w:rPr>
                <w:b/>
                <w:bCs/>
              </w:rPr>
              <w:t>Kanıt</w:t>
            </w:r>
          </w:p>
        </w:tc>
      </w:tr>
      <w:tr w:rsidR="00707407" w:rsidRPr="005B29C0" w14:paraId="33558982" w14:textId="77777777" w:rsidTr="00DE36DC">
        <w:trPr>
          <w:jc w:val="center"/>
        </w:trPr>
        <w:tc>
          <w:tcPr>
            <w:tcW w:w="4495" w:type="dxa"/>
            <w:vAlign w:val="center"/>
          </w:tcPr>
          <w:p w14:paraId="5C01EBDB" w14:textId="7F22A0AB" w:rsidR="00707407" w:rsidRPr="005B29C0" w:rsidRDefault="00707407" w:rsidP="00CF684F">
            <w:pPr>
              <w:ind w:left="0" w:firstLine="0"/>
            </w:pPr>
            <w:r w:rsidRPr="005B29C0">
              <w:t>Birimde atama, yükseltme ve görevlendirme kriterlerine yönelik planlama faaliyeti bulunuyor mu?</w:t>
            </w:r>
          </w:p>
        </w:tc>
        <w:tc>
          <w:tcPr>
            <w:tcW w:w="1080" w:type="dxa"/>
            <w:vAlign w:val="center"/>
          </w:tcPr>
          <w:p w14:paraId="50C22AEA" w14:textId="0DAFB015" w:rsidR="00707407" w:rsidRPr="005B29C0" w:rsidRDefault="00707407" w:rsidP="00CF684F">
            <w:pPr>
              <w:ind w:left="0" w:firstLine="0"/>
              <w:jc w:val="center"/>
            </w:pPr>
            <w:r w:rsidRPr="005B29C0">
              <w:t>Evet</w:t>
            </w:r>
          </w:p>
        </w:tc>
        <w:tc>
          <w:tcPr>
            <w:tcW w:w="3487" w:type="dxa"/>
            <w:vAlign w:val="center"/>
          </w:tcPr>
          <w:p w14:paraId="43F54499" w14:textId="05DA61A5" w:rsidR="00707407" w:rsidRPr="005B29C0" w:rsidRDefault="00F32121" w:rsidP="006F2D0B">
            <w:pPr>
              <w:keepNext/>
              <w:keepLines/>
              <w:pBdr>
                <w:top w:val="nil"/>
                <w:left w:val="nil"/>
                <w:bottom w:val="nil"/>
                <w:right w:val="nil"/>
                <w:between w:val="nil"/>
              </w:pBdr>
              <w:ind w:left="11" w:hanging="11"/>
            </w:pPr>
            <w:hyperlink r:id="rId264" w:history="1">
              <w:r w:rsidR="006F2D0B" w:rsidRPr="00672D31">
                <w:rPr>
                  <w:rStyle w:val="Kpr"/>
                </w:rPr>
                <w:t>B.4.1.1_Norm_Kadro_Planlaması</w:t>
              </w:r>
            </w:hyperlink>
          </w:p>
        </w:tc>
      </w:tr>
      <w:tr w:rsidR="00707407" w:rsidRPr="005B29C0" w14:paraId="0F678F31" w14:textId="77777777" w:rsidTr="00DE36DC">
        <w:trPr>
          <w:jc w:val="center"/>
        </w:trPr>
        <w:tc>
          <w:tcPr>
            <w:tcW w:w="4495" w:type="dxa"/>
            <w:vAlign w:val="center"/>
          </w:tcPr>
          <w:p w14:paraId="73891797" w14:textId="77777777" w:rsidR="00707407" w:rsidRPr="005B29C0" w:rsidRDefault="00707407" w:rsidP="00CF684F">
            <w:pPr>
              <w:ind w:left="0" w:firstLine="0"/>
            </w:pPr>
            <w:r w:rsidRPr="005B29C0">
              <w:t>Birimde atama, yükseltme ve görevlendirme kriterlerine yönelik uygulama faaliyeti bulunuyor mu?</w:t>
            </w:r>
          </w:p>
        </w:tc>
        <w:tc>
          <w:tcPr>
            <w:tcW w:w="1080" w:type="dxa"/>
            <w:vAlign w:val="center"/>
          </w:tcPr>
          <w:p w14:paraId="6CA74BFD" w14:textId="77777777" w:rsidR="00707407" w:rsidRPr="005B29C0" w:rsidRDefault="00707407" w:rsidP="00CF684F">
            <w:pPr>
              <w:ind w:left="0" w:firstLine="0"/>
              <w:jc w:val="center"/>
            </w:pPr>
          </w:p>
          <w:p w14:paraId="6D5AF41D" w14:textId="691B1B06" w:rsidR="00707407" w:rsidRPr="005B29C0" w:rsidRDefault="00707407" w:rsidP="00CF684F">
            <w:pPr>
              <w:ind w:left="0" w:firstLine="0"/>
              <w:jc w:val="center"/>
            </w:pPr>
            <w:r w:rsidRPr="005B29C0">
              <w:t>Evet</w:t>
            </w:r>
          </w:p>
        </w:tc>
        <w:tc>
          <w:tcPr>
            <w:tcW w:w="3487" w:type="dxa"/>
            <w:vAlign w:val="center"/>
          </w:tcPr>
          <w:p w14:paraId="6F9AF345" w14:textId="13F36AC8" w:rsidR="006F2D0B" w:rsidRDefault="00F32121" w:rsidP="006F2D0B">
            <w:pPr>
              <w:keepNext/>
              <w:keepLines/>
              <w:pBdr>
                <w:top w:val="nil"/>
                <w:left w:val="nil"/>
                <w:bottom w:val="nil"/>
                <w:right w:val="nil"/>
                <w:between w:val="nil"/>
              </w:pBdr>
              <w:ind w:left="11" w:hanging="11"/>
            </w:pPr>
            <w:hyperlink r:id="rId265" w:history="1">
              <w:r w:rsidR="006F2D0B" w:rsidRPr="00672D31">
                <w:rPr>
                  <w:rStyle w:val="Kpr"/>
                </w:rPr>
                <w:t>B.4.1.2_Öğretim_Üyeliğine_Atanma</w:t>
              </w:r>
            </w:hyperlink>
          </w:p>
          <w:p w14:paraId="5553EAE7" w14:textId="3E3F50F1" w:rsidR="00707407" w:rsidRPr="005B29C0" w:rsidRDefault="00F32121" w:rsidP="006F2D0B">
            <w:pPr>
              <w:keepNext/>
              <w:keepLines/>
              <w:pBdr>
                <w:top w:val="nil"/>
                <w:left w:val="nil"/>
                <w:bottom w:val="nil"/>
                <w:right w:val="nil"/>
                <w:between w:val="nil"/>
              </w:pBdr>
              <w:ind w:left="11" w:hanging="11"/>
            </w:pPr>
            <w:hyperlink r:id="rId266" w:history="1">
              <w:r w:rsidR="006F2D0B" w:rsidRPr="00672D31">
                <w:rPr>
                  <w:rStyle w:val="Kpr"/>
                </w:rPr>
                <w:t>B.4.1.3_Ders_Görevlendirmeleri</w:t>
              </w:r>
            </w:hyperlink>
          </w:p>
        </w:tc>
      </w:tr>
      <w:tr w:rsidR="00707407" w:rsidRPr="005B29C0" w14:paraId="06BC5F9E" w14:textId="77777777" w:rsidTr="00DE36DC">
        <w:trPr>
          <w:jc w:val="center"/>
        </w:trPr>
        <w:tc>
          <w:tcPr>
            <w:tcW w:w="4495" w:type="dxa"/>
            <w:vAlign w:val="center"/>
          </w:tcPr>
          <w:p w14:paraId="12ECF42A" w14:textId="77777777" w:rsidR="00707407" w:rsidRPr="005B29C0" w:rsidRDefault="00707407" w:rsidP="00CF684F">
            <w:pPr>
              <w:ind w:left="0" w:firstLine="0"/>
            </w:pPr>
            <w:r w:rsidRPr="005B29C0">
              <w:t>Birimde atama, yükseltme ve görevlendirme kriterlerine yönelik kontrol faaliyeti bulunuyor mu?</w:t>
            </w:r>
          </w:p>
        </w:tc>
        <w:tc>
          <w:tcPr>
            <w:tcW w:w="1080" w:type="dxa"/>
            <w:vAlign w:val="center"/>
          </w:tcPr>
          <w:p w14:paraId="275FACED" w14:textId="11C47FE2" w:rsidR="00707407" w:rsidRPr="005B29C0" w:rsidRDefault="006F2D0B" w:rsidP="00CF684F">
            <w:pPr>
              <w:ind w:left="0" w:firstLine="0"/>
              <w:jc w:val="center"/>
            </w:pPr>
            <w:r>
              <w:t>Hayır</w:t>
            </w:r>
          </w:p>
        </w:tc>
        <w:tc>
          <w:tcPr>
            <w:tcW w:w="3487" w:type="dxa"/>
            <w:vAlign w:val="center"/>
          </w:tcPr>
          <w:p w14:paraId="1C79C662" w14:textId="59100CBB" w:rsidR="00707407" w:rsidRPr="005B29C0" w:rsidRDefault="006F2D0B" w:rsidP="00160E38">
            <w:pPr>
              <w:ind w:left="0" w:firstLine="0"/>
            </w:pPr>
            <w:r w:rsidRPr="005B29C0">
              <w:t>Kanıt bulunmamaktadır.</w:t>
            </w:r>
          </w:p>
        </w:tc>
      </w:tr>
      <w:tr w:rsidR="006F2D0B" w:rsidRPr="005B29C0" w14:paraId="7714C19C" w14:textId="77777777" w:rsidTr="00DE36DC">
        <w:trPr>
          <w:jc w:val="center"/>
        </w:trPr>
        <w:tc>
          <w:tcPr>
            <w:tcW w:w="4495" w:type="dxa"/>
            <w:vAlign w:val="center"/>
          </w:tcPr>
          <w:p w14:paraId="03ACE4DA" w14:textId="77777777" w:rsidR="006F2D0B" w:rsidRPr="005B29C0" w:rsidRDefault="006F2D0B" w:rsidP="006F2D0B">
            <w:pPr>
              <w:ind w:left="0" w:firstLine="0"/>
            </w:pPr>
            <w:r w:rsidRPr="005B29C0">
              <w:t>Birimde atama, yükseltme ve görevlendirme kriterlerine yönelik önlem alma faaliyeti bulunuyor mu?</w:t>
            </w:r>
          </w:p>
        </w:tc>
        <w:tc>
          <w:tcPr>
            <w:tcW w:w="1080" w:type="dxa"/>
            <w:vAlign w:val="center"/>
          </w:tcPr>
          <w:p w14:paraId="1AD4385E" w14:textId="6A16BC72" w:rsidR="006F2D0B" w:rsidRPr="005B29C0" w:rsidRDefault="006F2D0B" w:rsidP="006F2D0B">
            <w:pPr>
              <w:ind w:left="0" w:firstLine="0"/>
              <w:jc w:val="center"/>
            </w:pPr>
            <w:r>
              <w:t>Hayır</w:t>
            </w:r>
          </w:p>
        </w:tc>
        <w:tc>
          <w:tcPr>
            <w:tcW w:w="3487" w:type="dxa"/>
            <w:vAlign w:val="center"/>
          </w:tcPr>
          <w:p w14:paraId="5A833853" w14:textId="57C53E78" w:rsidR="006F2D0B" w:rsidRPr="005B29C0" w:rsidRDefault="006F2D0B" w:rsidP="006F2D0B">
            <w:pPr>
              <w:ind w:left="0" w:firstLine="0"/>
            </w:pPr>
            <w:r w:rsidRPr="005B29C0">
              <w:t>Kanıt bulunmamaktadır.</w:t>
            </w:r>
          </w:p>
        </w:tc>
      </w:tr>
      <w:tr w:rsidR="00B37AF2" w:rsidRPr="005B29C0" w14:paraId="213FA6A7" w14:textId="77777777" w:rsidTr="00DE36DC">
        <w:trPr>
          <w:jc w:val="center"/>
        </w:trPr>
        <w:tc>
          <w:tcPr>
            <w:tcW w:w="4495" w:type="dxa"/>
            <w:vAlign w:val="center"/>
          </w:tcPr>
          <w:p w14:paraId="7254685E" w14:textId="77777777" w:rsidR="00B37AF2" w:rsidRPr="005B29C0" w:rsidRDefault="00B37AF2" w:rsidP="00CF684F">
            <w:pPr>
              <w:ind w:left="0" w:firstLine="0"/>
            </w:pPr>
            <w:r w:rsidRPr="005B29C0">
              <w:t>Birimde atama, yükseltme ve görevlendirme kriterlerine yönelik örnek gösterilebilir uygulamalar bulunuyor mu?</w:t>
            </w:r>
          </w:p>
        </w:tc>
        <w:tc>
          <w:tcPr>
            <w:tcW w:w="1080" w:type="dxa"/>
            <w:vAlign w:val="center"/>
          </w:tcPr>
          <w:p w14:paraId="2B34D12A" w14:textId="6917D5AA" w:rsidR="00B37AF2" w:rsidRPr="005B29C0" w:rsidRDefault="00B37AF2" w:rsidP="00CF684F">
            <w:pPr>
              <w:ind w:left="0" w:firstLine="0"/>
              <w:jc w:val="center"/>
            </w:pPr>
            <w:r w:rsidRPr="005B29C0">
              <w:rPr>
                <w:color w:val="auto"/>
              </w:rPr>
              <w:t>Hayır</w:t>
            </w:r>
          </w:p>
        </w:tc>
        <w:tc>
          <w:tcPr>
            <w:tcW w:w="3487" w:type="dxa"/>
            <w:vAlign w:val="center"/>
          </w:tcPr>
          <w:p w14:paraId="24490B35" w14:textId="44FA67F2" w:rsidR="00B37AF2" w:rsidRPr="005B29C0" w:rsidRDefault="006F2D0B" w:rsidP="00160E38">
            <w:pPr>
              <w:ind w:left="0" w:firstLine="0"/>
            </w:pPr>
            <w:r w:rsidRPr="005B29C0">
              <w:t>Kanıt bulunmamaktadır.</w:t>
            </w:r>
          </w:p>
        </w:tc>
      </w:tr>
      <w:tr w:rsidR="006F2D0B" w:rsidRPr="005B29C0" w14:paraId="3F8A06C2" w14:textId="77777777" w:rsidTr="00DE36DC">
        <w:trPr>
          <w:jc w:val="center"/>
        </w:trPr>
        <w:tc>
          <w:tcPr>
            <w:tcW w:w="4495" w:type="dxa"/>
            <w:vAlign w:val="center"/>
          </w:tcPr>
          <w:p w14:paraId="21E92990" w14:textId="77777777" w:rsidR="006F2D0B" w:rsidRPr="005B29C0" w:rsidRDefault="006F2D0B" w:rsidP="006F2D0B">
            <w:pPr>
              <w:ind w:left="0" w:firstLine="0"/>
            </w:pPr>
            <w:r w:rsidRPr="005B29C0">
              <w:t>Kanıtlar yeterli sayıda gösterilmiş midir?</w:t>
            </w:r>
          </w:p>
        </w:tc>
        <w:tc>
          <w:tcPr>
            <w:tcW w:w="1080" w:type="dxa"/>
            <w:vAlign w:val="center"/>
          </w:tcPr>
          <w:p w14:paraId="08EC4B70" w14:textId="668E18C1" w:rsidR="006F2D0B" w:rsidRPr="005B29C0" w:rsidRDefault="006F2D0B" w:rsidP="006F2D0B">
            <w:pPr>
              <w:ind w:left="0" w:firstLine="0"/>
              <w:jc w:val="center"/>
            </w:pPr>
            <w:r>
              <w:rPr>
                <w:color w:val="auto"/>
              </w:rPr>
              <w:t>Evet</w:t>
            </w:r>
          </w:p>
        </w:tc>
        <w:tc>
          <w:tcPr>
            <w:tcW w:w="3487" w:type="dxa"/>
            <w:vAlign w:val="center"/>
          </w:tcPr>
          <w:p w14:paraId="6C16BE28" w14:textId="7A529097" w:rsidR="006F2D0B" w:rsidRPr="005B29C0" w:rsidRDefault="006F2D0B" w:rsidP="006F2D0B">
            <w:pPr>
              <w:ind w:left="0" w:firstLine="0"/>
            </w:pPr>
            <w:r w:rsidRPr="005B29C0">
              <w:t xml:space="preserve">Bu kapsamda </w:t>
            </w:r>
            <w:r>
              <w:t>3</w:t>
            </w:r>
            <w:r w:rsidRPr="005B29C0">
              <w:t xml:space="preserve"> adet kanıt sunulmuştur.</w:t>
            </w:r>
          </w:p>
        </w:tc>
      </w:tr>
      <w:tr w:rsidR="006F2D0B" w:rsidRPr="005B29C0" w14:paraId="50608738" w14:textId="77777777" w:rsidTr="00DE36DC">
        <w:trPr>
          <w:trHeight w:val="65"/>
          <w:jc w:val="center"/>
        </w:trPr>
        <w:tc>
          <w:tcPr>
            <w:tcW w:w="4495" w:type="dxa"/>
            <w:vAlign w:val="center"/>
          </w:tcPr>
          <w:p w14:paraId="2D320E7A" w14:textId="77777777" w:rsidR="006F2D0B" w:rsidRPr="005B29C0" w:rsidRDefault="006F2D0B" w:rsidP="006F2D0B">
            <w:pPr>
              <w:ind w:left="0" w:firstLine="0"/>
            </w:pPr>
            <w:r w:rsidRPr="005B29C0">
              <w:t>Gösterilen kanıtlar atama, yükseltme ve görevlendirme kriterleri alt ölçütüne uygun mudur?</w:t>
            </w:r>
          </w:p>
        </w:tc>
        <w:tc>
          <w:tcPr>
            <w:tcW w:w="1080" w:type="dxa"/>
            <w:vAlign w:val="center"/>
          </w:tcPr>
          <w:p w14:paraId="74623B87" w14:textId="44BF1415" w:rsidR="006F2D0B" w:rsidRPr="005B29C0" w:rsidRDefault="006F2D0B" w:rsidP="006F2D0B">
            <w:pPr>
              <w:ind w:left="0" w:firstLine="0"/>
              <w:jc w:val="center"/>
            </w:pPr>
            <w:r>
              <w:t>Evet</w:t>
            </w:r>
          </w:p>
        </w:tc>
        <w:tc>
          <w:tcPr>
            <w:tcW w:w="3487" w:type="dxa"/>
            <w:vAlign w:val="center"/>
          </w:tcPr>
          <w:p w14:paraId="4D8DE44B" w14:textId="15A60A9F" w:rsidR="006F2D0B" w:rsidRDefault="00F32121" w:rsidP="006F2D0B">
            <w:pPr>
              <w:keepNext/>
              <w:keepLines/>
              <w:pBdr>
                <w:top w:val="nil"/>
                <w:left w:val="nil"/>
                <w:bottom w:val="nil"/>
                <w:right w:val="nil"/>
                <w:between w:val="nil"/>
              </w:pBdr>
              <w:ind w:left="11" w:hanging="11"/>
            </w:pPr>
            <w:hyperlink r:id="rId267" w:history="1">
              <w:r w:rsidR="006F2D0B" w:rsidRPr="00672D31">
                <w:rPr>
                  <w:rStyle w:val="Kpr"/>
                </w:rPr>
                <w:t>B.4.1.1</w:t>
              </w:r>
              <w:r w:rsidR="00CE1A78" w:rsidRPr="00672D31">
                <w:rPr>
                  <w:rStyle w:val="Kpr"/>
                </w:rPr>
                <w:t>_</w:t>
              </w:r>
              <w:r w:rsidR="006F2D0B" w:rsidRPr="00672D31">
                <w:rPr>
                  <w:rStyle w:val="Kpr"/>
                </w:rPr>
                <w:t>Norm</w:t>
              </w:r>
              <w:r w:rsidR="00CE1A78" w:rsidRPr="00672D31">
                <w:rPr>
                  <w:rStyle w:val="Kpr"/>
                </w:rPr>
                <w:t>_</w:t>
              </w:r>
              <w:r w:rsidR="006F2D0B" w:rsidRPr="00672D31">
                <w:rPr>
                  <w:rStyle w:val="Kpr"/>
                </w:rPr>
                <w:t>Kadro</w:t>
              </w:r>
              <w:r w:rsidR="00CE1A78" w:rsidRPr="00672D31">
                <w:rPr>
                  <w:rStyle w:val="Kpr"/>
                </w:rPr>
                <w:t>_</w:t>
              </w:r>
              <w:r w:rsidR="006F2D0B" w:rsidRPr="00672D31">
                <w:rPr>
                  <w:rStyle w:val="Kpr"/>
                </w:rPr>
                <w:t>Planlaması</w:t>
              </w:r>
            </w:hyperlink>
            <w:r w:rsidR="006F2D0B">
              <w:br/>
            </w:r>
            <w:hyperlink r:id="rId268" w:history="1">
              <w:r w:rsidR="006F2D0B" w:rsidRPr="00672D31">
                <w:rPr>
                  <w:rStyle w:val="Kpr"/>
                </w:rPr>
                <w:t>B.4.1.2</w:t>
              </w:r>
              <w:r w:rsidR="00CE1A78" w:rsidRPr="00672D31">
                <w:rPr>
                  <w:rStyle w:val="Kpr"/>
                </w:rPr>
                <w:t>_</w:t>
              </w:r>
              <w:r w:rsidR="006F2D0B" w:rsidRPr="00672D31">
                <w:rPr>
                  <w:rStyle w:val="Kpr"/>
                </w:rPr>
                <w:t>Öğretim</w:t>
              </w:r>
              <w:r w:rsidR="00CE1A78" w:rsidRPr="00672D31">
                <w:rPr>
                  <w:rStyle w:val="Kpr"/>
                </w:rPr>
                <w:t>_</w:t>
              </w:r>
              <w:r w:rsidR="006F2D0B" w:rsidRPr="00672D31">
                <w:rPr>
                  <w:rStyle w:val="Kpr"/>
                </w:rPr>
                <w:t>Üyeliğine</w:t>
              </w:r>
              <w:r w:rsidR="00CE1A78" w:rsidRPr="00672D31">
                <w:rPr>
                  <w:rStyle w:val="Kpr"/>
                </w:rPr>
                <w:t>_</w:t>
              </w:r>
              <w:r w:rsidR="006F2D0B" w:rsidRPr="00672D31">
                <w:rPr>
                  <w:rStyle w:val="Kpr"/>
                </w:rPr>
                <w:t>Atanma</w:t>
              </w:r>
            </w:hyperlink>
          </w:p>
          <w:p w14:paraId="7792A8BE" w14:textId="5DED3542" w:rsidR="006F2D0B" w:rsidRPr="005B29C0" w:rsidRDefault="00F32121" w:rsidP="006F2D0B">
            <w:pPr>
              <w:ind w:left="0" w:firstLine="0"/>
            </w:pPr>
            <w:hyperlink r:id="rId269" w:history="1">
              <w:r w:rsidR="006F2D0B" w:rsidRPr="00672D31">
                <w:rPr>
                  <w:rStyle w:val="Kpr"/>
                </w:rPr>
                <w:t>B.4.1.3</w:t>
              </w:r>
              <w:r w:rsidR="00CE1A78" w:rsidRPr="00672D31">
                <w:rPr>
                  <w:rStyle w:val="Kpr"/>
                </w:rPr>
                <w:t>_</w:t>
              </w:r>
              <w:r w:rsidR="006F2D0B" w:rsidRPr="00672D31">
                <w:rPr>
                  <w:rStyle w:val="Kpr"/>
                </w:rPr>
                <w:t>Ders</w:t>
              </w:r>
              <w:r w:rsidR="00CE1A78" w:rsidRPr="00672D31">
                <w:rPr>
                  <w:rStyle w:val="Kpr"/>
                </w:rPr>
                <w:t>_</w:t>
              </w:r>
              <w:r w:rsidR="006F2D0B" w:rsidRPr="00672D31">
                <w:rPr>
                  <w:rStyle w:val="Kpr"/>
                </w:rPr>
                <w:t>Görevlendirmeleri</w:t>
              </w:r>
            </w:hyperlink>
          </w:p>
        </w:tc>
      </w:tr>
      <w:tr w:rsidR="006F2D0B" w:rsidRPr="005B29C0" w14:paraId="3FE3B11B" w14:textId="77777777" w:rsidTr="00CA3DD4">
        <w:trPr>
          <w:trHeight w:val="65"/>
          <w:jc w:val="center"/>
        </w:trPr>
        <w:tc>
          <w:tcPr>
            <w:tcW w:w="4495" w:type="dxa"/>
            <w:vAlign w:val="center"/>
          </w:tcPr>
          <w:p w14:paraId="5B5278BE" w14:textId="3F360C49" w:rsidR="006F2D0B" w:rsidRPr="005B29C0" w:rsidRDefault="006F2D0B" w:rsidP="006F2D0B">
            <w:pPr>
              <w:ind w:left="0" w:firstLine="0"/>
              <w:jc w:val="left"/>
            </w:pPr>
            <w:r w:rsidRPr="005B29C0">
              <w:rPr>
                <w:b/>
                <w:bCs/>
              </w:rPr>
              <w:t>Birim Öz Değerlendirme Puanlaması</w:t>
            </w:r>
            <w:r w:rsidRPr="005B29C0">
              <w:t xml:space="preserve">: </w:t>
            </w:r>
            <w:r w:rsidR="00F7257F">
              <w:t>3</w:t>
            </w:r>
          </w:p>
        </w:tc>
        <w:tc>
          <w:tcPr>
            <w:tcW w:w="4567" w:type="dxa"/>
            <w:gridSpan w:val="2"/>
            <w:vAlign w:val="center"/>
          </w:tcPr>
          <w:p w14:paraId="3CD12E22" w14:textId="2107B1A0" w:rsidR="006F2D0B" w:rsidRPr="005B29C0" w:rsidRDefault="006F2D0B" w:rsidP="006F2D0B">
            <w:pPr>
              <w:ind w:left="0" w:firstLine="0"/>
              <w:jc w:val="left"/>
            </w:pPr>
            <w:r w:rsidRPr="005B29C0">
              <w:rPr>
                <w:b/>
                <w:bCs/>
              </w:rPr>
              <w:t>Akran Değerlendirme Puanlaması</w:t>
            </w:r>
            <w:r w:rsidRPr="005B29C0">
              <w:t xml:space="preserve">: </w:t>
            </w:r>
            <w:r w:rsidR="00F7257F">
              <w:t>3</w:t>
            </w:r>
          </w:p>
        </w:tc>
      </w:tr>
    </w:tbl>
    <w:p w14:paraId="22305579" w14:textId="77777777" w:rsidR="008813E6" w:rsidRPr="005B29C0" w:rsidRDefault="008813E6" w:rsidP="008813E6">
      <w:pPr>
        <w:spacing w:after="0"/>
        <w:ind w:left="0" w:firstLine="0"/>
        <w:rPr>
          <w:bCs/>
          <w:iCs/>
        </w:rPr>
      </w:pPr>
    </w:p>
    <w:p w14:paraId="334BCC8A" w14:textId="77777777" w:rsidR="008813E6" w:rsidRPr="005B29C0" w:rsidRDefault="008813E6" w:rsidP="008813E6">
      <w:pPr>
        <w:spacing w:after="0"/>
        <w:ind w:left="0" w:firstLine="0"/>
        <w:rPr>
          <w:b/>
          <w:i/>
        </w:rPr>
      </w:pPr>
      <w:r w:rsidRPr="005B29C0">
        <w:rPr>
          <w:b/>
          <w:i/>
        </w:rPr>
        <w:t xml:space="preserve">B.4.2. Öğretim Yetkinlikleri ve Gelişimi </w:t>
      </w:r>
    </w:p>
    <w:p w14:paraId="7DF28BD7" w14:textId="70FEAA84" w:rsidR="008813E6" w:rsidRDefault="008813E6" w:rsidP="00F7257F">
      <w:pPr>
        <w:spacing w:after="0"/>
        <w:ind w:left="0" w:firstLine="0"/>
      </w:pPr>
      <w:r w:rsidRPr="005B29C0">
        <w:rPr>
          <w:b/>
          <w:bCs/>
        </w:rPr>
        <w:t>Akran Değerlendirmesi:</w:t>
      </w:r>
      <w:r w:rsidR="00160E38">
        <w:t xml:space="preserve"> </w:t>
      </w:r>
      <w:r w:rsidR="00F7257F">
        <w:t>Birimde öğretim elemanlarının öğretim yetkinliklerini geliştirmeye yönelik planlama ve uygulama faaliyetlerinin bulunduğu görülmektedir. Planlama aşamasında, öğretim elemanlarının pedagojik yeterliliklerini artırmak amacıyla “Eğiticilerin Eğitimi” programlarına katılımın planlandığı anlaşılmaktadır. Bu durum, öğretim yetkinliklerinin geliştirilmesine yönelik bir farkındalık ve kurumsal yönelimin bulunduğunu göstermektedir. Uygulama boyutunda ise “Eğiticilerin Eğitimi” programı kapsamında müdürün “Öğrenci Başarısının Belirlenmesinde Yeni Yaklaşımlar: Süreç Değerlendirme ve Bloom Taksonomisine Göre Öğrenme Çıktıları” konulu eğitime katılım sağladığı görülmektedir. Sunulan katılım belgesi, öğretim yetkinliklerinin geliştirilmesine yönelik planlamanın uygulamaya aktarıldığını göstermektedir. Bununla birlikte, sunulan uygulama örneği sınırlı olup, öğretim yetkinliğini geliştirme faaliyetlerinin birim geneline yaygınlığına, etkililiğinin izlenmesine, elde edilen sonuçların öğretim elemanlarıyla birlikte değerlendirilmesine ve bu doğrultuda önlem alınmasına ilişkin herhangi bir kanıt sunulmamıştır. Bu nedenle süreç, planlama ve uygulama boyutlarında mevcut olmakla birlikte kalite döngüsünün kontrol etme ve önlem alma aşamaları bakımından yeterince desteklenmemektedir. Bu çerçevede, birimde öğretim elemanlarının öğretim yetkinliklerini geliştirmeye yönelik planlama bulunduğu ve uygulama örneği sunulduğu değerlendirilmiş; ancak izleme ve iyileştirme boyutlarında gelişime ihtiyaç olduğu anlaşılmıştır. Bu nedenle ilgili alt ölçüt için akran değerlendirme puanı 3 olarak uygun bulunmuştur.</w:t>
      </w:r>
    </w:p>
    <w:tbl>
      <w:tblPr>
        <w:tblStyle w:val="TabloKlavuzu"/>
        <w:tblW w:w="0" w:type="auto"/>
        <w:jc w:val="center"/>
        <w:tblLayout w:type="fixed"/>
        <w:tblLook w:val="04A0" w:firstRow="1" w:lastRow="0" w:firstColumn="1" w:lastColumn="0" w:noHBand="0" w:noVBand="1"/>
      </w:tblPr>
      <w:tblGrid>
        <w:gridCol w:w="4495"/>
        <w:gridCol w:w="1080"/>
        <w:gridCol w:w="3487"/>
      </w:tblGrid>
      <w:tr w:rsidR="00F7257F" w:rsidRPr="005B29C0" w14:paraId="40B2E201" w14:textId="77777777" w:rsidTr="001C6E8A">
        <w:trPr>
          <w:jc w:val="center"/>
        </w:trPr>
        <w:tc>
          <w:tcPr>
            <w:tcW w:w="4495" w:type="dxa"/>
            <w:vAlign w:val="center"/>
          </w:tcPr>
          <w:p w14:paraId="680FC85F" w14:textId="77777777" w:rsidR="00F7257F" w:rsidRPr="005B29C0" w:rsidRDefault="00F7257F" w:rsidP="001C6E8A">
            <w:pPr>
              <w:ind w:left="0" w:firstLine="0"/>
              <w:jc w:val="center"/>
              <w:rPr>
                <w:b/>
                <w:bCs/>
              </w:rPr>
            </w:pPr>
            <w:r w:rsidRPr="005B29C0">
              <w:rPr>
                <w:b/>
                <w:bCs/>
              </w:rPr>
              <w:t>Akran Değerlendirme Kriterleri</w:t>
            </w:r>
          </w:p>
        </w:tc>
        <w:tc>
          <w:tcPr>
            <w:tcW w:w="1080" w:type="dxa"/>
            <w:vAlign w:val="center"/>
          </w:tcPr>
          <w:p w14:paraId="4086D6B4" w14:textId="77777777" w:rsidR="00F7257F" w:rsidRPr="005B29C0" w:rsidRDefault="00F7257F" w:rsidP="001C6E8A">
            <w:pPr>
              <w:ind w:left="0" w:firstLine="0"/>
              <w:jc w:val="center"/>
              <w:rPr>
                <w:b/>
                <w:bCs/>
              </w:rPr>
            </w:pPr>
            <w:r w:rsidRPr="005B29C0">
              <w:rPr>
                <w:b/>
                <w:bCs/>
              </w:rPr>
              <w:t>Evet/ Hayır/ Kısmen</w:t>
            </w:r>
          </w:p>
        </w:tc>
        <w:tc>
          <w:tcPr>
            <w:tcW w:w="3487" w:type="dxa"/>
            <w:vAlign w:val="center"/>
          </w:tcPr>
          <w:p w14:paraId="0FE78A57" w14:textId="77777777" w:rsidR="00F7257F" w:rsidRPr="005B29C0" w:rsidRDefault="00F7257F" w:rsidP="001C6E8A">
            <w:pPr>
              <w:ind w:left="0" w:firstLine="0"/>
              <w:jc w:val="center"/>
              <w:rPr>
                <w:b/>
                <w:bCs/>
              </w:rPr>
            </w:pPr>
            <w:r w:rsidRPr="005B29C0">
              <w:rPr>
                <w:b/>
                <w:bCs/>
              </w:rPr>
              <w:t>Kanıt</w:t>
            </w:r>
          </w:p>
        </w:tc>
      </w:tr>
      <w:tr w:rsidR="00F7257F" w:rsidRPr="005B29C0" w14:paraId="51BEB13C" w14:textId="77777777" w:rsidTr="001C6E8A">
        <w:trPr>
          <w:jc w:val="center"/>
        </w:trPr>
        <w:tc>
          <w:tcPr>
            <w:tcW w:w="4495" w:type="dxa"/>
            <w:vAlign w:val="center"/>
          </w:tcPr>
          <w:p w14:paraId="29951542" w14:textId="0C483AC1" w:rsidR="00F7257F" w:rsidRPr="005B29C0" w:rsidRDefault="00F7257F" w:rsidP="00F7257F">
            <w:pPr>
              <w:ind w:left="0" w:firstLine="0"/>
            </w:pPr>
            <w:r w:rsidRPr="005B29C0">
              <w:t xml:space="preserve">Birimde öğretim yetkinlikleri ve gelişimine yönelik planlama faaliyeti bulunuyor mu? </w:t>
            </w:r>
          </w:p>
        </w:tc>
        <w:tc>
          <w:tcPr>
            <w:tcW w:w="1080" w:type="dxa"/>
            <w:vAlign w:val="center"/>
          </w:tcPr>
          <w:p w14:paraId="575D5719" w14:textId="77777777" w:rsidR="00F7257F" w:rsidRPr="005B29C0" w:rsidRDefault="00F7257F" w:rsidP="00F7257F">
            <w:pPr>
              <w:ind w:left="0" w:firstLine="0"/>
              <w:jc w:val="center"/>
            </w:pPr>
            <w:r w:rsidRPr="005B29C0">
              <w:t>Evet</w:t>
            </w:r>
          </w:p>
        </w:tc>
        <w:tc>
          <w:tcPr>
            <w:tcW w:w="3487" w:type="dxa"/>
            <w:vAlign w:val="center"/>
          </w:tcPr>
          <w:p w14:paraId="32E336EB" w14:textId="16EACCFD" w:rsidR="00F7257F" w:rsidRPr="005B29C0" w:rsidRDefault="00F32121" w:rsidP="00F7257F">
            <w:pPr>
              <w:keepNext/>
              <w:keepLines/>
              <w:pBdr>
                <w:top w:val="nil"/>
                <w:left w:val="nil"/>
                <w:bottom w:val="nil"/>
                <w:right w:val="nil"/>
                <w:between w:val="nil"/>
              </w:pBdr>
              <w:ind w:left="11" w:hanging="11"/>
            </w:pPr>
            <w:hyperlink r:id="rId270" w:history="1">
              <w:r w:rsidR="00F7257F" w:rsidRPr="00672D31">
                <w:rPr>
                  <w:rStyle w:val="Kpr"/>
                </w:rPr>
                <w:t>B.4.2.1_Eğiticileri</w:t>
              </w:r>
              <w:r w:rsidR="004F2C82" w:rsidRPr="00672D31">
                <w:rPr>
                  <w:rStyle w:val="Kpr"/>
                </w:rPr>
                <w:t>n</w:t>
              </w:r>
              <w:r w:rsidR="00F7257F" w:rsidRPr="00672D31">
                <w:rPr>
                  <w:rStyle w:val="Kpr"/>
                </w:rPr>
                <w:t xml:space="preserve"> Eğitimi_Programı_Bilgilendirme_Yazısı</w:t>
              </w:r>
            </w:hyperlink>
          </w:p>
        </w:tc>
      </w:tr>
      <w:tr w:rsidR="00F7257F" w:rsidRPr="005B29C0" w14:paraId="200C48B1" w14:textId="77777777" w:rsidTr="001C6E8A">
        <w:trPr>
          <w:jc w:val="center"/>
        </w:trPr>
        <w:tc>
          <w:tcPr>
            <w:tcW w:w="4495" w:type="dxa"/>
            <w:vAlign w:val="center"/>
          </w:tcPr>
          <w:p w14:paraId="1BA218CD" w14:textId="675C0D52" w:rsidR="00F7257F" w:rsidRPr="005B29C0" w:rsidRDefault="00F7257F" w:rsidP="00F7257F">
            <w:pPr>
              <w:ind w:left="0" w:firstLine="0"/>
            </w:pPr>
            <w:r w:rsidRPr="005B29C0">
              <w:t>Birimde öğretim yetkinlikleri ve gelişimine yönelik uygulama faaliyeti bulunuyor mu?</w:t>
            </w:r>
          </w:p>
        </w:tc>
        <w:tc>
          <w:tcPr>
            <w:tcW w:w="1080" w:type="dxa"/>
            <w:vAlign w:val="center"/>
          </w:tcPr>
          <w:p w14:paraId="349E2752" w14:textId="77777777" w:rsidR="00F7257F" w:rsidRPr="005B29C0" w:rsidRDefault="00F7257F" w:rsidP="00F7257F">
            <w:pPr>
              <w:ind w:left="0" w:firstLine="0"/>
              <w:jc w:val="center"/>
            </w:pPr>
          </w:p>
          <w:p w14:paraId="32574D21" w14:textId="77777777" w:rsidR="00F7257F" w:rsidRPr="005B29C0" w:rsidRDefault="00F7257F" w:rsidP="00F7257F">
            <w:pPr>
              <w:ind w:left="0" w:firstLine="0"/>
              <w:jc w:val="center"/>
            </w:pPr>
            <w:r w:rsidRPr="005B29C0">
              <w:t>Evet</w:t>
            </w:r>
          </w:p>
        </w:tc>
        <w:tc>
          <w:tcPr>
            <w:tcW w:w="3487" w:type="dxa"/>
            <w:vAlign w:val="center"/>
          </w:tcPr>
          <w:p w14:paraId="030CE07A" w14:textId="73A5179A" w:rsidR="00F7257F" w:rsidRPr="005B29C0" w:rsidRDefault="00F32121" w:rsidP="00F7257F">
            <w:pPr>
              <w:keepNext/>
              <w:keepLines/>
              <w:pBdr>
                <w:top w:val="nil"/>
                <w:left w:val="nil"/>
                <w:bottom w:val="nil"/>
                <w:right w:val="nil"/>
                <w:between w:val="nil"/>
              </w:pBdr>
              <w:ind w:left="11" w:hanging="11"/>
            </w:pPr>
            <w:hyperlink r:id="rId271" w:history="1">
              <w:r w:rsidR="00F7257F" w:rsidRPr="00672D31">
                <w:rPr>
                  <w:rStyle w:val="Kpr"/>
                </w:rPr>
                <w:t>B.4.2.2 Eğiticileri</w:t>
              </w:r>
              <w:r w:rsidR="004F2C82" w:rsidRPr="00672D31">
                <w:rPr>
                  <w:rStyle w:val="Kpr"/>
                </w:rPr>
                <w:t>n</w:t>
              </w:r>
              <w:r w:rsidR="00F7257F" w:rsidRPr="00672D31">
                <w:rPr>
                  <w:rStyle w:val="Kpr"/>
                </w:rPr>
                <w:t>_Eğitimi_Programı_Katılım_Belgeleri</w:t>
              </w:r>
            </w:hyperlink>
          </w:p>
        </w:tc>
      </w:tr>
      <w:tr w:rsidR="00F7257F" w:rsidRPr="005B29C0" w14:paraId="6714C995" w14:textId="77777777" w:rsidTr="001C6E8A">
        <w:trPr>
          <w:jc w:val="center"/>
        </w:trPr>
        <w:tc>
          <w:tcPr>
            <w:tcW w:w="4495" w:type="dxa"/>
            <w:vAlign w:val="center"/>
          </w:tcPr>
          <w:p w14:paraId="124D73C4" w14:textId="7EC7F91D" w:rsidR="00F7257F" w:rsidRPr="005B29C0" w:rsidRDefault="00F7257F" w:rsidP="00F7257F">
            <w:pPr>
              <w:ind w:left="0" w:firstLine="0"/>
            </w:pPr>
            <w:r w:rsidRPr="005B29C0">
              <w:t>Birimde öğretim yetkinlikleri ve gelişimine yönelik kontrol faaliyeti bulunuyor mu?</w:t>
            </w:r>
          </w:p>
        </w:tc>
        <w:tc>
          <w:tcPr>
            <w:tcW w:w="1080" w:type="dxa"/>
            <w:vAlign w:val="center"/>
          </w:tcPr>
          <w:p w14:paraId="405ED8EE" w14:textId="77777777" w:rsidR="00F7257F" w:rsidRPr="005B29C0" w:rsidRDefault="00F7257F" w:rsidP="00F7257F">
            <w:pPr>
              <w:ind w:left="0" w:firstLine="0"/>
              <w:jc w:val="center"/>
            </w:pPr>
            <w:r>
              <w:t>Hayır</w:t>
            </w:r>
          </w:p>
        </w:tc>
        <w:tc>
          <w:tcPr>
            <w:tcW w:w="3487" w:type="dxa"/>
            <w:vAlign w:val="center"/>
          </w:tcPr>
          <w:p w14:paraId="11B4FB2E" w14:textId="77777777" w:rsidR="00F7257F" w:rsidRPr="005B29C0" w:rsidRDefault="00F7257F" w:rsidP="00F7257F">
            <w:pPr>
              <w:ind w:left="0" w:firstLine="0"/>
            </w:pPr>
            <w:r w:rsidRPr="005B29C0">
              <w:t>Kanıt bulunmamaktadır.</w:t>
            </w:r>
          </w:p>
        </w:tc>
      </w:tr>
      <w:tr w:rsidR="00F7257F" w:rsidRPr="005B29C0" w14:paraId="768A28B1" w14:textId="77777777" w:rsidTr="001C6E8A">
        <w:trPr>
          <w:jc w:val="center"/>
        </w:trPr>
        <w:tc>
          <w:tcPr>
            <w:tcW w:w="4495" w:type="dxa"/>
            <w:vAlign w:val="center"/>
          </w:tcPr>
          <w:p w14:paraId="238649F9" w14:textId="77358AA6" w:rsidR="00F7257F" w:rsidRPr="005B29C0" w:rsidRDefault="00F7257F" w:rsidP="00F7257F">
            <w:pPr>
              <w:ind w:left="0" w:firstLine="0"/>
            </w:pPr>
            <w:r w:rsidRPr="005B29C0">
              <w:t>Birimde öğretim yetkinlikleri ve gelişimine yönelik önlem alma faaliyeti bulunuyor mu?</w:t>
            </w:r>
          </w:p>
        </w:tc>
        <w:tc>
          <w:tcPr>
            <w:tcW w:w="1080" w:type="dxa"/>
            <w:vAlign w:val="center"/>
          </w:tcPr>
          <w:p w14:paraId="71D09E0F" w14:textId="77777777" w:rsidR="00F7257F" w:rsidRPr="005B29C0" w:rsidRDefault="00F7257F" w:rsidP="00F7257F">
            <w:pPr>
              <w:ind w:left="0" w:firstLine="0"/>
              <w:jc w:val="center"/>
            </w:pPr>
            <w:r>
              <w:t>Hayır</w:t>
            </w:r>
          </w:p>
        </w:tc>
        <w:tc>
          <w:tcPr>
            <w:tcW w:w="3487" w:type="dxa"/>
            <w:vAlign w:val="center"/>
          </w:tcPr>
          <w:p w14:paraId="6B4CA606" w14:textId="77777777" w:rsidR="00F7257F" w:rsidRPr="005B29C0" w:rsidRDefault="00F7257F" w:rsidP="00F7257F">
            <w:pPr>
              <w:ind w:left="0" w:firstLine="0"/>
            </w:pPr>
            <w:r w:rsidRPr="005B29C0">
              <w:t>Kanıt bulunmamaktadır.</w:t>
            </w:r>
          </w:p>
        </w:tc>
      </w:tr>
      <w:tr w:rsidR="00F7257F" w:rsidRPr="005B29C0" w14:paraId="570BFD3C" w14:textId="77777777" w:rsidTr="001C6E8A">
        <w:trPr>
          <w:jc w:val="center"/>
        </w:trPr>
        <w:tc>
          <w:tcPr>
            <w:tcW w:w="4495" w:type="dxa"/>
            <w:vAlign w:val="center"/>
          </w:tcPr>
          <w:p w14:paraId="2D47F986" w14:textId="2D5BA368" w:rsidR="00F7257F" w:rsidRPr="005B29C0" w:rsidRDefault="00F7257F" w:rsidP="00F7257F">
            <w:pPr>
              <w:ind w:left="0" w:firstLine="0"/>
            </w:pPr>
            <w:r w:rsidRPr="005B29C0">
              <w:t>Birimde öğretim yetkinlikleri ve gelişimine yönelik örnek gösterilebilir uygulamalar bulunuyor mu?</w:t>
            </w:r>
          </w:p>
        </w:tc>
        <w:tc>
          <w:tcPr>
            <w:tcW w:w="1080" w:type="dxa"/>
            <w:vAlign w:val="center"/>
          </w:tcPr>
          <w:p w14:paraId="3D3C60D2" w14:textId="77777777" w:rsidR="00F7257F" w:rsidRPr="005B29C0" w:rsidRDefault="00F7257F" w:rsidP="00F7257F">
            <w:pPr>
              <w:ind w:left="0" w:firstLine="0"/>
              <w:jc w:val="center"/>
            </w:pPr>
            <w:r w:rsidRPr="005B29C0">
              <w:rPr>
                <w:color w:val="auto"/>
              </w:rPr>
              <w:t>Hayır</w:t>
            </w:r>
          </w:p>
        </w:tc>
        <w:tc>
          <w:tcPr>
            <w:tcW w:w="3487" w:type="dxa"/>
            <w:vAlign w:val="center"/>
          </w:tcPr>
          <w:p w14:paraId="505B3BA5" w14:textId="77777777" w:rsidR="00F7257F" w:rsidRPr="005B29C0" w:rsidRDefault="00F7257F" w:rsidP="00F7257F">
            <w:pPr>
              <w:ind w:left="0" w:firstLine="0"/>
            </w:pPr>
            <w:r w:rsidRPr="005B29C0">
              <w:t>Kanıt bulunmamaktadır.</w:t>
            </w:r>
          </w:p>
        </w:tc>
      </w:tr>
      <w:tr w:rsidR="00F7257F" w:rsidRPr="005B29C0" w14:paraId="18C2E1AE" w14:textId="77777777" w:rsidTr="001C6E8A">
        <w:trPr>
          <w:jc w:val="center"/>
        </w:trPr>
        <w:tc>
          <w:tcPr>
            <w:tcW w:w="4495" w:type="dxa"/>
            <w:vAlign w:val="center"/>
          </w:tcPr>
          <w:p w14:paraId="01FECDE7" w14:textId="0EBE4D9E" w:rsidR="00F7257F" w:rsidRPr="005B29C0" w:rsidRDefault="00F7257F" w:rsidP="00F7257F">
            <w:pPr>
              <w:ind w:left="0" w:firstLine="0"/>
            </w:pPr>
            <w:r w:rsidRPr="005B29C0">
              <w:t>Kanıtlar yeterli sayıda gösterilmiş midir?</w:t>
            </w:r>
          </w:p>
        </w:tc>
        <w:tc>
          <w:tcPr>
            <w:tcW w:w="1080" w:type="dxa"/>
            <w:vAlign w:val="center"/>
          </w:tcPr>
          <w:p w14:paraId="272DC7FF" w14:textId="33DC2FF3" w:rsidR="00F7257F" w:rsidRPr="005B29C0" w:rsidRDefault="00F7257F" w:rsidP="00F7257F">
            <w:pPr>
              <w:ind w:left="0" w:firstLine="0"/>
              <w:jc w:val="center"/>
            </w:pPr>
            <w:r>
              <w:rPr>
                <w:color w:val="auto"/>
              </w:rPr>
              <w:t>Kısmen</w:t>
            </w:r>
          </w:p>
        </w:tc>
        <w:tc>
          <w:tcPr>
            <w:tcW w:w="3487" w:type="dxa"/>
            <w:vAlign w:val="center"/>
          </w:tcPr>
          <w:p w14:paraId="225E5A82" w14:textId="4D878FBE" w:rsidR="00F7257F" w:rsidRPr="005B29C0" w:rsidRDefault="00F7257F" w:rsidP="00F7257F">
            <w:pPr>
              <w:ind w:left="0" w:firstLine="0"/>
            </w:pPr>
            <w:r w:rsidRPr="005B29C0">
              <w:t xml:space="preserve">Bu kapsamda </w:t>
            </w:r>
            <w:r>
              <w:t>2</w:t>
            </w:r>
            <w:r w:rsidRPr="005B29C0">
              <w:t xml:space="preserve"> adet kanıt sunulmuştur.</w:t>
            </w:r>
          </w:p>
        </w:tc>
      </w:tr>
      <w:tr w:rsidR="00F7257F" w:rsidRPr="005B29C0" w14:paraId="0253916F" w14:textId="77777777" w:rsidTr="001C6E8A">
        <w:trPr>
          <w:trHeight w:val="65"/>
          <w:jc w:val="center"/>
        </w:trPr>
        <w:tc>
          <w:tcPr>
            <w:tcW w:w="4495" w:type="dxa"/>
            <w:vAlign w:val="center"/>
          </w:tcPr>
          <w:p w14:paraId="07588963" w14:textId="63CBCDD4" w:rsidR="00F7257F" w:rsidRPr="005B29C0" w:rsidRDefault="00F7257F" w:rsidP="00F7257F">
            <w:pPr>
              <w:ind w:left="0" w:firstLine="0"/>
            </w:pPr>
            <w:r w:rsidRPr="005B29C0">
              <w:t>Gösterilen kanıtlar öğretim yetkinlikleri ve gelişimi alt ölçütüne uygun mudur?</w:t>
            </w:r>
          </w:p>
        </w:tc>
        <w:tc>
          <w:tcPr>
            <w:tcW w:w="1080" w:type="dxa"/>
            <w:vAlign w:val="center"/>
          </w:tcPr>
          <w:p w14:paraId="6A9B3EC7" w14:textId="77777777" w:rsidR="00F7257F" w:rsidRPr="005B29C0" w:rsidRDefault="00F7257F" w:rsidP="00F7257F">
            <w:pPr>
              <w:ind w:left="0" w:firstLine="0"/>
              <w:jc w:val="center"/>
            </w:pPr>
            <w:r>
              <w:t>Evet</w:t>
            </w:r>
          </w:p>
        </w:tc>
        <w:tc>
          <w:tcPr>
            <w:tcW w:w="3487" w:type="dxa"/>
            <w:vAlign w:val="center"/>
          </w:tcPr>
          <w:p w14:paraId="66811D72" w14:textId="242782A5" w:rsidR="00F7257F" w:rsidRPr="005B29C0" w:rsidRDefault="00F32121" w:rsidP="00F7257F">
            <w:pPr>
              <w:ind w:left="0" w:firstLine="0"/>
            </w:pPr>
            <w:hyperlink r:id="rId272" w:history="1">
              <w:r w:rsidR="00F7257F" w:rsidRPr="00672D31">
                <w:rPr>
                  <w:rStyle w:val="Kpr"/>
                </w:rPr>
                <w:t>B.4.2.1_Eğiticileri</w:t>
              </w:r>
              <w:r w:rsidR="004F2C82" w:rsidRPr="00672D31">
                <w:rPr>
                  <w:rStyle w:val="Kpr"/>
                </w:rPr>
                <w:t>n_</w:t>
              </w:r>
              <w:r w:rsidR="00F7257F" w:rsidRPr="00672D31">
                <w:rPr>
                  <w:rStyle w:val="Kpr"/>
                </w:rPr>
                <w:t>Eğitimi_Programı_Bilgilendirme_Yazısı</w:t>
              </w:r>
            </w:hyperlink>
            <w:r w:rsidR="00F7257F">
              <w:br/>
            </w:r>
            <w:hyperlink r:id="rId273" w:history="1">
              <w:r w:rsidR="00F7257F" w:rsidRPr="00672D31">
                <w:rPr>
                  <w:rStyle w:val="Kpr"/>
                </w:rPr>
                <w:t>B.4.2.2 Eğiticileri</w:t>
              </w:r>
              <w:r w:rsidR="004F2C82" w:rsidRPr="00672D31">
                <w:rPr>
                  <w:rStyle w:val="Kpr"/>
                </w:rPr>
                <w:t>n</w:t>
              </w:r>
              <w:r w:rsidR="00F7257F" w:rsidRPr="00672D31">
                <w:rPr>
                  <w:rStyle w:val="Kpr"/>
                </w:rPr>
                <w:t>_Eğitimi_Programı_Katılım_Belgeleri</w:t>
              </w:r>
            </w:hyperlink>
          </w:p>
        </w:tc>
      </w:tr>
      <w:tr w:rsidR="00F7257F" w:rsidRPr="005B29C0" w14:paraId="157DB801" w14:textId="77777777" w:rsidTr="001C6E8A">
        <w:trPr>
          <w:trHeight w:val="65"/>
          <w:jc w:val="center"/>
        </w:trPr>
        <w:tc>
          <w:tcPr>
            <w:tcW w:w="4495" w:type="dxa"/>
            <w:vAlign w:val="center"/>
          </w:tcPr>
          <w:p w14:paraId="5AFEFBD5" w14:textId="77777777" w:rsidR="00F7257F" w:rsidRPr="005B29C0" w:rsidRDefault="00F7257F" w:rsidP="001C6E8A">
            <w:pPr>
              <w:ind w:left="0" w:firstLine="0"/>
              <w:jc w:val="left"/>
            </w:pPr>
            <w:r w:rsidRPr="005B29C0">
              <w:rPr>
                <w:b/>
                <w:bCs/>
              </w:rPr>
              <w:t>Birim Öz Değerlendirme Puanlaması</w:t>
            </w:r>
            <w:r w:rsidRPr="005B29C0">
              <w:t xml:space="preserve">: </w:t>
            </w:r>
            <w:r>
              <w:t>3</w:t>
            </w:r>
          </w:p>
        </w:tc>
        <w:tc>
          <w:tcPr>
            <w:tcW w:w="4567" w:type="dxa"/>
            <w:gridSpan w:val="2"/>
            <w:vAlign w:val="center"/>
          </w:tcPr>
          <w:p w14:paraId="030FF02E" w14:textId="77777777" w:rsidR="00F7257F" w:rsidRPr="005B29C0" w:rsidRDefault="00F7257F" w:rsidP="001C6E8A">
            <w:pPr>
              <w:ind w:left="0" w:firstLine="0"/>
              <w:jc w:val="left"/>
            </w:pPr>
            <w:r w:rsidRPr="005B29C0">
              <w:rPr>
                <w:b/>
                <w:bCs/>
              </w:rPr>
              <w:t>Akran Değerlendirme Puanlaması</w:t>
            </w:r>
            <w:r w:rsidRPr="005B29C0">
              <w:t xml:space="preserve">: </w:t>
            </w:r>
            <w:r>
              <w:t>3</w:t>
            </w:r>
          </w:p>
        </w:tc>
      </w:tr>
    </w:tbl>
    <w:p w14:paraId="6F99B80E" w14:textId="77777777" w:rsidR="00CA3DD4" w:rsidRDefault="00CA3DD4" w:rsidP="008813E6">
      <w:pPr>
        <w:spacing w:after="0"/>
        <w:ind w:left="0" w:firstLine="0"/>
        <w:rPr>
          <w:b/>
          <w:i/>
        </w:rPr>
      </w:pPr>
    </w:p>
    <w:p w14:paraId="474C3ADD" w14:textId="36C4FC58" w:rsidR="008813E6" w:rsidRPr="005B29C0" w:rsidRDefault="008813E6" w:rsidP="008813E6">
      <w:pPr>
        <w:spacing w:after="0"/>
        <w:ind w:left="0" w:firstLine="0"/>
        <w:rPr>
          <w:b/>
          <w:i/>
        </w:rPr>
      </w:pPr>
      <w:r w:rsidRPr="005B29C0">
        <w:rPr>
          <w:b/>
          <w:i/>
        </w:rPr>
        <w:t>B.4.3. Eğitim Faaliyetlerine Yönelik Teşvik ve Ödüllendirme</w:t>
      </w:r>
    </w:p>
    <w:p w14:paraId="527B130A" w14:textId="533B72E3" w:rsidR="008813E6" w:rsidRDefault="008813E6" w:rsidP="00F7257F">
      <w:pPr>
        <w:spacing w:after="0"/>
        <w:ind w:left="0" w:firstLine="0"/>
      </w:pPr>
      <w:r w:rsidRPr="005B29C0">
        <w:rPr>
          <w:b/>
          <w:bCs/>
        </w:rPr>
        <w:t>Akran Değerlendirmesi:</w:t>
      </w:r>
      <w:r w:rsidR="00160E38">
        <w:t xml:space="preserve"> </w:t>
      </w:r>
      <w:r w:rsidR="00F7257F">
        <w:t>Birimde eğitim faaliyetlerine yönelik teşvik mekanizmalarına ilişkin belirli bir farkındalık ve yönlendirme bulunduğu görülmektedir. Planlama aşamasında, yapılan toplantılarda öğretim elemanlarının proje başvurusu yapmaları yönünde teşvik edildiği ifade edilmiştir. Bu durum, öğretim elemanlarının akademik ve mesleki faaliyetlere yönlendirilmesine yönelik bir yaklaşımın benimsendiğini göstermektedir. Uygulama boyutunda ise bir öğretim elemanının TEKNOFEST Teknoloji, Uzay ve Havacılık Yarışmasına katılımı kapsamında BAP birimine destek projesi başvurusunda bulunduğu, başvurunun kabul edildiği ve projenin başarıyla sonuçlandırıldığı anlaşılmaktadır. Sunulan bu kanıt, teşvik edici yaklaşımın uygulamaya yansıdığına dair bir örnek sunmaktadır. Bununla birlikte, sunulan kanıtın doğrudan eğitim faaliyetlerine yönelik teşvik ve ödüllendirme sistemini ortaya koymaktan ziyade, proje desteği ve akademik faaliyet teşviki ile ilgili olduğu değerlendirilmektedir. Ayrıca öğretim elemanlarının eğitim faaliyetlerine yönelik başarılarının nasıl teşvik edildiği, hangi ölçütlere göre ödüllendirildiği, bu uygulamaların nasıl izlendiği ve geliştirildiği hususlarında herhangi bir kanıt sunulmamıştır. Bu nedenle süreç, sınırlı ölçüde planlama ve uygulama boyutlarını yansıtmakta; ancak sistematik, ilan edilmiş ve eğitim faaliyetlerine doğrudan odaklı bir teşvik-ödüllendirme mekanizmasını yeterince ortaya koymamaktadır. Bu çerçevede, birimde öğretim elemanlarının çeşitli faaliyetlere teşvik edilmesine yönelik bir yaklaşım ve sınırlı uygulama örneği bulunduğu değerlendirilmiş; ancak alt ölçütün kapsamına tam uyumlu, sistematik ve izlenebilir bir teşvik-ödüllendirme yapısının yeterince belgelendirilememesi nedeniyle ilgili alt ölçüt için akran değerlendirme puanı/olgunluk düzeyi 3 olarak uygun bulunmuştur.</w:t>
      </w:r>
    </w:p>
    <w:p w14:paraId="404F290F" w14:textId="77777777" w:rsidR="00F7257F" w:rsidRDefault="00F7257F" w:rsidP="00F7257F">
      <w:pPr>
        <w:spacing w:after="0"/>
        <w:ind w:left="0" w:firstLine="0"/>
      </w:pPr>
    </w:p>
    <w:tbl>
      <w:tblPr>
        <w:tblStyle w:val="TabloKlavuzu"/>
        <w:tblW w:w="0" w:type="auto"/>
        <w:jc w:val="center"/>
        <w:tblLayout w:type="fixed"/>
        <w:tblLook w:val="04A0" w:firstRow="1" w:lastRow="0" w:firstColumn="1" w:lastColumn="0" w:noHBand="0" w:noVBand="1"/>
      </w:tblPr>
      <w:tblGrid>
        <w:gridCol w:w="4495"/>
        <w:gridCol w:w="1080"/>
        <w:gridCol w:w="3487"/>
      </w:tblGrid>
      <w:tr w:rsidR="00F7257F" w:rsidRPr="005B29C0" w14:paraId="76F8A6A7" w14:textId="77777777" w:rsidTr="001C6E8A">
        <w:trPr>
          <w:jc w:val="center"/>
        </w:trPr>
        <w:tc>
          <w:tcPr>
            <w:tcW w:w="4495" w:type="dxa"/>
            <w:vAlign w:val="center"/>
          </w:tcPr>
          <w:p w14:paraId="14FB5BB0" w14:textId="77777777" w:rsidR="00F7257F" w:rsidRPr="005B29C0" w:rsidRDefault="00F7257F" w:rsidP="001C6E8A">
            <w:pPr>
              <w:ind w:left="0" w:firstLine="0"/>
              <w:jc w:val="center"/>
              <w:rPr>
                <w:b/>
                <w:bCs/>
              </w:rPr>
            </w:pPr>
            <w:r w:rsidRPr="005B29C0">
              <w:rPr>
                <w:b/>
                <w:bCs/>
              </w:rPr>
              <w:t>Akran Değerlendirme Kriterleri</w:t>
            </w:r>
          </w:p>
        </w:tc>
        <w:tc>
          <w:tcPr>
            <w:tcW w:w="1080" w:type="dxa"/>
            <w:vAlign w:val="center"/>
          </w:tcPr>
          <w:p w14:paraId="09F93539" w14:textId="77777777" w:rsidR="00F7257F" w:rsidRPr="005B29C0" w:rsidRDefault="00F7257F" w:rsidP="001C6E8A">
            <w:pPr>
              <w:ind w:left="0" w:firstLine="0"/>
              <w:jc w:val="center"/>
              <w:rPr>
                <w:b/>
                <w:bCs/>
              </w:rPr>
            </w:pPr>
            <w:r w:rsidRPr="005B29C0">
              <w:rPr>
                <w:b/>
                <w:bCs/>
              </w:rPr>
              <w:t>Evet/ Hayır/ Kısmen</w:t>
            </w:r>
          </w:p>
        </w:tc>
        <w:tc>
          <w:tcPr>
            <w:tcW w:w="3487" w:type="dxa"/>
            <w:vAlign w:val="center"/>
          </w:tcPr>
          <w:p w14:paraId="387B8DB8" w14:textId="77777777" w:rsidR="00F7257F" w:rsidRPr="005B29C0" w:rsidRDefault="00F7257F" w:rsidP="001C6E8A">
            <w:pPr>
              <w:ind w:left="0" w:firstLine="0"/>
              <w:jc w:val="center"/>
              <w:rPr>
                <w:b/>
                <w:bCs/>
              </w:rPr>
            </w:pPr>
            <w:r w:rsidRPr="005B29C0">
              <w:rPr>
                <w:b/>
                <w:bCs/>
              </w:rPr>
              <w:t>Kanıt</w:t>
            </w:r>
          </w:p>
        </w:tc>
      </w:tr>
      <w:tr w:rsidR="00F7257F" w:rsidRPr="005B29C0" w14:paraId="05CE5543" w14:textId="77777777" w:rsidTr="001C6E8A">
        <w:trPr>
          <w:jc w:val="center"/>
        </w:trPr>
        <w:tc>
          <w:tcPr>
            <w:tcW w:w="4495" w:type="dxa"/>
            <w:vAlign w:val="center"/>
          </w:tcPr>
          <w:p w14:paraId="3C1E5A91" w14:textId="6E4FD1A0" w:rsidR="00F7257F" w:rsidRPr="005B29C0" w:rsidRDefault="00F7257F" w:rsidP="00F7257F">
            <w:pPr>
              <w:ind w:left="0" w:firstLine="0"/>
            </w:pPr>
            <w:r w:rsidRPr="005B29C0">
              <w:t xml:space="preserve">Birimde eğitim faaliyetlerine yönelik teşvik ve ödüllendirmeye uygun planlama faaliyeti bulunuyor mu? </w:t>
            </w:r>
          </w:p>
        </w:tc>
        <w:tc>
          <w:tcPr>
            <w:tcW w:w="1080" w:type="dxa"/>
            <w:vAlign w:val="center"/>
          </w:tcPr>
          <w:p w14:paraId="738536ED" w14:textId="77777777" w:rsidR="00F7257F" w:rsidRPr="005B29C0" w:rsidRDefault="00F7257F" w:rsidP="00F7257F">
            <w:pPr>
              <w:ind w:left="0" w:firstLine="0"/>
              <w:jc w:val="center"/>
            </w:pPr>
            <w:r w:rsidRPr="005B29C0">
              <w:t>Evet</w:t>
            </w:r>
          </w:p>
        </w:tc>
        <w:tc>
          <w:tcPr>
            <w:tcW w:w="3487" w:type="dxa"/>
            <w:vAlign w:val="center"/>
          </w:tcPr>
          <w:p w14:paraId="58992286" w14:textId="1BE08C86" w:rsidR="00F7257F" w:rsidRPr="005B29C0" w:rsidRDefault="00F32121" w:rsidP="00F7257F">
            <w:pPr>
              <w:keepNext/>
              <w:keepLines/>
              <w:pBdr>
                <w:top w:val="nil"/>
                <w:left w:val="nil"/>
                <w:bottom w:val="nil"/>
                <w:right w:val="nil"/>
                <w:between w:val="nil"/>
              </w:pBdr>
              <w:ind w:left="11" w:hanging="11"/>
            </w:pPr>
            <w:hyperlink r:id="rId274">
              <w:r w:rsidR="00F7257F">
                <w:rPr>
                  <w:color w:val="1155CC"/>
                  <w:u w:val="single"/>
                </w:rPr>
                <w:t>Toplantı</w:t>
              </w:r>
            </w:hyperlink>
          </w:p>
        </w:tc>
      </w:tr>
      <w:tr w:rsidR="00F7257F" w:rsidRPr="005B29C0" w14:paraId="5DE5323A" w14:textId="77777777" w:rsidTr="001C6E8A">
        <w:trPr>
          <w:jc w:val="center"/>
        </w:trPr>
        <w:tc>
          <w:tcPr>
            <w:tcW w:w="4495" w:type="dxa"/>
            <w:vAlign w:val="center"/>
          </w:tcPr>
          <w:p w14:paraId="57A99200" w14:textId="6DCD30FD" w:rsidR="00F7257F" w:rsidRPr="005B29C0" w:rsidRDefault="00F7257F" w:rsidP="00F7257F">
            <w:pPr>
              <w:ind w:left="0" w:firstLine="0"/>
            </w:pPr>
            <w:r w:rsidRPr="005B29C0">
              <w:t>Birimde eğitim faaliyetlerine yönelik teşvik ve ödüllendirmeye uygun uygulama faaliyeti bulunuyor mu?</w:t>
            </w:r>
          </w:p>
        </w:tc>
        <w:tc>
          <w:tcPr>
            <w:tcW w:w="1080" w:type="dxa"/>
            <w:vAlign w:val="center"/>
          </w:tcPr>
          <w:p w14:paraId="1F52FFB7" w14:textId="77777777" w:rsidR="00F7257F" w:rsidRPr="005B29C0" w:rsidRDefault="00F7257F" w:rsidP="00F7257F">
            <w:pPr>
              <w:ind w:left="0" w:firstLine="0"/>
              <w:jc w:val="center"/>
            </w:pPr>
          </w:p>
          <w:p w14:paraId="4E28D0AB" w14:textId="77777777" w:rsidR="00F7257F" w:rsidRPr="005B29C0" w:rsidRDefault="00F7257F" w:rsidP="00F7257F">
            <w:pPr>
              <w:ind w:left="0" w:firstLine="0"/>
              <w:jc w:val="center"/>
            </w:pPr>
            <w:r w:rsidRPr="005B29C0">
              <w:t>Evet</w:t>
            </w:r>
          </w:p>
        </w:tc>
        <w:tc>
          <w:tcPr>
            <w:tcW w:w="3487" w:type="dxa"/>
            <w:vAlign w:val="center"/>
          </w:tcPr>
          <w:p w14:paraId="0EDA0B03" w14:textId="4DB3499F" w:rsidR="00F7257F" w:rsidRPr="005B29C0" w:rsidRDefault="00F32121" w:rsidP="00F7257F">
            <w:pPr>
              <w:keepNext/>
              <w:keepLines/>
              <w:pBdr>
                <w:top w:val="nil"/>
                <w:left w:val="nil"/>
                <w:bottom w:val="nil"/>
                <w:right w:val="nil"/>
                <w:between w:val="nil"/>
              </w:pBdr>
              <w:ind w:left="11" w:hanging="11"/>
            </w:pPr>
            <w:hyperlink r:id="rId275" w:history="1">
              <w:r w:rsidR="00F7257F" w:rsidRPr="00672D31">
                <w:rPr>
                  <w:rStyle w:val="Kpr"/>
                </w:rPr>
                <w:t>B.4.3.1_BAP_Teknofest_Destek_Projesi</w:t>
              </w:r>
            </w:hyperlink>
          </w:p>
        </w:tc>
      </w:tr>
      <w:tr w:rsidR="00F7257F" w:rsidRPr="005B29C0" w14:paraId="6D537E6F" w14:textId="77777777" w:rsidTr="001C6E8A">
        <w:trPr>
          <w:jc w:val="center"/>
        </w:trPr>
        <w:tc>
          <w:tcPr>
            <w:tcW w:w="4495" w:type="dxa"/>
            <w:vAlign w:val="center"/>
          </w:tcPr>
          <w:p w14:paraId="3CC4C77E" w14:textId="0905B3B1" w:rsidR="00F7257F" w:rsidRPr="005B29C0" w:rsidRDefault="00F7257F" w:rsidP="00F7257F">
            <w:pPr>
              <w:ind w:left="0" w:firstLine="0"/>
            </w:pPr>
            <w:r w:rsidRPr="005B29C0">
              <w:t>Birimde eğitim faaliyetlerine yönelik teşvik ve ödüllendirmeye uygun kontrol faaliyeti bulunuyor mu?</w:t>
            </w:r>
          </w:p>
        </w:tc>
        <w:tc>
          <w:tcPr>
            <w:tcW w:w="1080" w:type="dxa"/>
            <w:vAlign w:val="center"/>
          </w:tcPr>
          <w:p w14:paraId="6426003E" w14:textId="77777777" w:rsidR="00F7257F" w:rsidRPr="005B29C0" w:rsidRDefault="00F7257F" w:rsidP="00F7257F">
            <w:pPr>
              <w:ind w:left="0" w:firstLine="0"/>
              <w:jc w:val="center"/>
            </w:pPr>
            <w:r>
              <w:t>Hayır</w:t>
            </w:r>
          </w:p>
        </w:tc>
        <w:tc>
          <w:tcPr>
            <w:tcW w:w="3487" w:type="dxa"/>
            <w:vAlign w:val="center"/>
          </w:tcPr>
          <w:p w14:paraId="20E431B4" w14:textId="77777777" w:rsidR="00F7257F" w:rsidRPr="005B29C0" w:rsidRDefault="00F7257F" w:rsidP="00F7257F">
            <w:pPr>
              <w:ind w:left="0" w:firstLine="0"/>
            </w:pPr>
            <w:r w:rsidRPr="005B29C0">
              <w:t>Kanıt bulunmamaktadır.</w:t>
            </w:r>
          </w:p>
        </w:tc>
      </w:tr>
      <w:tr w:rsidR="00F7257F" w:rsidRPr="005B29C0" w14:paraId="74DCDA56" w14:textId="77777777" w:rsidTr="001C6E8A">
        <w:trPr>
          <w:jc w:val="center"/>
        </w:trPr>
        <w:tc>
          <w:tcPr>
            <w:tcW w:w="4495" w:type="dxa"/>
            <w:vAlign w:val="center"/>
          </w:tcPr>
          <w:p w14:paraId="3726636F" w14:textId="22EE1F0D" w:rsidR="00F7257F" w:rsidRPr="005B29C0" w:rsidRDefault="00F7257F" w:rsidP="00F7257F">
            <w:pPr>
              <w:ind w:left="0" w:firstLine="0"/>
            </w:pPr>
            <w:r w:rsidRPr="005B29C0">
              <w:t>Birimde eğitim faaliyetlerine yönelik teşvik ve ödüllendirmeye uygun önlem alma faaliyeti bulunuyor mu?</w:t>
            </w:r>
          </w:p>
        </w:tc>
        <w:tc>
          <w:tcPr>
            <w:tcW w:w="1080" w:type="dxa"/>
            <w:vAlign w:val="center"/>
          </w:tcPr>
          <w:p w14:paraId="56C15D95" w14:textId="77777777" w:rsidR="00F7257F" w:rsidRPr="005B29C0" w:rsidRDefault="00F7257F" w:rsidP="00F7257F">
            <w:pPr>
              <w:ind w:left="0" w:firstLine="0"/>
              <w:jc w:val="center"/>
            </w:pPr>
            <w:r>
              <w:t>Hayır</w:t>
            </w:r>
          </w:p>
        </w:tc>
        <w:tc>
          <w:tcPr>
            <w:tcW w:w="3487" w:type="dxa"/>
            <w:vAlign w:val="center"/>
          </w:tcPr>
          <w:p w14:paraId="5330092D" w14:textId="77777777" w:rsidR="00F7257F" w:rsidRPr="005B29C0" w:rsidRDefault="00F7257F" w:rsidP="00F7257F">
            <w:pPr>
              <w:ind w:left="0" w:firstLine="0"/>
            </w:pPr>
            <w:r w:rsidRPr="005B29C0">
              <w:t>Kanıt bulunmamaktadır.</w:t>
            </w:r>
          </w:p>
        </w:tc>
      </w:tr>
      <w:tr w:rsidR="00F7257F" w:rsidRPr="005B29C0" w14:paraId="27C33ADE" w14:textId="77777777" w:rsidTr="001C6E8A">
        <w:trPr>
          <w:jc w:val="center"/>
        </w:trPr>
        <w:tc>
          <w:tcPr>
            <w:tcW w:w="4495" w:type="dxa"/>
            <w:vAlign w:val="center"/>
          </w:tcPr>
          <w:p w14:paraId="57B11106" w14:textId="7C19DF30" w:rsidR="00F7257F" w:rsidRPr="005B29C0" w:rsidRDefault="00F7257F" w:rsidP="00F7257F">
            <w:pPr>
              <w:ind w:left="0" w:firstLine="0"/>
            </w:pPr>
            <w:r w:rsidRPr="005B29C0">
              <w:t>Birimde eğitim faaliyetlerine yönelik teşvik ve ödüllendirmeye uygun örnek gösterilebilir uygulamalar bulunuyor mu?</w:t>
            </w:r>
          </w:p>
        </w:tc>
        <w:tc>
          <w:tcPr>
            <w:tcW w:w="1080" w:type="dxa"/>
            <w:vAlign w:val="center"/>
          </w:tcPr>
          <w:p w14:paraId="3EE6EFB7" w14:textId="77777777" w:rsidR="00F7257F" w:rsidRPr="005B29C0" w:rsidRDefault="00F7257F" w:rsidP="00F7257F">
            <w:pPr>
              <w:ind w:left="0" w:firstLine="0"/>
              <w:jc w:val="center"/>
            </w:pPr>
            <w:r w:rsidRPr="005B29C0">
              <w:rPr>
                <w:color w:val="auto"/>
              </w:rPr>
              <w:t>Hayır</w:t>
            </w:r>
          </w:p>
        </w:tc>
        <w:tc>
          <w:tcPr>
            <w:tcW w:w="3487" w:type="dxa"/>
            <w:vAlign w:val="center"/>
          </w:tcPr>
          <w:p w14:paraId="3C8725D5" w14:textId="77777777" w:rsidR="00F7257F" w:rsidRPr="005B29C0" w:rsidRDefault="00F7257F" w:rsidP="00F7257F">
            <w:pPr>
              <w:ind w:left="0" w:firstLine="0"/>
            </w:pPr>
            <w:r w:rsidRPr="005B29C0">
              <w:t>Kanıt bulunmamaktadır.</w:t>
            </w:r>
          </w:p>
        </w:tc>
      </w:tr>
      <w:tr w:rsidR="00F7257F" w:rsidRPr="005B29C0" w14:paraId="5F78434B" w14:textId="77777777" w:rsidTr="001C6E8A">
        <w:trPr>
          <w:jc w:val="center"/>
        </w:trPr>
        <w:tc>
          <w:tcPr>
            <w:tcW w:w="4495" w:type="dxa"/>
            <w:vAlign w:val="center"/>
          </w:tcPr>
          <w:p w14:paraId="07B60C00" w14:textId="5C88FFC1" w:rsidR="00F7257F" w:rsidRPr="005B29C0" w:rsidRDefault="00F7257F" w:rsidP="00F7257F">
            <w:pPr>
              <w:ind w:left="0" w:firstLine="0"/>
            </w:pPr>
            <w:r w:rsidRPr="005B29C0">
              <w:t>Kanıtlar yeterli sayıda gösterilmiş midir?</w:t>
            </w:r>
          </w:p>
        </w:tc>
        <w:tc>
          <w:tcPr>
            <w:tcW w:w="1080" w:type="dxa"/>
            <w:vAlign w:val="center"/>
          </w:tcPr>
          <w:p w14:paraId="6DF71C10" w14:textId="77777777" w:rsidR="00F7257F" w:rsidRPr="005B29C0" w:rsidRDefault="00F7257F" w:rsidP="00F7257F">
            <w:pPr>
              <w:ind w:left="0" w:firstLine="0"/>
              <w:jc w:val="center"/>
            </w:pPr>
            <w:r>
              <w:rPr>
                <w:color w:val="auto"/>
              </w:rPr>
              <w:t>Kısmen</w:t>
            </w:r>
          </w:p>
        </w:tc>
        <w:tc>
          <w:tcPr>
            <w:tcW w:w="3487" w:type="dxa"/>
            <w:vAlign w:val="center"/>
          </w:tcPr>
          <w:p w14:paraId="3BFC7744" w14:textId="77777777" w:rsidR="00F7257F" w:rsidRPr="005B29C0" w:rsidRDefault="00F7257F" w:rsidP="00F7257F">
            <w:pPr>
              <w:ind w:left="0" w:firstLine="0"/>
            </w:pPr>
            <w:r w:rsidRPr="005B29C0">
              <w:t xml:space="preserve">Bu kapsamda </w:t>
            </w:r>
            <w:r>
              <w:t>2</w:t>
            </w:r>
            <w:r w:rsidRPr="005B29C0">
              <w:t xml:space="preserve"> adet kanıt sunulmuştur.</w:t>
            </w:r>
          </w:p>
        </w:tc>
      </w:tr>
      <w:tr w:rsidR="00F7257F" w:rsidRPr="005B29C0" w14:paraId="2D86C51C" w14:textId="77777777" w:rsidTr="001C6E8A">
        <w:trPr>
          <w:trHeight w:val="65"/>
          <w:jc w:val="center"/>
        </w:trPr>
        <w:tc>
          <w:tcPr>
            <w:tcW w:w="4495" w:type="dxa"/>
            <w:vAlign w:val="center"/>
          </w:tcPr>
          <w:p w14:paraId="23BA7B0D" w14:textId="3AB3FBB3" w:rsidR="00F7257F" w:rsidRPr="005B29C0" w:rsidRDefault="00F7257F" w:rsidP="00F7257F">
            <w:pPr>
              <w:ind w:left="0" w:firstLine="0"/>
            </w:pPr>
            <w:r w:rsidRPr="005B29C0">
              <w:t>Gösterilen kanıtlar eğitim faaliyetlerine yönelik teşvik ve ödüllendirme alt ölçütüne uygun mudur?</w:t>
            </w:r>
          </w:p>
        </w:tc>
        <w:tc>
          <w:tcPr>
            <w:tcW w:w="1080" w:type="dxa"/>
            <w:vAlign w:val="center"/>
          </w:tcPr>
          <w:p w14:paraId="440F5D4A" w14:textId="77777777" w:rsidR="00F7257F" w:rsidRPr="005B29C0" w:rsidRDefault="00F7257F" w:rsidP="00F7257F">
            <w:pPr>
              <w:ind w:left="0" w:firstLine="0"/>
              <w:jc w:val="center"/>
            </w:pPr>
            <w:r>
              <w:t>Evet</w:t>
            </w:r>
          </w:p>
        </w:tc>
        <w:tc>
          <w:tcPr>
            <w:tcW w:w="3487" w:type="dxa"/>
            <w:vAlign w:val="center"/>
          </w:tcPr>
          <w:p w14:paraId="1C7AC93C" w14:textId="0EAF1638" w:rsidR="00F7257F" w:rsidRPr="005B29C0" w:rsidRDefault="00F32121" w:rsidP="00F7257F">
            <w:pPr>
              <w:ind w:left="0" w:firstLine="0"/>
            </w:pPr>
            <w:hyperlink r:id="rId276">
              <w:r w:rsidR="00F7257F">
                <w:rPr>
                  <w:color w:val="1155CC"/>
                  <w:u w:val="single"/>
                </w:rPr>
                <w:t>Toplantı</w:t>
              </w:r>
            </w:hyperlink>
            <w:r w:rsidR="00F7257F">
              <w:br/>
            </w:r>
            <w:hyperlink r:id="rId277" w:history="1">
              <w:r w:rsidR="00F7257F" w:rsidRPr="00672D31">
                <w:rPr>
                  <w:rStyle w:val="Kpr"/>
                </w:rPr>
                <w:t>B.4.3.1_BAP_Teknofest_Destek_Projesi</w:t>
              </w:r>
            </w:hyperlink>
          </w:p>
        </w:tc>
      </w:tr>
      <w:tr w:rsidR="00F7257F" w:rsidRPr="005B29C0" w14:paraId="08ED831E" w14:textId="77777777" w:rsidTr="001C6E8A">
        <w:trPr>
          <w:trHeight w:val="65"/>
          <w:jc w:val="center"/>
        </w:trPr>
        <w:tc>
          <w:tcPr>
            <w:tcW w:w="4495" w:type="dxa"/>
            <w:vAlign w:val="center"/>
          </w:tcPr>
          <w:p w14:paraId="2644937F" w14:textId="77777777" w:rsidR="00F7257F" w:rsidRPr="005B29C0" w:rsidRDefault="00F7257F" w:rsidP="00F7257F">
            <w:pPr>
              <w:ind w:left="0" w:firstLine="0"/>
              <w:jc w:val="left"/>
            </w:pPr>
            <w:r w:rsidRPr="005B29C0">
              <w:rPr>
                <w:b/>
                <w:bCs/>
              </w:rPr>
              <w:t>Birim Öz Değerlendirme Puanlaması</w:t>
            </w:r>
            <w:r w:rsidRPr="005B29C0">
              <w:t xml:space="preserve">: </w:t>
            </w:r>
            <w:r>
              <w:t>3</w:t>
            </w:r>
          </w:p>
        </w:tc>
        <w:tc>
          <w:tcPr>
            <w:tcW w:w="4567" w:type="dxa"/>
            <w:gridSpan w:val="2"/>
            <w:vAlign w:val="center"/>
          </w:tcPr>
          <w:p w14:paraId="2FDB3E30" w14:textId="77777777" w:rsidR="00F7257F" w:rsidRPr="005B29C0" w:rsidRDefault="00F7257F" w:rsidP="00F7257F">
            <w:pPr>
              <w:ind w:left="0" w:firstLine="0"/>
              <w:jc w:val="left"/>
            </w:pPr>
            <w:r w:rsidRPr="005B29C0">
              <w:rPr>
                <w:b/>
                <w:bCs/>
              </w:rPr>
              <w:t>Akran Değerlendirme Puanlaması</w:t>
            </w:r>
            <w:r w:rsidRPr="005B29C0">
              <w:t xml:space="preserve">: </w:t>
            </w:r>
            <w:r>
              <w:t>3</w:t>
            </w:r>
          </w:p>
        </w:tc>
      </w:tr>
    </w:tbl>
    <w:p w14:paraId="6C34C285" w14:textId="77777777" w:rsidR="001C0848" w:rsidRDefault="001C0848" w:rsidP="00EB13EA">
      <w:pPr>
        <w:keepNext/>
        <w:keepLines/>
        <w:spacing w:after="0"/>
        <w:ind w:left="0" w:firstLine="0"/>
        <w:jc w:val="left"/>
        <w:rPr>
          <w:b/>
          <w:iCs/>
        </w:rPr>
      </w:pPr>
    </w:p>
    <w:p w14:paraId="365A9860" w14:textId="24C9C91A" w:rsidR="000A249F" w:rsidRPr="00EB13EA" w:rsidRDefault="000A249F" w:rsidP="00EB13EA">
      <w:pPr>
        <w:keepNext/>
        <w:keepLines/>
        <w:spacing w:after="0"/>
        <w:ind w:left="0" w:firstLine="0"/>
        <w:jc w:val="left"/>
        <w:rPr>
          <w:b/>
          <w:iCs/>
        </w:rPr>
      </w:pPr>
      <w:r w:rsidRPr="00EB13EA">
        <w:rPr>
          <w:b/>
          <w:iCs/>
        </w:rPr>
        <w:t>EĞİTİM VE ÖĞRETİM</w:t>
      </w:r>
    </w:p>
    <w:p w14:paraId="5306185F" w14:textId="23108E5A" w:rsidR="00DC5AB8" w:rsidRPr="00EB13EA" w:rsidRDefault="001B7F67" w:rsidP="00DE36DC">
      <w:pPr>
        <w:spacing w:after="0"/>
        <w:ind w:left="0" w:firstLine="0"/>
      </w:pPr>
      <w:r w:rsidRPr="00EB13EA">
        <w:t xml:space="preserve">Eğitim ve Öğretim Genel Değerlendirme Tablosu </w:t>
      </w:r>
    </w:p>
    <w:tbl>
      <w:tblPr>
        <w:tblStyle w:val="TabloKlavuzu"/>
        <w:tblW w:w="8972" w:type="dxa"/>
        <w:tblLayout w:type="fixed"/>
        <w:tblLook w:val="04A0" w:firstRow="1" w:lastRow="0" w:firstColumn="1" w:lastColumn="0" w:noHBand="0" w:noVBand="1"/>
      </w:tblPr>
      <w:tblGrid>
        <w:gridCol w:w="988"/>
        <w:gridCol w:w="3507"/>
        <w:gridCol w:w="1080"/>
        <w:gridCol w:w="3397"/>
      </w:tblGrid>
      <w:tr w:rsidR="00F92A5A" w:rsidRPr="00EB13EA" w14:paraId="37EBF5DC" w14:textId="77777777" w:rsidTr="00FC37E5">
        <w:trPr>
          <w:trHeight w:val="828"/>
        </w:trPr>
        <w:tc>
          <w:tcPr>
            <w:tcW w:w="988" w:type="dxa"/>
          </w:tcPr>
          <w:p w14:paraId="4D27283C" w14:textId="77777777" w:rsidR="00F92A5A" w:rsidRPr="00EB13EA" w:rsidRDefault="00F92A5A" w:rsidP="00EB13EA">
            <w:pPr>
              <w:ind w:left="0" w:firstLine="0"/>
              <w:rPr>
                <w:b/>
                <w:bCs/>
              </w:rPr>
            </w:pPr>
          </w:p>
        </w:tc>
        <w:tc>
          <w:tcPr>
            <w:tcW w:w="3507" w:type="dxa"/>
            <w:vAlign w:val="center"/>
          </w:tcPr>
          <w:p w14:paraId="0DD7E6A9" w14:textId="2028829B" w:rsidR="00F92A5A" w:rsidRPr="00EB13EA" w:rsidRDefault="00F92A5A" w:rsidP="00FC37E5">
            <w:pPr>
              <w:ind w:left="0" w:firstLine="0"/>
              <w:jc w:val="center"/>
              <w:rPr>
                <w:b/>
                <w:bCs/>
              </w:rPr>
            </w:pPr>
            <w:r w:rsidRPr="00EB13EA">
              <w:rPr>
                <w:b/>
                <w:bCs/>
              </w:rPr>
              <w:t>Değerlendirme Kriteri</w:t>
            </w:r>
          </w:p>
        </w:tc>
        <w:tc>
          <w:tcPr>
            <w:tcW w:w="1080" w:type="dxa"/>
            <w:vAlign w:val="center"/>
          </w:tcPr>
          <w:p w14:paraId="3CE95259" w14:textId="77777777" w:rsidR="00F92A5A" w:rsidRPr="00EB13EA" w:rsidRDefault="00F92A5A" w:rsidP="00FC37E5">
            <w:pPr>
              <w:ind w:left="0" w:firstLine="0"/>
              <w:jc w:val="center"/>
              <w:rPr>
                <w:b/>
                <w:bCs/>
              </w:rPr>
            </w:pPr>
            <w:r w:rsidRPr="00EB13EA">
              <w:rPr>
                <w:b/>
                <w:bCs/>
              </w:rPr>
              <w:t>Evet/ Hayır/</w:t>
            </w:r>
          </w:p>
          <w:p w14:paraId="2EB899BE" w14:textId="791F32B5" w:rsidR="00F92A5A" w:rsidRPr="00EB13EA" w:rsidRDefault="00F92A5A" w:rsidP="00FC37E5">
            <w:pPr>
              <w:ind w:left="0" w:firstLine="0"/>
              <w:jc w:val="center"/>
              <w:rPr>
                <w:b/>
                <w:bCs/>
              </w:rPr>
            </w:pPr>
            <w:r w:rsidRPr="00EB13EA">
              <w:rPr>
                <w:b/>
                <w:bCs/>
              </w:rPr>
              <w:t>Kısmen</w:t>
            </w:r>
          </w:p>
        </w:tc>
        <w:tc>
          <w:tcPr>
            <w:tcW w:w="3397" w:type="dxa"/>
            <w:vAlign w:val="center"/>
          </w:tcPr>
          <w:p w14:paraId="7AEED846" w14:textId="77777777" w:rsidR="00F92A5A" w:rsidRPr="00EB13EA" w:rsidRDefault="00F92A5A" w:rsidP="00FC37E5">
            <w:pPr>
              <w:ind w:left="0" w:firstLine="0"/>
              <w:jc w:val="center"/>
              <w:rPr>
                <w:b/>
                <w:bCs/>
              </w:rPr>
            </w:pPr>
            <w:r w:rsidRPr="00EB13EA">
              <w:rPr>
                <w:b/>
                <w:bCs/>
              </w:rPr>
              <w:t>Açıklama (Kanıt belirterek açıklama yapmak zorunludur)</w:t>
            </w:r>
          </w:p>
        </w:tc>
      </w:tr>
      <w:tr w:rsidR="00707407" w:rsidRPr="00EB13EA" w14:paraId="5A801CB3" w14:textId="77777777" w:rsidTr="00FC37E5">
        <w:trPr>
          <w:trHeight w:val="903"/>
        </w:trPr>
        <w:tc>
          <w:tcPr>
            <w:tcW w:w="988" w:type="dxa"/>
            <w:vMerge w:val="restart"/>
            <w:textDirection w:val="btLr"/>
            <w:vAlign w:val="center"/>
          </w:tcPr>
          <w:p w14:paraId="038FAA0A" w14:textId="7F97F0D6" w:rsidR="00707407" w:rsidRPr="00EB13EA" w:rsidRDefault="00707407" w:rsidP="00707407">
            <w:pPr>
              <w:ind w:left="113" w:right="113" w:firstLine="0"/>
              <w:jc w:val="center"/>
            </w:pPr>
            <w:r>
              <w:t>Eğitim ve Öğretim</w:t>
            </w:r>
          </w:p>
        </w:tc>
        <w:tc>
          <w:tcPr>
            <w:tcW w:w="3507" w:type="dxa"/>
            <w:vAlign w:val="center"/>
          </w:tcPr>
          <w:p w14:paraId="2B2240BE" w14:textId="18C42543" w:rsidR="00707407" w:rsidRPr="00EB13EA" w:rsidRDefault="00707407" w:rsidP="00FC37E5">
            <w:pPr>
              <w:ind w:left="0" w:firstLine="0"/>
            </w:pPr>
            <w:r w:rsidRPr="00EB13EA">
              <w:t>Alt çalışma grubu yönergeye uygun kurulmuş mu?</w:t>
            </w:r>
          </w:p>
        </w:tc>
        <w:tc>
          <w:tcPr>
            <w:tcW w:w="1080" w:type="dxa"/>
            <w:vAlign w:val="center"/>
          </w:tcPr>
          <w:p w14:paraId="5C1A885F" w14:textId="28C29998" w:rsidR="00707407" w:rsidRPr="00EB13EA" w:rsidRDefault="000133AD" w:rsidP="00FC37E5">
            <w:pPr>
              <w:ind w:left="0" w:firstLine="0"/>
              <w:jc w:val="center"/>
            </w:pPr>
            <w:r>
              <w:t>Evet</w:t>
            </w:r>
          </w:p>
        </w:tc>
        <w:tc>
          <w:tcPr>
            <w:tcW w:w="3397" w:type="dxa"/>
            <w:vAlign w:val="center"/>
          </w:tcPr>
          <w:p w14:paraId="00EE8C11" w14:textId="7B6BF21D" w:rsidR="00707407" w:rsidRPr="00EB13EA" w:rsidRDefault="00F32121" w:rsidP="00FC37E5">
            <w:pPr>
              <w:ind w:left="0" w:firstLine="0"/>
            </w:pPr>
            <w:hyperlink r:id="rId278" w:history="1">
              <w:r w:rsidR="00AE106E" w:rsidRPr="00AE106E">
                <w:rPr>
                  <w:rStyle w:val="Kpr"/>
                </w:rPr>
                <w:t>Grup Üyeleri</w:t>
              </w:r>
            </w:hyperlink>
          </w:p>
        </w:tc>
      </w:tr>
      <w:tr w:rsidR="00707407" w:rsidRPr="00EB13EA" w14:paraId="5AF9CA52" w14:textId="77777777" w:rsidTr="00FC37E5">
        <w:trPr>
          <w:trHeight w:val="1115"/>
        </w:trPr>
        <w:tc>
          <w:tcPr>
            <w:tcW w:w="988" w:type="dxa"/>
            <w:vMerge/>
            <w:textDirection w:val="btLr"/>
            <w:vAlign w:val="center"/>
          </w:tcPr>
          <w:p w14:paraId="3BB594E1" w14:textId="77777777" w:rsidR="00707407" w:rsidRPr="00EB13EA" w:rsidRDefault="00707407" w:rsidP="00707407">
            <w:pPr>
              <w:ind w:left="113" w:right="113" w:firstLine="0"/>
              <w:jc w:val="center"/>
            </w:pPr>
          </w:p>
        </w:tc>
        <w:tc>
          <w:tcPr>
            <w:tcW w:w="3507" w:type="dxa"/>
            <w:vAlign w:val="center"/>
          </w:tcPr>
          <w:p w14:paraId="654763ED" w14:textId="397AEBD1" w:rsidR="00707407" w:rsidRPr="00EB13EA" w:rsidRDefault="00707407" w:rsidP="00FC37E5">
            <w:pPr>
              <w:ind w:left="0" w:firstLine="0"/>
            </w:pPr>
            <w:r w:rsidRPr="00EB13EA">
              <w:t>Alt çalışma grubu kalite toplantılarını düzenli olarak yapıyor mu?</w:t>
            </w:r>
          </w:p>
        </w:tc>
        <w:tc>
          <w:tcPr>
            <w:tcW w:w="1080" w:type="dxa"/>
            <w:vAlign w:val="center"/>
          </w:tcPr>
          <w:p w14:paraId="7ED16CE9" w14:textId="07625CEE" w:rsidR="00707407" w:rsidRPr="00EB13EA" w:rsidRDefault="00CE1A78" w:rsidP="00FC37E5">
            <w:pPr>
              <w:ind w:left="0" w:firstLine="0"/>
              <w:jc w:val="center"/>
            </w:pPr>
            <w:r>
              <w:t>Kısmen</w:t>
            </w:r>
          </w:p>
        </w:tc>
        <w:tc>
          <w:tcPr>
            <w:tcW w:w="3397" w:type="dxa"/>
            <w:vAlign w:val="center"/>
          </w:tcPr>
          <w:p w14:paraId="434C237A" w14:textId="7149054E" w:rsidR="00707407" w:rsidRPr="00AE106E" w:rsidRDefault="00F32121" w:rsidP="00FC37E5">
            <w:pPr>
              <w:ind w:left="0" w:firstLine="0"/>
              <w:rPr>
                <w:color w:val="0563C1" w:themeColor="hyperlink"/>
                <w:u w:val="single"/>
              </w:rPr>
            </w:pPr>
            <w:hyperlink r:id="rId279" w:history="1">
              <w:r w:rsidR="00CE1A78">
                <w:rPr>
                  <w:rStyle w:val="Kpr"/>
                </w:rPr>
                <w:t>Kalite_Komisyonları_Çalışmaları</w:t>
              </w:r>
            </w:hyperlink>
          </w:p>
        </w:tc>
      </w:tr>
      <w:tr w:rsidR="00AE106E" w:rsidRPr="00EB13EA" w14:paraId="15EA5C7D" w14:textId="77777777" w:rsidTr="00FC37E5">
        <w:trPr>
          <w:trHeight w:val="1273"/>
        </w:trPr>
        <w:tc>
          <w:tcPr>
            <w:tcW w:w="988" w:type="dxa"/>
            <w:vMerge/>
            <w:textDirection w:val="btLr"/>
            <w:vAlign w:val="center"/>
          </w:tcPr>
          <w:p w14:paraId="422F0C01" w14:textId="77777777" w:rsidR="00AE106E" w:rsidRPr="00EB13EA" w:rsidRDefault="00AE106E" w:rsidP="00AE106E">
            <w:pPr>
              <w:ind w:left="113" w:right="113" w:firstLine="0"/>
              <w:jc w:val="center"/>
            </w:pPr>
          </w:p>
        </w:tc>
        <w:tc>
          <w:tcPr>
            <w:tcW w:w="3507" w:type="dxa"/>
            <w:vAlign w:val="center"/>
          </w:tcPr>
          <w:p w14:paraId="41746CB7" w14:textId="401D616B" w:rsidR="00AE106E" w:rsidRPr="00EB13EA" w:rsidRDefault="00AE106E" w:rsidP="00FC37E5">
            <w:pPr>
              <w:ind w:left="0" w:firstLine="0"/>
            </w:pPr>
            <w:r w:rsidRPr="00EB13EA">
              <w:t>Alt çalışma grubu toplantı tutanakları web sayfasında yayınlanıyor mu?</w:t>
            </w:r>
          </w:p>
        </w:tc>
        <w:tc>
          <w:tcPr>
            <w:tcW w:w="1080" w:type="dxa"/>
            <w:vAlign w:val="center"/>
          </w:tcPr>
          <w:p w14:paraId="2A7B7941" w14:textId="3DB1D2D8" w:rsidR="00AE106E" w:rsidRPr="00EB13EA" w:rsidRDefault="00716975" w:rsidP="00FC37E5">
            <w:pPr>
              <w:ind w:left="0" w:firstLine="0"/>
              <w:jc w:val="center"/>
            </w:pPr>
            <w:r>
              <w:t>Hayır</w:t>
            </w:r>
          </w:p>
        </w:tc>
        <w:tc>
          <w:tcPr>
            <w:tcW w:w="3397" w:type="dxa"/>
            <w:vAlign w:val="center"/>
          </w:tcPr>
          <w:p w14:paraId="5DE7851C" w14:textId="070A2CD4" w:rsidR="00AE106E" w:rsidRPr="00AE106E" w:rsidRDefault="000133AD" w:rsidP="00FC37E5">
            <w:pPr>
              <w:ind w:left="0" w:firstLine="0"/>
              <w:rPr>
                <w:color w:val="0563C1" w:themeColor="hyperlink"/>
                <w:u w:val="single"/>
              </w:rPr>
            </w:pPr>
            <w:r>
              <w:t>Birim İç Değerlendirme Raporunda ve Birim web sayfasında belirtilmemiştir.</w:t>
            </w:r>
          </w:p>
        </w:tc>
      </w:tr>
      <w:tr w:rsidR="00AE106E" w:rsidRPr="00EB13EA" w14:paraId="43E08771" w14:textId="77777777" w:rsidTr="00FC37E5">
        <w:trPr>
          <w:trHeight w:val="1546"/>
        </w:trPr>
        <w:tc>
          <w:tcPr>
            <w:tcW w:w="988" w:type="dxa"/>
            <w:vMerge/>
            <w:textDirection w:val="btLr"/>
            <w:vAlign w:val="center"/>
          </w:tcPr>
          <w:p w14:paraId="03B10788" w14:textId="77777777" w:rsidR="00AE106E" w:rsidRPr="00EB13EA" w:rsidRDefault="00AE106E" w:rsidP="00AE106E">
            <w:pPr>
              <w:ind w:left="113" w:right="113" w:firstLine="0"/>
              <w:jc w:val="center"/>
            </w:pPr>
          </w:p>
        </w:tc>
        <w:tc>
          <w:tcPr>
            <w:tcW w:w="3507" w:type="dxa"/>
            <w:vAlign w:val="center"/>
          </w:tcPr>
          <w:p w14:paraId="01D2E600" w14:textId="21EC5CCE" w:rsidR="00AE106E" w:rsidRPr="00EB13EA" w:rsidRDefault="00AE106E" w:rsidP="00FC37E5">
            <w:pPr>
              <w:ind w:left="0" w:firstLine="0"/>
            </w:pPr>
            <w:r w:rsidRPr="00EB13EA">
              <w:t>Toplantılarda alınan kararlardan uygulanan örnekler var mı?</w:t>
            </w:r>
          </w:p>
        </w:tc>
        <w:tc>
          <w:tcPr>
            <w:tcW w:w="1080" w:type="dxa"/>
            <w:vAlign w:val="center"/>
          </w:tcPr>
          <w:p w14:paraId="12CE333E" w14:textId="6456EBE7" w:rsidR="00AE106E" w:rsidRPr="00EB13EA" w:rsidRDefault="000133AD" w:rsidP="00FC37E5">
            <w:pPr>
              <w:ind w:left="0" w:firstLine="0"/>
              <w:jc w:val="center"/>
            </w:pPr>
            <w:r>
              <w:t>Kısmen</w:t>
            </w:r>
          </w:p>
        </w:tc>
        <w:tc>
          <w:tcPr>
            <w:tcW w:w="3397" w:type="dxa"/>
            <w:vAlign w:val="center"/>
          </w:tcPr>
          <w:p w14:paraId="0B908F92" w14:textId="5A09DFC6" w:rsidR="00AE106E" w:rsidRPr="00EB13EA" w:rsidRDefault="00F32121" w:rsidP="000133AD">
            <w:pPr>
              <w:ind w:left="0" w:firstLine="0"/>
            </w:pPr>
            <w:hyperlink r:id="rId280">
              <w:r w:rsidR="000133AD" w:rsidRPr="00542121">
                <w:rPr>
                  <w:color w:val="1155CC"/>
                  <w:u w:val="single"/>
                </w:rPr>
                <w:t>Toplantı</w:t>
              </w:r>
            </w:hyperlink>
            <w:r w:rsidR="000133AD">
              <w:rPr>
                <w:color w:val="1155CC"/>
                <w:u w:val="single"/>
              </w:rPr>
              <w:br/>
            </w:r>
            <w:hyperlink r:id="rId281">
              <w:r w:rsidR="000133AD">
                <w:rPr>
                  <w:color w:val="1155CC"/>
                  <w:u w:val="single"/>
                </w:rPr>
                <w:t>Oryantasyon_Eğitimi</w:t>
              </w:r>
            </w:hyperlink>
          </w:p>
        </w:tc>
      </w:tr>
      <w:tr w:rsidR="00AE106E" w:rsidRPr="00EB13EA" w14:paraId="6F10174C" w14:textId="77777777" w:rsidTr="00FC37E5">
        <w:trPr>
          <w:trHeight w:val="1020"/>
        </w:trPr>
        <w:tc>
          <w:tcPr>
            <w:tcW w:w="988" w:type="dxa"/>
            <w:vMerge w:val="restart"/>
            <w:textDirection w:val="btLr"/>
            <w:vAlign w:val="center"/>
          </w:tcPr>
          <w:p w14:paraId="31122A3D" w14:textId="13545BFB" w:rsidR="00AE106E" w:rsidRPr="00EB13EA" w:rsidRDefault="00AE106E" w:rsidP="00AE106E">
            <w:pPr>
              <w:ind w:left="113" w:right="113" w:firstLine="0"/>
              <w:jc w:val="center"/>
            </w:pPr>
            <w:r w:rsidRPr="00F92A5A">
              <w:t>Öğrenci</w:t>
            </w:r>
            <w:r>
              <w:t xml:space="preserve"> </w:t>
            </w:r>
            <w:r w:rsidRPr="00F92A5A">
              <w:t>danışmanlığı</w:t>
            </w:r>
            <w:r>
              <w:t xml:space="preserve"> </w:t>
            </w:r>
            <w:r w:rsidRPr="00F92A5A">
              <w:t>sistemi</w:t>
            </w:r>
          </w:p>
        </w:tc>
        <w:tc>
          <w:tcPr>
            <w:tcW w:w="3507" w:type="dxa"/>
            <w:vAlign w:val="center"/>
          </w:tcPr>
          <w:p w14:paraId="2660FDA0" w14:textId="397AA4D4" w:rsidR="00AE106E" w:rsidRPr="00EB13EA" w:rsidRDefault="00AE106E" w:rsidP="00FC37E5">
            <w:pPr>
              <w:ind w:left="0" w:firstLine="0"/>
            </w:pPr>
            <w:r w:rsidRPr="00EB13EA">
              <w:t>Her öğrencinin akademik danışmanı bulunuyor mu?</w:t>
            </w:r>
          </w:p>
        </w:tc>
        <w:tc>
          <w:tcPr>
            <w:tcW w:w="1080" w:type="dxa"/>
            <w:vAlign w:val="center"/>
          </w:tcPr>
          <w:p w14:paraId="71EEB0F9" w14:textId="76436B85" w:rsidR="00AE106E" w:rsidRPr="00EB13EA" w:rsidRDefault="00716975" w:rsidP="00FC37E5">
            <w:pPr>
              <w:ind w:left="0" w:firstLine="0"/>
              <w:jc w:val="center"/>
            </w:pPr>
            <w:r>
              <w:t>Hayır</w:t>
            </w:r>
          </w:p>
        </w:tc>
        <w:tc>
          <w:tcPr>
            <w:tcW w:w="3397" w:type="dxa"/>
            <w:vAlign w:val="center"/>
          </w:tcPr>
          <w:p w14:paraId="6D083618" w14:textId="19480031" w:rsidR="00AE106E" w:rsidRPr="00EB13EA" w:rsidRDefault="00CE1A78" w:rsidP="00FC37E5">
            <w:pPr>
              <w:ind w:left="0" w:firstLine="0"/>
            </w:pPr>
            <w:r>
              <w:t>Birim İç Değerlendirme Raporunda ve Birim web sayfasında belirtilmemiştir.</w:t>
            </w:r>
          </w:p>
        </w:tc>
      </w:tr>
      <w:tr w:rsidR="00AE106E" w:rsidRPr="00EB13EA" w14:paraId="0976FA9F" w14:textId="77777777" w:rsidTr="00FC37E5">
        <w:trPr>
          <w:trHeight w:val="1475"/>
        </w:trPr>
        <w:tc>
          <w:tcPr>
            <w:tcW w:w="988" w:type="dxa"/>
            <w:vMerge/>
            <w:textDirection w:val="btLr"/>
            <w:vAlign w:val="center"/>
          </w:tcPr>
          <w:p w14:paraId="7B6D9865" w14:textId="77777777" w:rsidR="00AE106E" w:rsidRPr="00EB13EA" w:rsidRDefault="00AE106E" w:rsidP="00AE106E">
            <w:pPr>
              <w:ind w:left="113" w:right="113" w:firstLine="0"/>
              <w:jc w:val="center"/>
            </w:pPr>
          </w:p>
        </w:tc>
        <w:tc>
          <w:tcPr>
            <w:tcW w:w="3507" w:type="dxa"/>
            <w:vAlign w:val="center"/>
          </w:tcPr>
          <w:p w14:paraId="50203A41" w14:textId="20EB3C1B" w:rsidR="00AE106E" w:rsidRPr="00EB13EA" w:rsidRDefault="00AE106E" w:rsidP="00FC37E5">
            <w:pPr>
              <w:ind w:left="0" w:firstLine="0"/>
            </w:pPr>
            <w:r w:rsidRPr="00EB13EA">
              <w:t>Akademik danışmanlık süreci etkin olarak uygulanıyor mu? Örneğin, akademik/mesleki/kariyer konularında etkili iletişim kurulması, işlevsel danışmanlık saatlerinin belirlenmesi vb.)</w:t>
            </w:r>
          </w:p>
        </w:tc>
        <w:tc>
          <w:tcPr>
            <w:tcW w:w="1080" w:type="dxa"/>
            <w:vAlign w:val="center"/>
          </w:tcPr>
          <w:p w14:paraId="7F67C266" w14:textId="340B71FA" w:rsidR="00AE106E" w:rsidRPr="00EB13EA" w:rsidRDefault="00CE1A78" w:rsidP="00FC37E5">
            <w:pPr>
              <w:ind w:left="0" w:firstLine="0"/>
              <w:jc w:val="center"/>
            </w:pPr>
            <w:r>
              <w:t>Hayır</w:t>
            </w:r>
          </w:p>
        </w:tc>
        <w:tc>
          <w:tcPr>
            <w:tcW w:w="3397" w:type="dxa"/>
            <w:vAlign w:val="center"/>
          </w:tcPr>
          <w:p w14:paraId="4A99CDBF" w14:textId="706EE796" w:rsidR="00AE106E" w:rsidRPr="00EB13EA" w:rsidRDefault="00CE1A78" w:rsidP="00FC37E5">
            <w:pPr>
              <w:ind w:left="0" w:firstLine="0"/>
            </w:pPr>
            <w:r>
              <w:t>Birim İç Değerlendirme Raporunda ve Birim web sayfasında belirtilmemiştir.</w:t>
            </w:r>
          </w:p>
        </w:tc>
      </w:tr>
      <w:tr w:rsidR="00AE106E" w:rsidRPr="00EB13EA" w14:paraId="0486123A" w14:textId="77777777" w:rsidTr="00FC37E5">
        <w:trPr>
          <w:trHeight w:val="1940"/>
        </w:trPr>
        <w:tc>
          <w:tcPr>
            <w:tcW w:w="988" w:type="dxa"/>
            <w:vMerge/>
            <w:textDirection w:val="btLr"/>
            <w:vAlign w:val="center"/>
          </w:tcPr>
          <w:p w14:paraId="59453121" w14:textId="77777777" w:rsidR="00AE106E" w:rsidRPr="00EB13EA" w:rsidRDefault="00AE106E" w:rsidP="00AE106E">
            <w:pPr>
              <w:ind w:left="113" w:right="113" w:firstLine="0"/>
              <w:jc w:val="center"/>
            </w:pPr>
          </w:p>
        </w:tc>
        <w:tc>
          <w:tcPr>
            <w:tcW w:w="3507" w:type="dxa"/>
            <w:vAlign w:val="center"/>
          </w:tcPr>
          <w:p w14:paraId="2F21E22B" w14:textId="367C4A8F" w:rsidR="00AE106E" w:rsidRPr="00EB13EA" w:rsidRDefault="00AE106E" w:rsidP="00FC37E5">
            <w:pPr>
              <w:ind w:left="0" w:firstLine="0"/>
            </w:pPr>
            <w:r w:rsidRPr="00EB13EA">
              <w:t>Birimde buna yönelik raporlar var mı?</w:t>
            </w:r>
          </w:p>
        </w:tc>
        <w:tc>
          <w:tcPr>
            <w:tcW w:w="1080" w:type="dxa"/>
            <w:vAlign w:val="center"/>
          </w:tcPr>
          <w:p w14:paraId="41EE5D71" w14:textId="3F564E5C" w:rsidR="00AE106E" w:rsidRPr="00EB13EA" w:rsidRDefault="00FC37E5" w:rsidP="00FC37E5">
            <w:pPr>
              <w:ind w:left="0" w:firstLine="0"/>
              <w:jc w:val="center"/>
            </w:pPr>
            <w:r>
              <w:t>Hayır</w:t>
            </w:r>
          </w:p>
        </w:tc>
        <w:tc>
          <w:tcPr>
            <w:tcW w:w="3397" w:type="dxa"/>
            <w:vAlign w:val="center"/>
          </w:tcPr>
          <w:p w14:paraId="70839F60" w14:textId="3C488825" w:rsidR="00AE106E" w:rsidRPr="00EB13EA" w:rsidRDefault="00FC37E5" w:rsidP="00FC37E5">
            <w:pPr>
              <w:ind w:left="0" w:firstLine="0"/>
            </w:pPr>
            <w:r>
              <w:t>Birim İç Değerlendirme Raporunda ve Birim web sayfasında belirtilmemiştir.</w:t>
            </w:r>
          </w:p>
        </w:tc>
      </w:tr>
      <w:tr w:rsidR="00FC37E5" w:rsidRPr="00EB13EA" w14:paraId="1540A351" w14:textId="77777777" w:rsidTr="00FC37E5">
        <w:trPr>
          <w:trHeight w:val="1461"/>
        </w:trPr>
        <w:tc>
          <w:tcPr>
            <w:tcW w:w="988" w:type="dxa"/>
            <w:vMerge/>
            <w:textDirection w:val="btLr"/>
            <w:vAlign w:val="center"/>
          </w:tcPr>
          <w:p w14:paraId="53A707C2" w14:textId="77777777" w:rsidR="00FC37E5" w:rsidRPr="00EB13EA" w:rsidRDefault="00FC37E5" w:rsidP="00FC37E5">
            <w:pPr>
              <w:ind w:left="113" w:right="113" w:firstLine="0"/>
              <w:jc w:val="center"/>
            </w:pPr>
          </w:p>
        </w:tc>
        <w:tc>
          <w:tcPr>
            <w:tcW w:w="3507" w:type="dxa"/>
            <w:vAlign w:val="center"/>
          </w:tcPr>
          <w:p w14:paraId="134D998E" w14:textId="4E7AAF61" w:rsidR="00FC37E5" w:rsidRPr="00EB13EA" w:rsidRDefault="00FC37E5" w:rsidP="00FC37E5">
            <w:pPr>
              <w:ind w:left="0" w:firstLine="0"/>
            </w:pPr>
            <w:r w:rsidRPr="00EB13EA">
              <w:t>Akademik danışmanlık süreci geri bildirimler doğrultusunda iyileştiriliyor mu?</w:t>
            </w:r>
          </w:p>
        </w:tc>
        <w:tc>
          <w:tcPr>
            <w:tcW w:w="1080" w:type="dxa"/>
            <w:vAlign w:val="center"/>
          </w:tcPr>
          <w:p w14:paraId="23089442" w14:textId="48177F0C" w:rsidR="00FC37E5" w:rsidRPr="00EB13EA" w:rsidRDefault="00FC37E5" w:rsidP="00FC37E5">
            <w:pPr>
              <w:ind w:left="0" w:firstLine="0"/>
              <w:jc w:val="center"/>
            </w:pPr>
            <w:r>
              <w:t>Hayır</w:t>
            </w:r>
          </w:p>
        </w:tc>
        <w:tc>
          <w:tcPr>
            <w:tcW w:w="3397" w:type="dxa"/>
            <w:vAlign w:val="center"/>
          </w:tcPr>
          <w:p w14:paraId="1B2C803F" w14:textId="3A21824B" w:rsidR="00FC37E5" w:rsidRPr="00EB13EA" w:rsidRDefault="00CE1A78" w:rsidP="00FC37E5">
            <w:pPr>
              <w:ind w:left="0" w:firstLine="0"/>
            </w:pPr>
            <w:r>
              <w:t>Birim İç Değerlendirme Raporunda ve Birim web sayfasında belirtilmemiştir.</w:t>
            </w:r>
          </w:p>
        </w:tc>
      </w:tr>
      <w:tr w:rsidR="00FC37E5" w:rsidRPr="00EB13EA" w14:paraId="4FCD2C4D" w14:textId="77777777" w:rsidTr="00FC37E5">
        <w:trPr>
          <w:cantSplit/>
          <w:trHeight w:val="406"/>
        </w:trPr>
        <w:tc>
          <w:tcPr>
            <w:tcW w:w="988" w:type="dxa"/>
            <w:textDirection w:val="btLr"/>
            <w:vAlign w:val="center"/>
          </w:tcPr>
          <w:p w14:paraId="6D6E24C5" w14:textId="6ED00914" w:rsidR="00FC37E5" w:rsidRPr="00EB13EA" w:rsidRDefault="00FC37E5" w:rsidP="00FC37E5">
            <w:pPr>
              <w:autoSpaceDE w:val="0"/>
              <w:autoSpaceDN w:val="0"/>
              <w:adjustRightInd w:val="0"/>
              <w:ind w:left="113" w:right="113" w:firstLine="0"/>
              <w:jc w:val="center"/>
            </w:pPr>
            <w:r w:rsidRPr="00F92A5A">
              <w:t>Eğiticileri</w:t>
            </w:r>
            <w:r>
              <w:t>n</w:t>
            </w:r>
            <w:r w:rsidRPr="00F92A5A">
              <w:t xml:space="preserve"> Eğitimi</w:t>
            </w:r>
          </w:p>
        </w:tc>
        <w:tc>
          <w:tcPr>
            <w:tcW w:w="3507" w:type="dxa"/>
            <w:vAlign w:val="center"/>
          </w:tcPr>
          <w:p w14:paraId="2977786D" w14:textId="49E1906B" w:rsidR="00FC37E5" w:rsidRPr="00EB13EA" w:rsidRDefault="00FC37E5" w:rsidP="00FC37E5">
            <w:pPr>
              <w:ind w:left="0" w:firstLine="0"/>
            </w:pPr>
            <w:r w:rsidRPr="00EB13EA">
              <w:t>Birimde eğiticilerin eğitimi programı kapsamında eğitimler gerçekleştiriliyor mu?</w:t>
            </w:r>
          </w:p>
        </w:tc>
        <w:tc>
          <w:tcPr>
            <w:tcW w:w="1080" w:type="dxa"/>
            <w:vAlign w:val="center"/>
          </w:tcPr>
          <w:p w14:paraId="6753B6A7" w14:textId="53A97AD3" w:rsidR="00FC37E5" w:rsidRPr="00EB13EA" w:rsidRDefault="00FC37E5" w:rsidP="00FC37E5">
            <w:pPr>
              <w:ind w:left="0" w:firstLine="0"/>
              <w:jc w:val="center"/>
            </w:pPr>
            <w:r>
              <w:t>Evet</w:t>
            </w:r>
          </w:p>
        </w:tc>
        <w:tc>
          <w:tcPr>
            <w:tcW w:w="3397" w:type="dxa"/>
            <w:vAlign w:val="center"/>
          </w:tcPr>
          <w:p w14:paraId="11930255" w14:textId="2F02800C" w:rsidR="00FC37E5" w:rsidRPr="00EB13EA" w:rsidRDefault="00F32121" w:rsidP="00FC37E5">
            <w:pPr>
              <w:ind w:left="0" w:firstLine="0"/>
            </w:pPr>
            <w:hyperlink r:id="rId282" w:history="1">
              <w:r w:rsidR="00CE1A78" w:rsidRPr="00672D31">
                <w:rPr>
                  <w:rStyle w:val="Kpr"/>
                </w:rPr>
                <w:t>B.4.2.1_Eğiticileri</w:t>
              </w:r>
              <w:r w:rsidR="004F2C82" w:rsidRPr="00672D31">
                <w:rPr>
                  <w:rStyle w:val="Kpr"/>
                </w:rPr>
                <w:t>n</w:t>
              </w:r>
              <w:r w:rsidR="00CE1A78" w:rsidRPr="00672D31">
                <w:rPr>
                  <w:rStyle w:val="Kpr"/>
                </w:rPr>
                <w:t xml:space="preserve"> Eğitimi_Programı_Bilgilendirme_Yazısı</w:t>
              </w:r>
            </w:hyperlink>
            <w:r w:rsidR="00CE1A78">
              <w:br/>
            </w:r>
            <w:hyperlink r:id="rId283" w:history="1">
              <w:r w:rsidR="00CE1A78" w:rsidRPr="00672D31">
                <w:rPr>
                  <w:rStyle w:val="Kpr"/>
                </w:rPr>
                <w:t>B.4.2.2 Eğiticileri</w:t>
              </w:r>
              <w:r w:rsidR="004F2C82" w:rsidRPr="00672D31">
                <w:rPr>
                  <w:rStyle w:val="Kpr"/>
                </w:rPr>
                <w:t>n</w:t>
              </w:r>
              <w:r w:rsidR="00CE1A78" w:rsidRPr="00672D31">
                <w:rPr>
                  <w:rStyle w:val="Kpr"/>
                </w:rPr>
                <w:t>_Eğitimi_Programı_Katılım_Belgeleri</w:t>
              </w:r>
            </w:hyperlink>
          </w:p>
        </w:tc>
      </w:tr>
      <w:tr w:rsidR="00FC37E5" w:rsidRPr="00EB13EA" w14:paraId="64B5A80D" w14:textId="77777777" w:rsidTr="00FC37E5">
        <w:trPr>
          <w:cantSplit/>
          <w:trHeight w:val="1136"/>
        </w:trPr>
        <w:tc>
          <w:tcPr>
            <w:tcW w:w="988" w:type="dxa"/>
            <w:textDirection w:val="btLr"/>
            <w:vAlign w:val="center"/>
          </w:tcPr>
          <w:p w14:paraId="616BCC1B" w14:textId="6E520214" w:rsidR="00FC37E5" w:rsidRPr="00EB13EA" w:rsidRDefault="00FC37E5" w:rsidP="00FC37E5">
            <w:pPr>
              <w:ind w:left="113" w:right="113" w:firstLine="0"/>
              <w:jc w:val="center"/>
            </w:pPr>
            <w:r w:rsidRPr="00F92A5A">
              <w:t>Mezun Öğrenciler</w:t>
            </w:r>
          </w:p>
        </w:tc>
        <w:tc>
          <w:tcPr>
            <w:tcW w:w="3507" w:type="dxa"/>
            <w:vAlign w:val="center"/>
          </w:tcPr>
          <w:p w14:paraId="4D209631" w14:textId="358599D8" w:rsidR="00FC37E5" w:rsidRPr="00EB13EA" w:rsidRDefault="00FC37E5" w:rsidP="00FC37E5">
            <w:pPr>
              <w:ind w:left="0" w:firstLine="0"/>
            </w:pPr>
            <w:r w:rsidRPr="00EB13EA">
              <w:t>Birimde mezunlarla etkileşim kurulmasına yönelik gerçekleştirilen faaliyetler bulunuyor mu? (Örneğin, mezun bilgi sistemi kurularak veri ambarı oluşturulması, çeşitli etkinlikler yapılması, mezun buluşması vb.)</w:t>
            </w:r>
          </w:p>
        </w:tc>
        <w:tc>
          <w:tcPr>
            <w:tcW w:w="1080" w:type="dxa"/>
            <w:vAlign w:val="center"/>
          </w:tcPr>
          <w:p w14:paraId="762EC764" w14:textId="550D588B" w:rsidR="00FC37E5" w:rsidRPr="00EB13EA" w:rsidRDefault="00CE1A78" w:rsidP="00FC37E5">
            <w:pPr>
              <w:ind w:left="0" w:firstLine="0"/>
              <w:jc w:val="center"/>
            </w:pPr>
            <w:r>
              <w:t>Evet</w:t>
            </w:r>
          </w:p>
        </w:tc>
        <w:tc>
          <w:tcPr>
            <w:tcW w:w="3397" w:type="dxa"/>
            <w:vAlign w:val="center"/>
          </w:tcPr>
          <w:p w14:paraId="7BA42F40" w14:textId="05B52E06" w:rsidR="00FC37E5" w:rsidRPr="00EB13EA" w:rsidRDefault="00F32121" w:rsidP="00FC37E5">
            <w:pPr>
              <w:ind w:left="0" w:firstLine="0"/>
            </w:pPr>
            <w:hyperlink r:id="rId284" w:history="1">
              <w:r w:rsidR="00FC37E5" w:rsidRPr="008107D0">
                <w:rPr>
                  <w:rStyle w:val="Kpr"/>
                </w:rPr>
                <w:t>Mezun</w:t>
              </w:r>
              <w:r w:rsidR="00FC37E5">
                <w:rPr>
                  <w:rStyle w:val="Kpr"/>
                </w:rPr>
                <w:t xml:space="preserve"> </w:t>
              </w:r>
              <w:r w:rsidR="00FC37E5" w:rsidRPr="008107D0">
                <w:rPr>
                  <w:rStyle w:val="Kpr"/>
                </w:rPr>
                <w:t>Portalı</w:t>
              </w:r>
            </w:hyperlink>
            <w:r w:rsidR="00CE1A78">
              <w:br/>
            </w:r>
            <w:hyperlink r:id="rId285">
              <w:r w:rsidR="00CE1A78">
                <w:rPr>
                  <w:color w:val="1155CC"/>
                  <w:u w:val="single"/>
                </w:rPr>
                <w:t>Mezun_Öğrenci_Kariyerleri</w:t>
              </w:r>
            </w:hyperlink>
          </w:p>
        </w:tc>
      </w:tr>
      <w:tr w:rsidR="00FC37E5" w:rsidRPr="00EB13EA" w14:paraId="4AF7DDCF" w14:textId="77777777" w:rsidTr="00FC37E5">
        <w:trPr>
          <w:cantSplit/>
          <w:trHeight w:val="278"/>
        </w:trPr>
        <w:tc>
          <w:tcPr>
            <w:tcW w:w="988" w:type="dxa"/>
            <w:textDirection w:val="btLr"/>
            <w:vAlign w:val="center"/>
          </w:tcPr>
          <w:p w14:paraId="3E9674A7" w14:textId="3DF9357C" w:rsidR="00FC37E5" w:rsidRPr="00EB13EA" w:rsidRDefault="00FC37E5" w:rsidP="00FC37E5">
            <w:pPr>
              <w:ind w:left="113" w:right="113" w:firstLine="0"/>
              <w:jc w:val="center"/>
            </w:pPr>
            <w:r>
              <w:t>Akreditasyon</w:t>
            </w:r>
          </w:p>
        </w:tc>
        <w:tc>
          <w:tcPr>
            <w:tcW w:w="3507" w:type="dxa"/>
            <w:vAlign w:val="center"/>
          </w:tcPr>
          <w:p w14:paraId="1B661848" w14:textId="7F822370" w:rsidR="00FC37E5" w:rsidRPr="00EB13EA" w:rsidRDefault="00FC37E5" w:rsidP="00FC37E5">
            <w:pPr>
              <w:ind w:left="0" w:firstLine="0"/>
            </w:pPr>
            <w:r w:rsidRPr="00EB13EA">
              <w:t>Birimde akreditasyon hazırlığı yapan bölüm/program var mı?</w:t>
            </w:r>
          </w:p>
        </w:tc>
        <w:tc>
          <w:tcPr>
            <w:tcW w:w="1080" w:type="dxa"/>
            <w:vAlign w:val="center"/>
          </w:tcPr>
          <w:p w14:paraId="36BE3D5A" w14:textId="48CF15B8" w:rsidR="00FC37E5" w:rsidRPr="00EB13EA" w:rsidRDefault="00FC37E5" w:rsidP="00FC37E5">
            <w:pPr>
              <w:ind w:left="0" w:firstLine="0"/>
              <w:jc w:val="center"/>
            </w:pPr>
            <w:r>
              <w:t>Hayır</w:t>
            </w:r>
          </w:p>
        </w:tc>
        <w:tc>
          <w:tcPr>
            <w:tcW w:w="3397" w:type="dxa"/>
            <w:vAlign w:val="center"/>
          </w:tcPr>
          <w:p w14:paraId="3B446C34" w14:textId="01731F1F" w:rsidR="00FC37E5" w:rsidRPr="00EB13EA" w:rsidRDefault="00FC37E5" w:rsidP="00FC37E5">
            <w:pPr>
              <w:ind w:left="0" w:firstLine="0"/>
            </w:pPr>
            <w:r>
              <w:t>Birim İç Değerlendirme Raporunda ve Birim web sayfasında belirtilmemiştir.</w:t>
            </w:r>
          </w:p>
        </w:tc>
      </w:tr>
      <w:tr w:rsidR="00FC37E5" w:rsidRPr="00EB13EA" w14:paraId="715064A0" w14:textId="77777777" w:rsidTr="00585E12">
        <w:trPr>
          <w:cantSplit/>
          <w:trHeight w:val="2042"/>
        </w:trPr>
        <w:tc>
          <w:tcPr>
            <w:tcW w:w="988" w:type="dxa"/>
            <w:textDirection w:val="btLr"/>
            <w:vAlign w:val="center"/>
          </w:tcPr>
          <w:p w14:paraId="58471F29" w14:textId="4CA00CD5" w:rsidR="00FC37E5" w:rsidRPr="00EB13EA" w:rsidRDefault="00FC37E5" w:rsidP="00FC37E5">
            <w:pPr>
              <w:ind w:left="113" w:right="113" w:firstLine="0"/>
              <w:jc w:val="center"/>
            </w:pPr>
            <w:r>
              <w:t>Öğrenci merkezli eğitim</w:t>
            </w:r>
          </w:p>
        </w:tc>
        <w:tc>
          <w:tcPr>
            <w:tcW w:w="3507" w:type="dxa"/>
            <w:vAlign w:val="center"/>
          </w:tcPr>
          <w:p w14:paraId="500E5848" w14:textId="2D05F2FA" w:rsidR="00FC37E5" w:rsidRPr="00EB13EA" w:rsidRDefault="00FC37E5" w:rsidP="00FC37E5">
            <w:pPr>
              <w:ind w:left="0" w:firstLine="0"/>
            </w:pPr>
            <w:r w:rsidRPr="00EB13EA">
              <w:t>Birimde öğrenci merkezli, yetkinlik temelli, süreç ve performans odaklı, bütünleyici, vaka/uygulama temelli öğrenmeyi önceleyen vb. yaklaşımlar var mı? (Protokoller, iş birlikleri vb.)</w:t>
            </w:r>
          </w:p>
        </w:tc>
        <w:tc>
          <w:tcPr>
            <w:tcW w:w="1080" w:type="dxa"/>
            <w:vAlign w:val="center"/>
          </w:tcPr>
          <w:p w14:paraId="515DAE21" w14:textId="0B1E7EA5" w:rsidR="00FC37E5" w:rsidRPr="00EB13EA" w:rsidRDefault="00FC37E5" w:rsidP="00FC37E5">
            <w:pPr>
              <w:ind w:left="0" w:firstLine="0"/>
              <w:jc w:val="center"/>
            </w:pPr>
            <w:r>
              <w:t>Hayır</w:t>
            </w:r>
          </w:p>
        </w:tc>
        <w:tc>
          <w:tcPr>
            <w:tcW w:w="3397" w:type="dxa"/>
            <w:vAlign w:val="center"/>
          </w:tcPr>
          <w:p w14:paraId="11EDF804" w14:textId="387DA029" w:rsidR="00FC37E5" w:rsidRPr="00EB13EA" w:rsidRDefault="00FC37E5" w:rsidP="00FC37E5">
            <w:pPr>
              <w:ind w:left="0" w:firstLine="0"/>
            </w:pPr>
            <w:r>
              <w:t>Birim İç Değerlendirme Raporunda ve Birim web sayfasında belirtilmemiştir.</w:t>
            </w:r>
          </w:p>
        </w:tc>
      </w:tr>
    </w:tbl>
    <w:p w14:paraId="6BAD9816" w14:textId="77777777" w:rsidR="001C0848" w:rsidRDefault="001C0848" w:rsidP="00EB13EA">
      <w:pPr>
        <w:ind w:left="0" w:firstLine="0"/>
      </w:pPr>
    </w:p>
    <w:p w14:paraId="7B774306" w14:textId="6C5B63B3" w:rsidR="001A4446" w:rsidRPr="00C20811" w:rsidRDefault="001A4446" w:rsidP="001A4446">
      <w:pPr>
        <w:keepNext/>
        <w:keepLines/>
        <w:spacing w:after="0"/>
        <w:ind w:left="0" w:firstLine="0"/>
        <w:jc w:val="left"/>
        <w:rPr>
          <w:b/>
        </w:rPr>
      </w:pPr>
      <w:r w:rsidRPr="00C20811">
        <w:rPr>
          <w:b/>
        </w:rPr>
        <w:t>C.</w:t>
      </w:r>
      <w:r w:rsidR="00A462C2">
        <w:rPr>
          <w:b/>
        </w:rPr>
        <w:t xml:space="preserve"> </w:t>
      </w:r>
      <w:r w:rsidRPr="00C20811">
        <w:rPr>
          <w:b/>
        </w:rPr>
        <w:t>ARAŞTIRMA VE GELİŞTİRME</w:t>
      </w:r>
    </w:p>
    <w:p w14:paraId="295327E1" w14:textId="77777777" w:rsidR="001A4446" w:rsidRPr="00C20811" w:rsidRDefault="001A4446" w:rsidP="001A4446">
      <w:pPr>
        <w:keepNext/>
        <w:keepLines/>
        <w:spacing w:after="0"/>
        <w:ind w:left="0" w:firstLine="0"/>
        <w:jc w:val="left"/>
        <w:rPr>
          <w:b/>
        </w:rPr>
      </w:pPr>
      <w:r w:rsidRPr="00C20811">
        <w:rPr>
          <w:b/>
        </w:rPr>
        <w:t xml:space="preserve">C.1. ARAŞTIRMA SÜREÇLERİNİN YÖNETİMİ VE ARAŞTIRMA KAYNAKLARI </w:t>
      </w:r>
    </w:p>
    <w:p w14:paraId="762DAF63" w14:textId="77777777" w:rsidR="001A4446" w:rsidRPr="00C20811" w:rsidRDefault="001A4446" w:rsidP="001A4446">
      <w:pPr>
        <w:keepNext/>
        <w:keepLines/>
        <w:spacing w:after="0"/>
        <w:ind w:left="0" w:firstLine="0"/>
        <w:jc w:val="left"/>
        <w:rPr>
          <w:b/>
          <w:i/>
        </w:rPr>
      </w:pPr>
      <w:r w:rsidRPr="00C20811">
        <w:rPr>
          <w:b/>
          <w:i/>
        </w:rPr>
        <w:t>C.1.1. Araştırma Süreçlerinin Yönetimi</w:t>
      </w:r>
    </w:p>
    <w:p w14:paraId="51AE6233" w14:textId="77777777" w:rsidR="001A4446" w:rsidRPr="00E70F45" w:rsidRDefault="001A4446" w:rsidP="001A4446">
      <w:pPr>
        <w:spacing w:after="0"/>
        <w:ind w:left="0" w:firstLine="0"/>
        <w:rPr>
          <w:color w:val="auto"/>
        </w:rPr>
      </w:pPr>
      <w:bookmarkStart w:id="3" w:name="_heading=h.3q5sasy" w:colFirst="0" w:colLast="0"/>
      <w:bookmarkEnd w:id="3"/>
      <w:r w:rsidRPr="00C20811">
        <w:rPr>
          <w:b/>
          <w:bCs/>
        </w:rPr>
        <w:t>Akran Değerlendirmesi:</w:t>
      </w:r>
      <w:r>
        <w:rPr>
          <w:color w:val="EE0000"/>
        </w:rPr>
        <w:t xml:space="preserve"> </w:t>
      </w:r>
      <w:r w:rsidRPr="00E70F45">
        <w:rPr>
          <w:color w:val="auto"/>
        </w:rPr>
        <w:t>Birimde araştırma süreçlerinin yönetimine yönelik planlama ve uygulama faaliyetlerinin bulunduğu görülmektedir. 15 Eylül 2025 tarihli toplantı tutanağı, araştırma süreçlerine ilişkin planlama faaliyetlerinin yürütüldüğünü; TÜBİTAK 2209-A projesi ise bu planların uygulamaya yansıtıldığını göstermektedir. Bu durum, birimde araştırma faaliyetlerine yönelik farkındalık ve uygulama düzeyinin mevcut olduğunu ortaya koymaktadır.</w:t>
      </w:r>
    </w:p>
    <w:p w14:paraId="29FA1452" w14:textId="77777777" w:rsidR="001A4446" w:rsidRPr="00E70F45" w:rsidRDefault="001A4446" w:rsidP="001A4446">
      <w:pPr>
        <w:spacing w:after="0"/>
        <w:ind w:left="0" w:firstLine="0"/>
        <w:rPr>
          <w:color w:val="auto"/>
        </w:rPr>
      </w:pPr>
      <w:r w:rsidRPr="00E70F45">
        <w:rPr>
          <w:color w:val="auto"/>
        </w:rPr>
        <w:t xml:space="preserve">Ancak araştırma süreçlerinin yönetimine ilişkin </w:t>
      </w:r>
      <w:r w:rsidRPr="00E70F45">
        <w:rPr>
          <w:b/>
          <w:bCs/>
          <w:color w:val="auto"/>
        </w:rPr>
        <w:t>kontrol etme ve önlem alma aşamalarına dair herhangi bir kanıt sunulmamıştır.</w:t>
      </w:r>
      <w:r w:rsidRPr="00E70F45">
        <w:rPr>
          <w:color w:val="auto"/>
        </w:rPr>
        <w:t xml:space="preserve"> Bu durum, PUKÖ döngüsünün tam olarak işletilmediğini ve süreçlerin izlenmesi ile iyileştirilmesine yönelik mekanizmaların yeterince geliştirilmediğini göstermektedir. Ayrıca örnek gösterilebilir uygulamaların bulunmaması, araştırma süreçlerinin kurumsal düzeyde sistematik ve sürdürülebilir bir yapıya kavuşmadığını düşündürmektedir.</w:t>
      </w:r>
    </w:p>
    <w:p w14:paraId="79EA66CD" w14:textId="77777777" w:rsidR="001A4446" w:rsidRPr="00E70F45" w:rsidRDefault="001A4446" w:rsidP="001A4446">
      <w:pPr>
        <w:spacing w:after="0"/>
        <w:ind w:left="0" w:firstLine="0"/>
        <w:rPr>
          <w:color w:val="auto"/>
        </w:rPr>
      </w:pPr>
      <w:r w:rsidRPr="00E70F45">
        <w:rPr>
          <w:color w:val="auto"/>
        </w:rPr>
        <w:t>Genel olarak değerlendirildiğinde, birimde araştırma süreçlerine yönelik faaliyetler mevcut olmakla birlikte, bu süreçlerin izlenmesi, değerlendirilmesi ve iyileştirilmesine yönelik uygulamaların güçlendirilmesi gerektiği değerlendirilmektedir.</w:t>
      </w:r>
    </w:p>
    <w:p w14:paraId="567A3A90" w14:textId="77777777" w:rsidR="001A4446" w:rsidRPr="00C20811" w:rsidRDefault="001A4446" w:rsidP="001A4446">
      <w:pPr>
        <w:spacing w:after="0"/>
        <w:ind w:left="0" w:firstLine="0"/>
      </w:pPr>
    </w:p>
    <w:tbl>
      <w:tblPr>
        <w:tblStyle w:val="TabloKlavuzu"/>
        <w:tblW w:w="9004" w:type="dxa"/>
        <w:tblLayout w:type="fixed"/>
        <w:tblLook w:val="04A0" w:firstRow="1" w:lastRow="0" w:firstColumn="1" w:lastColumn="0" w:noHBand="0" w:noVBand="1"/>
      </w:tblPr>
      <w:tblGrid>
        <w:gridCol w:w="4495"/>
        <w:gridCol w:w="1080"/>
        <w:gridCol w:w="3429"/>
      </w:tblGrid>
      <w:tr w:rsidR="001A4446" w:rsidRPr="00C20811" w14:paraId="674B8CA3" w14:textId="77777777" w:rsidTr="00754716">
        <w:trPr>
          <w:trHeight w:val="649"/>
        </w:trPr>
        <w:tc>
          <w:tcPr>
            <w:tcW w:w="4495" w:type="dxa"/>
            <w:vAlign w:val="center"/>
          </w:tcPr>
          <w:p w14:paraId="2A257763" w14:textId="77777777" w:rsidR="001A4446" w:rsidRPr="00C20811" w:rsidRDefault="001A4446" w:rsidP="00754716">
            <w:pPr>
              <w:ind w:left="0" w:firstLine="0"/>
              <w:jc w:val="center"/>
              <w:rPr>
                <w:b/>
                <w:bCs/>
              </w:rPr>
            </w:pPr>
            <w:r w:rsidRPr="00C20811">
              <w:rPr>
                <w:b/>
                <w:bCs/>
              </w:rPr>
              <w:t>Akran Değerlendirme Kriterleri</w:t>
            </w:r>
          </w:p>
        </w:tc>
        <w:tc>
          <w:tcPr>
            <w:tcW w:w="1080" w:type="dxa"/>
            <w:vAlign w:val="center"/>
          </w:tcPr>
          <w:p w14:paraId="7A61D8F8" w14:textId="77777777" w:rsidR="001A4446" w:rsidRPr="00C20811" w:rsidRDefault="001A4446" w:rsidP="00754716">
            <w:pPr>
              <w:ind w:left="0" w:firstLine="0"/>
              <w:jc w:val="center"/>
              <w:rPr>
                <w:b/>
                <w:bCs/>
              </w:rPr>
            </w:pPr>
            <w:r w:rsidRPr="00C20811">
              <w:rPr>
                <w:b/>
                <w:bCs/>
              </w:rPr>
              <w:t>Evet/ Hayır/</w:t>
            </w:r>
            <w:r>
              <w:rPr>
                <w:b/>
                <w:bCs/>
              </w:rPr>
              <w:t xml:space="preserve"> </w:t>
            </w:r>
            <w:r w:rsidRPr="00C20811">
              <w:rPr>
                <w:b/>
                <w:bCs/>
              </w:rPr>
              <w:t>Kısmen</w:t>
            </w:r>
          </w:p>
        </w:tc>
        <w:tc>
          <w:tcPr>
            <w:tcW w:w="3429" w:type="dxa"/>
            <w:vAlign w:val="center"/>
          </w:tcPr>
          <w:p w14:paraId="16CD914A" w14:textId="77777777" w:rsidR="001A4446" w:rsidRPr="00C20811" w:rsidRDefault="001A4446" w:rsidP="00754716">
            <w:pPr>
              <w:ind w:left="0" w:firstLine="0"/>
              <w:jc w:val="center"/>
              <w:rPr>
                <w:b/>
                <w:bCs/>
              </w:rPr>
            </w:pPr>
            <w:r w:rsidRPr="00C20811">
              <w:rPr>
                <w:b/>
                <w:bCs/>
              </w:rPr>
              <w:t>Kanıt</w:t>
            </w:r>
          </w:p>
        </w:tc>
      </w:tr>
      <w:tr w:rsidR="001A4446" w:rsidRPr="00C20811" w14:paraId="65E5B19A" w14:textId="77777777" w:rsidTr="00754716">
        <w:trPr>
          <w:trHeight w:val="496"/>
        </w:trPr>
        <w:tc>
          <w:tcPr>
            <w:tcW w:w="4495" w:type="dxa"/>
            <w:vAlign w:val="center"/>
          </w:tcPr>
          <w:p w14:paraId="585F315D" w14:textId="77777777" w:rsidR="001A4446" w:rsidRPr="00C20811" w:rsidRDefault="001A4446" w:rsidP="00754716">
            <w:pPr>
              <w:ind w:left="0" w:firstLine="0"/>
            </w:pPr>
            <w:r w:rsidRPr="00C20811">
              <w:t>Birimde araştırma süreçlerinin yönetimine yönelik planlama faaliyeti bulunuyor mu?</w:t>
            </w:r>
          </w:p>
        </w:tc>
        <w:tc>
          <w:tcPr>
            <w:tcW w:w="1080" w:type="dxa"/>
            <w:vAlign w:val="center"/>
          </w:tcPr>
          <w:p w14:paraId="56F5A90E" w14:textId="77777777" w:rsidR="001A4446" w:rsidRPr="00C20811" w:rsidRDefault="001A4446" w:rsidP="00754716">
            <w:pPr>
              <w:ind w:left="0" w:firstLine="0"/>
              <w:jc w:val="center"/>
            </w:pPr>
            <w:r>
              <w:t>Evet</w:t>
            </w:r>
          </w:p>
        </w:tc>
        <w:tc>
          <w:tcPr>
            <w:tcW w:w="3429" w:type="dxa"/>
            <w:vAlign w:val="center"/>
          </w:tcPr>
          <w:p w14:paraId="296369FC" w14:textId="77777777" w:rsidR="001A4446" w:rsidRPr="00C20811" w:rsidRDefault="00F32121" w:rsidP="00754716">
            <w:pPr>
              <w:ind w:left="0" w:firstLine="0"/>
            </w:pPr>
            <w:hyperlink r:id="rId286" w:history="1">
              <w:r w:rsidR="001A4446" w:rsidRPr="00C0285B">
                <w:rPr>
                  <w:rStyle w:val="Kpr"/>
                </w:rPr>
                <w:t>15 Eylül 2025 Toplantı Tutanağı</w:t>
              </w:r>
            </w:hyperlink>
          </w:p>
        </w:tc>
      </w:tr>
      <w:tr w:rsidR="001A4446" w:rsidRPr="00C20811" w14:paraId="3B4163DE" w14:textId="77777777" w:rsidTr="00754716">
        <w:trPr>
          <w:trHeight w:val="139"/>
        </w:trPr>
        <w:tc>
          <w:tcPr>
            <w:tcW w:w="4495" w:type="dxa"/>
            <w:vAlign w:val="center"/>
          </w:tcPr>
          <w:p w14:paraId="37DB3E9B" w14:textId="77777777" w:rsidR="001A4446" w:rsidRPr="00C20811" w:rsidRDefault="001A4446" w:rsidP="00754716">
            <w:pPr>
              <w:ind w:left="0" w:firstLine="0"/>
            </w:pPr>
            <w:r w:rsidRPr="00C20811">
              <w:t>Birimde araştırma süreçlerinin yönetimine yönelik uygulama faaliyeti bulunuyor mu?</w:t>
            </w:r>
          </w:p>
        </w:tc>
        <w:tc>
          <w:tcPr>
            <w:tcW w:w="1080" w:type="dxa"/>
            <w:vAlign w:val="center"/>
          </w:tcPr>
          <w:p w14:paraId="70FD9C18" w14:textId="77777777" w:rsidR="001A4446" w:rsidRPr="00C20811" w:rsidRDefault="001A4446" w:rsidP="00754716">
            <w:pPr>
              <w:ind w:left="0" w:firstLine="0"/>
              <w:jc w:val="center"/>
            </w:pPr>
            <w:r>
              <w:t>Evet</w:t>
            </w:r>
          </w:p>
        </w:tc>
        <w:tc>
          <w:tcPr>
            <w:tcW w:w="3429" w:type="dxa"/>
            <w:vAlign w:val="center"/>
          </w:tcPr>
          <w:p w14:paraId="4C5A321D" w14:textId="77777777" w:rsidR="001A4446" w:rsidRPr="00C20811" w:rsidRDefault="00F32121" w:rsidP="00754716">
            <w:pPr>
              <w:ind w:left="0" w:firstLine="0"/>
            </w:pPr>
            <w:hyperlink r:id="rId287" w:history="1">
              <w:r w:rsidR="001A4446">
                <w:rPr>
                  <w:rStyle w:val="Kpr"/>
                </w:rPr>
                <w:t>TÜBİTAK 2209-A projesi</w:t>
              </w:r>
            </w:hyperlink>
          </w:p>
        </w:tc>
      </w:tr>
      <w:tr w:rsidR="001A4446" w:rsidRPr="00C20811" w14:paraId="1FAF79FA" w14:textId="77777777" w:rsidTr="00754716">
        <w:trPr>
          <w:trHeight w:val="139"/>
        </w:trPr>
        <w:tc>
          <w:tcPr>
            <w:tcW w:w="4495" w:type="dxa"/>
            <w:vAlign w:val="center"/>
          </w:tcPr>
          <w:p w14:paraId="56A1139D" w14:textId="77777777" w:rsidR="001A4446" w:rsidRPr="00C20811" w:rsidRDefault="001A4446" w:rsidP="00754716">
            <w:pPr>
              <w:ind w:left="0" w:firstLine="0"/>
            </w:pPr>
            <w:r w:rsidRPr="00C20811">
              <w:t>Birimde araştırma süreçlerinin yönetimine yönelik kontrol faaliyeti bulunuyor mu?</w:t>
            </w:r>
          </w:p>
        </w:tc>
        <w:tc>
          <w:tcPr>
            <w:tcW w:w="1080" w:type="dxa"/>
            <w:vAlign w:val="center"/>
          </w:tcPr>
          <w:p w14:paraId="7C7A5150" w14:textId="77777777" w:rsidR="001A4446" w:rsidRPr="00C20811" w:rsidRDefault="001A4446" w:rsidP="00754716">
            <w:pPr>
              <w:ind w:left="0" w:firstLine="0"/>
              <w:jc w:val="center"/>
            </w:pPr>
            <w:r w:rsidRPr="00C20811">
              <w:t>Hayır</w:t>
            </w:r>
          </w:p>
        </w:tc>
        <w:tc>
          <w:tcPr>
            <w:tcW w:w="3429" w:type="dxa"/>
            <w:vAlign w:val="center"/>
          </w:tcPr>
          <w:p w14:paraId="7B8E5DC0" w14:textId="77777777" w:rsidR="001A4446" w:rsidRPr="00C20811" w:rsidRDefault="001A4446" w:rsidP="00754716">
            <w:pPr>
              <w:ind w:left="0" w:firstLine="0"/>
            </w:pPr>
            <w:r w:rsidRPr="00C20811">
              <w:t>Kanıt bulunmamaktadır.</w:t>
            </w:r>
          </w:p>
        </w:tc>
      </w:tr>
      <w:tr w:rsidR="001A4446" w:rsidRPr="00C20811" w14:paraId="1D0CF0CA" w14:textId="77777777" w:rsidTr="00754716">
        <w:trPr>
          <w:trHeight w:val="139"/>
        </w:trPr>
        <w:tc>
          <w:tcPr>
            <w:tcW w:w="4495" w:type="dxa"/>
            <w:vAlign w:val="center"/>
          </w:tcPr>
          <w:p w14:paraId="29E71C9A" w14:textId="77777777" w:rsidR="001A4446" w:rsidRPr="00C20811" w:rsidRDefault="001A4446" w:rsidP="00754716">
            <w:pPr>
              <w:ind w:left="0" w:firstLine="0"/>
            </w:pPr>
            <w:r w:rsidRPr="00C20811">
              <w:t>Birimde araştırma süreçlerinin yönetimine yönelik önlem alma faaliyeti bulunuyor mu?</w:t>
            </w:r>
          </w:p>
        </w:tc>
        <w:tc>
          <w:tcPr>
            <w:tcW w:w="1080" w:type="dxa"/>
            <w:vAlign w:val="center"/>
          </w:tcPr>
          <w:p w14:paraId="2240FCF0" w14:textId="77777777" w:rsidR="001A4446" w:rsidRPr="00C20811" w:rsidRDefault="001A4446" w:rsidP="00754716">
            <w:pPr>
              <w:ind w:left="0" w:firstLine="0"/>
              <w:jc w:val="center"/>
            </w:pPr>
            <w:r w:rsidRPr="00C20811">
              <w:t>Hayır</w:t>
            </w:r>
          </w:p>
        </w:tc>
        <w:tc>
          <w:tcPr>
            <w:tcW w:w="3429" w:type="dxa"/>
            <w:vAlign w:val="center"/>
          </w:tcPr>
          <w:p w14:paraId="3234577C" w14:textId="77777777" w:rsidR="001A4446" w:rsidRPr="00C20811" w:rsidRDefault="001A4446" w:rsidP="00754716">
            <w:pPr>
              <w:ind w:left="0" w:firstLine="0"/>
            </w:pPr>
            <w:r w:rsidRPr="00C20811">
              <w:t>Kanıt bulunmamaktadır.</w:t>
            </w:r>
          </w:p>
        </w:tc>
      </w:tr>
      <w:tr w:rsidR="001A4446" w:rsidRPr="00C20811" w14:paraId="6059E168" w14:textId="77777777" w:rsidTr="00754716">
        <w:trPr>
          <w:trHeight w:val="520"/>
        </w:trPr>
        <w:tc>
          <w:tcPr>
            <w:tcW w:w="4495" w:type="dxa"/>
            <w:vAlign w:val="center"/>
          </w:tcPr>
          <w:p w14:paraId="147E2677" w14:textId="77777777" w:rsidR="001A4446" w:rsidRPr="00C20811" w:rsidRDefault="001A4446" w:rsidP="00754716">
            <w:pPr>
              <w:ind w:left="0" w:firstLine="0"/>
            </w:pPr>
            <w:r w:rsidRPr="00C20811">
              <w:t>Birimde araştırma süreçlerinin yönetimine yönelik örnek gösterilebilir uygulamalar bulunuyor mu?</w:t>
            </w:r>
          </w:p>
        </w:tc>
        <w:tc>
          <w:tcPr>
            <w:tcW w:w="1080" w:type="dxa"/>
            <w:vAlign w:val="center"/>
          </w:tcPr>
          <w:p w14:paraId="469655BB" w14:textId="77777777" w:rsidR="001A4446" w:rsidRPr="00C20811" w:rsidRDefault="001A4446" w:rsidP="00754716">
            <w:pPr>
              <w:ind w:left="0" w:firstLine="0"/>
              <w:jc w:val="center"/>
            </w:pPr>
            <w:r w:rsidRPr="00C20811">
              <w:t>Hayır</w:t>
            </w:r>
          </w:p>
        </w:tc>
        <w:tc>
          <w:tcPr>
            <w:tcW w:w="3429" w:type="dxa"/>
            <w:vAlign w:val="center"/>
          </w:tcPr>
          <w:p w14:paraId="1063D11C" w14:textId="77777777" w:rsidR="001A4446" w:rsidRPr="00C20811" w:rsidRDefault="001A4446" w:rsidP="00754716">
            <w:pPr>
              <w:ind w:left="0" w:firstLine="0"/>
            </w:pPr>
            <w:r w:rsidRPr="00C20811">
              <w:t>Kanıt bulunmamaktadır.</w:t>
            </w:r>
          </w:p>
        </w:tc>
      </w:tr>
      <w:tr w:rsidR="001A4446" w:rsidRPr="00C20811" w14:paraId="3EEFCDEA" w14:textId="77777777" w:rsidTr="00754716">
        <w:trPr>
          <w:trHeight w:val="139"/>
        </w:trPr>
        <w:tc>
          <w:tcPr>
            <w:tcW w:w="4495" w:type="dxa"/>
            <w:vAlign w:val="center"/>
          </w:tcPr>
          <w:p w14:paraId="7329427F" w14:textId="77777777" w:rsidR="001A4446" w:rsidRPr="00C20811" w:rsidRDefault="001A4446" w:rsidP="00754716">
            <w:pPr>
              <w:ind w:left="0" w:firstLine="0"/>
            </w:pPr>
            <w:r w:rsidRPr="00C20811">
              <w:t>Kanıtlar yeterli sayıda gösterilmiş midir?</w:t>
            </w:r>
          </w:p>
        </w:tc>
        <w:tc>
          <w:tcPr>
            <w:tcW w:w="1080" w:type="dxa"/>
            <w:vAlign w:val="center"/>
          </w:tcPr>
          <w:p w14:paraId="10E8FBAC" w14:textId="77777777" w:rsidR="001A4446" w:rsidRPr="00C20811" w:rsidRDefault="001A4446" w:rsidP="00754716">
            <w:pPr>
              <w:ind w:left="0" w:firstLine="0"/>
              <w:jc w:val="center"/>
            </w:pPr>
            <w:r>
              <w:t>Evet</w:t>
            </w:r>
          </w:p>
        </w:tc>
        <w:tc>
          <w:tcPr>
            <w:tcW w:w="3429" w:type="dxa"/>
            <w:vAlign w:val="center"/>
          </w:tcPr>
          <w:p w14:paraId="550BC0C9" w14:textId="77777777" w:rsidR="001A4446" w:rsidRPr="00C20811" w:rsidRDefault="001A4446" w:rsidP="00754716">
            <w:pPr>
              <w:ind w:left="0" w:firstLine="0"/>
            </w:pPr>
            <w:r w:rsidRPr="00C20811">
              <w:t xml:space="preserve">Bu kapsamda </w:t>
            </w:r>
            <w:r>
              <w:t>2</w:t>
            </w:r>
            <w:r w:rsidRPr="00C20811">
              <w:t xml:space="preserve"> adet kanıt sunulmuştur.</w:t>
            </w:r>
          </w:p>
        </w:tc>
      </w:tr>
      <w:tr w:rsidR="001A4446" w:rsidRPr="00C20811" w14:paraId="26D5F942" w14:textId="77777777" w:rsidTr="00754716">
        <w:trPr>
          <w:trHeight w:val="139"/>
        </w:trPr>
        <w:tc>
          <w:tcPr>
            <w:tcW w:w="4495" w:type="dxa"/>
            <w:vAlign w:val="center"/>
          </w:tcPr>
          <w:p w14:paraId="10BB5D42" w14:textId="77777777" w:rsidR="001A4446" w:rsidRPr="00C20811" w:rsidRDefault="001A4446" w:rsidP="00754716">
            <w:pPr>
              <w:ind w:left="0" w:firstLine="0"/>
            </w:pPr>
            <w:r w:rsidRPr="00C20811">
              <w:t>Gösterilen kanıtlar araştırma süreçlerinin yönetimi alt ölçütüne uygun mudur?</w:t>
            </w:r>
          </w:p>
        </w:tc>
        <w:tc>
          <w:tcPr>
            <w:tcW w:w="1080" w:type="dxa"/>
            <w:vAlign w:val="center"/>
          </w:tcPr>
          <w:p w14:paraId="7EF558E2" w14:textId="77777777" w:rsidR="001A4446" w:rsidRPr="00C20811" w:rsidRDefault="001A4446" w:rsidP="00754716">
            <w:pPr>
              <w:ind w:left="0" w:firstLine="0"/>
              <w:jc w:val="center"/>
            </w:pPr>
            <w:r>
              <w:t>Evet</w:t>
            </w:r>
          </w:p>
        </w:tc>
        <w:tc>
          <w:tcPr>
            <w:tcW w:w="3429" w:type="dxa"/>
            <w:vAlign w:val="center"/>
          </w:tcPr>
          <w:p w14:paraId="255FC0E0" w14:textId="77777777" w:rsidR="001A4446" w:rsidRDefault="00F32121" w:rsidP="00754716">
            <w:pPr>
              <w:ind w:left="0" w:firstLine="0"/>
            </w:pPr>
            <w:hyperlink r:id="rId288" w:history="1">
              <w:r w:rsidR="001A4446" w:rsidRPr="00C0285B">
                <w:rPr>
                  <w:rStyle w:val="Kpr"/>
                </w:rPr>
                <w:t>15 Eylül 2025 Toplantı Tutanağı</w:t>
              </w:r>
            </w:hyperlink>
          </w:p>
          <w:p w14:paraId="65772511" w14:textId="77777777" w:rsidR="001A4446" w:rsidRPr="00C20811" w:rsidRDefault="00F32121" w:rsidP="00754716">
            <w:pPr>
              <w:ind w:left="0" w:firstLine="0"/>
            </w:pPr>
            <w:hyperlink r:id="rId289" w:history="1">
              <w:r w:rsidR="001A4446">
                <w:rPr>
                  <w:rStyle w:val="Kpr"/>
                </w:rPr>
                <w:t>TÜBİTAK 2209-A projesi</w:t>
              </w:r>
            </w:hyperlink>
          </w:p>
        </w:tc>
      </w:tr>
      <w:tr w:rsidR="001A4446" w:rsidRPr="00EB13EA" w14:paraId="73DCBB57" w14:textId="77777777" w:rsidTr="00754716">
        <w:trPr>
          <w:trHeight w:val="65"/>
        </w:trPr>
        <w:tc>
          <w:tcPr>
            <w:tcW w:w="4495" w:type="dxa"/>
          </w:tcPr>
          <w:p w14:paraId="79C82B05" w14:textId="6278629C" w:rsidR="001A4446" w:rsidRPr="00C20811" w:rsidRDefault="001A4446" w:rsidP="00754716">
            <w:pPr>
              <w:ind w:left="0" w:firstLine="0"/>
              <w:jc w:val="left"/>
            </w:pPr>
            <w:r w:rsidRPr="00C20811">
              <w:rPr>
                <w:b/>
                <w:bCs/>
              </w:rPr>
              <w:t>Birim Öz Değerlendirme Puanlaması</w:t>
            </w:r>
            <w:r w:rsidRPr="00C20811">
              <w:t xml:space="preserve">: </w:t>
            </w:r>
            <w:r w:rsidR="00672D31">
              <w:t>3</w:t>
            </w:r>
          </w:p>
        </w:tc>
        <w:tc>
          <w:tcPr>
            <w:tcW w:w="4509" w:type="dxa"/>
            <w:gridSpan w:val="2"/>
          </w:tcPr>
          <w:p w14:paraId="0F275B0D" w14:textId="77777777" w:rsidR="001A4446" w:rsidRPr="00EB13EA" w:rsidRDefault="001A4446" w:rsidP="00754716">
            <w:pPr>
              <w:ind w:left="0" w:firstLine="0"/>
              <w:jc w:val="left"/>
            </w:pPr>
            <w:r w:rsidRPr="00C20811">
              <w:rPr>
                <w:b/>
                <w:bCs/>
              </w:rPr>
              <w:t>Akran Değerlendirme Puanlaması</w:t>
            </w:r>
            <w:r w:rsidRPr="00C20811">
              <w:t xml:space="preserve">: </w:t>
            </w:r>
            <w:r>
              <w:t>3</w:t>
            </w:r>
          </w:p>
        </w:tc>
      </w:tr>
    </w:tbl>
    <w:p w14:paraId="760BEC97" w14:textId="77777777" w:rsidR="001A4446" w:rsidRDefault="001A4446" w:rsidP="001A4446">
      <w:pPr>
        <w:spacing w:after="0"/>
        <w:ind w:left="0" w:firstLine="0"/>
      </w:pPr>
    </w:p>
    <w:p w14:paraId="428063F4" w14:textId="77777777" w:rsidR="001A4446" w:rsidRPr="008813E6" w:rsidRDefault="001A4446" w:rsidP="001A4446">
      <w:pPr>
        <w:spacing w:after="0"/>
        <w:ind w:left="0" w:firstLine="0"/>
        <w:rPr>
          <w:b/>
          <w:i/>
        </w:rPr>
      </w:pPr>
      <w:r w:rsidRPr="008813E6">
        <w:rPr>
          <w:b/>
          <w:i/>
        </w:rPr>
        <w:t>C.1.2. İç ve Dış Kaynaklar</w:t>
      </w:r>
    </w:p>
    <w:p w14:paraId="52874E4C" w14:textId="77777777" w:rsidR="001A4446" w:rsidRPr="00E70F45" w:rsidRDefault="001A4446" w:rsidP="001A4446">
      <w:pPr>
        <w:spacing w:after="0"/>
        <w:ind w:left="0" w:firstLine="0"/>
      </w:pPr>
      <w:r w:rsidRPr="008813E6">
        <w:rPr>
          <w:b/>
          <w:bCs/>
        </w:rPr>
        <w:t>Akran Değerlendirmesi:</w:t>
      </w:r>
      <w:r w:rsidRPr="008813E6">
        <w:t xml:space="preserve"> </w:t>
      </w:r>
      <w:r w:rsidRPr="00E70F45">
        <w:t>Birimde iç ve dış kaynaklara yönelik planlama ve uygulama faaliyetlerinin bulunduğu görülmektedir. İç paydaş toplantıları, kaynakların planlanmasına yönelik farkındalık oluşturulduğunu; TÜBİTAK 2209-A projesi ise bu kaynakların kullanımına ilişkin uygulama faaliyetlerinin gerçekleştirildiğini göstermektedir. Bu durum, birimde araştırma süreçlerinde kaynak kullanımına yönelik temel bir yaklaşımın benimsendiğini ortaya koymaktadır.</w:t>
      </w:r>
    </w:p>
    <w:p w14:paraId="2BD39E77" w14:textId="77777777" w:rsidR="001A4446" w:rsidRPr="00E70F45" w:rsidRDefault="001A4446" w:rsidP="001A4446">
      <w:pPr>
        <w:spacing w:after="0"/>
        <w:ind w:left="0" w:firstLine="0"/>
      </w:pPr>
      <w:r w:rsidRPr="00E70F45">
        <w:t xml:space="preserve">Ancak iç ve dış kaynakların yönetimine ilişkin </w:t>
      </w:r>
      <w:r w:rsidRPr="00E70F45">
        <w:rPr>
          <w:b/>
          <w:bCs/>
        </w:rPr>
        <w:t>kontrol etme ve önlem alma aşamalarına yönelik herhangi bir kanıt sunulmamıştır.</w:t>
      </w:r>
      <w:r w:rsidRPr="00E70F45">
        <w:t xml:space="preserve"> Bu durum kaynakların etkin kullanımı, izlenmesi ve sürdürülebilirliğinin sağlanmasına yönelik mekanizmaların yeterince geliştirilmediğini göstermektedir. Ayrıca örnek gösterilebilir uygulamaların bulunmaması, kaynak yönetiminin kurumsal düzeyde sistematik bir yapıya kavuşmadığını düşündürmektedir.</w:t>
      </w:r>
    </w:p>
    <w:p w14:paraId="70730170" w14:textId="77777777" w:rsidR="001A4446" w:rsidRPr="00E70F45" w:rsidRDefault="001A4446" w:rsidP="001A4446">
      <w:pPr>
        <w:spacing w:after="0"/>
        <w:ind w:left="0" w:firstLine="0"/>
      </w:pPr>
      <w:r w:rsidRPr="00E70F45">
        <w:t>Genel olarak değerlendirildiğinde, birimde iç ve dış kaynakların kullanımına yönelik faaliyetler mevcut olmakla birlikte, bu süreçlerin izlenmesi, değerlendirilmesi ve iyileştirilmesine yönelik uygulamaların güçlendirilmesi gerektiği değerlendirilmektedir.</w:t>
      </w:r>
    </w:p>
    <w:p w14:paraId="070B0719" w14:textId="77777777" w:rsidR="001A4446" w:rsidRPr="008813E6" w:rsidRDefault="001A4446" w:rsidP="001A4446">
      <w:pPr>
        <w:spacing w:after="0"/>
        <w:ind w:left="0" w:firstLine="0"/>
      </w:pPr>
    </w:p>
    <w:p w14:paraId="4D1C02A7" w14:textId="77777777" w:rsidR="001A4446" w:rsidRPr="008813E6"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8813E6" w14:paraId="7B4C0E88" w14:textId="77777777" w:rsidTr="00754716">
        <w:tc>
          <w:tcPr>
            <w:tcW w:w="4495" w:type="dxa"/>
            <w:vAlign w:val="center"/>
          </w:tcPr>
          <w:p w14:paraId="469E9FD4" w14:textId="77777777" w:rsidR="001A4446" w:rsidRPr="008813E6" w:rsidRDefault="001A4446" w:rsidP="00754716">
            <w:pPr>
              <w:ind w:left="0" w:firstLine="0"/>
              <w:jc w:val="center"/>
              <w:rPr>
                <w:b/>
                <w:bCs/>
              </w:rPr>
            </w:pPr>
            <w:r w:rsidRPr="008813E6">
              <w:rPr>
                <w:b/>
                <w:bCs/>
              </w:rPr>
              <w:t>Akran Değerlendirme Kriterleri</w:t>
            </w:r>
          </w:p>
        </w:tc>
        <w:tc>
          <w:tcPr>
            <w:tcW w:w="1080" w:type="dxa"/>
            <w:vAlign w:val="center"/>
          </w:tcPr>
          <w:p w14:paraId="4E6655B7" w14:textId="77777777" w:rsidR="001A4446" w:rsidRPr="008813E6" w:rsidRDefault="001A4446" w:rsidP="00754716">
            <w:pPr>
              <w:ind w:left="0" w:firstLine="0"/>
              <w:jc w:val="center"/>
              <w:rPr>
                <w:b/>
                <w:bCs/>
              </w:rPr>
            </w:pPr>
            <w:r w:rsidRPr="008813E6">
              <w:rPr>
                <w:b/>
                <w:bCs/>
              </w:rPr>
              <w:t>Evet/ Hayır/</w:t>
            </w:r>
            <w:r>
              <w:rPr>
                <w:b/>
                <w:bCs/>
              </w:rPr>
              <w:t xml:space="preserve"> </w:t>
            </w:r>
            <w:r w:rsidRPr="008813E6">
              <w:rPr>
                <w:b/>
                <w:bCs/>
              </w:rPr>
              <w:t>Kısmen</w:t>
            </w:r>
          </w:p>
        </w:tc>
        <w:tc>
          <w:tcPr>
            <w:tcW w:w="3487" w:type="dxa"/>
            <w:vAlign w:val="center"/>
          </w:tcPr>
          <w:p w14:paraId="46F3352E" w14:textId="77777777" w:rsidR="001A4446" w:rsidRPr="008813E6" w:rsidRDefault="001A4446" w:rsidP="00754716">
            <w:pPr>
              <w:ind w:left="0" w:firstLine="0"/>
              <w:jc w:val="center"/>
              <w:rPr>
                <w:b/>
                <w:bCs/>
              </w:rPr>
            </w:pPr>
            <w:r w:rsidRPr="008813E6">
              <w:rPr>
                <w:b/>
                <w:bCs/>
              </w:rPr>
              <w:t>Kanıt</w:t>
            </w:r>
          </w:p>
        </w:tc>
      </w:tr>
      <w:tr w:rsidR="001A4446" w:rsidRPr="008813E6" w14:paraId="7AF9ED9B" w14:textId="77777777" w:rsidTr="00754716">
        <w:tc>
          <w:tcPr>
            <w:tcW w:w="4495" w:type="dxa"/>
            <w:vAlign w:val="center"/>
          </w:tcPr>
          <w:p w14:paraId="2FD67C08" w14:textId="77777777" w:rsidR="001A4446" w:rsidRPr="008813E6" w:rsidRDefault="001A4446" w:rsidP="00754716">
            <w:pPr>
              <w:ind w:left="0" w:firstLine="0"/>
            </w:pPr>
            <w:r w:rsidRPr="008813E6">
              <w:t>Birimde iç ve dış kaynaklara yönelik planlama faaliyeti bulunuyor mu?</w:t>
            </w:r>
          </w:p>
        </w:tc>
        <w:tc>
          <w:tcPr>
            <w:tcW w:w="1080" w:type="dxa"/>
            <w:vAlign w:val="center"/>
          </w:tcPr>
          <w:p w14:paraId="526105B6" w14:textId="77777777" w:rsidR="001A4446" w:rsidRPr="008813E6" w:rsidRDefault="001A4446" w:rsidP="00754716">
            <w:pPr>
              <w:ind w:left="0" w:firstLine="0"/>
              <w:jc w:val="center"/>
            </w:pPr>
            <w:r>
              <w:t>Evet</w:t>
            </w:r>
          </w:p>
        </w:tc>
        <w:tc>
          <w:tcPr>
            <w:tcW w:w="3487" w:type="dxa"/>
            <w:vAlign w:val="center"/>
          </w:tcPr>
          <w:p w14:paraId="6F2509E8" w14:textId="77777777" w:rsidR="001A4446" w:rsidRPr="008813E6" w:rsidRDefault="00F32121" w:rsidP="00754716">
            <w:pPr>
              <w:ind w:left="0" w:firstLine="0"/>
            </w:pPr>
            <w:hyperlink r:id="rId290" w:history="1">
              <w:r w:rsidR="001A4446" w:rsidRPr="00C0285B">
                <w:rPr>
                  <w:rStyle w:val="Kpr"/>
                </w:rPr>
                <w:t>İç Paydaş Toplantısı</w:t>
              </w:r>
            </w:hyperlink>
          </w:p>
        </w:tc>
      </w:tr>
      <w:tr w:rsidR="001A4446" w:rsidRPr="008813E6" w14:paraId="7DA0B5C1" w14:textId="77777777" w:rsidTr="00754716">
        <w:tc>
          <w:tcPr>
            <w:tcW w:w="4495" w:type="dxa"/>
            <w:vAlign w:val="center"/>
          </w:tcPr>
          <w:p w14:paraId="611D5BE7" w14:textId="77777777" w:rsidR="001A4446" w:rsidRPr="008813E6" w:rsidRDefault="001A4446" w:rsidP="00754716">
            <w:pPr>
              <w:ind w:left="0" w:firstLine="0"/>
            </w:pPr>
            <w:r w:rsidRPr="008813E6">
              <w:t>Birimde iç ve dış kaynaklara yönelik uygulama faaliyeti bulunuyor mu?</w:t>
            </w:r>
          </w:p>
        </w:tc>
        <w:tc>
          <w:tcPr>
            <w:tcW w:w="1080" w:type="dxa"/>
            <w:vAlign w:val="center"/>
          </w:tcPr>
          <w:p w14:paraId="3E5B8BDA" w14:textId="77777777" w:rsidR="001A4446" w:rsidRPr="008813E6" w:rsidRDefault="001A4446" w:rsidP="00754716">
            <w:pPr>
              <w:ind w:left="0" w:firstLine="0"/>
              <w:jc w:val="center"/>
            </w:pPr>
            <w:r>
              <w:t>Evet</w:t>
            </w:r>
          </w:p>
        </w:tc>
        <w:tc>
          <w:tcPr>
            <w:tcW w:w="3487" w:type="dxa"/>
            <w:vAlign w:val="center"/>
          </w:tcPr>
          <w:p w14:paraId="5911095A" w14:textId="77777777" w:rsidR="001A4446" w:rsidRPr="008813E6" w:rsidRDefault="00F32121" w:rsidP="00754716">
            <w:pPr>
              <w:ind w:left="0" w:firstLine="0"/>
            </w:pPr>
            <w:hyperlink r:id="rId291" w:history="1">
              <w:r w:rsidR="001A4446">
                <w:rPr>
                  <w:rStyle w:val="Kpr"/>
                </w:rPr>
                <w:t>TÜBİTAK 2209-A projesi</w:t>
              </w:r>
            </w:hyperlink>
          </w:p>
        </w:tc>
      </w:tr>
      <w:tr w:rsidR="001A4446" w:rsidRPr="008813E6" w14:paraId="6C8DDBB1" w14:textId="77777777" w:rsidTr="00754716">
        <w:tc>
          <w:tcPr>
            <w:tcW w:w="4495" w:type="dxa"/>
            <w:vAlign w:val="center"/>
          </w:tcPr>
          <w:p w14:paraId="1969BB2E" w14:textId="77777777" w:rsidR="001A4446" w:rsidRPr="008813E6" w:rsidRDefault="001A4446" w:rsidP="00754716">
            <w:pPr>
              <w:ind w:left="0" w:firstLine="0"/>
            </w:pPr>
            <w:r w:rsidRPr="008813E6">
              <w:t>Birimde iç ve dış kaynaklara yönelik kontrol faaliyeti bulunuyor mu?</w:t>
            </w:r>
          </w:p>
        </w:tc>
        <w:tc>
          <w:tcPr>
            <w:tcW w:w="1080" w:type="dxa"/>
            <w:vAlign w:val="center"/>
          </w:tcPr>
          <w:p w14:paraId="083E962D" w14:textId="77777777" w:rsidR="001A4446" w:rsidRPr="008813E6" w:rsidRDefault="001A4446" w:rsidP="00754716">
            <w:pPr>
              <w:ind w:left="0" w:firstLine="0"/>
              <w:jc w:val="center"/>
            </w:pPr>
            <w:r>
              <w:t>Hayır</w:t>
            </w:r>
          </w:p>
        </w:tc>
        <w:tc>
          <w:tcPr>
            <w:tcW w:w="3487" w:type="dxa"/>
            <w:vAlign w:val="center"/>
          </w:tcPr>
          <w:p w14:paraId="6413F43E" w14:textId="77777777" w:rsidR="001A4446" w:rsidRPr="008813E6" w:rsidRDefault="001A4446" w:rsidP="00754716">
            <w:pPr>
              <w:ind w:left="0" w:firstLine="0"/>
            </w:pPr>
            <w:r w:rsidRPr="00315D21">
              <w:t>Kanıt bulunmamaktadır.</w:t>
            </w:r>
          </w:p>
        </w:tc>
      </w:tr>
      <w:tr w:rsidR="001A4446" w:rsidRPr="008813E6" w14:paraId="6BEB5AD2" w14:textId="77777777" w:rsidTr="00754716">
        <w:tc>
          <w:tcPr>
            <w:tcW w:w="4495" w:type="dxa"/>
            <w:vAlign w:val="center"/>
          </w:tcPr>
          <w:p w14:paraId="19320818" w14:textId="77777777" w:rsidR="001A4446" w:rsidRPr="008813E6" w:rsidRDefault="001A4446" w:rsidP="00754716">
            <w:pPr>
              <w:ind w:left="0" w:firstLine="0"/>
            </w:pPr>
            <w:r w:rsidRPr="008813E6">
              <w:t>Birimde iç ve dış kaynaklara yönelik önlem alma faaliyeti bulunuyor mu?</w:t>
            </w:r>
          </w:p>
        </w:tc>
        <w:tc>
          <w:tcPr>
            <w:tcW w:w="1080" w:type="dxa"/>
            <w:vAlign w:val="center"/>
          </w:tcPr>
          <w:p w14:paraId="2F6D3EB0" w14:textId="77777777" w:rsidR="001A4446" w:rsidRPr="008813E6" w:rsidRDefault="001A4446" w:rsidP="00754716">
            <w:pPr>
              <w:ind w:left="0" w:firstLine="0"/>
              <w:jc w:val="center"/>
            </w:pPr>
            <w:r>
              <w:t>Hayır</w:t>
            </w:r>
          </w:p>
        </w:tc>
        <w:tc>
          <w:tcPr>
            <w:tcW w:w="3487" w:type="dxa"/>
            <w:vAlign w:val="center"/>
          </w:tcPr>
          <w:p w14:paraId="0D0AA1BC" w14:textId="77777777" w:rsidR="001A4446" w:rsidRPr="008813E6" w:rsidRDefault="001A4446" w:rsidP="00754716">
            <w:pPr>
              <w:ind w:left="0" w:firstLine="0"/>
            </w:pPr>
            <w:r w:rsidRPr="00315D21">
              <w:t>Kanıt bulunmamaktadır.</w:t>
            </w:r>
          </w:p>
        </w:tc>
      </w:tr>
      <w:tr w:rsidR="001A4446" w:rsidRPr="008813E6" w14:paraId="4D38D6C0" w14:textId="77777777" w:rsidTr="00754716">
        <w:tc>
          <w:tcPr>
            <w:tcW w:w="4495" w:type="dxa"/>
            <w:vAlign w:val="center"/>
          </w:tcPr>
          <w:p w14:paraId="3F082CF7" w14:textId="77777777" w:rsidR="001A4446" w:rsidRPr="008813E6" w:rsidRDefault="001A4446" w:rsidP="00754716">
            <w:pPr>
              <w:ind w:left="0" w:firstLine="0"/>
            </w:pPr>
            <w:r w:rsidRPr="008813E6">
              <w:t>Birimde iç ve dış kaynaklara yönelik örnek gösterilebilir uygulamalar bulunuyor mu?</w:t>
            </w:r>
          </w:p>
        </w:tc>
        <w:tc>
          <w:tcPr>
            <w:tcW w:w="1080" w:type="dxa"/>
            <w:vAlign w:val="center"/>
          </w:tcPr>
          <w:p w14:paraId="37B1D12E" w14:textId="77777777" w:rsidR="001A4446" w:rsidRPr="008813E6" w:rsidRDefault="001A4446" w:rsidP="00754716">
            <w:pPr>
              <w:ind w:left="0" w:firstLine="0"/>
              <w:jc w:val="center"/>
            </w:pPr>
            <w:r>
              <w:t>Hayır</w:t>
            </w:r>
          </w:p>
        </w:tc>
        <w:tc>
          <w:tcPr>
            <w:tcW w:w="3487" w:type="dxa"/>
            <w:vAlign w:val="center"/>
          </w:tcPr>
          <w:p w14:paraId="3BB29632" w14:textId="77777777" w:rsidR="001A4446" w:rsidRPr="008813E6" w:rsidRDefault="001A4446" w:rsidP="00754716">
            <w:pPr>
              <w:ind w:left="0" w:firstLine="0"/>
            </w:pPr>
            <w:r w:rsidRPr="00315D21">
              <w:t>Kanıt bulunmamaktadır.</w:t>
            </w:r>
          </w:p>
        </w:tc>
      </w:tr>
      <w:tr w:rsidR="001A4446" w:rsidRPr="008813E6" w14:paraId="24BDD635" w14:textId="77777777" w:rsidTr="00754716">
        <w:tc>
          <w:tcPr>
            <w:tcW w:w="4495" w:type="dxa"/>
            <w:vAlign w:val="center"/>
          </w:tcPr>
          <w:p w14:paraId="189374BF" w14:textId="77777777" w:rsidR="001A4446" w:rsidRPr="008813E6" w:rsidRDefault="001A4446" w:rsidP="00754716">
            <w:pPr>
              <w:ind w:left="0" w:firstLine="0"/>
            </w:pPr>
            <w:r w:rsidRPr="008813E6">
              <w:t>Kanıtlar yeterli sayıda gösterilmiş midir?</w:t>
            </w:r>
          </w:p>
        </w:tc>
        <w:tc>
          <w:tcPr>
            <w:tcW w:w="1080" w:type="dxa"/>
            <w:vAlign w:val="center"/>
          </w:tcPr>
          <w:p w14:paraId="6BF27390" w14:textId="77777777" w:rsidR="001A4446" w:rsidRPr="008813E6" w:rsidRDefault="001A4446" w:rsidP="00754716">
            <w:pPr>
              <w:ind w:left="0" w:firstLine="0"/>
              <w:jc w:val="center"/>
            </w:pPr>
            <w:r>
              <w:t>Evet</w:t>
            </w:r>
          </w:p>
        </w:tc>
        <w:tc>
          <w:tcPr>
            <w:tcW w:w="3487" w:type="dxa"/>
            <w:vAlign w:val="center"/>
          </w:tcPr>
          <w:p w14:paraId="4F4853A6" w14:textId="77777777" w:rsidR="001A4446" w:rsidRPr="008813E6" w:rsidRDefault="001A4446" w:rsidP="00754716">
            <w:pPr>
              <w:ind w:left="0" w:firstLine="0"/>
            </w:pPr>
            <w:r w:rsidRPr="00C20811">
              <w:t xml:space="preserve">Bu kapsamda </w:t>
            </w:r>
            <w:r>
              <w:t>2</w:t>
            </w:r>
            <w:r w:rsidRPr="00C20811">
              <w:t xml:space="preserve"> adet kanıt sunulmuştur.</w:t>
            </w:r>
          </w:p>
        </w:tc>
      </w:tr>
      <w:tr w:rsidR="001A4446" w:rsidRPr="008813E6" w14:paraId="745067EA" w14:textId="77777777" w:rsidTr="00754716">
        <w:tc>
          <w:tcPr>
            <w:tcW w:w="4495" w:type="dxa"/>
            <w:vAlign w:val="center"/>
          </w:tcPr>
          <w:p w14:paraId="21CF6CFF" w14:textId="77777777" w:rsidR="001A4446" w:rsidRPr="008813E6" w:rsidRDefault="001A4446" w:rsidP="00754716">
            <w:pPr>
              <w:ind w:left="0" w:firstLine="0"/>
            </w:pPr>
            <w:r w:rsidRPr="008813E6">
              <w:t>Gösterilen kanıtlar iç ve dış kaynaklar alt ölçütüne uygun mudur?</w:t>
            </w:r>
          </w:p>
        </w:tc>
        <w:tc>
          <w:tcPr>
            <w:tcW w:w="1080" w:type="dxa"/>
            <w:vAlign w:val="center"/>
          </w:tcPr>
          <w:p w14:paraId="2D953FE4" w14:textId="77777777" w:rsidR="001A4446" w:rsidRPr="008813E6" w:rsidRDefault="001A4446" w:rsidP="00754716">
            <w:pPr>
              <w:ind w:left="0" w:firstLine="0"/>
              <w:jc w:val="center"/>
            </w:pPr>
            <w:r>
              <w:t>Evet</w:t>
            </w:r>
          </w:p>
        </w:tc>
        <w:tc>
          <w:tcPr>
            <w:tcW w:w="3487" w:type="dxa"/>
            <w:vAlign w:val="center"/>
          </w:tcPr>
          <w:p w14:paraId="51C0CBB8" w14:textId="77777777" w:rsidR="001A4446" w:rsidRDefault="00F32121" w:rsidP="00754716">
            <w:pPr>
              <w:ind w:left="0" w:firstLine="0"/>
            </w:pPr>
            <w:hyperlink r:id="rId292" w:history="1">
              <w:r w:rsidR="001A4446" w:rsidRPr="00C0285B">
                <w:rPr>
                  <w:rStyle w:val="Kpr"/>
                </w:rPr>
                <w:t>İç Paydaş Toplantısı</w:t>
              </w:r>
            </w:hyperlink>
          </w:p>
          <w:p w14:paraId="6C542D07" w14:textId="77777777" w:rsidR="001A4446" w:rsidRPr="008813E6" w:rsidRDefault="00F32121" w:rsidP="00754716">
            <w:pPr>
              <w:ind w:left="0" w:firstLine="0"/>
            </w:pPr>
            <w:hyperlink r:id="rId293" w:history="1">
              <w:r w:rsidR="001A4446">
                <w:rPr>
                  <w:rStyle w:val="Kpr"/>
                </w:rPr>
                <w:t>TÜBİTAK 2209-A projesi</w:t>
              </w:r>
            </w:hyperlink>
          </w:p>
        </w:tc>
      </w:tr>
      <w:tr w:rsidR="001A4446" w:rsidRPr="008813E6" w14:paraId="1B516616" w14:textId="77777777" w:rsidTr="00754716">
        <w:tc>
          <w:tcPr>
            <w:tcW w:w="4495" w:type="dxa"/>
          </w:tcPr>
          <w:p w14:paraId="4BAF7E4F" w14:textId="3F6BDA22" w:rsidR="001A4446" w:rsidRPr="008813E6" w:rsidRDefault="001A4446" w:rsidP="00754716">
            <w:pPr>
              <w:ind w:left="0" w:firstLine="0"/>
            </w:pPr>
            <w:r w:rsidRPr="00EB13EA">
              <w:rPr>
                <w:b/>
                <w:bCs/>
              </w:rPr>
              <w:t>Birim Öz Değerlendirme Puanlaması</w:t>
            </w:r>
            <w:r w:rsidRPr="00EB13EA">
              <w:t>:</w:t>
            </w:r>
            <w:r>
              <w:t xml:space="preserve"> </w:t>
            </w:r>
            <w:r w:rsidR="00672D31">
              <w:t>3</w:t>
            </w:r>
          </w:p>
        </w:tc>
        <w:tc>
          <w:tcPr>
            <w:tcW w:w="4567" w:type="dxa"/>
            <w:gridSpan w:val="2"/>
          </w:tcPr>
          <w:p w14:paraId="268D71BF" w14:textId="77777777" w:rsidR="001A4446" w:rsidRPr="008813E6" w:rsidRDefault="001A4446" w:rsidP="00754716">
            <w:pPr>
              <w:ind w:left="0" w:firstLine="0"/>
            </w:pPr>
            <w:r w:rsidRPr="00EB13EA">
              <w:rPr>
                <w:b/>
                <w:bCs/>
              </w:rPr>
              <w:t>Akran Değerlendirme Puanlaması</w:t>
            </w:r>
            <w:r w:rsidRPr="00EB13EA">
              <w:t>:</w:t>
            </w:r>
            <w:r>
              <w:t xml:space="preserve"> 3</w:t>
            </w:r>
          </w:p>
        </w:tc>
      </w:tr>
    </w:tbl>
    <w:p w14:paraId="1CC6083A" w14:textId="77777777" w:rsidR="001A4446" w:rsidRPr="008813E6" w:rsidRDefault="001A4446" w:rsidP="001A4446">
      <w:pPr>
        <w:spacing w:after="0"/>
        <w:ind w:left="0" w:firstLine="0"/>
        <w:rPr>
          <w:b/>
          <w:iCs/>
        </w:rPr>
      </w:pPr>
    </w:p>
    <w:p w14:paraId="74364F51" w14:textId="77777777" w:rsidR="001A4446" w:rsidRPr="008813E6" w:rsidRDefault="001A4446" w:rsidP="001A4446">
      <w:pPr>
        <w:spacing w:after="0"/>
        <w:ind w:left="0" w:firstLine="0"/>
        <w:rPr>
          <w:b/>
          <w:i/>
        </w:rPr>
      </w:pPr>
      <w:r w:rsidRPr="008813E6">
        <w:rPr>
          <w:b/>
          <w:i/>
        </w:rPr>
        <w:t>C.1.3. Doktora Programları ve Doktora Sonrası İmkânlar</w:t>
      </w:r>
    </w:p>
    <w:p w14:paraId="628DC3BF" w14:textId="77777777" w:rsidR="001A4446" w:rsidRPr="00E70F45" w:rsidRDefault="001A4446" w:rsidP="001A4446">
      <w:pPr>
        <w:spacing w:after="0"/>
        <w:ind w:left="0" w:firstLine="0"/>
      </w:pPr>
      <w:r w:rsidRPr="008813E6">
        <w:rPr>
          <w:b/>
          <w:bCs/>
        </w:rPr>
        <w:t>Akran Değerlendirmesi:</w:t>
      </w:r>
      <w:r w:rsidRPr="008813E6">
        <w:t xml:space="preserve"> </w:t>
      </w:r>
      <w:r w:rsidRPr="00E70F45">
        <w:t>Birimde doktora programları ve doktora sonrası imkânlara yönelik herhangi bir planlama, uygulama, kontrol etme veya önlem alma faaliyetinin bulunmadığı görülmektedir. Bu duruma ilişkin herhangi bir kanıt sunulmamış olması, söz konusu süreçlerin birim düzeyinde ele alınmadığını göstermektedir.</w:t>
      </w:r>
      <w:r>
        <w:t xml:space="preserve"> </w:t>
      </w:r>
      <w:r w:rsidRPr="00E70F45">
        <w:t>Meslek yüksekokulu düzeyinde doktora programlarının doğrudan yürütülmesi beklenmemekle birlikte, akademik personelin doktora sonrası gelişimine yönelik destek mekanizmaları, araştırma iş birlikleri veya üst düzey akademik faaliyetlere katılım gibi alanlarda herhangi bir yapılandırılmış yaklaşımın bulunmaması dikkat çekmektedir.</w:t>
      </w:r>
    </w:p>
    <w:p w14:paraId="287891B6" w14:textId="7DE83D02" w:rsidR="001A4446" w:rsidRPr="008813E6" w:rsidRDefault="001A4446" w:rsidP="001A4446">
      <w:pPr>
        <w:spacing w:after="0"/>
        <w:ind w:left="0" w:firstLine="0"/>
      </w:pPr>
      <w:r w:rsidRPr="00E70F45">
        <w:t>Genel olarak değerlendirildiğinde, bu alt ölçüt kapsamında birimde sistematik bir faaliyet bulunmadığı ve ilgili süreçlerin geliştirilmesine ihtiyaç duyulduğu değerlendirilmektedir.</w:t>
      </w:r>
    </w:p>
    <w:p w14:paraId="347AAB8A" w14:textId="77777777" w:rsidR="001A4446" w:rsidRPr="008813E6"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8813E6" w14:paraId="65F4FF25" w14:textId="77777777" w:rsidTr="00754716">
        <w:tc>
          <w:tcPr>
            <w:tcW w:w="4495" w:type="dxa"/>
            <w:vAlign w:val="center"/>
          </w:tcPr>
          <w:p w14:paraId="61139E5A" w14:textId="77777777" w:rsidR="001A4446" w:rsidRPr="008813E6" w:rsidRDefault="001A4446" w:rsidP="00754716">
            <w:pPr>
              <w:ind w:left="0" w:firstLine="0"/>
              <w:jc w:val="center"/>
              <w:rPr>
                <w:b/>
                <w:bCs/>
              </w:rPr>
            </w:pPr>
            <w:r w:rsidRPr="008813E6">
              <w:rPr>
                <w:b/>
                <w:bCs/>
              </w:rPr>
              <w:t>Akran Değerlendirme Kriterleri</w:t>
            </w:r>
          </w:p>
        </w:tc>
        <w:tc>
          <w:tcPr>
            <w:tcW w:w="1080" w:type="dxa"/>
            <w:vAlign w:val="center"/>
          </w:tcPr>
          <w:p w14:paraId="48AEDF00" w14:textId="77777777" w:rsidR="001A4446" w:rsidRPr="008813E6" w:rsidRDefault="001A4446" w:rsidP="00754716">
            <w:pPr>
              <w:ind w:left="0" w:firstLine="0"/>
              <w:jc w:val="center"/>
              <w:rPr>
                <w:b/>
                <w:bCs/>
              </w:rPr>
            </w:pPr>
            <w:r w:rsidRPr="008813E6">
              <w:rPr>
                <w:b/>
                <w:bCs/>
              </w:rPr>
              <w:t>Evet/ Hayır/</w:t>
            </w:r>
            <w:r>
              <w:rPr>
                <w:b/>
                <w:bCs/>
              </w:rPr>
              <w:t xml:space="preserve"> </w:t>
            </w:r>
            <w:r w:rsidRPr="008813E6">
              <w:rPr>
                <w:b/>
                <w:bCs/>
              </w:rPr>
              <w:t>Kısmen</w:t>
            </w:r>
          </w:p>
        </w:tc>
        <w:tc>
          <w:tcPr>
            <w:tcW w:w="3487" w:type="dxa"/>
            <w:vAlign w:val="center"/>
          </w:tcPr>
          <w:p w14:paraId="77ADE9F3" w14:textId="77777777" w:rsidR="001A4446" w:rsidRPr="008813E6" w:rsidRDefault="001A4446" w:rsidP="00754716">
            <w:pPr>
              <w:ind w:left="0" w:firstLine="0"/>
              <w:jc w:val="center"/>
              <w:rPr>
                <w:b/>
                <w:bCs/>
              </w:rPr>
            </w:pPr>
            <w:r w:rsidRPr="008813E6">
              <w:rPr>
                <w:b/>
                <w:bCs/>
              </w:rPr>
              <w:t>Kanıt</w:t>
            </w:r>
          </w:p>
        </w:tc>
      </w:tr>
      <w:tr w:rsidR="001A4446" w:rsidRPr="008813E6" w14:paraId="09D56FE2" w14:textId="77777777" w:rsidTr="00754716">
        <w:tc>
          <w:tcPr>
            <w:tcW w:w="4495" w:type="dxa"/>
            <w:vAlign w:val="center"/>
          </w:tcPr>
          <w:p w14:paraId="02ED0FA1" w14:textId="77777777" w:rsidR="001A4446" w:rsidRPr="008813E6" w:rsidRDefault="001A4446" w:rsidP="00754716">
            <w:pPr>
              <w:ind w:left="0" w:firstLine="0"/>
              <w:jc w:val="left"/>
            </w:pPr>
            <w:r w:rsidRPr="008813E6">
              <w:t>Birimde doktora programları ve doktora sonrası imkânlara yönelik planlama faaliyeti bulunuyor mu?</w:t>
            </w:r>
          </w:p>
        </w:tc>
        <w:tc>
          <w:tcPr>
            <w:tcW w:w="1080" w:type="dxa"/>
            <w:vAlign w:val="center"/>
          </w:tcPr>
          <w:p w14:paraId="5B7D3727" w14:textId="77777777" w:rsidR="001A4446" w:rsidRPr="008813E6" w:rsidRDefault="001A4446" w:rsidP="00754716">
            <w:pPr>
              <w:ind w:left="0" w:firstLine="0"/>
              <w:jc w:val="center"/>
            </w:pPr>
            <w:r>
              <w:t>Hayır</w:t>
            </w:r>
          </w:p>
        </w:tc>
        <w:tc>
          <w:tcPr>
            <w:tcW w:w="3487" w:type="dxa"/>
            <w:vAlign w:val="center"/>
          </w:tcPr>
          <w:p w14:paraId="6DB9BEB1" w14:textId="77777777" w:rsidR="001A4446" w:rsidRPr="008813E6" w:rsidRDefault="001A4446" w:rsidP="00754716">
            <w:pPr>
              <w:ind w:left="0" w:firstLine="0"/>
            </w:pPr>
            <w:r>
              <w:t>Kanıt bulunmamaktadır.</w:t>
            </w:r>
          </w:p>
        </w:tc>
      </w:tr>
      <w:tr w:rsidR="001A4446" w:rsidRPr="008813E6" w14:paraId="1B1EDC43" w14:textId="77777777" w:rsidTr="00754716">
        <w:tc>
          <w:tcPr>
            <w:tcW w:w="4495" w:type="dxa"/>
            <w:vAlign w:val="center"/>
          </w:tcPr>
          <w:p w14:paraId="5C31F403" w14:textId="77777777" w:rsidR="001A4446" w:rsidRPr="008813E6" w:rsidRDefault="001A4446" w:rsidP="00754716">
            <w:pPr>
              <w:ind w:left="0" w:firstLine="0"/>
              <w:jc w:val="left"/>
            </w:pPr>
            <w:r w:rsidRPr="008813E6">
              <w:t>Birimde doktora programları ve doktora sonrası imkânlara yönelik uygulama faaliyeti bulunuyor mu?</w:t>
            </w:r>
          </w:p>
        </w:tc>
        <w:tc>
          <w:tcPr>
            <w:tcW w:w="1080" w:type="dxa"/>
            <w:vAlign w:val="center"/>
          </w:tcPr>
          <w:p w14:paraId="036AF8CD" w14:textId="77777777" w:rsidR="001A4446" w:rsidRPr="008813E6" w:rsidRDefault="001A4446" w:rsidP="00754716">
            <w:pPr>
              <w:ind w:left="0" w:firstLine="0"/>
              <w:jc w:val="center"/>
            </w:pPr>
            <w:r>
              <w:t>Hayır</w:t>
            </w:r>
          </w:p>
        </w:tc>
        <w:tc>
          <w:tcPr>
            <w:tcW w:w="3487" w:type="dxa"/>
            <w:vAlign w:val="center"/>
          </w:tcPr>
          <w:p w14:paraId="39D77E8E" w14:textId="77777777" w:rsidR="001A4446" w:rsidRPr="008813E6" w:rsidRDefault="001A4446" w:rsidP="00754716">
            <w:pPr>
              <w:ind w:left="0" w:firstLine="0"/>
            </w:pPr>
            <w:r w:rsidRPr="00E7667B">
              <w:t>Kanıt bulunmamaktadır.</w:t>
            </w:r>
          </w:p>
        </w:tc>
      </w:tr>
      <w:tr w:rsidR="001A4446" w:rsidRPr="008813E6" w14:paraId="342EBFB5" w14:textId="77777777" w:rsidTr="00754716">
        <w:tc>
          <w:tcPr>
            <w:tcW w:w="4495" w:type="dxa"/>
            <w:vAlign w:val="center"/>
          </w:tcPr>
          <w:p w14:paraId="09F4C58B" w14:textId="77777777" w:rsidR="001A4446" w:rsidRPr="008813E6" w:rsidRDefault="001A4446" w:rsidP="00754716">
            <w:pPr>
              <w:ind w:left="0" w:firstLine="0"/>
              <w:jc w:val="left"/>
            </w:pPr>
            <w:r w:rsidRPr="008813E6">
              <w:t>Birimde doktora programları ve doktora sonrası imkânlara yönelik kontrol faaliyeti bulunuyor mu?</w:t>
            </w:r>
          </w:p>
        </w:tc>
        <w:tc>
          <w:tcPr>
            <w:tcW w:w="1080" w:type="dxa"/>
            <w:vAlign w:val="center"/>
          </w:tcPr>
          <w:p w14:paraId="0E4B18C0" w14:textId="77777777" w:rsidR="001A4446" w:rsidRPr="008813E6" w:rsidRDefault="001A4446" w:rsidP="00754716">
            <w:pPr>
              <w:ind w:left="0" w:firstLine="0"/>
              <w:jc w:val="center"/>
            </w:pPr>
            <w:r>
              <w:t>Hayır</w:t>
            </w:r>
          </w:p>
        </w:tc>
        <w:tc>
          <w:tcPr>
            <w:tcW w:w="3487" w:type="dxa"/>
            <w:vAlign w:val="center"/>
          </w:tcPr>
          <w:p w14:paraId="72013A84" w14:textId="77777777" w:rsidR="001A4446" w:rsidRPr="008813E6" w:rsidRDefault="001A4446" w:rsidP="00754716">
            <w:pPr>
              <w:ind w:left="0" w:firstLine="0"/>
            </w:pPr>
            <w:r w:rsidRPr="00E7667B">
              <w:t>Kanıt bulunmamaktadır.</w:t>
            </w:r>
          </w:p>
        </w:tc>
      </w:tr>
      <w:tr w:rsidR="001A4446" w:rsidRPr="008813E6" w14:paraId="09919391" w14:textId="77777777" w:rsidTr="00754716">
        <w:tc>
          <w:tcPr>
            <w:tcW w:w="4495" w:type="dxa"/>
            <w:vAlign w:val="center"/>
          </w:tcPr>
          <w:p w14:paraId="007D4FDC" w14:textId="77777777" w:rsidR="001A4446" w:rsidRPr="008813E6" w:rsidRDefault="001A4446" w:rsidP="00754716">
            <w:pPr>
              <w:ind w:left="0" w:firstLine="0"/>
              <w:jc w:val="left"/>
            </w:pPr>
            <w:r w:rsidRPr="008813E6">
              <w:t>Birimde doktora programları ve doktora sonrası imkânlara yönelik önlem alma faaliyeti bulunuyor mu?</w:t>
            </w:r>
          </w:p>
        </w:tc>
        <w:tc>
          <w:tcPr>
            <w:tcW w:w="1080" w:type="dxa"/>
            <w:vAlign w:val="center"/>
          </w:tcPr>
          <w:p w14:paraId="626D5AE0" w14:textId="77777777" w:rsidR="001A4446" w:rsidRPr="008813E6" w:rsidRDefault="001A4446" w:rsidP="00754716">
            <w:pPr>
              <w:ind w:left="0" w:firstLine="0"/>
              <w:jc w:val="center"/>
            </w:pPr>
            <w:r>
              <w:t>Hayır</w:t>
            </w:r>
          </w:p>
        </w:tc>
        <w:tc>
          <w:tcPr>
            <w:tcW w:w="3487" w:type="dxa"/>
            <w:vAlign w:val="center"/>
          </w:tcPr>
          <w:p w14:paraId="184426CF" w14:textId="77777777" w:rsidR="001A4446" w:rsidRPr="008813E6" w:rsidRDefault="001A4446" w:rsidP="00754716">
            <w:pPr>
              <w:ind w:left="0" w:firstLine="0"/>
            </w:pPr>
            <w:r w:rsidRPr="00E7667B">
              <w:t>Kanıt bulunmamaktadır.</w:t>
            </w:r>
          </w:p>
        </w:tc>
      </w:tr>
      <w:tr w:rsidR="001A4446" w:rsidRPr="008813E6" w14:paraId="55839067" w14:textId="77777777" w:rsidTr="00754716">
        <w:tc>
          <w:tcPr>
            <w:tcW w:w="4495" w:type="dxa"/>
            <w:vAlign w:val="center"/>
          </w:tcPr>
          <w:p w14:paraId="30D6D647" w14:textId="77777777" w:rsidR="001A4446" w:rsidRPr="008813E6" w:rsidRDefault="001A4446" w:rsidP="00754716">
            <w:pPr>
              <w:ind w:left="0" w:firstLine="0"/>
              <w:jc w:val="left"/>
            </w:pPr>
            <w:r w:rsidRPr="008813E6">
              <w:t>Birimde doktora programları ve doktora sonrası imkânlara yönelik örnek gösterilebilir uygulamalar bulunuyor mu?</w:t>
            </w:r>
          </w:p>
        </w:tc>
        <w:tc>
          <w:tcPr>
            <w:tcW w:w="1080" w:type="dxa"/>
            <w:vAlign w:val="center"/>
          </w:tcPr>
          <w:p w14:paraId="3CE728E7" w14:textId="77777777" w:rsidR="001A4446" w:rsidRPr="008813E6" w:rsidRDefault="001A4446" w:rsidP="00754716">
            <w:pPr>
              <w:ind w:left="0" w:firstLine="0"/>
              <w:jc w:val="center"/>
            </w:pPr>
            <w:r>
              <w:t>Hayır</w:t>
            </w:r>
          </w:p>
        </w:tc>
        <w:tc>
          <w:tcPr>
            <w:tcW w:w="3487" w:type="dxa"/>
            <w:vAlign w:val="center"/>
          </w:tcPr>
          <w:p w14:paraId="0B18E7DC" w14:textId="77777777" w:rsidR="001A4446" w:rsidRPr="008813E6" w:rsidRDefault="001A4446" w:rsidP="00754716">
            <w:pPr>
              <w:ind w:left="0" w:firstLine="0"/>
            </w:pPr>
            <w:r w:rsidRPr="00E7667B">
              <w:t>Kanıt bulunmamaktadır.</w:t>
            </w:r>
          </w:p>
        </w:tc>
      </w:tr>
      <w:tr w:rsidR="001A4446" w:rsidRPr="008813E6" w14:paraId="5FC1D473" w14:textId="77777777" w:rsidTr="00754716">
        <w:tc>
          <w:tcPr>
            <w:tcW w:w="4495" w:type="dxa"/>
            <w:vAlign w:val="center"/>
          </w:tcPr>
          <w:p w14:paraId="3347A313" w14:textId="77777777" w:rsidR="001A4446" w:rsidRPr="008813E6" w:rsidRDefault="001A4446" w:rsidP="00754716">
            <w:pPr>
              <w:ind w:left="0" w:firstLine="0"/>
              <w:jc w:val="left"/>
            </w:pPr>
            <w:r w:rsidRPr="008813E6">
              <w:t>Kanıtlar yeterli sayıda gösterilmiş midir?</w:t>
            </w:r>
          </w:p>
        </w:tc>
        <w:tc>
          <w:tcPr>
            <w:tcW w:w="1080" w:type="dxa"/>
            <w:vAlign w:val="center"/>
          </w:tcPr>
          <w:p w14:paraId="5E47D9B5" w14:textId="77777777" w:rsidR="001A4446" w:rsidRPr="008813E6" w:rsidRDefault="001A4446" w:rsidP="00754716">
            <w:pPr>
              <w:ind w:left="0" w:firstLine="0"/>
              <w:jc w:val="center"/>
            </w:pPr>
            <w:r>
              <w:t>Hayır</w:t>
            </w:r>
          </w:p>
        </w:tc>
        <w:tc>
          <w:tcPr>
            <w:tcW w:w="3487" w:type="dxa"/>
            <w:vAlign w:val="center"/>
          </w:tcPr>
          <w:p w14:paraId="0577CB60" w14:textId="77777777" w:rsidR="001A4446" w:rsidRPr="008813E6" w:rsidRDefault="001A4446" w:rsidP="00754716">
            <w:pPr>
              <w:ind w:left="0" w:firstLine="0"/>
            </w:pPr>
            <w:r>
              <w:t>Kanıt bulunmamaktadır.</w:t>
            </w:r>
          </w:p>
        </w:tc>
      </w:tr>
      <w:tr w:rsidR="001A4446" w:rsidRPr="008813E6" w14:paraId="43209ABF" w14:textId="77777777" w:rsidTr="00754716">
        <w:tc>
          <w:tcPr>
            <w:tcW w:w="4495" w:type="dxa"/>
            <w:vAlign w:val="center"/>
          </w:tcPr>
          <w:p w14:paraId="2A0030EC" w14:textId="77777777" w:rsidR="001A4446" w:rsidRPr="008813E6" w:rsidRDefault="001A4446" w:rsidP="00754716">
            <w:pPr>
              <w:ind w:left="0" w:firstLine="0"/>
              <w:jc w:val="left"/>
            </w:pPr>
            <w:r w:rsidRPr="008813E6">
              <w:t>Gösterilen kanıtlar doktora programları ve doktora sonrası imkânlar alt ölçütüne uygun mudur?</w:t>
            </w:r>
          </w:p>
        </w:tc>
        <w:tc>
          <w:tcPr>
            <w:tcW w:w="1080" w:type="dxa"/>
            <w:vAlign w:val="center"/>
          </w:tcPr>
          <w:p w14:paraId="64618BD9" w14:textId="77777777" w:rsidR="001A4446" w:rsidRPr="008813E6" w:rsidRDefault="001A4446" w:rsidP="00754716">
            <w:pPr>
              <w:ind w:left="0" w:firstLine="0"/>
              <w:jc w:val="center"/>
            </w:pPr>
            <w:r>
              <w:t>Hayır</w:t>
            </w:r>
          </w:p>
        </w:tc>
        <w:tc>
          <w:tcPr>
            <w:tcW w:w="3487" w:type="dxa"/>
            <w:vAlign w:val="center"/>
          </w:tcPr>
          <w:p w14:paraId="0D3EF3EE" w14:textId="77777777" w:rsidR="001A4446" w:rsidRPr="008813E6" w:rsidRDefault="001A4446" w:rsidP="00754716">
            <w:pPr>
              <w:ind w:left="0" w:firstLine="0"/>
            </w:pPr>
            <w:r>
              <w:t>Kanıt bulunmamaktadır.</w:t>
            </w:r>
          </w:p>
        </w:tc>
      </w:tr>
      <w:tr w:rsidR="001A4446" w:rsidRPr="008813E6" w14:paraId="17F158B7" w14:textId="77777777" w:rsidTr="00754716">
        <w:trPr>
          <w:trHeight w:val="491"/>
        </w:trPr>
        <w:tc>
          <w:tcPr>
            <w:tcW w:w="4495" w:type="dxa"/>
          </w:tcPr>
          <w:p w14:paraId="54DD6E72" w14:textId="3C1CC368" w:rsidR="001A4446" w:rsidRPr="008813E6" w:rsidRDefault="001A4446" w:rsidP="00754716">
            <w:pPr>
              <w:ind w:left="0" w:firstLine="0"/>
            </w:pPr>
            <w:r w:rsidRPr="00EB13EA">
              <w:rPr>
                <w:b/>
                <w:bCs/>
              </w:rPr>
              <w:t>Birim Öz Değerlendirme Puanlaması</w:t>
            </w:r>
            <w:r w:rsidRPr="00EB13EA">
              <w:t>:</w:t>
            </w:r>
            <w:r>
              <w:t xml:space="preserve"> </w:t>
            </w:r>
            <w:r w:rsidR="00264A01">
              <w:t>-</w:t>
            </w:r>
          </w:p>
        </w:tc>
        <w:tc>
          <w:tcPr>
            <w:tcW w:w="4567" w:type="dxa"/>
            <w:gridSpan w:val="2"/>
          </w:tcPr>
          <w:p w14:paraId="4DE2FC2E" w14:textId="77777777" w:rsidR="001A4446" w:rsidRPr="008813E6" w:rsidRDefault="001A4446" w:rsidP="00754716">
            <w:pPr>
              <w:ind w:left="0" w:firstLine="0"/>
            </w:pPr>
            <w:r w:rsidRPr="00EB13EA">
              <w:rPr>
                <w:b/>
                <w:bCs/>
              </w:rPr>
              <w:t>Akran Değerlendirme Puanlaması</w:t>
            </w:r>
            <w:r w:rsidRPr="00EB13EA">
              <w:t>:</w:t>
            </w:r>
            <w:r>
              <w:t xml:space="preserve"> 1</w:t>
            </w:r>
          </w:p>
        </w:tc>
      </w:tr>
    </w:tbl>
    <w:p w14:paraId="20E51C74" w14:textId="77777777" w:rsidR="001A4446" w:rsidRDefault="001A4446" w:rsidP="001A4446">
      <w:pPr>
        <w:keepNext/>
        <w:keepLines/>
        <w:spacing w:after="0"/>
        <w:ind w:left="0" w:firstLine="0"/>
        <w:jc w:val="left"/>
        <w:rPr>
          <w:b/>
          <w:iCs/>
        </w:rPr>
      </w:pPr>
    </w:p>
    <w:p w14:paraId="10815BEB" w14:textId="77777777" w:rsidR="001A4446" w:rsidRDefault="001A4446" w:rsidP="001A4446">
      <w:pPr>
        <w:keepNext/>
        <w:keepLines/>
        <w:spacing w:after="0"/>
        <w:ind w:left="0" w:firstLine="0"/>
        <w:jc w:val="left"/>
        <w:rPr>
          <w:b/>
          <w:iCs/>
        </w:rPr>
      </w:pPr>
      <w:r w:rsidRPr="00EB13EA">
        <w:rPr>
          <w:b/>
          <w:iCs/>
        </w:rPr>
        <w:t>C.2. ARAŞTIRMA YETKİNLİĞİ, İŞ BİRLİKLERİ VE DESTEKLER</w:t>
      </w:r>
    </w:p>
    <w:p w14:paraId="4DB00EAD" w14:textId="77777777" w:rsidR="001A4446" w:rsidRPr="008813E6" w:rsidRDefault="001A4446" w:rsidP="001A4446">
      <w:pPr>
        <w:spacing w:after="0"/>
        <w:ind w:left="0" w:firstLine="0"/>
        <w:rPr>
          <w:b/>
          <w:i/>
        </w:rPr>
      </w:pPr>
      <w:r w:rsidRPr="008813E6">
        <w:rPr>
          <w:b/>
          <w:i/>
        </w:rPr>
        <w:t>C.2.1. Araştırma Yetkinlikleri ve Gelişimi</w:t>
      </w:r>
    </w:p>
    <w:p w14:paraId="762FE78C" w14:textId="77777777" w:rsidR="001A4446" w:rsidRPr="00E70F45" w:rsidRDefault="001A4446" w:rsidP="001A4446">
      <w:pPr>
        <w:spacing w:after="0"/>
        <w:ind w:left="0" w:firstLine="0"/>
      </w:pPr>
      <w:r w:rsidRPr="008813E6">
        <w:rPr>
          <w:b/>
          <w:bCs/>
        </w:rPr>
        <w:t>Akran Değerlendirmesi:</w:t>
      </w:r>
      <w:r>
        <w:t xml:space="preserve"> </w:t>
      </w:r>
      <w:r w:rsidRPr="00E70F45">
        <w:t>Birimde araştırma yetkinliklerinin geliştirilmesine yönelik planlama ve uygulama faaliyetlerinin bulunduğu görülmektedir. BAP eğitimleri, akademik personelin araştırma kapasitesini artırmaya yönelik planlı bir yaklaşımın benimsendiğini; DPU Portal ve kütüphane erişimleri ise araştırma faaliyetlerini destekleyici altyapının sağlandığını göstermektedir. Bu durum, birimde araştırma yetkinliğinin geliştirilmesine yönelik temel düzeyde bir farkındalık ve uygulama bulunduğunu ortaya koymaktadır.</w:t>
      </w:r>
      <w:r>
        <w:t xml:space="preserve"> </w:t>
      </w:r>
      <w:r w:rsidRPr="00E70F45">
        <w:t xml:space="preserve">Ancak araştırma yetkinliklerinin geliştirilmesine yönelik </w:t>
      </w:r>
      <w:r w:rsidRPr="00E70F45">
        <w:rPr>
          <w:b/>
          <w:bCs/>
        </w:rPr>
        <w:t>kontrol etme ve önlem alma aşamalarına ilişkin herhangi bir kanıt sunulmamıştır.</w:t>
      </w:r>
      <w:r w:rsidRPr="00E70F45">
        <w:t xml:space="preserve"> Bu durum, gerçekleştirilen faaliyetlerin etkililiğinin izlenmediğini ve elde edilen sonuçlara dayalı iyileştirme süreçlerinin işletilmediğini göstermektedir. Ayrıca örnek gösterilebilir uygulamaların bulunmaması, sürecin kurumsal düzeyde sistematik ve sürdürülebilir bir yapıya henüz kavuşmadığını düşündürmektedir.</w:t>
      </w:r>
    </w:p>
    <w:p w14:paraId="26D2EADC" w14:textId="77777777" w:rsidR="001A4446" w:rsidRPr="00E70F45" w:rsidRDefault="001A4446" w:rsidP="001A4446">
      <w:pPr>
        <w:spacing w:after="0"/>
        <w:ind w:left="0" w:firstLine="0"/>
      </w:pPr>
      <w:r w:rsidRPr="00E70F45">
        <w:t>Genel olarak değerlendirildiğinde, birimde araştırma yetkinliğinin geliştirilmesine yönelik faaliyetler mevcut olmakla birlikte, bu süreçlerin izlenmesi, değerlendirilmesi ve iyileştirilmesine yönelik mekanizmaların güçlendirilmesi gerektiği değerlendirilmektedir.</w:t>
      </w:r>
    </w:p>
    <w:p w14:paraId="0CD25850" w14:textId="77777777" w:rsidR="001A4446" w:rsidRPr="008813E6"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8813E6" w14:paraId="253ECC9A" w14:textId="77777777" w:rsidTr="00754716">
        <w:tc>
          <w:tcPr>
            <w:tcW w:w="4495" w:type="dxa"/>
            <w:vAlign w:val="center"/>
          </w:tcPr>
          <w:p w14:paraId="7C92B0C7" w14:textId="77777777" w:rsidR="001A4446" w:rsidRPr="008813E6" w:rsidRDefault="001A4446" w:rsidP="00754716">
            <w:pPr>
              <w:ind w:left="0" w:firstLine="0"/>
              <w:jc w:val="center"/>
              <w:rPr>
                <w:b/>
                <w:bCs/>
              </w:rPr>
            </w:pPr>
            <w:r w:rsidRPr="008813E6">
              <w:rPr>
                <w:b/>
                <w:bCs/>
              </w:rPr>
              <w:t>Akran Değerlendirme Kriterleri</w:t>
            </w:r>
          </w:p>
        </w:tc>
        <w:tc>
          <w:tcPr>
            <w:tcW w:w="1080" w:type="dxa"/>
            <w:vAlign w:val="center"/>
          </w:tcPr>
          <w:p w14:paraId="2294B995" w14:textId="77777777" w:rsidR="001A4446" w:rsidRPr="008813E6" w:rsidRDefault="001A4446" w:rsidP="00754716">
            <w:pPr>
              <w:ind w:left="0" w:firstLine="0"/>
              <w:jc w:val="center"/>
              <w:rPr>
                <w:b/>
                <w:bCs/>
              </w:rPr>
            </w:pPr>
            <w:r w:rsidRPr="008813E6">
              <w:rPr>
                <w:b/>
                <w:bCs/>
              </w:rPr>
              <w:t>Evet/ Hayır/</w:t>
            </w:r>
            <w:r>
              <w:rPr>
                <w:b/>
                <w:bCs/>
              </w:rPr>
              <w:t xml:space="preserve"> </w:t>
            </w:r>
            <w:r w:rsidRPr="008813E6">
              <w:rPr>
                <w:b/>
                <w:bCs/>
              </w:rPr>
              <w:t>Kısmen</w:t>
            </w:r>
          </w:p>
        </w:tc>
        <w:tc>
          <w:tcPr>
            <w:tcW w:w="3487" w:type="dxa"/>
            <w:vAlign w:val="center"/>
          </w:tcPr>
          <w:p w14:paraId="3EA04333" w14:textId="77777777" w:rsidR="001A4446" w:rsidRPr="008813E6" w:rsidRDefault="001A4446" w:rsidP="00754716">
            <w:pPr>
              <w:ind w:left="0" w:firstLine="0"/>
              <w:jc w:val="center"/>
              <w:rPr>
                <w:b/>
                <w:bCs/>
              </w:rPr>
            </w:pPr>
            <w:r w:rsidRPr="008813E6">
              <w:rPr>
                <w:b/>
                <w:bCs/>
              </w:rPr>
              <w:t>Kanıt</w:t>
            </w:r>
          </w:p>
        </w:tc>
      </w:tr>
      <w:tr w:rsidR="001A4446" w:rsidRPr="008813E6" w14:paraId="73B6E444" w14:textId="77777777" w:rsidTr="00754716">
        <w:tc>
          <w:tcPr>
            <w:tcW w:w="4495" w:type="dxa"/>
          </w:tcPr>
          <w:p w14:paraId="753BF7F3" w14:textId="77777777" w:rsidR="001A4446" w:rsidRPr="008813E6" w:rsidRDefault="001A4446" w:rsidP="00754716">
            <w:pPr>
              <w:ind w:left="0" w:firstLine="0"/>
            </w:pPr>
            <w:r w:rsidRPr="008813E6">
              <w:t>Birimde araştırma yetkinlikleri ve gelişimine yönelik planlama faaliyeti bulunuyor mu?</w:t>
            </w:r>
          </w:p>
        </w:tc>
        <w:tc>
          <w:tcPr>
            <w:tcW w:w="1080" w:type="dxa"/>
            <w:vAlign w:val="center"/>
          </w:tcPr>
          <w:p w14:paraId="18A41479" w14:textId="77777777" w:rsidR="001A4446" w:rsidRPr="008813E6" w:rsidRDefault="001A4446" w:rsidP="00754716">
            <w:pPr>
              <w:ind w:left="0" w:firstLine="0"/>
              <w:jc w:val="center"/>
            </w:pPr>
            <w:r>
              <w:t>Evet</w:t>
            </w:r>
          </w:p>
        </w:tc>
        <w:tc>
          <w:tcPr>
            <w:tcW w:w="3487" w:type="dxa"/>
            <w:vAlign w:val="center"/>
          </w:tcPr>
          <w:p w14:paraId="69B22EB6" w14:textId="77777777" w:rsidR="001A4446" w:rsidRPr="008813E6" w:rsidRDefault="00F32121" w:rsidP="00754716">
            <w:pPr>
              <w:ind w:left="0" w:firstLine="0"/>
            </w:pPr>
            <w:hyperlink r:id="rId294" w:history="1">
              <w:r w:rsidR="001A4446" w:rsidRPr="00B2093B">
                <w:rPr>
                  <w:rStyle w:val="Kpr"/>
                </w:rPr>
                <w:t>BAP Eğitimleri</w:t>
              </w:r>
            </w:hyperlink>
          </w:p>
        </w:tc>
      </w:tr>
      <w:tr w:rsidR="001A4446" w:rsidRPr="008813E6" w14:paraId="6BDE3027" w14:textId="77777777" w:rsidTr="00754716">
        <w:tc>
          <w:tcPr>
            <w:tcW w:w="4495" w:type="dxa"/>
          </w:tcPr>
          <w:p w14:paraId="4A5FF0F9" w14:textId="77777777" w:rsidR="001A4446" w:rsidRPr="008813E6" w:rsidRDefault="001A4446" w:rsidP="00754716">
            <w:pPr>
              <w:ind w:left="0" w:firstLine="0"/>
            </w:pPr>
            <w:r w:rsidRPr="008813E6">
              <w:t>Birimde araştırma yetkinlikleri ve gelişimine yönelik uygulama faaliyeti bulunuyor mu?</w:t>
            </w:r>
          </w:p>
        </w:tc>
        <w:tc>
          <w:tcPr>
            <w:tcW w:w="1080" w:type="dxa"/>
            <w:vAlign w:val="center"/>
          </w:tcPr>
          <w:p w14:paraId="5DAC6C6D" w14:textId="77777777" w:rsidR="001A4446" w:rsidRPr="008813E6" w:rsidRDefault="001A4446" w:rsidP="00754716">
            <w:pPr>
              <w:ind w:left="0" w:firstLine="0"/>
              <w:jc w:val="center"/>
            </w:pPr>
            <w:r>
              <w:t>Evet</w:t>
            </w:r>
          </w:p>
        </w:tc>
        <w:tc>
          <w:tcPr>
            <w:tcW w:w="3487" w:type="dxa"/>
            <w:vAlign w:val="center"/>
          </w:tcPr>
          <w:p w14:paraId="3AC887FC" w14:textId="77777777" w:rsidR="001A4446" w:rsidRDefault="00F32121" w:rsidP="00754716">
            <w:pPr>
              <w:ind w:left="0" w:firstLine="0"/>
            </w:pPr>
            <w:hyperlink r:id="rId295" w:history="1">
              <w:r w:rsidR="001A4446" w:rsidRPr="00B2093B">
                <w:rPr>
                  <w:rStyle w:val="Kpr"/>
                </w:rPr>
                <w:t>Dpu Portal Erişim</w:t>
              </w:r>
            </w:hyperlink>
          </w:p>
          <w:p w14:paraId="3A15A816" w14:textId="77777777" w:rsidR="001A4446" w:rsidRPr="008813E6" w:rsidRDefault="00F32121" w:rsidP="00754716">
            <w:pPr>
              <w:ind w:left="0" w:firstLine="0"/>
            </w:pPr>
            <w:hyperlink r:id="rId296" w:history="1">
              <w:r w:rsidR="001A4446" w:rsidRPr="00B2093B">
                <w:rPr>
                  <w:rStyle w:val="Kpr"/>
                </w:rPr>
                <w:t>Dpu Kütüphane Erişim</w:t>
              </w:r>
            </w:hyperlink>
          </w:p>
        </w:tc>
      </w:tr>
      <w:tr w:rsidR="001A4446" w:rsidRPr="008813E6" w14:paraId="6E08EAEB" w14:textId="77777777" w:rsidTr="00754716">
        <w:tc>
          <w:tcPr>
            <w:tcW w:w="4495" w:type="dxa"/>
          </w:tcPr>
          <w:p w14:paraId="45EA320B" w14:textId="77777777" w:rsidR="001A4446" w:rsidRPr="008813E6" w:rsidRDefault="001A4446" w:rsidP="00754716">
            <w:pPr>
              <w:ind w:left="0" w:firstLine="0"/>
            </w:pPr>
            <w:r w:rsidRPr="008813E6">
              <w:t>Birimde araştırma yetkinlikleri ve gelişimine yönelik kontrol faaliyeti bulunuyor mu?</w:t>
            </w:r>
          </w:p>
        </w:tc>
        <w:tc>
          <w:tcPr>
            <w:tcW w:w="1080" w:type="dxa"/>
            <w:vAlign w:val="center"/>
          </w:tcPr>
          <w:p w14:paraId="448E9CCC" w14:textId="77777777" w:rsidR="001A4446" w:rsidRPr="008813E6" w:rsidRDefault="001A4446" w:rsidP="00754716">
            <w:pPr>
              <w:ind w:left="0" w:firstLine="0"/>
              <w:jc w:val="center"/>
            </w:pPr>
            <w:r>
              <w:t>Hayır</w:t>
            </w:r>
          </w:p>
        </w:tc>
        <w:tc>
          <w:tcPr>
            <w:tcW w:w="3487" w:type="dxa"/>
            <w:vAlign w:val="center"/>
          </w:tcPr>
          <w:p w14:paraId="2E221EEB" w14:textId="77777777" w:rsidR="001A4446" w:rsidRPr="008813E6" w:rsidRDefault="001A4446" w:rsidP="00754716">
            <w:pPr>
              <w:ind w:left="0" w:firstLine="0"/>
            </w:pPr>
            <w:r w:rsidRPr="00E7667B">
              <w:t>Kanıt bulunmamaktadır.</w:t>
            </w:r>
          </w:p>
        </w:tc>
      </w:tr>
      <w:tr w:rsidR="001A4446" w:rsidRPr="008813E6" w14:paraId="63D2E344" w14:textId="77777777" w:rsidTr="00754716">
        <w:tc>
          <w:tcPr>
            <w:tcW w:w="4495" w:type="dxa"/>
          </w:tcPr>
          <w:p w14:paraId="6729397F" w14:textId="77777777" w:rsidR="001A4446" w:rsidRPr="008813E6" w:rsidRDefault="001A4446" w:rsidP="00754716">
            <w:pPr>
              <w:ind w:left="0" w:firstLine="0"/>
            </w:pPr>
            <w:r w:rsidRPr="008813E6">
              <w:t>Birimde araştırma yetkinlikleri ve gelişimine yönelik önlem alma faaliyeti bulunuyor mu?</w:t>
            </w:r>
          </w:p>
        </w:tc>
        <w:tc>
          <w:tcPr>
            <w:tcW w:w="1080" w:type="dxa"/>
            <w:vAlign w:val="center"/>
          </w:tcPr>
          <w:p w14:paraId="338FAE34" w14:textId="77777777" w:rsidR="001A4446" w:rsidRPr="008813E6" w:rsidRDefault="001A4446" w:rsidP="00754716">
            <w:pPr>
              <w:ind w:left="0" w:firstLine="0"/>
              <w:jc w:val="center"/>
            </w:pPr>
            <w:r>
              <w:t>Hayır</w:t>
            </w:r>
          </w:p>
        </w:tc>
        <w:tc>
          <w:tcPr>
            <w:tcW w:w="3487" w:type="dxa"/>
            <w:vAlign w:val="center"/>
          </w:tcPr>
          <w:p w14:paraId="2A1ADE67" w14:textId="77777777" w:rsidR="001A4446" w:rsidRPr="008813E6" w:rsidRDefault="001A4446" w:rsidP="00754716">
            <w:pPr>
              <w:ind w:left="0" w:firstLine="0"/>
            </w:pPr>
            <w:r w:rsidRPr="00E7667B">
              <w:t>Kanıt bulunmamaktadır.</w:t>
            </w:r>
          </w:p>
        </w:tc>
      </w:tr>
      <w:tr w:rsidR="001A4446" w:rsidRPr="008813E6" w14:paraId="1286968B" w14:textId="77777777" w:rsidTr="00754716">
        <w:tc>
          <w:tcPr>
            <w:tcW w:w="4495" w:type="dxa"/>
          </w:tcPr>
          <w:p w14:paraId="2C659D58" w14:textId="77777777" w:rsidR="001A4446" w:rsidRPr="008813E6" w:rsidRDefault="001A4446" w:rsidP="00754716">
            <w:pPr>
              <w:ind w:left="0" w:firstLine="0"/>
            </w:pPr>
            <w:r w:rsidRPr="008813E6">
              <w:t>Birimde araştırma yetkinlikleri ve gelişimine yönelik örnek gösterilebilir uygulamalar bulunuyor mu?</w:t>
            </w:r>
          </w:p>
        </w:tc>
        <w:tc>
          <w:tcPr>
            <w:tcW w:w="1080" w:type="dxa"/>
            <w:vAlign w:val="center"/>
          </w:tcPr>
          <w:p w14:paraId="5151F330" w14:textId="77777777" w:rsidR="001A4446" w:rsidRPr="008813E6" w:rsidRDefault="001A4446" w:rsidP="00754716">
            <w:pPr>
              <w:ind w:left="0" w:firstLine="0"/>
              <w:jc w:val="center"/>
            </w:pPr>
            <w:r>
              <w:t>Hayır</w:t>
            </w:r>
          </w:p>
        </w:tc>
        <w:tc>
          <w:tcPr>
            <w:tcW w:w="3487" w:type="dxa"/>
            <w:vAlign w:val="center"/>
          </w:tcPr>
          <w:p w14:paraId="4FEB5772" w14:textId="77777777" w:rsidR="001A4446" w:rsidRPr="008813E6" w:rsidRDefault="001A4446" w:rsidP="00754716">
            <w:pPr>
              <w:ind w:left="0" w:firstLine="0"/>
            </w:pPr>
            <w:r w:rsidRPr="00E7667B">
              <w:t>Kanıt bulunmamaktadır.</w:t>
            </w:r>
          </w:p>
        </w:tc>
      </w:tr>
      <w:tr w:rsidR="001A4446" w:rsidRPr="008813E6" w14:paraId="21754D48" w14:textId="77777777" w:rsidTr="00754716">
        <w:tc>
          <w:tcPr>
            <w:tcW w:w="4495" w:type="dxa"/>
          </w:tcPr>
          <w:p w14:paraId="504A1C13" w14:textId="77777777" w:rsidR="001A4446" w:rsidRPr="008813E6" w:rsidRDefault="001A4446" w:rsidP="00754716">
            <w:pPr>
              <w:ind w:left="0" w:firstLine="0"/>
            </w:pPr>
            <w:r w:rsidRPr="008813E6">
              <w:t>Kanıtlar yeterli sayıda gösterilmiş midir?</w:t>
            </w:r>
          </w:p>
        </w:tc>
        <w:tc>
          <w:tcPr>
            <w:tcW w:w="1080" w:type="dxa"/>
            <w:vAlign w:val="center"/>
          </w:tcPr>
          <w:p w14:paraId="4623ECFA" w14:textId="77777777" w:rsidR="001A4446" w:rsidRPr="008813E6" w:rsidRDefault="001A4446" w:rsidP="00754716">
            <w:pPr>
              <w:ind w:left="0" w:firstLine="0"/>
              <w:jc w:val="center"/>
            </w:pPr>
            <w:r>
              <w:t>Hayır</w:t>
            </w:r>
          </w:p>
        </w:tc>
        <w:tc>
          <w:tcPr>
            <w:tcW w:w="3487" w:type="dxa"/>
            <w:vAlign w:val="center"/>
          </w:tcPr>
          <w:p w14:paraId="6B47181F" w14:textId="77777777" w:rsidR="001A4446" w:rsidRPr="008813E6" w:rsidRDefault="001A4446" w:rsidP="00754716">
            <w:pPr>
              <w:ind w:left="0" w:firstLine="0"/>
            </w:pPr>
            <w:r w:rsidRPr="00C20811">
              <w:t xml:space="preserve">Bu kapsamda </w:t>
            </w:r>
            <w:r>
              <w:t>2</w:t>
            </w:r>
            <w:r w:rsidRPr="00C20811">
              <w:t xml:space="preserve"> adet kanıt sunulmuştur.</w:t>
            </w:r>
          </w:p>
        </w:tc>
      </w:tr>
      <w:tr w:rsidR="001A4446" w:rsidRPr="008813E6" w14:paraId="35E143C0" w14:textId="77777777" w:rsidTr="00754716">
        <w:tc>
          <w:tcPr>
            <w:tcW w:w="4495" w:type="dxa"/>
          </w:tcPr>
          <w:p w14:paraId="2C228BEA" w14:textId="77777777" w:rsidR="001A4446" w:rsidRPr="008813E6" w:rsidRDefault="001A4446" w:rsidP="00754716">
            <w:pPr>
              <w:ind w:left="0" w:firstLine="0"/>
            </w:pPr>
            <w:r w:rsidRPr="008813E6">
              <w:t>Gösterilen kanıtlar araştırma yetkinlikleri ve gelişimi alt ölçütüne uygun mudur?</w:t>
            </w:r>
          </w:p>
        </w:tc>
        <w:tc>
          <w:tcPr>
            <w:tcW w:w="1080" w:type="dxa"/>
            <w:vAlign w:val="center"/>
          </w:tcPr>
          <w:p w14:paraId="445E51CB" w14:textId="77777777" w:rsidR="001A4446" w:rsidRPr="008813E6" w:rsidRDefault="001A4446" w:rsidP="00754716">
            <w:pPr>
              <w:ind w:left="0" w:firstLine="0"/>
              <w:jc w:val="center"/>
            </w:pPr>
            <w:r>
              <w:t>Evet</w:t>
            </w:r>
          </w:p>
        </w:tc>
        <w:tc>
          <w:tcPr>
            <w:tcW w:w="3487" w:type="dxa"/>
            <w:vAlign w:val="center"/>
          </w:tcPr>
          <w:p w14:paraId="7174C504" w14:textId="77777777" w:rsidR="001A4446" w:rsidRDefault="00F32121" w:rsidP="00754716">
            <w:pPr>
              <w:ind w:left="0" w:firstLine="0"/>
            </w:pPr>
            <w:hyperlink r:id="rId297" w:history="1">
              <w:r w:rsidR="001A4446" w:rsidRPr="00B2093B">
                <w:rPr>
                  <w:rStyle w:val="Kpr"/>
                </w:rPr>
                <w:t>BAP Eğitimleri</w:t>
              </w:r>
            </w:hyperlink>
          </w:p>
          <w:p w14:paraId="27B7165A" w14:textId="77777777" w:rsidR="001A4446" w:rsidRPr="008813E6" w:rsidRDefault="00F32121" w:rsidP="00754716">
            <w:pPr>
              <w:ind w:left="0" w:firstLine="0"/>
            </w:pPr>
            <w:hyperlink r:id="rId298" w:history="1">
              <w:r w:rsidR="001A4446" w:rsidRPr="00B2093B">
                <w:rPr>
                  <w:rStyle w:val="Kpr"/>
                </w:rPr>
                <w:t>Dpu Kütüphane Erişim</w:t>
              </w:r>
            </w:hyperlink>
          </w:p>
        </w:tc>
      </w:tr>
      <w:tr w:rsidR="001A4446" w:rsidRPr="008813E6" w14:paraId="23C3BCDC" w14:textId="77777777" w:rsidTr="00672D31">
        <w:trPr>
          <w:trHeight w:val="700"/>
        </w:trPr>
        <w:tc>
          <w:tcPr>
            <w:tcW w:w="4495" w:type="dxa"/>
          </w:tcPr>
          <w:p w14:paraId="1DF0FA6A" w14:textId="14A3395F" w:rsidR="001A4446" w:rsidRPr="008813E6" w:rsidRDefault="001A4446" w:rsidP="00754716">
            <w:pPr>
              <w:ind w:left="0" w:firstLine="0"/>
            </w:pPr>
            <w:r w:rsidRPr="00EB13EA">
              <w:rPr>
                <w:b/>
                <w:bCs/>
              </w:rPr>
              <w:t>Birim Öz Değerlendirme Puanlaması</w:t>
            </w:r>
            <w:r w:rsidRPr="00EB13EA">
              <w:t>:</w:t>
            </w:r>
            <w:r>
              <w:t xml:space="preserve"> </w:t>
            </w:r>
            <w:r w:rsidR="00672D31">
              <w:t>2</w:t>
            </w:r>
          </w:p>
        </w:tc>
        <w:tc>
          <w:tcPr>
            <w:tcW w:w="4567" w:type="dxa"/>
            <w:gridSpan w:val="2"/>
          </w:tcPr>
          <w:p w14:paraId="40C369EF" w14:textId="77777777" w:rsidR="001A4446" w:rsidRPr="008813E6" w:rsidRDefault="001A4446" w:rsidP="00754716">
            <w:pPr>
              <w:ind w:left="0" w:firstLine="0"/>
            </w:pPr>
            <w:r w:rsidRPr="00EB13EA">
              <w:rPr>
                <w:b/>
                <w:bCs/>
              </w:rPr>
              <w:t>Akran Değerlendirme Puanlaması</w:t>
            </w:r>
            <w:r w:rsidRPr="00EB13EA">
              <w:t>:</w:t>
            </w:r>
            <w:r>
              <w:t xml:space="preserve"> 3</w:t>
            </w:r>
          </w:p>
        </w:tc>
      </w:tr>
    </w:tbl>
    <w:p w14:paraId="2730FEE4" w14:textId="77777777" w:rsidR="001A4446" w:rsidRPr="008813E6" w:rsidRDefault="001A4446" w:rsidP="001A4446">
      <w:pPr>
        <w:spacing w:after="0"/>
        <w:ind w:left="0" w:firstLine="0"/>
        <w:rPr>
          <w:b/>
          <w:iCs/>
        </w:rPr>
      </w:pPr>
    </w:p>
    <w:p w14:paraId="1DAF48CC" w14:textId="77777777" w:rsidR="001A4446" w:rsidRPr="008813E6" w:rsidRDefault="001A4446" w:rsidP="001A4446">
      <w:pPr>
        <w:spacing w:after="0"/>
        <w:ind w:left="0" w:firstLine="0"/>
        <w:rPr>
          <w:b/>
          <w:i/>
        </w:rPr>
      </w:pPr>
      <w:r w:rsidRPr="008813E6">
        <w:rPr>
          <w:b/>
          <w:i/>
        </w:rPr>
        <w:t>C.2.2. Ulusal ve Uluslararası Ortak Programlar ve Ortak Araştırma Birimleri</w:t>
      </w:r>
    </w:p>
    <w:p w14:paraId="68887706" w14:textId="77777777" w:rsidR="001A4446" w:rsidRPr="00E70F45" w:rsidRDefault="001A4446" w:rsidP="001A4446">
      <w:pPr>
        <w:spacing w:after="0"/>
        <w:ind w:left="0" w:firstLine="0"/>
      </w:pPr>
      <w:r w:rsidRPr="008813E6">
        <w:rPr>
          <w:b/>
          <w:bCs/>
        </w:rPr>
        <w:t>Akran Değerlendirmesi:</w:t>
      </w:r>
      <w:r>
        <w:t xml:space="preserve"> </w:t>
      </w:r>
      <w:r w:rsidRPr="00E70F45">
        <w:t>Birimde ulusal ve uluslararası ortak programlar ve ortak araştırma birimlerine yönelik planlama faaliyetlerinin bulunduğu görülmektedir. BAP proje duyuruları ve Erasmus duyuruları, bu alanda farkındalık oluşturulmasına yönelik bilgilendirme ve yönlendirme faaliyetlerinin yürütüldüğünü göstermektedir.</w:t>
      </w:r>
    </w:p>
    <w:p w14:paraId="564B14DE" w14:textId="77777777" w:rsidR="001A4446" w:rsidRPr="00E70F45" w:rsidRDefault="001A4446" w:rsidP="001A4446">
      <w:pPr>
        <w:spacing w:after="0"/>
        <w:ind w:left="0" w:firstLine="0"/>
      </w:pPr>
      <w:r w:rsidRPr="00E70F45">
        <w:t xml:space="preserve">Ancak bu faaliyetlerin </w:t>
      </w:r>
      <w:r w:rsidRPr="00E70F45">
        <w:rPr>
          <w:b/>
          <w:bCs/>
        </w:rPr>
        <w:t>uygulamaya yansıtıldığına dair herhangi bir kanıt bulunmamaktadır.</w:t>
      </w:r>
      <w:r w:rsidRPr="00E70F45">
        <w:t xml:space="preserve"> Ayrıca süreçlere ilişkin kontrol etme ve önlem alma aşamalarının da yer almaması, PUKÖ döngüsünün bu alt ölçüt kapsamında işletilmediğini göstermektedir. Ortak programlar veya araştırma birimlerine yönelik somut iş birliklerinin ve örnek gösterilebilir uygulamaların bulunmaması, sürecin planlama düzeyinde kaldığını ortaya koymaktadır.</w:t>
      </w:r>
    </w:p>
    <w:p w14:paraId="196C73E0" w14:textId="77777777" w:rsidR="001A4446" w:rsidRPr="00E70F45" w:rsidRDefault="001A4446" w:rsidP="001A4446">
      <w:pPr>
        <w:spacing w:after="0"/>
        <w:ind w:left="0" w:firstLine="0"/>
      </w:pPr>
      <w:r w:rsidRPr="00E70F45">
        <w:t>Genel olarak değerlendirildiğinde, birimde bu alana yönelik farkındalık oluşturulmuş olmakla birlikte, uygulama, izleme ve iyileştirme süreçlerinin geliştirilmesine ihtiyaç duyulduğu değerlendirilmektedir.</w:t>
      </w:r>
    </w:p>
    <w:p w14:paraId="70A60913" w14:textId="77777777" w:rsidR="001A4446" w:rsidRDefault="001A4446" w:rsidP="001A4446">
      <w:pPr>
        <w:spacing w:after="0"/>
        <w:ind w:left="0" w:firstLine="0"/>
      </w:pPr>
    </w:p>
    <w:p w14:paraId="2CB720A7" w14:textId="77777777" w:rsidR="001A4446" w:rsidRPr="008813E6"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3"/>
        <w:gridCol w:w="3484"/>
      </w:tblGrid>
      <w:tr w:rsidR="001A4446" w:rsidRPr="008813E6" w14:paraId="0C79AA7E" w14:textId="77777777" w:rsidTr="00754716">
        <w:tc>
          <w:tcPr>
            <w:tcW w:w="4495" w:type="dxa"/>
            <w:vAlign w:val="center"/>
          </w:tcPr>
          <w:p w14:paraId="086C7F29" w14:textId="77777777" w:rsidR="001A4446" w:rsidRPr="008813E6" w:rsidRDefault="001A4446" w:rsidP="00754716">
            <w:pPr>
              <w:ind w:left="0" w:firstLine="0"/>
              <w:jc w:val="center"/>
              <w:rPr>
                <w:b/>
                <w:bCs/>
              </w:rPr>
            </w:pPr>
            <w:r w:rsidRPr="008813E6">
              <w:rPr>
                <w:b/>
                <w:bCs/>
              </w:rPr>
              <w:t>Akran Değerlendirme Kriterleri</w:t>
            </w:r>
          </w:p>
        </w:tc>
        <w:tc>
          <w:tcPr>
            <w:tcW w:w="1083" w:type="dxa"/>
            <w:vAlign w:val="center"/>
          </w:tcPr>
          <w:p w14:paraId="45570F3A" w14:textId="77777777" w:rsidR="001A4446" w:rsidRPr="008813E6" w:rsidRDefault="001A4446" w:rsidP="00754716">
            <w:pPr>
              <w:ind w:left="0" w:firstLine="0"/>
              <w:jc w:val="center"/>
              <w:rPr>
                <w:b/>
                <w:bCs/>
              </w:rPr>
            </w:pPr>
            <w:r w:rsidRPr="008813E6">
              <w:rPr>
                <w:b/>
                <w:bCs/>
              </w:rPr>
              <w:t>Evet/ Hayır/</w:t>
            </w:r>
            <w:r>
              <w:rPr>
                <w:b/>
                <w:bCs/>
              </w:rPr>
              <w:t xml:space="preserve"> </w:t>
            </w:r>
            <w:r w:rsidRPr="008813E6">
              <w:rPr>
                <w:b/>
                <w:bCs/>
              </w:rPr>
              <w:t>Kısmen</w:t>
            </w:r>
          </w:p>
        </w:tc>
        <w:tc>
          <w:tcPr>
            <w:tcW w:w="3484" w:type="dxa"/>
            <w:vAlign w:val="center"/>
          </w:tcPr>
          <w:p w14:paraId="37EFFAEA" w14:textId="77777777" w:rsidR="001A4446" w:rsidRPr="008813E6" w:rsidRDefault="001A4446" w:rsidP="00754716">
            <w:pPr>
              <w:ind w:left="0" w:firstLine="0"/>
              <w:jc w:val="center"/>
              <w:rPr>
                <w:b/>
                <w:bCs/>
              </w:rPr>
            </w:pPr>
            <w:r w:rsidRPr="008813E6">
              <w:rPr>
                <w:b/>
                <w:bCs/>
              </w:rPr>
              <w:t>Kanıt</w:t>
            </w:r>
          </w:p>
        </w:tc>
      </w:tr>
      <w:tr w:rsidR="001A4446" w:rsidRPr="008813E6" w14:paraId="7B5F1DD1" w14:textId="77777777" w:rsidTr="00754716">
        <w:tc>
          <w:tcPr>
            <w:tcW w:w="4495" w:type="dxa"/>
            <w:vAlign w:val="center"/>
          </w:tcPr>
          <w:p w14:paraId="328E6231" w14:textId="77777777" w:rsidR="001A4446" w:rsidRPr="008813E6" w:rsidRDefault="001A4446" w:rsidP="00754716">
            <w:pPr>
              <w:ind w:left="0" w:firstLine="0"/>
            </w:pPr>
            <w:r w:rsidRPr="008813E6">
              <w:t>Birimde ulusal ve uluslararası ortak programlar ve ortak araştırma birimlerine yönelik planlama faaliyeti bulunuyor mu?</w:t>
            </w:r>
          </w:p>
        </w:tc>
        <w:tc>
          <w:tcPr>
            <w:tcW w:w="1083" w:type="dxa"/>
            <w:vAlign w:val="center"/>
          </w:tcPr>
          <w:p w14:paraId="1B59B10B" w14:textId="77777777" w:rsidR="001A4446" w:rsidRPr="008813E6" w:rsidRDefault="001A4446" w:rsidP="00754716">
            <w:pPr>
              <w:ind w:left="0" w:firstLine="0"/>
              <w:jc w:val="center"/>
            </w:pPr>
            <w:r>
              <w:t>Evet</w:t>
            </w:r>
          </w:p>
        </w:tc>
        <w:tc>
          <w:tcPr>
            <w:tcW w:w="3484" w:type="dxa"/>
            <w:vAlign w:val="center"/>
          </w:tcPr>
          <w:p w14:paraId="5AE9B229" w14:textId="77777777" w:rsidR="001A4446" w:rsidRDefault="00F32121" w:rsidP="00754716">
            <w:pPr>
              <w:ind w:left="0" w:firstLine="0"/>
              <w:rPr>
                <w:color w:val="1155CC"/>
                <w:u w:val="single"/>
              </w:rPr>
            </w:pPr>
            <w:hyperlink r:id="rId299" w:history="1">
              <w:r w:rsidR="001A4446" w:rsidRPr="00B2093B">
                <w:rPr>
                  <w:rStyle w:val="Kpr"/>
                </w:rPr>
                <w:t>BAP Proje duyuruları</w:t>
              </w:r>
            </w:hyperlink>
          </w:p>
          <w:p w14:paraId="5264AD74" w14:textId="77777777" w:rsidR="001A4446" w:rsidRPr="008813E6" w:rsidRDefault="001A4446" w:rsidP="00754716">
            <w:pPr>
              <w:ind w:left="0" w:firstLine="0"/>
            </w:pPr>
            <w:r>
              <w:t xml:space="preserve"> </w:t>
            </w:r>
            <w:hyperlink r:id="rId300" w:history="1">
              <w:r w:rsidRPr="00B2093B">
                <w:rPr>
                  <w:rStyle w:val="Kpr"/>
                </w:rPr>
                <w:t>Erasmus Duyurular</w:t>
              </w:r>
            </w:hyperlink>
          </w:p>
        </w:tc>
      </w:tr>
      <w:tr w:rsidR="001A4446" w:rsidRPr="008813E6" w14:paraId="4D68B228" w14:textId="77777777" w:rsidTr="00754716">
        <w:tc>
          <w:tcPr>
            <w:tcW w:w="4495" w:type="dxa"/>
            <w:vAlign w:val="center"/>
          </w:tcPr>
          <w:p w14:paraId="0B07E399" w14:textId="77777777" w:rsidR="001A4446" w:rsidRPr="008813E6" w:rsidRDefault="001A4446" w:rsidP="00754716">
            <w:pPr>
              <w:ind w:left="0" w:firstLine="0"/>
            </w:pPr>
            <w:r w:rsidRPr="008813E6">
              <w:t>Birimde ulusal ve uluslararası ortak programlar ve ortak araştırma birimlerine yönelik uygulama faaliyeti bulunuyor mu?</w:t>
            </w:r>
          </w:p>
        </w:tc>
        <w:tc>
          <w:tcPr>
            <w:tcW w:w="1083" w:type="dxa"/>
            <w:vAlign w:val="center"/>
          </w:tcPr>
          <w:p w14:paraId="48B3240C" w14:textId="77777777" w:rsidR="001A4446" w:rsidRPr="008813E6" w:rsidRDefault="001A4446" w:rsidP="00754716">
            <w:pPr>
              <w:ind w:left="0" w:firstLine="0"/>
              <w:jc w:val="center"/>
            </w:pPr>
            <w:r>
              <w:t>Hayır</w:t>
            </w:r>
          </w:p>
        </w:tc>
        <w:tc>
          <w:tcPr>
            <w:tcW w:w="3484" w:type="dxa"/>
            <w:vAlign w:val="center"/>
          </w:tcPr>
          <w:p w14:paraId="1B7AB46E" w14:textId="77777777" w:rsidR="001A4446" w:rsidRPr="008813E6" w:rsidRDefault="001A4446" w:rsidP="00754716">
            <w:pPr>
              <w:ind w:left="0" w:firstLine="0"/>
            </w:pPr>
            <w:r w:rsidRPr="00E7667B">
              <w:t>Kanıt bulunmamaktadır.</w:t>
            </w:r>
          </w:p>
        </w:tc>
      </w:tr>
      <w:tr w:rsidR="001A4446" w:rsidRPr="008813E6" w14:paraId="299FAA6D" w14:textId="77777777" w:rsidTr="00754716">
        <w:tc>
          <w:tcPr>
            <w:tcW w:w="4495" w:type="dxa"/>
            <w:vAlign w:val="center"/>
          </w:tcPr>
          <w:p w14:paraId="44878C56" w14:textId="77777777" w:rsidR="001A4446" w:rsidRPr="008813E6" w:rsidRDefault="001A4446" w:rsidP="00754716">
            <w:pPr>
              <w:ind w:left="0" w:firstLine="0"/>
            </w:pPr>
            <w:r w:rsidRPr="008813E6">
              <w:t>Birimde ulusal ve uluslararası ortak programlar ve ortak araştırma birimlerine yönelik kontrol faaliyeti bulunuyor mu?</w:t>
            </w:r>
          </w:p>
        </w:tc>
        <w:tc>
          <w:tcPr>
            <w:tcW w:w="1083" w:type="dxa"/>
            <w:vAlign w:val="center"/>
          </w:tcPr>
          <w:p w14:paraId="1F1F96FC" w14:textId="77777777" w:rsidR="001A4446" w:rsidRPr="008813E6" w:rsidRDefault="001A4446" w:rsidP="00754716">
            <w:pPr>
              <w:ind w:left="0" w:firstLine="0"/>
              <w:jc w:val="center"/>
            </w:pPr>
            <w:r>
              <w:t>Hayır</w:t>
            </w:r>
          </w:p>
        </w:tc>
        <w:tc>
          <w:tcPr>
            <w:tcW w:w="3484" w:type="dxa"/>
            <w:vAlign w:val="center"/>
          </w:tcPr>
          <w:p w14:paraId="19F00FED" w14:textId="77777777" w:rsidR="001A4446" w:rsidRPr="008813E6" w:rsidRDefault="001A4446" w:rsidP="00754716">
            <w:pPr>
              <w:ind w:left="0" w:firstLine="0"/>
            </w:pPr>
            <w:r w:rsidRPr="00E7667B">
              <w:t>Kanıt bulunmamaktadır.</w:t>
            </w:r>
          </w:p>
        </w:tc>
      </w:tr>
      <w:tr w:rsidR="001A4446" w:rsidRPr="008813E6" w14:paraId="2FF0E6D8" w14:textId="77777777" w:rsidTr="00754716">
        <w:tc>
          <w:tcPr>
            <w:tcW w:w="4495" w:type="dxa"/>
            <w:vAlign w:val="center"/>
          </w:tcPr>
          <w:p w14:paraId="6D59DB55" w14:textId="77777777" w:rsidR="001A4446" w:rsidRPr="008813E6" w:rsidRDefault="001A4446" w:rsidP="00754716">
            <w:pPr>
              <w:ind w:left="0" w:firstLine="0"/>
            </w:pPr>
            <w:r w:rsidRPr="008813E6">
              <w:t>Birimde ulusal ve uluslararası ortak programlar ve ortak araştırma birimlerine yönelik önlem alma faaliyeti bulunuyor mu?</w:t>
            </w:r>
          </w:p>
        </w:tc>
        <w:tc>
          <w:tcPr>
            <w:tcW w:w="1083" w:type="dxa"/>
            <w:vAlign w:val="center"/>
          </w:tcPr>
          <w:p w14:paraId="2B402D83" w14:textId="77777777" w:rsidR="001A4446" w:rsidRPr="008813E6" w:rsidRDefault="001A4446" w:rsidP="00754716">
            <w:pPr>
              <w:ind w:left="0" w:firstLine="0"/>
              <w:jc w:val="center"/>
            </w:pPr>
            <w:r>
              <w:t>Hayır</w:t>
            </w:r>
          </w:p>
        </w:tc>
        <w:tc>
          <w:tcPr>
            <w:tcW w:w="3484" w:type="dxa"/>
            <w:vAlign w:val="center"/>
          </w:tcPr>
          <w:p w14:paraId="581EC824" w14:textId="77777777" w:rsidR="001A4446" w:rsidRPr="008813E6" w:rsidRDefault="001A4446" w:rsidP="00754716">
            <w:pPr>
              <w:ind w:left="0" w:firstLine="0"/>
            </w:pPr>
            <w:r w:rsidRPr="00E7667B">
              <w:t>Kanıt bulunmamaktadır.</w:t>
            </w:r>
          </w:p>
        </w:tc>
      </w:tr>
      <w:tr w:rsidR="001A4446" w:rsidRPr="008813E6" w14:paraId="05288A30" w14:textId="77777777" w:rsidTr="00754716">
        <w:tc>
          <w:tcPr>
            <w:tcW w:w="4495" w:type="dxa"/>
            <w:vAlign w:val="center"/>
          </w:tcPr>
          <w:p w14:paraId="47D4B72C" w14:textId="77777777" w:rsidR="001A4446" w:rsidRPr="008813E6" w:rsidRDefault="001A4446" w:rsidP="00754716">
            <w:pPr>
              <w:ind w:left="0" w:firstLine="0"/>
            </w:pPr>
            <w:r w:rsidRPr="008813E6">
              <w:t>Birimde ulusal ve uluslararası ortak programlar ve ortak araştırma birimlerine yönelik örnek gösterilebilir uygulamalar bulunuyor mu?</w:t>
            </w:r>
          </w:p>
        </w:tc>
        <w:tc>
          <w:tcPr>
            <w:tcW w:w="1083" w:type="dxa"/>
            <w:vAlign w:val="center"/>
          </w:tcPr>
          <w:p w14:paraId="4683F07F" w14:textId="77777777" w:rsidR="001A4446" w:rsidRPr="008813E6" w:rsidRDefault="001A4446" w:rsidP="00754716">
            <w:pPr>
              <w:ind w:left="0" w:firstLine="0"/>
              <w:jc w:val="center"/>
            </w:pPr>
            <w:r>
              <w:t>Hayır</w:t>
            </w:r>
          </w:p>
        </w:tc>
        <w:tc>
          <w:tcPr>
            <w:tcW w:w="3484" w:type="dxa"/>
            <w:vAlign w:val="center"/>
          </w:tcPr>
          <w:p w14:paraId="4EAE05FD" w14:textId="77777777" w:rsidR="001A4446" w:rsidRPr="008813E6" w:rsidRDefault="001A4446" w:rsidP="00754716">
            <w:pPr>
              <w:ind w:left="0" w:firstLine="0"/>
            </w:pPr>
            <w:r w:rsidRPr="00E7667B">
              <w:t>Kanıt bulunmamaktadır.</w:t>
            </w:r>
          </w:p>
        </w:tc>
      </w:tr>
      <w:tr w:rsidR="001A4446" w:rsidRPr="008813E6" w14:paraId="7BB8606B" w14:textId="77777777" w:rsidTr="00754716">
        <w:tc>
          <w:tcPr>
            <w:tcW w:w="4495" w:type="dxa"/>
            <w:vAlign w:val="center"/>
          </w:tcPr>
          <w:p w14:paraId="7F4A0DA7" w14:textId="77777777" w:rsidR="001A4446" w:rsidRPr="008813E6" w:rsidRDefault="001A4446" w:rsidP="00754716">
            <w:pPr>
              <w:ind w:left="0" w:firstLine="0"/>
            </w:pPr>
            <w:r w:rsidRPr="008813E6">
              <w:t>Kanıtlar yeterli sayıda gösterilmiş midir?</w:t>
            </w:r>
          </w:p>
        </w:tc>
        <w:tc>
          <w:tcPr>
            <w:tcW w:w="1083" w:type="dxa"/>
            <w:vAlign w:val="center"/>
          </w:tcPr>
          <w:p w14:paraId="56FAC50A" w14:textId="77777777" w:rsidR="001A4446" w:rsidRPr="008813E6" w:rsidRDefault="001A4446" w:rsidP="00754716">
            <w:pPr>
              <w:ind w:left="0" w:firstLine="0"/>
              <w:jc w:val="center"/>
            </w:pPr>
            <w:r>
              <w:t>Evet</w:t>
            </w:r>
          </w:p>
        </w:tc>
        <w:tc>
          <w:tcPr>
            <w:tcW w:w="3484" w:type="dxa"/>
            <w:vAlign w:val="center"/>
          </w:tcPr>
          <w:p w14:paraId="6D65F6C2" w14:textId="77777777" w:rsidR="001A4446" w:rsidRPr="008813E6" w:rsidRDefault="001A4446" w:rsidP="00754716">
            <w:pPr>
              <w:ind w:left="0" w:firstLine="0"/>
            </w:pPr>
            <w:r w:rsidRPr="00C20811">
              <w:t xml:space="preserve">Bu kapsamda </w:t>
            </w:r>
            <w:r>
              <w:t>1</w:t>
            </w:r>
            <w:r w:rsidRPr="00C20811">
              <w:t xml:space="preserve"> adet kanıt sunulmuştur.</w:t>
            </w:r>
          </w:p>
        </w:tc>
      </w:tr>
      <w:tr w:rsidR="001A4446" w:rsidRPr="008813E6" w14:paraId="3104117D" w14:textId="77777777" w:rsidTr="00754716">
        <w:tc>
          <w:tcPr>
            <w:tcW w:w="4495" w:type="dxa"/>
            <w:vAlign w:val="center"/>
          </w:tcPr>
          <w:p w14:paraId="6B57D0F2" w14:textId="77777777" w:rsidR="001A4446" w:rsidRPr="008813E6" w:rsidRDefault="001A4446" w:rsidP="00754716">
            <w:pPr>
              <w:ind w:left="0" w:firstLine="0"/>
            </w:pPr>
            <w:r w:rsidRPr="008813E6">
              <w:t>Gösterilen kanıtlar ulusal ve uluslararası ortak programlar ve ortak araştırma birimleri alt ölçütüne uygun mudur?</w:t>
            </w:r>
          </w:p>
        </w:tc>
        <w:tc>
          <w:tcPr>
            <w:tcW w:w="1083" w:type="dxa"/>
            <w:vAlign w:val="center"/>
          </w:tcPr>
          <w:p w14:paraId="22F7B94B" w14:textId="77777777" w:rsidR="001A4446" w:rsidRPr="008813E6" w:rsidRDefault="001A4446" w:rsidP="00754716">
            <w:pPr>
              <w:ind w:left="0" w:firstLine="0"/>
              <w:jc w:val="center"/>
            </w:pPr>
            <w:r>
              <w:t>Kısmen</w:t>
            </w:r>
          </w:p>
        </w:tc>
        <w:tc>
          <w:tcPr>
            <w:tcW w:w="3484" w:type="dxa"/>
            <w:vAlign w:val="center"/>
          </w:tcPr>
          <w:p w14:paraId="148C42F2" w14:textId="77777777" w:rsidR="001A4446" w:rsidRDefault="00F32121" w:rsidP="00754716">
            <w:pPr>
              <w:ind w:left="0" w:firstLine="0"/>
              <w:rPr>
                <w:color w:val="1155CC"/>
                <w:u w:val="single"/>
              </w:rPr>
            </w:pPr>
            <w:hyperlink r:id="rId301" w:history="1">
              <w:r w:rsidR="001A4446" w:rsidRPr="00B2093B">
                <w:rPr>
                  <w:rStyle w:val="Kpr"/>
                </w:rPr>
                <w:t>BAP Proje duyuruları</w:t>
              </w:r>
            </w:hyperlink>
          </w:p>
          <w:p w14:paraId="63F10971" w14:textId="77777777" w:rsidR="001A4446" w:rsidRPr="008813E6" w:rsidRDefault="001A4446" w:rsidP="00754716">
            <w:pPr>
              <w:ind w:left="0" w:firstLine="0"/>
            </w:pPr>
            <w:r>
              <w:t xml:space="preserve"> </w:t>
            </w:r>
            <w:hyperlink r:id="rId302" w:history="1">
              <w:r w:rsidRPr="00B2093B">
                <w:rPr>
                  <w:rStyle w:val="Kpr"/>
                </w:rPr>
                <w:t>Erasmus Duyurular</w:t>
              </w:r>
            </w:hyperlink>
          </w:p>
        </w:tc>
      </w:tr>
      <w:tr w:rsidR="001A4446" w:rsidRPr="008813E6" w14:paraId="3756AAC9" w14:textId="77777777" w:rsidTr="00672D31">
        <w:trPr>
          <w:trHeight w:val="436"/>
        </w:trPr>
        <w:tc>
          <w:tcPr>
            <w:tcW w:w="4495" w:type="dxa"/>
          </w:tcPr>
          <w:p w14:paraId="041FAF4C" w14:textId="2DEC45A6" w:rsidR="001A4446" w:rsidRPr="008813E6" w:rsidRDefault="001A4446" w:rsidP="00754716">
            <w:pPr>
              <w:ind w:left="0" w:firstLine="0"/>
            </w:pPr>
            <w:r w:rsidRPr="00EB13EA">
              <w:rPr>
                <w:b/>
                <w:bCs/>
              </w:rPr>
              <w:t>Birim Öz Değerlendirme Puanlaması</w:t>
            </w:r>
            <w:r w:rsidRPr="00EB13EA">
              <w:t>:</w:t>
            </w:r>
            <w:r>
              <w:t xml:space="preserve"> </w:t>
            </w:r>
            <w:r w:rsidR="00672D31">
              <w:t>3</w:t>
            </w:r>
          </w:p>
        </w:tc>
        <w:tc>
          <w:tcPr>
            <w:tcW w:w="4567" w:type="dxa"/>
            <w:gridSpan w:val="2"/>
          </w:tcPr>
          <w:p w14:paraId="4E94A3A4" w14:textId="77777777" w:rsidR="001A4446" w:rsidRPr="008813E6" w:rsidRDefault="001A4446" w:rsidP="00754716">
            <w:pPr>
              <w:ind w:left="0" w:firstLine="0"/>
            </w:pPr>
            <w:r w:rsidRPr="00EB13EA">
              <w:rPr>
                <w:b/>
                <w:bCs/>
              </w:rPr>
              <w:t>Akran Değerlendirme Puanlaması</w:t>
            </w:r>
            <w:r w:rsidRPr="00EB13EA">
              <w:t>:</w:t>
            </w:r>
            <w:r>
              <w:t xml:space="preserve"> 2</w:t>
            </w:r>
          </w:p>
        </w:tc>
      </w:tr>
    </w:tbl>
    <w:p w14:paraId="12E2C38E" w14:textId="77777777" w:rsidR="001A4446" w:rsidRDefault="001A4446" w:rsidP="001A4446">
      <w:pPr>
        <w:spacing w:after="0"/>
        <w:ind w:left="0" w:firstLine="0"/>
      </w:pPr>
    </w:p>
    <w:p w14:paraId="2074CC98" w14:textId="77777777" w:rsidR="001A4446" w:rsidRDefault="001A4446" w:rsidP="001A4446">
      <w:pPr>
        <w:keepNext/>
        <w:keepLines/>
        <w:spacing w:after="0"/>
        <w:ind w:left="0" w:firstLine="0"/>
        <w:rPr>
          <w:b/>
          <w:iCs/>
        </w:rPr>
      </w:pPr>
      <w:r w:rsidRPr="00EB13EA">
        <w:rPr>
          <w:b/>
          <w:iCs/>
        </w:rPr>
        <w:t xml:space="preserve">C.3. ARAŞTIRMA PERFORMANSI </w:t>
      </w:r>
    </w:p>
    <w:p w14:paraId="3BD9AAED" w14:textId="77777777" w:rsidR="001A4446" w:rsidRPr="00336771" w:rsidRDefault="001A4446" w:rsidP="001A4446">
      <w:pPr>
        <w:spacing w:after="0"/>
        <w:ind w:left="0" w:firstLine="0"/>
        <w:rPr>
          <w:b/>
          <w:i/>
        </w:rPr>
      </w:pPr>
      <w:r w:rsidRPr="00336771">
        <w:rPr>
          <w:b/>
          <w:i/>
        </w:rPr>
        <w:t>C.3.1. Araştırma Performansının İzlenmesi ve Değerlendirilmesi</w:t>
      </w:r>
    </w:p>
    <w:p w14:paraId="287F196B" w14:textId="77777777" w:rsidR="001A4446" w:rsidRPr="00E70F45" w:rsidRDefault="001A4446" w:rsidP="001A4446">
      <w:pPr>
        <w:spacing w:after="0"/>
        <w:ind w:left="0" w:firstLine="0"/>
      </w:pPr>
      <w:r w:rsidRPr="00336771">
        <w:rPr>
          <w:b/>
          <w:bCs/>
        </w:rPr>
        <w:t>Akran Değerlendirmesi:</w:t>
      </w:r>
      <w:r>
        <w:t xml:space="preserve"> </w:t>
      </w:r>
      <w:r w:rsidRPr="00E70F45">
        <w:t>Birimde araştırma performansının izlenmesi ve değerlendirilmesine yönelik herhangi bir planlama, uygulama, kontrol etme veya önlem alma faaliyetinin bulunmadığı görülmektedir. Bu kapsamda herhangi bir kanıt sunulmaması, araştırma performansının sistematik olarak takip edilmediğini ve değerlendirilmediğini göstermektedir.</w:t>
      </w:r>
    </w:p>
    <w:p w14:paraId="2EFEF71D" w14:textId="77777777" w:rsidR="001A4446" w:rsidRPr="00E70F45" w:rsidRDefault="001A4446" w:rsidP="001A4446">
      <w:pPr>
        <w:spacing w:after="0"/>
        <w:ind w:left="0" w:firstLine="0"/>
      </w:pPr>
      <w:r w:rsidRPr="00E70F45">
        <w:t>Araştırma faaliyetlerinin sürdürülebilirliği ve kalite güvencesi açısından performansın düzenli olarak izlenmesi, analiz edilmesi ve elde edilen sonuçlara göre iyileştirme faaliyetlerinin yürütülmesi önem arz etmektedir. Ancak birimde bu süreçlere ilişkin yapılandırılmış bir mekanizmanın bulunmaması, araştırma yönetimi açısından önemli bir eksiklik olarak değerlendirilmektedir.</w:t>
      </w:r>
    </w:p>
    <w:p w14:paraId="065AD3D4" w14:textId="77777777" w:rsidR="001A4446" w:rsidRPr="00E70F45" w:rsidRDefault="001A4446" w:rsidP="001A4446">
      <w:pPr>
        <w:spacing w:after="0"/>
        <w:ind w:left="0" w:firstLine="0"/>
      </w:pPr>
      <w:r w:rsidRPr="00E70F45">
        <w:t>Genel olarak değerlendirildiğinde, araştırma performansının izlenmesi ve değerlendirilmesine yönelik süreçlerin birimde henüz oluşturulmadığı ve bu alanda kapsamlı bir sistem geliştirilmesine ihtiyaç duyulduğu değerlendirilmektedir.</w:t>
      </w:r>
    </w:p>
    <w:p w14:paraId="657D19A5" w14:textId="77777777" w:rsidR="001A4446" w:rsidRPr="00336771" w:rsidRDefault="001A4446" w:rsidP="001A4446">
      <w:pPr>
        <w:spacing w:after="0"/>
        <w:ind w:left="0" w:firstLine="0"/>
      </w:pPr>
    </w:p>
    <w:p w14:paraId="0B4DC089" w14:textId="77777777" w:rsidR="001A4446" w:rsidRPr="00336771"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336771" w14:paraId="0BCE4207" w14:textId="77777777" w:rsidTr="00754716">
        <w:tc>
          <w:tcPr>
            <w:tcW w:w="4495" w:type="dxa"/>
            <w:vAlign w:val="center"/>
          </w:tcPr>
          <w:p w14:paraId="40E00955" w14:textId="77777777" w:rsidR="001A4446" w:rsidRPr="00336771" w:rsidRDefault="001A4446" w:rsidP="00754716">
            <w:pPr>
              <w:ind w:left="0" w:firstLine="0"/>
              <w:jc w:val="center"/>
              <w:rPr>
                <w:b/>
                <w:bCs/>
              </w:rPr>
            </w:pPr>
            <w:r w:rsidRPr="00336771">
              <w:rPr>
                <w:b/>
                <w:bCs/>
              </w:rPr>
              <w:t>Akran Değerlendirme Kriterleri</w:t>
            </w:r>
          </w:p>
        </w:tc>
        <w:tc>
          <w:tcPr>
            <w:tcW w:w="1080" w:type="dxa"/>
            <w:vAlign w:val="center"/>
          </w:tcPr>
          <w:p w14:paraId="6DD2D93E" w14:textId="77777777" w:rsidR="001A4446" w:rsidRPr="00336771" w:rsidRDefault="001A4446" w:rsidP="00754716">
            <w:pPr>
              <w:ind w:left="0" w:firstLine="0"/>
              <w:jc w:val="center"/>
              <w:rPr>
                <w:b/>
                <w:bCs/>
              </w:rPr>
            </w:pPr>
            <w:r w:rsidRPr="00336771">
              <w:rPr>
                <w:b/>
                <w:bCs/>
              </w:rPr>
              <w:t>Evet/ Hayır/</w:t>
            </w:r>
            <w:r>
              <w:rPr>
                <w:b/>
                <w:bCs/>
              </w:rPr>
              <w:t xml:space="preserve"> </w:t>
            </w:r>
            <w:r w:rsidRPr="00336771">
              <w:rPr>
                <w:b/>
                <w:bCs/>
              </w:rPr>
              <w:t>Kısmen</w:t>
            </w:r>
          </w:p>
        </w:tc>
        <w:tc>
          <w:tcPr>
            <w:tcW w:w="3487" w:type="dxa"/>
            <w:vAlign w:val="center"/>
          </w:tcPr>
          <w:p w14:paraId="4CE517C8" w14:textId="77777777" w:rsidR="001A4446" w:rsidRPr="00336771" w:rsidRDefault="001A4446" w:rsidP="00754716">
            <w:pPr>
              <w:ind w:left="0" w:firstLine="0"/>
              <w:jc w:val="center"/>
              <w:rPr>
                <w:b/>
                <w:bCs/>
              </w:rPr>
            </w:pPr>
            <w:r w:rsidRPr="00336771">
              <w:rPr>
                <w:b/>
                <w:bCs/>
              </w:rPr>
              <w:t>Kanıt</w:t>
            </w:r>
          </w:p>
        </w:tc>
      </w:tr>
      <w:tr w:rsidR="001A4446" w:rsidRPr="00336771" w14:paraId="277C267E" w14:textId="77777777" w:rsidTr="00754716">
        <w:tc>
          <w:tcPr>
            <w:tcW w:w="4495" w:type="dxa"/>
            <w:vAlign w:val="center"/>
          </w:tcPr>
          <w:p w14:paraId="02C7CF61" w14:textId="77777777" w:rsidR="001A4446" w:rsidRPr="00336771" w:rsidRDefault="001A4446" w:rsidP="00754716">
            <w:pPr>
              <w:ind w:left="0" w:firstLine="0"/>
            </w:pPr>
            <w:r w:rsidRPr="00336771">
              <w:t>Birimde araştırma performansının izlenmesi ve değerlendirilmesine yönelik planlama faaliyeti bulunuyor mu?</w:t>
            </w:r>
          </w:p>
        </w:tc>
        <w:tc>
          <w:tcPr>
            <w:tcW w:w="1080" w:type="dxa"/>
            <w:vAlign w:val="center"/>
          </w:tcPr>
          <w:p w14:paraId="466B5EA1" w14:textId="77777777" w:rsidR="001A4446" w:rsidRPr="00336771" w:rsidRDefault="001A4446" w:rsidP="00754716">
            <w:pPr>
              <w:ind w:left="0" w:firstLine="0"/>
              <w:jc w:val="center"/>
            </w:pPr>
            <w:r>
              <w:t>Hayır</w:t>
            </w:r>
          </w:p>
        </w:tc>
        <w:tc>
          <w:tcPr>
            <w:tcW w:w="3487" w:type="dxa"/>
            <w:vAlign w:val="center"/>
          </w:tcPr>
          <w:p w14:paraId="201A2EA5" w14:textId="77777777" w:rsidR="001A4446" w:rsidRPr="00336771" w:rsidRDefault="001A4446" w:rsidP="00754716">
            <w:pPr>
              <w:ind w:left="0" w:firstLine="0"/>
            </w:pPr>
            <w:r>
              <w:t>Kanıt bulunmamaktadır.</w:t>
            </w:r>
          </w:p>
        </w:tc>
      </w:tr>
      <w:tr w:rsidR="001A4446" w:rsidRPr="00336771" w14:paraId="098FC430" w14:textId="77777777" w:rsidTr="00754716">
        <w:tc>
          <w:tcPr>
            <w:tcW w:w="4495" w:type="dxa"/>
            <w:vAlign w:val="center"/>
          </w:tcPr>
          <w:p w14:paraId="60DD6C3D" w14:textId="77777777" w:rsidR="001A4446" w:rsidRPr="00336771" w:rsidRDefault="001A4446" w:rsidP="00754716">
            <w:pPr>
              <w:ind w:left="0" w:firstLine="0"/>
            </w:pPr>
            <w:r w:rsidRPr="00336771">
              <w:t>Birimde araştırma performansının izlenmesi ve değerlendirilmesine yönelik uygulama faaliyeti bulunuyor mu?</w:t>
            </w:r>
          </w:p>
        </w:tc>
        <w:tc>
          <w:tcPr>
            <w:tcW w:w="1080" w:type="dxa"/>
            <w:vAlign w:val="center"/>
          </w:tcPr>
          <w:p w14:paraId="298E5068" w14:textId="77777777" w:rsidR="001A4446" w:rsidRPr="00336771" w:rsidRDefault="001A4446" w:rsidP="00754716">
            <w:pPr>
              <w:ind w:left="0" w:firstLine="0"/>
              <w:jc w:val="center"/>
            </w:pPr>
            <w:r>
              <w:t>Hayır</w:t>
            </w:r>
          </w:p>
        </w:tc>
        <w:tc>
          <w:tcPr>
            <w:tcW w:w="3487" w:type="dxa"/>
            <w:vAlign w:val="center"/>
          </w:tcPr>
          <w:p w14:paraId="53AF5D01" w14:textId="77777777" w:rsidR="001A4446" w:rsidRPr="00336771" w:rsidRDefault="001A4446" w:rsidP="00754716">
            <w:pPr>
              <w:ind w:left="0" w:firstLine="0"/>
            </w:pPr>
            <w:r w:rsidRPr="00E7667B">
              <w:t>Kanıt bulunmamaktadır.</w:t>
            </w:r>
          </w:p>
        </w:tc>
      </w:tr>
      <w:tr w:rsidR="001A4446" w:rsidRPr="00336771" w14:paraId="2D13206E" w14:textId="77777777" w:rsidTr="00754716">
        <w:tc>
          <w:tcPr>
            <w:tcW w:w="4495" w:type="dxa"/>
            <w:vAlign w:val="center"/>
          </w:tcPr>
          <w:p w14:paraId="6B660A3A" w14:textId="77777777" w:rsidR="001A4446" w:rsidRPr="00336771" w:rsidRDefault="001A4446" w:rsidP="00754716">
            <w:pPr>
              <w:ind w:left="0" w:firstLine="0"/>
            </w:pPr>
            <w:r w:rsidRPr="00336771">
              <w:t>Birimde araştırma performansının izlenmesi ve değerlendirilmesine yönelik kontrol faaliyeti bulunuyor mu?</w:t>
            </w:r>
          </w:p>
        </w:tc>
        <w:tc>
          <w:tcPr>
            <w:tcW w:w="1080" w:type="dxa"/>
            <w:vAlign w:val="center"/>
          </w:tcPr>
          <w:p w14:paraId="44A33407" w14:textId="77777777" w:rsidR="001A4446" w:rsidRPr="00336771" w:rsidRDefault="001A4446" w:rsidP="00754716">
            <w:pPr>
              <w:ind w:left="0" w:firstLine="0"/>
              <w:jc w:val="center"/>
            </w:pPr>
            <w:r>
              <w:t>Hayır</w:t>
            </w:r>
          </w:p>
        </w:tc>
        <w:tc>
          <w:tcPr>
            <w:tcW w:w="3487" w:type="dxa"/>
            <w:vAlign w:val="center"/>
          </w:tcPr>
          <w:p w14:paraId="440FCC08" w14:textId="77777777" w:rsidR="001A4446" w:rsidRPr="00336771" w:rsidRDefault="001A4446" w:rsidP="00754716">
            <w:pPr>
              <w:ind w:left="0" w:firstLine="0"/>
            </w:pPr>
            <w:r w:rsidRPr="00E7667B">
              <w:t>Kanıt bulunmamaktadır.</w:t>
            </w:r>
          </w:p>
        </w:tc>
      </w:tr>
      <w:tr w:rsidR="001A4446" w:rsidRPr="00336771" w14:paraId="220009AD" w14:textId="77777777" w:rsidTr="00754716">
        <w:tc>
          <w:tcPr>
            <w:tcW w:w="4495" w:type="dxa"/>
            <w:vAlign w:val="center"/>
          </w:tcPr>
          <w:p w14:paraId="51CFE76A" w14:textId="77777777" w:rsidR="001A4446" w:rsidRPr="00336771" w:rsidRDefault="001A4446" w:rsidP="00754716">
            <w:pPr>
              <w:ind w:left="0" w:firstLine="0"/>
            </w:pPr>
            <w:r w:rsidRPr="00336771">
              <w:t>Birimde araştırma performansının izlenmesi ve değerlendirilmesine yönelik önlem alma faaliyeti bulunuyor mu?</w:t>
            </w:r>
          </w:p>
        </w:tc>
        <w:tc>
          <w:tcPr>
            <w:tcW w:w="1080" w:type="dxa"/>
            <w:vAlign w:val="center"/>
          </w:tcPr>
          <w:p w14:paraId="2FEDA3FA" w14:textId="77777777" w:rsidR="001A4446" w:rsidRPr="00336771" w:rsidRDefault="001A4446" w:rsidP="00754716">
            <w:pPr>
              <w:ind w:left="0" w:firstLine="0"/>
              <w:jc w:val="center"/>
            </w:pPr>
            <w:r>
              <w:t>Hayır</w:t>
            </w:r>
          </w:p>
        </w:tc>
        <w:tc>
          <w:tcPr>
            <w:tcW w:w="3487" w:type="dxa"/>
            <w:vAlign w:val="center"/>
          </w:tcPr>
          <w:p w14:paraId="4AB878D3" w14:textId="77777777" w:rsidR="001A4446" w:rsidRPr="00336771" w:rsidRDefault="001A4446" w:rsidP="00754716">
            <w:pPr>
              <w:ind w:left="0" w:firstLine="0"/>
            </w:pPr>
            <w:r w:rsidRPr="00E7667B">
              <w:t>Kanıt bulunmamaktadır.</w:t>
            </w:r>
          </w:p>
        </w:tc>
      </w:tr>
      <w:tr w:rsidR="001A4446" w:rsidRPr="00336771" w14:paraId="2C97E8FD" w14:textId="77777777" w:rsidTr="00754716">
        <w:tc>
          <w:tcPr>
            <w:tcW w:w="4495" w:type="dxa"/>
            <w:vAlign w:val="center"/>
          </w:tcPr>
          <w:p w14:paraId="767FEF36" w14:textId="77777777" w:rsidR="001A4446" w:rsidRPr="00336771" w:rsidRDefault="001A4446" w:rsidP="00754716">
            <w:pPr>
              <w:ind w:left="0" w:firstLine="0"/>
            </w:pPr>
            <w:r w:rsidRPr="00336771">
              <w:t>Birimde araştırma performansının izlenmesi ve değerlendirilmesine yönelik örnek gösterilebilir uygulamalar bulunuyor mu?</w:t>
            </w:r>
          </w:p>
        </w:tc>
        <w:tc>
          <w:tcPr>
            <w:tcW w:w="1080" w:type="dxa"/>
            <w:vAlign w:val="center"/>
          </w:tcPr>
          <w:p w14:paraId="2508E1C1" w14:textId="77777777" w:rsidR="001A4446" w:rsidRPr="00336771" w:rsidRDefault="001A4446" w:rsidP="00754716">
            <w:pPr>
              <w:ind w:left="0" w:firstLine="0"/>
              <w:jc w:val="center"/>
            </w:pPr>
            <w:r>
              <w:t>Hayır</w:t>
            </w:r>
          </w:p>
        </w:tc>
        <w:tc>
          <w:tcPr>
            <w:tcW w:w="3487" w:type="dxa"/>
            <w:vAlign w:val="center"/>
          </w:tcPr>
          <w:p w14:paraId="60C97B9C" w14:textId="77777777" w:rsidR="001A4446" w:rsidRPr="00336771" w:rsidRDefault="001A4446" w:rsidP="00754716">
            <w:pPr>
              <w:ind w:left="0" w:firstLine="0"/>
            </w:pPr>
            <w:r w:rsidRPr="00E7667B">
              <w:t>Kanıt bulunmamaktadır.</w:t>
            </w:r>
          </w:p>
        </w:tc>
      </w:tr>
      <w:tr w:rsidR="001A4446" w:rsidRPr="00336771" w14:paraId="32C7C411" w14:textId="77777777" w:rsidTr="00754716">
        <w:tc>
          <w:tcPr>
            <w:tcW w:w="4495" w:type="dxa"/>
            <w:vAlign w:val="center"/>
          </w:tcPr>
          <w:p w14:paraId="5AD1F92A" w14:textId="77777777" w:rsidR="001A4446" w:rsidRPr="00336771" w:rsidRDefault="001A4446" w:rsidP="00754716">
            <w:pPr>
              <w:ind w:left="0" w:firstLine="0"/>
            </w:pPr>
            <w:r w:rsidRPr="00336771">
              <w:t>Kanıtlar yeterli sayıda gösterilmiş midir?</w:t>
            </w:r>
          </w:p>
        </w:tc>
        <w:tc>
          <w:tcPr>
            <w:tcW w:w="1080" w:type="dxa"/>
            <w:vAlign w:val="center"/>
          </w:tcPr>
          <w:p w14:paraId="4450B67F" w14:textId="77777777" w:rsidR="001A4446" w:rsidRPr="00336771" w:rsidRDefault="001A4446" w:rsidP="00754716">
            <w:pPr>
              <w:ind w:left="0" w:firstLine="0"/>
              <w:jc w:val="center"/>
            </w:pPr>
            <w:r>
              <w:t>Hayır</w:t>
            </w:r>
          </w:p>
        </w:tc>
        <w:tc>
          <w:tcPr>
            <w:tcW w:w="3487" w:type="dxa"/>
            <w:vAlign w:val="center"/>
          </w:tcPr>
          <w:p w14:paraId="6775F1BD" w14:textId="77777777" w:rsidR="001A4446" w:rsidRPr="00336771" w:rsidRDefault="001A4446" w:rsidP="00754716">
            <w:pPr>
              <w:ind w:left="0" w:firstLine="0"/>
            </w:pPr>
            <w:r>
              <w:t>Kanıt bulunmamaktadır.</w:t>
            </w:r>
          </w:p>
        </w:tc>
      </w:tr>
      <w:tr w:rsidR="001A4446" w:rsidRPr="00336771" w14:paraId="079BDF3B" w14:textId="77777777" w:rsidTr="00754716">
        <w:tc>
          <w:tcPr>
            <w:tcW w:w="4495" w:type="dxa"/>
            <w:vAlign w:val="center"/>
          </w:tcPr>
          <w:p w14:paraId="34B982F0" w14:textId="77777777" w:rsidR="001A4446" w:rsidRPr="00336771" w:rsidRDefault="001A4446" w:rsidP="00754716">
            <w:pPr>
              <w:ind w:left="0" w:firstLine="0"/>
            </w:pPr>
            <w:r w:rsidRPr="00336771">
              <w:t>Gösterilen kanıtlar araştırma performansının izlenmesi ve değerlendirilmesi alt ölçütüne uygun mudur?</w:t>
            </w:r>
          </w:p>
        </w:tc>
        <w:tc>
          <w:tcPr>
            <w:tcW w:w="1080" w:type="dxa"/>
            <w:vAlign w:val="center"/>
          </w:tcPr>
          <w:p w14:paraId="4BE104F5" w14:textId="77777777" w:rsidR="001A4446" w:rsidRPr="00336771" w:rsidRDefault="001A4446" w:rsidP="00754716">
            <w:pPr>
              <w:ind w:left="0" w:firstLine="0"/>
              <w:jc w:val="center"/>
            </w:pPr>
            <w:r>
              <w:t>Hayır</w:t>
            </w:r>
          </w:p>
        </w:tc>
        <w:tc>
          <w:tcPr>
            <w:tcW w:w="3487" w:type="dxa"/>
            <w:vAlign w:val="center"/>
          </w:tcPr>
          <w:p w14:paraId="128807B1" w14:textId="77777777" w:rsidR="001A4446" w:rsidRPr="00336771" w:rsidRDefault="001A4446" w:rsidP="00754716">
            <w:pPr>
              <w:ind w:left="0" w:firstLine="0"/>
            </w:pPr>
            <w:r>
              <w:t>Kanıt bulunmamaktadır.</w:t>
            </w:r>
          </w:p>
        </w:tc>
      </w:tr>
      <w:tr w:rsidR="001A4446" w:rsidRPr="00336771" w14:paraId="3E332311" w14:textId="77777777" w:rsidTr="00754716">
        <w:tc>
          <w:tcPr>
            <w:tcW w:w="4495" w:type="dxa"/>
          </w:tcPr>
          <w:p w14:paraId="01CF8A51" w14:textId="178DA615" w:rsidR="001A4446" w:rsidRPr="00336771" w:rsidRDefault="001A4446" w:rsidP="00754716">
            <w:pPr>
              <w:ind w:left="0" w:firstLine="0"/>
            </w:pPr>
            <w:r w:rsidRPr="00EB13EA">
              <w:rPr>
                <w:b/>
                <w:bCs/>
              </w:rPr>
              <w:t>Birim Öz Değerlendirme Puanlaması</w:t>
            </w:r>
            <w:r w:rsidRPr="00EB13EA">
              <w:t>:</w:t>
            </w:r>
            <w:r>
              <w:t xml:space="preserve"> </w:t>
            </w:r>
            <w:r w:rsidR="00672D31">
              <w:t>2</w:t>
            </w:r>
          </w:p>
        </w:tc>
        <w:tc>
          <w:tcPr>
            <w:tcW w:w="4567" w:type="dxa"/>
            <w:gridSpan w:val="2"/>
          </w:tcPr>
          <w:p w14:paraId="11F9FB87" w14:textId="77777777" w:rsidR="001A4446" w:rsidRPr="00336771" w:rsidRDefault="001A4446" w:rsidP="00754716">
            <w:pPr>
              <w:ind w:left="0" w:firstLine="0"/>
            </w:pPr>
            <w:r w:rsidRPr="00EB13EA">
              <w:rPr>
                <w:b/>
                <w:bCs/>
              </w:rPr>
              <w:t>Akran Değerlendirme Puanlaması</w:t>
            </w:r>
            <w:r w:rsidRPr="00EB13EA">
              <w:t>:</w:t>
            </w:r>
            <w:r>
              <w:t xml:space="preserve"> 1</w:t>
            </w:r>
          </w:p>
        </w:tc>
      </w:tr>
    </w:tbl>
    <w:p w14:paraId="4AD5166C" w14:textId="77777777" w:rsidR="001A4446" w:rsidRDefault="001A4446" w:rsidP="001A4446">
      <w:pPr>
        <w:spacing w:after="0"/>
        <w:ind w:left="0" w:firstLine="0"/>
        <w:rPr>
          <w:b/>
          <w:i/>
        </w:rPr>
      </w:pPr>
    </w:p>
    <w:p w14:paraId="6BC9FF81" w14:textId="77777777" w:rsidR="001A4446" w:rsidRPr="00336771" w:rsidRDefault="001A4446" w:rsidP="001A4446">
      <w:pPr>
        <w:spacing w:after="0"/>
        <w:ind w:left="0" w:firstLine="0"/>
        <w:rPr>
          <w:b/>
          <w:i/>
        </w:rPr>
      </w:pPr>
      <w:r w:rsidRPr="00336771">
        <w:rPr>
          <w:b/>
          <w:i/>
        </w:rPr>
        <w:t>C.3.2. Öğretim Elemanı/Araştırmacı Performansının Değerlendirilmesi</w:t>
      </w:r>
    </w:p>
    <w:p w14:paraId="3F5BE2A3" w14:textId="77777777" w:rsidR="001A4446" w:rsidRPr="00E70F45" w:rsidRDefault="001A4446" w:rsidP="001A4446">
      <w:pPr>
        <w:spacing w:after="0"/>
        <w:ind w:left="0" w:firstLine="0"/>
      </w:pPr>
      <w:r w:rsidRPr="00336771">
        <w:rPr>
          <w:b/>
          <w:bCs/>
        </w:rPr>
        <w:t>Akran Değerlendirmesi:</w:t>
      </w:r>
      <w:r w:rsidRPr="00336771">
        <w:t xml:space="preserve"> </w:t>
      </w:r>
      <w:r w:rsidRPr="00E70F45">
        <w:t>Birimde öğretim elemanı/araştırmacı performansının değerlendirilmesine yönelik planlama, uygulama ve kontrol faaliyetlerinin bulunduğu görülmektedir. Akademik teşvik uygulamaları, performansın planlanmasına yönelik bir çerçeve sunarken; Teknofest başarısı gibi somut çıktılar ve teşvik alan öğretim elemanlarının belirlenmesi, performansın uygulama ve izleme düzeyinde değerlendirildiğini göstermektedir. Bu durum, birimde performans değerlendirme süreçlerinin belirli bir sistematik içerisinde yürütüldüğünü ortaya koymaktadır.</w:t>
      </w:r>
      <w:r>
        <w:t xml:space="preserve"> </w:t>
      </w:r>
      <w:r w:rsidRPr="00E70F45">
        <w:t xml:space="preserve">Ancak performans değerlendirme sonuçlarına dayalı </w:t>
      </w:r>
      <w:r w:rsidRPr="00E70F45">
        <w:rPr>
          <w:b/>
          <w:bCs/>
        </w:rPr>
        <w:t>önlem alma ve iyileştirme faaliyetlerine ilişkin herhangi bir kanıt sunulmamıştır.</w:t>
      </w:r>
      <w:r w:rsidRPr="00E70F45">
        <w:t xml:space="preserve"> Bu durum, sürecin geri bildirim ve geliştirme boyutunun yeterince işletilmediğini göstermektedir. Ayrıca örnek gösterilebilir uygulamaların bulunmaması, performans yönetiminin kurumsal düzeyde sürdürülebilir ve bütüncül bir yapıya henüz tam olarak kavuşmadığını düşündürmektedir.</w:t>
      </w:r>
    </w:p>
    <w:p w14:paraId="43125AE9" w14:textId="77777777" w:rsidR="001A4446" w:rsidRPr="00E70F45" w:rsidRDefault="001A4446" w:rsidP="001A4446">
      <w:pPr>
        <w:spacing w:after="0"/>
        <w:ind w:left="0" w:firstLine="0"/>
      </w:pPr>
      <w:r w:rsidRPr="00E70F45">
        <w:t>Genel olarak değerlendirildiğinde, birimde öğretim elemanı/araştırmacı performansının değerlendirilmesine yönelik süreçler büyük ölçüde işletilmekte olup, sürecin iyileştirme boyutunun güçlendirilmesiyle olgunluk düzeyinin artırılabileceği değerlendirilmektedir.</w:t>
      </w:r>
    </w:p>
    <w:p w14:paraId="3236725D" w14:textId="77777777" w:rsidR="001A4446" w:rsidRPr="00336771" w:rsidRDefault="001A4446" w:rsidP="001A4446">
      <w:pPr>
        <w:spacing w:after="0"/>
        <w:ind w:left="0" w:firstLine="0"/>
      </w:pPr>
    </w:p>
    <w:p w14:paraId="6DCE2BD4" w14:textId="77777777" w:rsidR="001A4446" w:rsidRPr="00336771"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336771" w14:paraId="4F1A55F2" w14:textId="77777777" w:rsidTr="00754716">
        <w:tc>
          <w:tcPr>
            <w:tcW w:w="4495" w:type="dxa"/>
            <w:vAlign w:val="center"/>
          </w:tcPr>
          <w:p w14:paraId="19746040" w14:textId="77777777" w:rsidR="001A4446" w:rsidRPr="00336771" w:rsidRDefault="001A4446" w:rsidP="00754716">
            <w:pPr>
              <w:ind w:left="0" w:firstLine="0"/>
              <w:jc w:val="center"/>
              <w:rPr>
                <w:b/>
                <w:bCs/>
              </w:rPr>
            </w:pPr>
            <w:r w:rsidRPr="00336771">
              <w:rPr>
                <w:b/>
                <w:bCs/>
              </w:rPr>
              <w:t>Akran Değerlendirme Kriterleri</w:t>
            </w:r>
          </w:p>
        </w:tc>
        <w:tc>
          <w:tcPr>
            <w:tcW w:w="1080" w:type="dxa"/>
            <w:vAlign w:val="center"/>
          </w:tcPr>
          <w:p w14:paraId="209D30DF" w14:textId="77777777" w:rsidR="001A4446" w:rsidRPr="00336771" w:rsidRDefault="001A4446" w:rsidP="00754716">
            <w:pPr>
              <w:ind w:left="0" w:firstLine="0"/>
              <w:jc w:val="center"/>
              <w:rPr>
                <w:b/>
                <w:bCs/>
              </w:rPr>
            </w:pPr>
            <w:r w:rsidRPr="00336771">
              <w:rPr>
                <w:b/>
                <w:bCs/>
              </w:rPr>
              <w:t>Evet/ Hayır/</w:t>
            </w:r>
            <w:r>
              <w:rPr>
                <w:b/>
                <w:bCs/>
              </w:rPr>
              <w:t xml:space="preserve"> </w:t>
            </w:r>
            <w:r w:rsidRPr="00336771">
              <w:rPr>
                <w:b/>
                <w:bCs/>
              </w:rPr>
              <w:t>Kısmen</w:t>
            </w:r>
          </w:p>
        </w:tc>
        <w:tc>
          <w:tcPr>
            <w:tcW w:w="3487" w:type="dxa"/>
            <w:vAlign w:val="center"/>
          </w:tcPr>
          <w:p w14:paraId="4968A8A3" w14:textId="77777777" w:rsidR="001A4446" w:rsidRPr="00336771" w:rsidRDefault="001A4446" w:rsidP="00754716">
            <w:pPr>
              <w:ind w:left="0" w:firstLine="0"/>
              <w:jc w:val="center"/>
              <w:rPr>
                <w:b/>
                <w:bCs/>
              </w:rPr>
            </w:pPr>
            <w:r w:rsidRPr="00336771">
              <w:rPr>
                <w:b/>
                <w:bCs/>
              </w:rPr>
              <w:t>Kanıt</w:t>
            </w:r>
          </w:p>
        </w:tc>
      </w:tr>
      <w:tr w:rsidR="001A4446" w:rsidRPr="00336771" w14:paraId="652AE113" w14:textId="77777777" w:rsidTr="00754716">
        <w:tc>
          <w:tcPr>
            <w:tcW w:w="4495" w:type="dxa"/>
            <w:vAlign w:val="center"/>
          </w:tcPr>
          <w:p w14:paraId="406011DC" w14:textId="77777777" w:rsidR="001A4446" w:rsidRPr="00336771" w:rsidRDefault="001A4446" w:rsidP="00754716">
            <w:pPr>
              <w:ind w:left="0" w:firstLine="0"/>
            </w:pPr>
            <w:r w:rsidRPr="00336771">
              <w:t>Birimde öğretim elemanı/araştırmacı performansının değerlendirilmesine yönelik planlama faaliyeti bulunuyor mu?</w:t>
            </w:r>
          </w:p>
        </w:tc>
        <w:tc>
          <w:tcPr>
            <w:tcW w:w="1080" w:type="dxa"/>
            <w:vAlign w:val="center"/>
          </w:tcPr>
          <w:p w14:paraId="409A02CF" w14:textId="77777777" w:rsidR="001A4446" w:rsidRPr="00336771" w:rsidRDefault="001A4446" w:rsidP="00754716">
            <w:pPr>
              <w:ind w:left="0" w:firstLine="0"/>
              <w:jc w:val="center"/>
            </w:pPr>
            <w:r>
              <w:t>Evet</w:t>
            </w:r>
          </w:p>
        </w:tc>
        <w:tc>
          <w:tcPr>
            <w:tcW w:w="3487" w:type="dxa"/>
            <w:vAlign w:val="center"/>
          </w:tcPr>
          <w:p w14:paraId="6F6A8987" w14:textId="77777777" w:rsidR="001A4446" w:rsidRPr="00336771" w:rsidRDefault="00F32121" w:rsidP="00754716">
            <w:pPr>
              <w:ind w:left="0" w:firstLine="0"/>
            </w:pPr>
            <w:hyperlink r:id="rId303" w:history="1">
              <w:r w:rsidR="001A4446" w:rsidRPr="004F4DC6">
                <w:rPr>
                  <w:rStyle w:val="Kpr"/>
                </w:rPr>
                <w:t>Akademik Teşvik</w:t>
              </w:r>
            </w:hyperlink>
          </w:p>
        </w:tc>
      </w:tr>
      <w:tr w:rsidR="001A4446" w:rsidRPr="00336771" w14:paraId="52D731D5" w14:textId="77777777" w:rsidTr="00754716">
        <w:tc>
          <w:tcPr>
            <w:tcW w:w="4495" w:type="dxa"/>
            <w:vAlign w:val="center"/>
          </w:tcPr>
          <w:p w14:paraId="3909786F" w14:textId="77777777" w:rsidR="001A4446" w:rsidRPr="00336771" w:rsidRDefault="001A4446" w:rsidP="00754716">
            <w:pPr>
              <w:ind w:left="0" w:firstLine="0"/>
            </w:pPr>
            <w:r w:rsidRPr="00336771">
              <w:t>Birimde öğretim elemanı/araştırmacı performansının değerlendirilmesine birimlerine yönelik uygulama faaliyeti bulunuyor mu?</w:t>
            </w:r>
          </w:p>
        </w:tc>
        <w:tc>
          <w:tcPr>
            <w:tcW w:w="1080" w:type="dxa"/>
            <w:vAlign w:val="center"/>
          </w:tcPr>
          <w:p w14:paraId="3B5E0EB2" w14:textId="77777777" w:rsidR="001A4446" w:rsidRPr="00336771" w:rsidRDefault="001A4446" w:rsidP="00754716">
            <w:pPr>
              <w:ind w:left="0" w:firstLine="0"/>
              <w:jc w:val="center"/>
            </w:pPr>
            <w:r>
              <w:t>Evet</w:t>
            </w:r>
          </w:p>
        </w:tc>
        <w:tc>
          <w:tcPr>
            <w:tcW w:w="3487" w:type="dxa"/>
            <w:vAlign w:val="center"/>
          </w:tcPr>
          <w:p w14:paraId="22668A5F" w14:textId="77777777" w:rsidR="001A4446" w:rsidRPr="00336771" w:rsidRDefault="00F32121" w:rsidP="00754716">
            <w:pPr>
              <w:ind w:left="0" w:firstLine="0"/>
            </w:pPr>
            <w:hyperlink r:id="rId304" w:history="1">
              <w:r w:rsidR="001A4446" w:rsidRPr="004F4DC6">
                <w:rPr>
                  <w:rStyle w:val="Kpr"/>
                </w:rPr>
                <w:t>Teknofest Başarısı</w:t>
              </w:r>
            </w:hyperlink>
            <w:r w:rsidR="001A4446">
              <w:t xml:space="preserve"> </w:t>
            </w:r>
          </w:p>
        </w:tc>
      </w:tr>
      <w:tr w:rsidR="001A4446" w:rsidRPr="00336771" w14:paraId="414C5512" w14:textId="77777777" w:rsidTr="00754716">
        <w:tc>
          <w:tcPr>
            <w:tcW w:w="4495" w:type="dxa"/>
            <w:vAlign w:val="center"/>
          </w:tcPr>
          <w:p w14:paraId="249F919F" w14:textId="77777777" w:rsidR="001A4446" w:rsidRPr="00336771" w:rsidRDefault="001A4446" w:rsidP="00754716">
            <w:pPr>
              <w:ind w:left="0" w:firstLine="0"/>
            </w:pPr>
            <w:r w:rsidRPr="00336771">
              <w:t>Birimde öğretim elemanı/araştırmacı performansının değerlendirilmesine yönelik kontrol faaliyeti bulunuyor mu?</w:t>
            </w:r>
          </w:p>
        </w:tc>
        <w:tc>
          <w:tcPr>
            <w:tcW w:w="1080" w:type="dxa"/>
            <w:vAlign w:val="center"/>
          </w:tcPr>
          <w:p w14:paraId="18A2410E" w14:textId="77777777" w:rsidR="001A4446" w:rsidRPr="00336771" w:rsidRDefault="001A4446" w:rsidP="00754716">
            <w:pPr>
              <w:ind w:left="0" w:firstLine="0"/>
              <w:jc w:val="center"/>
            </w:pPr>
            <w:r>
              <w:t>Evet</w:t>
            </w:r>
          </w:p>
        </w:tc>
        <w:tc>
          <w:tcPr>
            <w:tcW w:w="3487" w:type="dxa"/>
            <w:vAlign w:val="center"/>
          </w:tcPr>
          <w:p w14:paraId="23A663B8" w14:textId="77777777" w:rsidR="001A4446" w:rsidRPr="00336771" w:rsidRDefault="00F32121" w:rsidP="00754716">
            <w:pPr>
              <w:ind w:left="0" w:firstLine="0"/>
            </w:pPr>
            <w:hyperlink r:id="rId305" w:history="1">
              <w:r w:rsidR="001A4446" w:rsidRPr="004F4DC6">
                <w:rPr>
                  <w:rStyle w:val="Kpr"/>
                </w:rPr>
                <w:t>Birim Teşvik alan Öğretim Üyeleri</w:t>
              </w:r>
            </w:hyperlink>
          </w:p>
        </w:tc>
      </w:tr>
      <w:tr w:rsidR="001A4446" w:rsidRPr="00336771" w14:paraId="54A90C9D" w14:textId="77777777" w:rsidTr="00754716">
        <w:tc>
          <w:tcPr>
            <w:tcW w:w="4495" w:type="dxa"/>
            <w:vAlign w:val="center"/>
          </w:tcPr>
          <w:p w14:paraId="28687B77" w14:textId="77777777" w:rsidR="001A4446" w:rsidRPr="00336771" w:rsidRDefault="001A4446" w:rsidP="00754716">
            <w:pPr>
              <w:ind w:left="0" w:firstLine="0"/>
            </w:pPr>
            <w:r w:rsidRPr="00336771">
              <w:t>Birimde öğretim elemanı/araştırmacı performansının değerlendirilmesine yönelik önlem alma faaliyeti bulunuyor mu?</w:t>
            </w:r>
          </w:p>
        </w:tc>
        <w:tc>
          <w:tcPr>
            <w:tcW w:w="1080" w:type="dxa"/>
            <w:vAlign w:val="center"/>
          </w:tcPr>
          <w:p w14:paraId="4B555B99" w14:textId="77777777" w:rsidR="001A4446" w:rsidRPr="00336771" w:rsidRDefault="001A4446" w:rsidP="00754716">
            <w:pPr>
              <w:ind w:left="0" w:firstLine="0"/>
              <w:jc w:val="center"/>
            </w:pPr>
            <w:r>
              <w:t>Hayır</w:t>
            </w:r>
          </w:p>
        </w:tc>
        <w:tc>
          <w:tcPr>
            <w:tcW w:w="3487" w:type="dxa"/>
            <w:vAlign w:val="center"/>
          </w:tcPr>
          <w:p w14:paraId="24A7CE7B" w14:textId="77777777" w:rsidR="001A4446" w:rsidRPr="00336771" w:rsidRDefault="001A4446" w:rsidP="00754716">
            <w:pPr>
              <w:ind w:left="0" w:firstLine="0"/>
            </w:pPr>
            <w:r w:rsidRPr="00E7667B">
              <w:t>Kanıt bulunmamaktadır.</w:t>
            </w:r>
          </w:p>
        </w:tc>
      </w:tr>
      <w:tr w:rsidR="001A4446" w:rsidRPr="00336771" w14:paraId="3D4512E8" w14:textId="77777777" w:rsidTr="00754716">
        <w:tc>
          <w:tcPr>
            <w:tcW w:w="4495" w:type="dxa"/>
            <w:vAlign w:val="center"/>
          </w:tcPr>
          <w:p w14:paraId="7455CB42" w14:textId="77777777" w:rsidR="001A4446" w:rsidRPr="00336771" w:rsidRDefault="001A4446" w:rsidP="00754716">
            <w:pPr>
              <w:ind w:left="0" w:firstLine="0"/>
            </w:pPr>
            <w:r w:rsidRPr="00336771">
              <w:t>Birimde öğretim elemanı/araştırmacı performansının değerlendirilmesine yönelik örnek gösterilebilir uygulamalar bulunuyor mu?</w:t>
            </w:r>
          </w:p>
        </w:tc>
        <w:tc>
          <w:tcPr>
            <w:tcW w:w="1080" w:type="dxa"/>
            <w:vAlign w:val="center"/>
          </w:tcPr>
          <w:p w14:paraId="1A639638" w14:textId="77777777" w:rsidR="001A4446" w:rsidRPr="00336771" w:rsidRDefault="001A4446" w:rsidP="00754716">
            <w:pPr>
              <w:ind w:left="0" w:firstLine="0"/>
              <w:jc w:val="center"/>
            </w:pPr>
            <w:r>
              <w:t>Hayır</w:t>
            </w:r>
          </w:p>
        </w:tc>
        <w:tc>
          <w:tcPr>
            <w:tcW w:w="3487" w:type="dxa"/>
            <w:vAlign w:val="center"/>
          </w:tcPr>
          <w:p w14:paraId="7986A3C1" w14:textId="77777777" w:rsidR="001A4446" w:rsidRPr="00336771" w:rsidRDefault="001A4446" w:rsidP="00754716">
            <w:pPr>
              <w:ind w:left="0" w:firstLine="0"/>
            </w:pPr>
            <w:r w:rsidRPr="00E7667B">
              <w:t>Kanıt bulunmamaktadır.</w:t>
            </w:r>
          </w:p>
        </w:tc>
      </w:tr>
      <w:tr w:rsidR="001A4446" w:rsidRPr="00336771" w14:paraId="76037D04" w14:textId="77777777" w:rsidTr="00754716">
        <w:tc>
          <w:tcPr>
            <w:tcW w:w="4495" w:type="dxa"/>
            <w:vAlign w:val="center"/>
          </w:tcPr>
          <w:p w14:paraId="1DF3286C" w14:textId="77777777" w:rsidR="001A4446" w:rsidRPr="00336771" w:rsidRDefault="001A4446" w:rsidP="00754716">
            <w:pPr>
              <w:ind w:left="0" w:firstLine="0"/>
            </w:pPr>
            <w:r w:rsidRPr="00336771">
              <w:t>Kanıtlar yeterli sayıda gösterilmiş midir?</w:t>
            </w:r>
          </w:p>
        </w:tc>
        <w:tc>
          <w:tcPr>
            <w:tcW w:w="1080" w:type="dxa"/>
            <w:vAlign w:val="center"/>
          </w:tcPr>
          <w:p w14:paraId="14627E6B" w14:textId="77777777" w:rsidR="001A4446" w:rsidRPr="00336771" w:rsidRDefault="001A4446" w:rsidP="00754716">
            <w:pPr>
              <w:ind w:left="0" w:firstLine="0"/>
              <w:jc w:val="center"/>
            </w:pPr>
            <w:r>
              <w:t>Evet</w:t>
            </w:r>
          </w:p>
        </w:tc>
        <w:tc>
          <w:tcPr>
            <w:tcW w:w="3487" w:type="dxa"/>
            <w:vAlign w:val="center"/>
          </w:tcPr>
          <w:p w14:paraId="219897C7" w14:textId="77777777" w:rsidR="001A4446" w:rsidRPr="00336771" w:rsidRDefault="001A4446" w:rsidP="00754716">
            <w:pPr>
              <w:ind w:left="0" w:firstLine="0"/>
            </w:pPr>
            <w:r w:rsidRPr="00C20811">
              <w:t xml:space="preserve">Bu kapsamda </w:t>
            </w:r>
            <w:r>
              <w:t>3</w:t>
            </w:r>
            <w:r w:rsidRPr="00C20811">
              <w:t xml:space="preserve"> adet kanıt sunulmuştur.</w:t>
            </w:r>
          </w:p>
        </w:tc>
      </w:tr>
      <w:tr w:rsidR="001A4446" w:rsidRPr="00336771" w14:paraId="74A15913" w14:textId="77777777" w:rsidTr="00754716">
        <w:tc>
          <w:tcPr>
            <w:tcW w:w="4495" w:type="dxa"/>
            <w:vAlign w:val="center"/>
          </w:tcPr>
          <w:p w14:paraId="7EDFE67B" w14:textId="77777777" w:rsidR="001A4446" w:rsidRPr="00336771" w:rsidRDefault="001A4446" w:rsidP="00754716">
            <w:pPr>
              <w:ind w:left="0" w:firstLine="0"/>
            </w:pPr>
            <w:r w:rsidRPr="00336771">
              <w:t>Gösterilen kanıtlar öğretim elemanı/araştırmacı performansının değerlendirilmesi alt ölçütüne uygun mudur?</w:t>
            </w:r>
          </w:p>
        </w:tc>
        <w:tc>
          <w:tcPr>
            <w:tcW w:w="1080" w:type="dxa"/>
            <w:vAlign w:val="center"/>
          </w:tcPr>
          <w:p w14:paraId="6E99E967" w14:textId="77777777" w:rsidR="001A4446" w:rsidRPr="00336771" w:rsidRDefault="001A4446" w:rsidP="00754716">
            <w:pPr>
              <w:ind w:left="0" w:firstLine="0"/>
              <w:jc w:val="center"/>
            </w:pPr>
            <w:r>
              <w:t>Evet</w:t>
            </w:r>
          </w:p>
        </w:tc>
        <w:tc>
          <w:tcPr>
            <w:tcW w:w="3487" w:type="dxa"/>
            <w:vAlign w:val="center"/>
          </w:tcPr>
          <w:p w14:paraId="219C03D7" w14:textId="77777777" w:rsidR="001A4446" w:rsidRDefault="00F32121" w:rsidP="00754716">
            <w:pPr>
              <w:ind w:left="0" w:firstLine="0"/>
            </w:pPr>
            <w:hyperlink r:id="rId306" w:history="1">
              <w:r w:rsidR="001A4446" w:rsidRPr="004F4DC6">
                <w:rPr>
                  <w:rStyle w:val="Kpr"/>
                </w:rPr>
                <w:t>Teknofest Başarısı</w:t>
              </w:r>
            </w:hyperlink>
          </w:p>
          <w:p w14:paraId="794C0679" w14:textId="77777777" w:rsidR="001A4446" w:rsidRPr="00336771" w:rsidRDefault="00F32121" w:rsidP="00754716">
            <w:pPr>
              <w:ind w:left="0" w:firstLine="0"/>
            </w:pPr>
            <w:hyperlink r:id="rId307" w:history="1">
              <w:r w:rsidR="001A4446" w:rsidRPr="004F4DC6">
                <w:rPr>
                  <w:rStyle w:val="Kpr"/>
                </w:rPr>
                <w:t>Birim Teşvik alan Öğretim Üyeleri</w:t>
              </w:r>
            </w:hyperlink>
          </w:p>
        </w:tc>
      </w:tr>
      <w:tr w:rsidR="001A4446" w:rsidRPr="00336771" w14:paraId="2A3AFC7A" w14:textId="77777777" w:rsidTr="00754716">
        <w:trPr>
          <w:trHeight w:val="69"/>
        </w:trPr>
        <w:tc>
          <w:tcPr>
            <w:tcW w:w="4495" w:type="dxa"/>
          </w:tcPr>
          <w:p w14:paraId="6CE3172D" w14:textId="3029339E" w:rsidR="001A4446" w:rsidRPr="00336771" w:rsidRDefault="001A4446" w:rsidP="00754716">
            <w:pPr>
              <w:ind w:left="0" w:firstLine="0"/>
            </w:pPr>
            <w:r w:rsidRPr="00EB13EA">
              <w:rPr>
                <w:b/>
                <w:bCs/>
              </w:rPr>
              <w:t>Birim Öz Değerlendirme Puanlaması</w:t>
            </w:r>
            <w:r w:rsidRPr="00EB13EA">
              <w:t>:</w:t>
            </w:r>
            <w:r>
              <w:t xml:space="preserve"> </w:t>
            </w:r>
            <w:r w:rsidR="00672D31">
              <w:t>3</w:t>
            </w:r>
          </w:p>
        </w:tc>
        <w:tc>
          <w:tcPr>
            <w:tcW w:w="4567" w:type="dxa"/>
            <w:gridSpan w:val="2"/>
          </w:tcPr>
          <w:p w14:paraId="5EFCFB21" w14:textId="77777777" w:rsidR="001A4446" w:rsidRPr="00336771" w:rsidRDefault="001A4446" w:rsidP="00754716">
            <w:pPr>
              <w:ind w:left="0" w:firstLine="0"/>
            </w:pPr>
            <w:r w:rsidRPr="00EB13EA">
              <w:rPr>
                <w:b/>
                <w:bCs/>
              </w:rPr>
              <w:t>Akran Değerlendirme Puanlaması</w:t>
            </w:r>
            <w:r w:rsidRPr="00EB13EA">
              <w:t>:</w:t>
            </w:r>
            <w:r>
              <w:t xml:space="preserve"> 4 </w:t>
            </w:r>
          </w:p>
        </w:tc>
      </w:tr>
    </w:tbl>
    <w:p w14:paraId="33F4A5D8" w14:textId="77777777" w:rsidR="001A4446" w:rsidRDefault="001A4446" w:rsidP="001A4446">
      <w:pPr>
        <w:spacing w:after="0"/>
        <w:ind w:left="0" w:right="126" w:firstLine="0"/>
        <w:rPr>
          <w:b/>
          <w:bCs/>
          <w:iCs/>
        </w:rPr>
      </w:pPr>
    </w:p>
    <w:p w14:paraId="4B8B1AEC" w14:textId="77777777" w:rsidR="001A4446" w:rsidRDefault="001A4446" w:rsidP="001A4446">
      <w:pPr>
        <w:spacing w:after="0"/>
        <w:ind w:left="0" w:right="126" w:firstLine="0"/>
        <w:rPr>
          <w:b/>
          <w:bCs/>
          <w:iCs/>
        </w:rPr>
      </w:pPr>
    </w:p>
    <w:p w14:paraId="3294A634" w14:textId="77777777" w:rsidR="001A4446" w:rsidRDefault="001A4446" w:rsidP="001A4446">
      <w:pPr>
        <w:spacing w:after="0"/>
        <w:ind w:left="0" w:right="126" w:firstLine="0"/>
        <w:rPr>
          <w:b/>
          <w:bCs/>
          <w:iCs/>
        </w:rPr>
      </w:pPr>
    </w:p>
    <w:p w14:paraId="0BB8E3E6" w14:textId="77777777" w:rsidR="001A4446" w:rsidRPr="00EB13EA" w:rsidRDefault="001A4446" w:rsidP="001A4446">
      <w:pPr>
        <w:spacing w:after="0"/>
        <w:ind w:left="0" w:right="126" w:firstLine="0"/>
        <w:rPr>
          <w:b/>
          <w:bCs/>
          <w:iCs/>
        </w:rPr>
      </w:pPr>
      <w:r w:rsidRPr="00EB13EA">
        <w:rPr>
          <w:b/>
          <w:bCs/>
          <w:iCs/>
        </w:rPr>
        <w:t>ARAŞTIRMA VE GELİŞTİRME</w:t>
      </w:r>
    </w:p>
    <w:p w14:paraId="4F0B9B36" w14:textId="77777777" w:rsidR="001A4446" w:rsidRPr="00EB13EA" w:rsidRDefault="001A4446" w:rsidP="001A4446">
      <w:pPr>
        <w:spacing w:after="0"/>
        <w:ind w:left="0" w:firstLine="0"/>
        <w:jc w:val="left"/>
        <w:rPr>
          <w:iCs/>
        </w:rPr>
      </w:pPr>
      <w:r w:rsidRPr="00EB13EA">
        <w:rPr>
          <w:iCs/>
        </w:rPr>
        <w:t>Araştırma ve Geliştirme Genel Değerlendirme Tablosu</w:t>
      </w:r>
    </w:p>
    <w:tbl>
      <w:tblPr>
        <w:tblStyle w:val="TabloKlavuzu"/>
        <w:tblW w:w="8995" w:type="dxa"/>
        <w:jc w:val="center"/>
        <w:tblLayout w:type="fixed"/>
        <w:tblLook w:val="04A0" w:firstRow="1" w:lastRow="0" w:firstColumn="1" w:lastColumn="0" w:noHBand="0" w:noVBand="1"/>
      </w:tblPr>
      <w:tblGrid>
        <w:gridCol w:w="715"/>
        <w:gridCol w:w="3780"/>
        <w:gridCol w:w="1080"/>
        <w:gridCol w:w="3420"/>
      </w:tblGrid>
      <w:tr w:rsidR="001A4446" w:rsidRPr="00EB13EA" w14:paraId="03350DEE" w14:textId="77777777" w:rsidTr="00754716">
        <w:trPr>
          <w:trHeight w:val="816"/>
          <w:jc w:val="center"/>
        </w:trPr>
        <w:tc>
          <w:tcPr>
            <w:tcW w:w="715" w:type="dxa"/>
            <w:vAlign w:val="center"/>
          </w:tcPr>
          <w:p w14:paraId="0B4E4A5A" w14:textId="77777777" w:rsidR="001A4446" w:rsidRPr="00EB13EA" w:rsidRDefault="001A4446" w:rsidP="00754716">
            <w:pPr>
              <w:ind w:left="0" w:firstLine="0"/>
              <w:jc w:val="center"/>
              <w:rPr>
                <w:b/>
                <w:bCs/>
              </w:rPr>
            </w:pPr>
          </w:p>
        </w:tc>
        <w:tc>
          <w:tcPr>
            <w:tcW w:w="3780" w:type="dxa"/>
            <w:vAlign w:val="center"/>
          </w:tcPr>
          <w:p w14:paraId="5587091B" w14:textId="77777777" w:rsidR="001A4446" w:rsidRPr="00EB13EA" w:rsidRDefault="001A4446" w:rsidP="00754716">
            <w:pPr>
              <w:ind w:left="0" w:firstLine="0"/>
              <w:jc w:val="center"/>
              <w:rPr>
                <w:b/>
                <w:bCs/>
              </w:rPr>
            </w:pPr>
            <w:r w:rsidRPr="00EB13EA">
              <w:rPr>
                <w:b/>
                <w:bCs/>
              </w:rPr>
              <w:t>Değerlendirme Kriteri</w:t>
            </w:r>
          </w:p>
        </w:tc>
        <w:tc>
          <w:tcPr>
            <w:tcW w:w="1080" w:type="dxa"/>
            <w:vAlign w:val="center"/>
          </w:tcPr>
          <w:p w14:paraId="3875234E" w14:textId="77777777" w:rsidR="001A4446" w:rsidRPr="00EB13EA" w:rsidRDefault="001A4446" w:rsidP="00754716">
            <w:pPr>
              <w:ind w:left="0" w:firstLine="0"/>
              <w:jc w:val="center"/>
              <w:rPr>
                <w:b/>
                <w:bCs/>
              </w:rPr>
            </w:pPr>
            <w:r w:rsidRPr="00EB13EA">
              <w:rPr>
                <w:b/>
                <w:bCs/>
              </w:rPr>
              <w:t>Evet/</w:t>
            </w:r>
            <w:r>
              <w:rPr>
                <w:b/>
                <w:bCs/>
              </w:rPr>
              <w:t xml:space="preserve"> </w:t>
            </w:r>
            <w:r w:rsidRPr="00EB13EA">
              <w:rPr>
                <w:b/>
                <w:bCs/>
              </w:rPr>
              <w:t>Hayır/</w:t>
            </w:r>
            <w:r>
              <w:rPr>
                <w:b/>
                <w:bCs/>
              </w:rPr>
              <w:t xml:space="preserve"> </w:t>
            </w:r>
            <w:r w:rsidRPr="00EB13EA">
              <w:rPr>
                <w:b/>
                <w:bCs/>
              </w:rPr>
              <w:t>Kısmen</w:t>
            </w:r>
          </w:p>
        </w:tc>
        <w:tc>
          <w:tcPr>
            <w:tcW w:w="3420" w:type="dxa"/>
            <w:vAlign w:val="center"/>
          </w:tcPr>
          <w:p w14:paraId="00D840A8" w14:textId="77777777" w:rsidR="001A4446" w:rsidRPr="00EB13EA" w:rsidRDefault="001A4446" w:rsidP="00754716">
            <w:pPr>
              <w:ind w:left="0" w:firstLine="0"/>
              <w:jc w:val="center"/>
              <w:rPr>
                <w:b/>
                <w:bCs/>
              </w:rPr>
            </w:pPr>
            <w:r w:rsidRPr="00EB13EA">
              <w:rPr>
                <w:b/>
                <w:bCs/>
              </w:rPr>
              <w:t>Açıklama (Kanıt belirterek açıklama yapmak zorunludur)</w:t>
            </w:r>
          </w:p>
        </w:tc>
      </w:tr>
      <w:tr w:rsidR="001A4446" w:rsidRPr="00EB13EA" w14:paraId="4C86CF40" w14:textId="77777777" w:rsidTr="00754716">
        <w:trPr>
          <w:trHeight w:val="198"/>
          <w:jc w:val="center"/>
        </w:trPr>
        <w:tc>
          <w:tcPr>
            <w:tcW w:w="715" w:type="dxa"/>
            <w:vMerge w:val="restart"/>
            <w:textDirection w:val="btLr"/>
            <w:vAlign w:val="center"/>
          </w:tcPr>
          <w:p w14:paraId="25640CF9" w14:textId="77777777" w:rsidR="001A4446" w:rsidRPr="00EB13EA" w:rsidRDefault="001A4446" w:rsidP="00754716">
            <w:pPr>
              <w:ind w:left="113" w:right="113" w:firstLine="0"/>
              <w:jc w:val="center"/>
            </w:pPr>
            <w:r>
              <w:t>Araştırma ve Geliştirme</w:t>
            </w:r>
          </w:p>
        </w:tc>
        <w:tc>
          <w:tcPr>
            <w:tcW w:w="3780" w:type="dxa"/>
            <w:vAlign w:val="center"/>
          </w:tcPr>
          <w:p w14:paraId="0A528390" w14:textId="77777777" w:rsidR="001A4446" w:rsidRPr="00EB13EA" w:rsidRDefault="001A4446" w:rsidP="00754716">
            <w:pPr>
              <w:ind w:left="0" w:firstLine="0"/>
            </w:pPr>
            <w:r w:rsidRPr="00EB13EA">
              <w:t>Alt çalışma grubu yönergeye uygun kurulmuş mu?</w:t>
            </w:r>
          </w:p>
        </w:tc>
        <w:tc>
          <w:tcPr>
            <w:tcW w:w="1080" w:type="dxa"/>
            <w:vAlign w:val="center"/>
          </w:tcPr>
          <w:p w14:paraId="1A8DE100" w14:textId="77777777" w:rsidR="001A4446" w:rsidRPr="00EB13EA" w:rsidRDefault="001A4446" w:rsidP="00754716">
            <w:pPr>
              <w:ind w:left="0" w:firstLine="0"/>
              <w:jc w:val="center"/>
            </w:pPr>
            <w:r>
              <w:t>Evet</w:t>
            </w:r>
          </w:p>
        </w:tc>
        <w:tc>
          <w:tcPr>
            <w:tcW w:w="3420" w:type="dxa"/>
            <w:vAlign w:val="center"/>
          </w:tcPr>
          <w:p w14:paraId="4FFD893D" w14:textId="0A80D204" w:rsidR="001A4446" w:rsidRPr="00EB13EA" w:rsidRDefault="00F32121" w:rsidP="00754716">
            <w:pPr>
              <w:ind w:left="0" w:firstLine="0"/>
            </w:pPr>
            <w:hyperlink r:id="rId308" w:history="1">
              <w:r w:rsidR="00A462C2">
                <w:rPr>
                  <w:rStyle w:val="Kpr"/>
                </w:rPr>
                <w:t>Grup Üyeleri</w:t>
              </w:r>
            </w:hyperlink>
          </w:p>
        </w:tc>
      </w:tr>
      <w:tr w:rsidR="001A4446" w:rsidRPr="00EB13EA" w14:paraId="66390CC8" w14:textId="77777777" w:rsidTr="00754716">
        <w:trPr>
          <w:trHeight w:val="188"/>
          <w:jc w:val="center"/>
        </w:trPr>
        <w:tc>
          <w:tcPr>
            <w:tcW w:w="715" w:type="dxa"/>
            <w:vMerge/>
          </w:tcPr>
          <w:p w14:paraId="6AC9A390" w14:textId="77777777" w:rsidR="001A4446" w:rsidRPr="00EB13EA" w:rsidRDefault="001A4446" w:rsidP="00754716">
            <w:pPr>
              <w:ind w:left="0" w:firstLine="0"/>
            </w:pPr>
          </w:p>
        </w:tc>
        <w:tc>
          <w:tcPr>
            <w:tcW w:w="3780" w:type="dxa"/>
            <w:vAlign w:val="center"/>
          </w:tcPr>
          <w:p w14:paraId="5494B8EF" w14:textId="77777777" w:rsidR="001A4446" w:rsidRPr="00EB13EA" w:rsidRDefault="001A4446" w:rsidP="00754716">
            <w:pPr>
              <w:ind w:left="0" w:firstLine="0"/>
            </w:pPr>
            <w:r w:rsidRPr="00EB13EA">
              <w:t>Alt çalışma grubu kalite toplantıları düzenli olarak yapılıyor mu?</w:t>
            </w:r>
          </w:p>
        </w:tc>
        <w:tc>
          <w:tcPr>
            <w:tcW w:w="1080" w:type="dxa"/>
            <w:vAlign w:val="center"/>
          </w:tcPr>
          <w:p w14:paraId="688778C5" w14:textId="77777777" w:rsidR="001A4446" w:rsidRPr="00EB13EA" w:rsidRDefault="001A4446" w:rsidP="00754716">
            <w:pPr>
              <w:ind w:left="0" w:firstLine="0"/>
              <w:jc w:val="center"/>
            </w:pPr>
            <w:r>
              <w:t>Evet</w:t>
            </w:r>
          </w:p>
        </w:tc>
        <w:tc>
          <w:tcPr>
            <w:tcW w:w="3420" w:type="dxa"/>
            <w:vAlign w:val="center"/>
          </w:tcPr>
          <w:p w14:paraId="30311681" w14:textId="77777777" w:rsidR="001A4446" w:rsidRPr="00EB13EA" w:rsidRDefault="00F32121" w:rsidP="00754716">
            <w:pPr>
              <w:ind w:left="0" w:firstLine="0"/>
            </w:pPr>
            <w:hyperlink r:id="rId309" w:history="1">
              <w:r w:rsidR="001A4446" w:rsidRPr="00AE19B3">
                <w:rPr>
                  <w:rStyle w:val="Kpr"/>
                </w:rPr>
                <w:t>Toplantı Tutanaklar</w:t>
              </w:r>
              <w:r w:rsidR="001A4446">
                <w:rPr>
                  <w:rStyle w:val="Kpr"/>
                </w:rPr>
                <w:t>ı Sayfas</w:t>
              </w:r>
              <w:r w:rsidR="001A4446" w:rsidRPr="00AE19B3">
                <w:rPr>
                  <w:rStyle w:val="Kpr"/>
                </w:rPr>
                <w:t>ı</w:t>
              </w:r>
            </w:hyperlink>
          </w:p>
        </w:tc>
      </w:tr>
      <w:tr w:rsidR="001A4446" w:rsidRPr="00EB13EA" w14:paraId="194B3181" w14:textId="77777777" w:rsidTr="00754716">
        <w:trPr>
          <w:trHeight w:val="65"/>
          <w:jc w:val="center"/>
        </w:trPr>
        <w:tc>
          <w:tcPr>
            <w:tcW w:w="715" w:type="dxa"/>
            <w:vMerge/>
          </w:tcPr>
          <w:p w14:paraId="35AC3E28" w14:textId="77777777" w:rsidR="001A4446" w:rsidRPr="00EB13EA" w:rsidRDefault="001A4446" w:rsidP="00754716">
            <w:pPr>
              <w:ind w:left="0" w:firstLine="0"/>
            </w:pPr>
          </w:p>
        </w:tc>
        <w:tc>
          <w:tcPr>
            <w:tcW w:w="3780" w:type="dxa"/>
            <w:vAlign w:val="center"/>
          </w:tcPr>
          <w:p w14:paraId="2BD954C8" w14:textId="77777777" w:rsidR="001A4446" w:rsidRPr="00EB13EA" w:rsidRDefault="001A4446" w:rsidP="00754716">
            <w:pPr>
              <w:ind w:left="0" w:firstLine="0"/>
            </w:pPr>
            <w:r w:rsidRPr="00EB13EA">
              <w:t>Alt çalışma grubu toplantı tutanakları web sayfasında yayınlanıyor mu?</w:t>
            </w:r>
          </w:p>
        </w:tc>
        <w:tc>
          <w:tcPr>
            <w:tcW w:w="1080" w:type="dxa"/>
            <w:vAlign w:val="center"/>
          </w:tcPr>
          <w:p w14:paraId="4B9644BD" w14:textId="77777777" w:rsidR="001A4446" w:rsidRPr="00EB13EA" w:rsidRDefault="001A4446" w:rsidP="00754716">
            <w:pPr>
              <w:ind w:left="0" w:firstLine="0"/>
              <w:jc w:val="center"/>
            </w:pPr>
            <w:r>
              <w:t>Evet</w:t>
            </w:r>
          </w:p>
        </w:tc>
        <w:tc>
          <w:tcPr>
            <w:tcW w:w="3420" w:type="dxa"/>
            <w:vAlign w:val="center"/>
          </w:tcPr>
          <w:p w14:paraId="5ED7D675" w14:textId="77777777" w:rsidR="001A4446" w:rsidRPr="00EB13EA" w:rsidRDefault="00F32121" w:rsidP="00754716">
            <w:pPr>
              <w:ind w:left="0" w:firstLine="0"/>
            </w:pPr>
            <w:hyperlink r:id="rId310" w:history="1">
              <w:r w:rsidR="001A4446" w:rsidRPr="004F4DC6">
                <w:rPr>
                  <w:rStyle w:val="Kpr"/>
                </w:rPr>
                <w:t>Toplantı Tutanağı</w:t>
              </w:r>
            </w:hyperlink>
          </w:p>
        </w:tc>
      </w:tr>
      <w:tr w:rsidR="001A4446" w:rsidRPr="00EB13EA" w14:paraId="0AF3600D" w14:textId="77777777" w:rsidTr="00754716">
        <w:trPr>
          <w:trHeight w:val="341"/>
          <w:jc w:val="center"/>
        </w:trPr>
        <w:tc>
          <w:tcPr>
            <w:tcW w:w="715" w:type="dxa"/>
            <w:vMerge/>
          </w:tcPr>
          <w:p w14:paraId="74B6E406" w14:textId="77777777" w:rsidR="001A4446" w:rsidRPr="00EB13EA" w:rsidRDefault="001A4446" w:rsidP="00754716">
            <w:pPr>
              <w:ind w:left="0" w:firstLine="0"/>
            </w:pPr>
          </w:p>
        </w:tc>
        <w:tc>
          <w:tcPr>
            <w:tcW w:w="3780" w:type="dxa"/>
            <w:vAlign w:val="center"/>
          </w:tcPr>
          <w:p w14:paraId="2756A2EE" w14:textId="77777777" w:rsidR="001A4446" w:rsidRPr="00EB13EA" w:rsidRDefault="001A4446" w:rsidP="00754716">
            <w:pPr>
              <w:ind w:left="0" w:firstLine="0"/>
            </w:pPr>
            <w:r w:rsidRPr="00EB13EA">
              <w:t>Toplantılarda alınan kararlardan uygulanan örnekler var mı?</w:t>
            </w:r>
          </w:p>
        </w:tc>
        <w:tc>
          <w:tcPr>
            <w:tcW w:w="1080" w:type="dxa"/>
            <w:vAlign w:val="center"/>
          </w:tcPr>
          <w:p w14:paraId="41B55BC1" w14:textId="77777777" w:rsidR="001A4446" w:rsidRPr="00EB13EA" w:rsidRDefault="001A4446" w:rsidP="00754716">
            <w:pPr>
              <w:ind w:left="0" w:firstLine="0"/>
              <w:jc w:val="center"/>
            </w:pPr>
            <w:r>
              <w:t>Evet</w:t>
            </w:r>
          </w:p>
        </w:tc>
        <w:tc>
          <w:tcPr>
            <w:tcW w:w="3420" w:type="dxa"/>
            <w:vAlign w:val="center"/>
          </w:tcPr>
          <w:p w14:paraId="658DC60A" w14:textId="77777777" w:rsidR="001A4446" w:rsidRPr="00EB13EA" w:rsidRDefault="00F32121" w:rsidP="00754716">
            <w:pPr>
              <w:ind w:left="0" w:firstLine="0"/>
            </w:pPr>
            <w:hyperlink r:id="rId311" w:history="1">
              <w:r w:rsidR="001A4446" w:rsidRPr="00075AAA">
                <w:rPr>
                  <w:rStyle w:val="Kpr"/>
                </w:rPr>
                <w:t>2025 BİDR Raporu</w:t>
              </w:r>
            </w:hyperlink>
          </w:p>
        </w:tc>
      </w:tr>
      <w:tr w:rsidR="001A4446" w:rsidRPr="00EB13EA" w14:paraId="3955B56A" w14:textId="77777777" w:rsidTr="00754716">
        <w:trPr>
          <w:trHeight w:val="352"/>
          <w:jc w:val="center"/>
        </w:trPr>
        <w:tc>
          <w:tcPr>
            <w:tcW w:w="715" w:type="dxa"/>
            <w:vMerge w:val="restart"/>
            <w:textDirection w:val="btLr"/>
            <w:vAlign w:val="center"/>
          </w:tcPr>
          <w:p w14:paraId="35B89436" w14:textId="77777777" w:rsidR="001A4446" w:rsidRPr="00EB13EA" w:rsidRDefault="001A4446" w:rsidP="00754716">
            <w:pPr>
              <w:ind w:left="113" w:right="113" w:firstLine="0"/>
              <w:jc w:val="center"/>
            </w:pPr>
            <w:r>
              <w:t>Ar-Ge Raporu</w:t>
            </w:r>
          </w:p>
        </w:tc>
        <w:tc>
          <w:tcPr>
            <w:tcW w:w="3780" w:type="dxa"/>
            <w:vAlign w:val="center"/>
          </w:tcPr>
          <w:p w14:paraId="051AAC05" w14:textId="77777777" w:rsidR="001A4446" w:rsidRPr="00EB13EA" w:rsidRDefault="001A4446" w:rsidP="00754716">
            <w:pPr>
              <w:ind w:left="0" w:firstLine="0"/>
            </w:pPr>
            <w:r w:rsidRPr="00EB13EA">
              <w:t>Bulunuyor mu?</w:t>
            </w:r>
          </w:p>
        </w:tc>
        <w:tc>
          <w:tcPr>
            <w:tcW w:w="1080" w:type="dxa"/>
            <w:vAlign w:val="center"/>
          </w:tcPr>
          <w:p w14:paraId="6B45EB78" w14:textId="77777777" w:rsidR="001A4446" w:rsidRPr="00EB13EA" w:rsidRDefault="001A4446" w:rsidP="00754716">
            <w:pPr>
              <w:ind w:left="0" w:firstLine="0"/>
              <w:jc w:val="center"/>
            </w:pPr>
            <w:r>
              <w:t>Evet</w:t>
            </w:r>
          </w:p>
        </w:tc>
        <w:tc>
          <w:tcPr>
            <w:tcW w:w="3420" w:type="dxa"/>
            <w:vAlign w:val="center"/>
          </w:tcPr>
          <w:p w14:paraId="74674883" w14:textId="77777777" w:rsidR="001A4446" w:rsidRPr="00EB13EA" w:rsidRDefault="00F32121" w:rsidP="00754716">
            <w:pPr>
              <w:ind w:left="0" w:firstLine="0"/>
            </w:pPr>
            <w:hyperlink r:id="rId312" w:history="1">
              <w:r w:rsidR="001A4446" w:rsidRPr="00075AAA">
                <w:rPr>
                  <w:rStyle w:val="Kpr"/>
                </w:rPr>
                <w:t>Ar-Ge Toplantı Tutanağı</w:t>
              </w:r>
            </w:hyperlink>
          </w:p>
        </w:tc>
      </w:tr>
      <w:tr w:rsidR="001A4446" w:rsidRPr="00EB13EA" w14:paraId="3EEC9AC1" w14:textId="77777777" w:rsidTr="00754716">
        <w:trPr>
          <w:trHeight w:val="1034"/>
          <w:jc w:val="center"/>
        </w:trPr>
        <w:tc>
          <w:tcPr>
            <w:tcW w:w="715" w:type="dxa"/>
            <w:vMerge/>
          </w:tcPr>
          <w:p w14:paraId="281D65AC" w14:textId="77777777" w:rsidR="001A4446" w:rsidRPr="00EB13EA" w:rsidRDefault="001A4446" w:rsidP="00754716">
            <w:pPr>
              <w:ind w:left="0" w:firstLine="0"/>
            </w:pPr>
          </w:p>
        </w:tc>
        <w:tc>
          <w:tcPr>
            <w:tcW w:w="3780" w:type="dxa"/>
            <w:vAlign w:val="center"/>
          </w:tcPr>
          <w:p w14:paraId="0AD239E0" w14:textId="77777777" w:rsidR="001A4446" w:rsidRPr="00EB13EA" w:rsidRDefault="001A4446" w:rsidP="00754716">
            <w:pPr>
              <w:ind w:left="0" w:firstLine="0"/>
            </w:pPr>
            <w:r w:rsidRPr="00EB13EA">
              <w:t>Ar-Ge raporları birim kalite web sayfalarında ilan ediliyor mu?</w:t>
            </w:r>
          </w:p>
        </w:tc>
        <w:tc>
          <w:tcPr>
            <w:tcW w:w="1080" w:type="dxa"/>
            <w:vAlign w:val="center"/>
          </w:tcPr>
          <w:p w14:paraId="3E02F74E" w14:textId="77777777" w:rsidR="001A4446" w:rsidRPr="00EB13EA" w:rsidRDefault="001A4446" w:rsidP="00754716">
            <w:pPr>
              <w:ind w:left="0" w:firstLine="0"/>
              <w:jc w:val="center"/>
            </w:pPr>
            <w:r>
              <w:t>Evet</w:t>
            </w:r>
          </w:p>
        </w:tc>
        <w:tc>
          <w:tcPr>
            <w:tcW w:w="3420" w:type="dxa"/>
            <w:vAlign w:val="center"/>
          </w:tcPr>
          <w:p w14:paraId="12D63644" w14:textId="563CA260" w:rsidR="001A4446" w:rsidRPr="00EB13EA" w:rsidRDefault="00F32121" w:rsidP="00754716">
            <w:pPr>
              <w:ind w:left="0" w:firstLine="0"/>
            </w:pPr>
            <w:hyperlink r:id="rId313" w:history="1">
              <w:r w:rsidR="001A4446" w:rsidRPr="00075AAA">
                <w:rPr>
                  <w:rStyle w:val="Kpr"/>
                </w:rPr>
                <w:t>Ar-Ge Toplantı Tutanağı</w:t>
              </w:r>
            </w:hyperlink>
          </w:p>
        </w:tc>
      </w:tr>
      <w:tr w:rsidR="001A4446" w:rsidRPr="00EB13EA" w14:paraId="3A33FAE7" w14:textId="77777777" w:rsidTr="00754716">
        <w:trPr>
          <w:trHeight w:val="703"/>
          <w:jc w:val="center"/>
        </w:trPr>
        <w:tc>
          <w:tcPr>
            <w:tcW w:w="715" w:type="dxa"/>
            <w:vMerge/>
          </w:tcPr>
          <w:p w14:paraId="15F9C5F7" w14:textId="77777777" w:rsidR="001A4446" w:rsidRPr="00EB13EA" w:rsidRDefault="001A4446" w:rsidP="00754716">
            <w:pPr>
              <w:ind w:left="0" w:firstLine="0"/>
            </w:pPr>
          </w:p>
        </w:tc>
        <w:tc>
          <w:tcPr>
            <w:tcW w:w="3780" w:type="dxa"/>
            <w:vAlign w:val="center"/>
          </w:tcPr>
          <w:p w14:paraId="2A2C6521" w14:textId="77777777" w:rsidR="001A4446" w:rsidRPr="00EB13EA" w:rsidRDefault="001A4446" w:rsidP="00754716">
            <w:pPr>
              <w:ind w:left="0" w:firstLine="0"/>
            </w:pPr>
            <w:r w:rsidRPr="00EB13EA">
              <w:t>Birim Ar- Ge raporu sonuçları ve araştırma geliştirme faaliyetleri kapsamında gerçekleştirilen iyileştirmeler bulunmakta mıdır?</w:t>
            </w:r>
          </w:p>
        </w:tc>
        <w:tc>
          <w:tcPr>
            <w:tcW w:w="1080" w:type="dxa"/>
            <w:vAlign w:val="center"/>
          </w:tcPr>
          <w:p w14:paraId="04307903" w14:textId="77777777" w:rsidR="001A4446" w:rsidRPr="00EB13EA" w:rsidRDefault="001A4446" w:rsidP="00754716">
            <w:pPr>
              <w:ind w:left="0" w:firstLine="0"/>
              <w:jc w:val="center"/>
            </w:pPr>
            <w:r>
              <w:t>Hayır</w:t>
            </w:r>
          </w:p>
        </w:tc>
        <w:tc>
          <w:tcPr>
            <w:tcW w:w="3420" w:type="dxa"/>
            <w:vAlign w:val="center"/>
          </w:tcPr>
          <w:p w14:paraId="529F0948" w14:textId="77777777" w:rsidR="001A4446" w:rsidRPr="00EB13EA" w:rsidRDefault="001A4446" w:rsidP="00754716">
            <w:pPr>
              <w:ind w:left="0" w:firstLine="0"/>
            </w:pPr>
            <w:r>
              <w:t>Birim İç Değerlendirme Raporunda ve Birim web sayfasında belirtilmemiştir.</w:t>
            </w:r>
          </w:p>
        </w:tc>
      </w:tr>
      <w:tr w:rsidR="001A4446" w:rsidRPr="00EB13EA" w14:paraId="125063B9" w14:textId="77777777" w:rsidTr="00754716">
        <w:trPr>
          <w:cantSplit/>
          <w:trHeight w:val="1505"/>
          <w:jc w:val="center"/>
        </w:trPr>
        <w:tc>
          <w:tcPr>
            <w:tcW w:w="715" w:type="dxa"/>
            <w:textDirection w:val="btLr"/>
            <w:vAlign w:val="center"/>
          </w:tcPr>
          <w:p w14:paraId="772D5166" w14:textId="77777777" w:rsidR="001A4446" w:rsidRPr="00EB13EA" w:rsidRDefault="001A4446" w:rsidP="00754716">
            <w:pPr>
              <w:ind w:left="113" w:right="113" w:firstLine="0"/>
              <w:jc w:val="center"/>
            </w:pPr>
            <w:r>
              <w:t>Proje ve Faaliyetler</w:t>
            </w:r>
          </w:p>
        </w:tc>
        <w:tc>
          <w:tcPr>
            <w:tcW w:w="3780" w:type="dxa"/>
            <w:vAlign w:val="center"/>
          </w:tcPr>
          <w:p w14:paraId="20989BF6" w14:textId="77777777" w:rsidR="001A4446" w:rsidRPr="00EB13EA" w:rsidRDefault="001A4446" w:rsidP="00754716">
            <w:pPr>
              <w:ind w:left="0" w:firstLine="0"/>
            </w:pPr>
            <w:r w:rsidRPr="00EB13EA">
              <w:t>Öğrencilerin araştırma faaliyetleri ve projelere katılımı konularında izleme ve iyileştirme yapılıyor mu?</w:t>
            </w:r>
          </w:p>
        </w:tc>
        <w:tc>
          <w:tcPr>
            <w:tcW w:w="1080" w:type="dxa"/>
            <w:vAlign w:val="center"/>
          </w:tcPr>
          <w:p w14:paraId="19A3E10B" w14:textId="77777777" w:rsidR="001A4446" w:rsidRPr="00EB13EA" w:rsidRDefault="001A4446" w:rsidP="00754716">
            <w:pPr>
              <w:ind w:left="0" w:firstLine="0"/>
              <w:jc w:val="center"/>
            </w:pPr>
            <w:r>
              <w:t>Hayır</w:t>
            </w:r>
          </w:p>
        </w:tc>
        <w:tc>
          <w:tcPr>
            <w:tcW w:w="3420" w:type="dxa"/>
            <w:vAlign w:val="center"/>
          </w:tcPr>
          <w:p w14:paraId="3EFD3112" w14:textId="77777777" w:rsidR="001A4446" w:rsidRPr="00EB13EA" w:rsidRDefault="001A4446" w:rsidP="00754716">
            <w:pPr>
              <w:ind w:left="0" w:firstLine="0"/>
            </w:pPr>
            <w:r>
              <w:t>Birim İç Değerlendirme Raporunda ve Birim web sayfasında belirtilmemiştir.</w:t>
            </w:r>
          </w:p>
        </w:tc>
      </w:tr>
    </w:tbl>
    <w:p w14:paraId="310E5E10" w14:textId="77777777" w:rsidR="001A4446" w:rsidRDefault="001A4446" w:rsidP="001A4446">
      <w:pPr>
        <w:keepNext/>
        <w:keepLines/>
        <w:spacing w:after="0"/>
        <w:ind w:left="0" w:firstLine="0"/>
        <w:rPr>
          <w:b/>
          <w:iCs/>
        </w:rPr>
      </w:pPr>
    </w:p>
    <w:p w14:paraId="0F3B6BF3" w14:textId="090CC1C4" w:rsidR="001A4446" w:rsidRPr="00EB13EA" w:rsidRDefault="001A4446" w:rsidP="001A4446">
      <w:pPr>
        <w:keepNext/>
        <w:keepLines/>
        <w:spacing w:after="0"/>
        <w:ind w:left="0" w:firstLine="0"/>
        <w:rPr>
          <w:b/>
          <w:iCs/>
        </w:rPr>
      </w:pPr>
      <w:r w:rsidRPr="00EB13EA">
        <w:rPr>
          <w:b/>
          <w:iCs/>
        </w:rPr>
        <w:t>D.</w:t>
      </w:r>
      <w:r w:rsidR="00A462C2">
        <w:rPr>
          <w:b/>
          <w:iCs/>
        </w:rPr>
        <w:t xml:space="preserve"> </w:t>
      </w:r>
      <w:r w:rsidRPr="00EB13EA">
        <w:rPr>
          <w:b/>
          <w:iCs/>
        </w:rPr>
        <w:t>TOPLUMSAL KATKI</w:t>
      </w:r>
    </w:p>
    <w:p w14:paraId="75A8FE79" w14:textId="77777777" w:rsidR="001A4446" w:rsidRPr="00EB13EA" w:rsidRDefault="001A4446" w:rsidP="001A4446">
      <w:pPr>
        <w:keepNext/>
        <w:keepLines/>
        <w:spacing w:after="0"/>
        <w:ind w:left="0" w:firstLine="0"/>
        <w:rPr>
          <w:b/>
          <w:iCs/>
        </w:rPr>
      </w:pPr>
      <w:r w:rsidRPr="00EB13EA">
        <w:rPr>
          <w:b/>
          <w:iCs/>
        </w:rPr>
        <w:t>D.1. TOPLUMSAL KATKI SÜREÇLERİNİN YÖNETİMİ VE TOPLUMSAL KATKI KAYNAKLARI</w:t>
      </w:r>
    </w:p>
    <w:p w14:paraId="6F3766CF" w14:textId="77777777" w:rsidR="001A4446" w:rsidRPr="00EB13EA" w:rsidRDefault="001A4446" w:rsidP="001A4446">
      <w:pPr>
        <w:keepNext/>
        <w:keepLines/>
        <w:spacing w:after="0"/>
        <w:ind w:left="0" w:firstLine="0"/>
        <w:rPr>
          <w:b/>
          <w:i/>
        </w:rPr>
      </w:pPr>
      <w:r w:rsidRPr="00EB13EA">
        <w:rPr>
          <w:b/>
          <w:i/>
        </w:rPr>
        <w:t>D.1.1. Toplumsal Katkı Süreçlerinin Yönetimi</w:t>
      </w:r>
    </w:p>
    <w:p w14:paraId="3B7000F8" w14:textId="77777777" w:rsidR="001A4446" w:rsidRPr="00E70F45" w:rsidRDefault="001A4446" w:rsidP="001A4446">
      <w:pPr>
        <w:spacing w:after="0"/>
        <w:ind w:left="0" w:firstLine="0"/>
      </w:pPr>
      <w:r w:rsidRPr="00EB13EA">
        <w:rPr>
          <w:b/>
          <w:bCs/>
        </w:rPr>
        <w:t>Akran Değerlendirmesi:</w:t>
      </w:r>
      <w:r>
        <w:t xml:space="preserve"> </w:t>
      </w:r>
      <w:r w:rsidRPr="00E70F45">
        <w:t>Birimde toplumsal katkı süreçlerinin yönetimine yönelik faaliyetlerin büyük ölçüde yürütüldüğü görülmektedir. Vizyon ve misyon ifadelerinde toplumsal katkıya yer verilmesi, bu alanda temel bir planlama yaklaşımının bulunduğunu göstermektedir. Kampüs ve şehir gezileri ile “Gençler İçin Sağlıklı Yaşam” gibi etkinlikler, toplumsal katkı faaliyetlerinin uygulama düzeyinde aktif olarak gerçekleştirildiğini ortaya koymaktadır. Ayrıca toplantı tutanağına dayalı önlem alma faaliyetlerinin bulunması, sürecin belirli ölçüde geri bildirim mekanizması içerdiğini göstermektedir.</w:t>
      </w:r>
      <w:r>
        <w:t xml:space="preserve"> </w:t>
      </w:r>
      <w:r w:rsidRPr="00E70F45">
        <w:t xml:space="preserve">Bununla birlikte toplumsal katkı süreçlerine yönelik </w:t>
      </w:r>
      <w:r w:rsidRPr="00E70F45">
        <w:rPr>
          <w:b/>
          <w:bCs/>
        </w:rPr>
        <w:t>kontrol etme aşamasına ilişkin herhangi bir kanıt sunulmamıştır.</w:t>
      </w:r>
      <w:r w:rsidRPr="00E70F45">
        <w:t xml:space="preserve"> Bu durum, gerçekleştirilen faaliyetlerin etkililiğinin sistematik biçimde izlenmediğini göstermektedir. Planlama faaliyetlerinin yalnızca vizyon ve misyon ifadeleri ile sınırlı kalması ise sürecin daha stratejik ve ölçülebilir bir yapıya kavuşturulması gerektiğine işaret etmektedir.</w:t>
      </w:r>
    </w:p>
    <w:p w14:paraId="52E207FA" w14:textId="77777777" w:rsidR="001A4446" w:rsidRPr="00E70F45" w:rsidRDefault="001A4446" w:rsidP="001A4446">
      <w:pPr>
        <w:spacing w:after="0"/>
        <w:ind w:left="0" w:firstLine="0"/>
      </w:pPr>
      <w:r w:rsidRPr="00E70F45">
        <w:t>Genel olarak değerlendirildiğinde, birimde toplumsal katkı süreçlerinin aktif olarak yürütüldüğü ve örnek gösterilebilir uygulamaların bulunduğu görülmekle birlikte, süreçlerin izlenmesi ve sistematik olarak değerlendirilmesine yönelik mekanizmaların güçlendirilmesi gerektiği değerlendirilmektedir.</w:t>
      </w:r>
    </w:p>
    <w:p w14:paraId="4458F283" w14:textId="77777777" w:rsidR="001A4446" w:rsidRPr="00DE36DC" w:rsidRDefault="001A4446" w:rsidP="001A4446">
      <w:pPr>
        <w:spacing w:after="0"/>
        <w:ind w:left="0" w:firstLine="0"/>
        <w:rPr>
          <w:color w:val="EE0000"/>
        </w:rPr>
      </w:pPr>
    </w:p>
    <w:p w14:paraId="235C6CA0" w14:textId="77777777" w:rsidR="001A4446" w:rsidRDefault="001A4446" w:rsidP="001A4446">
      <w:pPr>
        <w:spacing w:after="0"/>
        <w:ind w:left="0" w:firstLine="0"/>
      </w:pPr>
    </w:p>
    <w:tbl>
      <w:tblPr>
        <w:tblStyle w:val="TabloKlavuzu"/>
        <w:tblW w:w="9078" w:type="dxa"/>
        <w:tblLayout w:type="fixed"/>
        <w:tblLook w:val="04A0" w:firstRow="1" w:lastRow="0" w:firstColumn="1" w:lastColumn="0" w:noHBand="0" w:noVBand="1"/>
      </w:tblPr>
      <w:tblGrid>
        <w:gridCol w:w="4495"/>
        <w:gridCol w:w="1080"/>
        <w:gridCol w:w="3503"/>
      </w:tblGrid>
      <w:tr w:rsidR="001A4446" w:rsidRPr="00EB13EA" w14:paraId="5CA322ED" w14:textId="77777777" w:rsidTr="00754716">
        <w:trPr>
          <w:trHeight w:val="563"/>
        </w:trPr>
        <w:tc>
          <w:tcPr>
            <w:tcW w:w="4495" w:type="dxa"/>
            <w:vAlign w:val="center"/>
          </w:tcPr>
          <w:p w14:paraId="2BBFF238" w14:textId="77777777" w:rsidR="001A4446" w:rsidRPr="00EB13EA" w:rsidRDefault="001A4446" w:rsidP="00754716">
            <w:pPr>
              <w:ind w:left="0" w:firstLine="0"/>
              <w:jc w:val="center"/>
              <w:rPr>
                <w:b/>
                <w:bCs/>
              </w:rPr>
            </w:pPr>
            <w:r w:rsidRPr="00EB13EA">
              <w:rPr>
                <w:b/>
                <w:bCs/>
              </w:rPr>
              <w:t>Akran Değerlendirme Kriterleri</w:t>
            </w:r>
          </w:p>
        </w:tc>
        <w:tc>
          <w:tcPr>
            <w:tcW w:w="1080" w:type="dxa"/>
            <w:vAlign w:val="center"/>
          </w:tcPr>
          <w:p w14:paraId="7DBC1BBE" w14:textId="77777777" w:rsidR="001A4446" w:rsidRPr="00EB13EA" w:rsidRDefault="001A4446" w:rsidP="00754716">
            <w:pPr>
              <w:ind w:left="0" w:firstLine="0"/>
              <w:jc w:val="center"/>
              <w:rPr>
                <w:b/>
                <w:bCs/>
              </w:rPr>
            </w:pPr>
            <w:r w:rsidRPr="00EB13EA">
              <w:rPr>
                <w:b/>
                <w:bCs/>
              </w:rPr>
              <w:t>Evet/ Hayır/ Kısmen</w:t>
            </w:r>
          </w:p>
        </w:tc>
        <w:tc>
          <w:tcPr>
            <w:tcW w:w="3503" w:type="dxa"/>
            <w:vAlign w:val="center"/>
          </w:tcPr>
          <w:p w14:paraId="34813A37" w14:textId="77777777" w:rsidR="001A4446" w:rsidRPr="00EB13EA" w:rsidRDefault="001A4446" w:rsidP="00754716">
            <w:pPr>
              <w:ind w:left="0" w:firstLine="0"/>
              <w:jc w:val="center"/>
              <w:rPr>
                <w:b/>
                <w:bCs/>
              </w:rPr>
            </w:pPr>
            <w:r w:rsidRPr="00EB13EA">
              <w:rPr>
                <w:b/>
                <w:bCs/>
              </w:rPr>
              <w:t>Kanıt</w:t>
            </w:r>
          </w:p>
        </w:tc>
      </w:tr>
      <w:tr w:rsidR="001A4446" w:rsidRPr="00EB13EA" w14:paraId="58D26B11" w14:textId="77777777" w:rsidTr="00754716">
        <w:trPr>
          <w:trHeight w:val="674"/>
        </w:trPr>
        <w:tc>
          <w:tcPr>
            <w:tcW w:w="4495" w:type="dxa"/>
            <w:vAlign w:val="center"/>
          </w:tcPr>
          <w:p w14:paraId="797FBADB" w14:textId="77777777" w:rsidR="001A4446" w:rsidRPr="00EB13EA" w:rsidRDefault="001A4446" w:rsidP="00754716">
            <w:pPr>
              <w:ind w:left="0" w:firstLine="0"/>
              <w:jc w:val="left"/>
            </w:pPr>
            <w:r w:rsidRPr="00EB13EA">
              <w:t>Birimde toplumsal katkı süreçlerinin yönetimine yönelik planlama faaliyeti bulunuyor mu?</w:t>
            </w:r>
          </w:p>
        </w:tc>
        <w:tc>
          <w:tcPr>
            <w:tcW w:w="1080" w:type="dxa"/>
            <w:vAlign w:val="center"/>
          </w:tcPr>
          <w:p w14:paraId="34305ED1" w14:textId="77777777" w:rsidR="001A4446" w:rsidRPr="00EB13EA" w:rsidRDefault="001A4446" w:rsidP="00754716">
            <w:pPr>
              <w:ind w:left="0" w:firstLine="0"/>
              <w:jc w:val="center"/>
            </w:pPr>
            <w:r>
              <w:t>Kısmen</w:t>
            </w:r>
          </w:p>
        </w:tc>
        <w:tc>
          <w:tcPr>
            <w:tcW w:w="3503" w:type="dxa"/>
            <w:vAlign w:val="center"/>
          </w:tcPr>
          <w:p w14:paraId="3EB24A1F" w14:textId="77777777" w:rsidR="001A4446" w:rsidRPr="00EB13EA" w:rsidRDefault="00F32121" w:rsidP="00754716">
            <w:pPr>
              <w:ind w:left="0" w:firstLine="0"/>
            </w:pPr>
            <w:hyperlink r:id="rId314" w:history="1">
              <w:r w:rsidR="001A4446" w:rsidRPr="00075AAA">
                <w:rPr>
                  <w:rStyle w:val="Kpr"/>
                </w:rPr>
                <w:t>Vizyon ve Misyon</w:t>
              </w:r>
            </w:hyperlink>
          </w:p>
        </w:tc>
      </w:tr>
      <w:tr w:rsidR="001A4446" w:rsidRPr="00EB13EA" w14:paraId="4E3BB4A2" w14:textId="77777777" w:rsidTr="00754716">
        <w:trPr>
          <w:trHeight w:val="341"/>
        </w:trPr>
        <w:tc>
          <w:tcPr>
            <w:tcW w:w="4495" w:type="dxa"/>
            <w:vAlign w:val="center"/>
          </w:tcPr>
          <w:p w14:paraId="1B6242EB" w14:textId="77777777" w:rsidR="001A4446" w:rsidRPr="00EB13EA" w:rsidRDefault="001A4446" w:rsidP="00754716">
            <w:pPr>
              <w:ind w:left="0" w:firstLine="0"/>
              <w:jc w:val="left"/>
            </w:pPr>
            <w:r w:rsidRPr="00EB13EA">
              <w:t>Birimde toplumsal katkı süreçlerinin yönetimine yönelik uygulama faaliyeti bulunuyor mu?</w:t>
            </w:r>
          </w:p>
        </w:tc>
        <w:tc>
          <w:tcPr>
            <w:tcW w:w="1080" w:type="dxa"/>
            <w:vAlign w:val="center"/>
          </w:tcPr>
          <w:p w14:paraId="23ADFFC0" w14:textId="77777777" w:rsidR="001A4446" w:rsidRPr="00EB13EA" w:rsidRDefault="001A4446" w:rsidP="00754716">
            <w:pPr>
              <w:ind w:left="0" w:firstLine="0"/>
              <w:jc w:val="center"/>
            </w:pPr>
            <w:r>
              <w:t>Evet</w:t>
            </w:r>
          </w:p>
        </w:tc>
        <w:tc>
          <w:tcPr>
            <w:tcW w:w="3503" w:type="dxa"/>
            <w:vAlign w:val="center"/>
          </w:tcPr>
          <w:p w14:paraId="65391C13" w14:textId="77777777" w:rsidR="001A4446" w:rsidRDefault="00F32121" w:rsidP="00754716">
            <w:pPr>
              <w:ind w:left="0" w:firstLine="0"/>
            </w:pPr>
            <w:hyperlink r:id="rId315" w:history="1">
              <w:r w:rsidR="001A4446" w:rsidRPr="00075AAA">
                <w:rPr>
                  <w:rStyle w:val="Kpr"/>
                </w:rPr>
                <w:t>Kampüs ve Şehir Gezisi</w:t>
              </w:r>
            </w:hyperlink>
          </w:p>
          <w:p w14:paraId="5AF6EF00" w14:textId="77777777" w:rsidR="001A4446" w:rsidRPr="00EB13EA" w:rsidRDefault="00F32121" w:rsidP="00754716">
            <w:pPr>
              <w:ind w:left="0" w:firstLine="0"/>
            </w:pPr>
            <w:hyperlink r:id="rId316" w:history="1">
              <w:r w:rsidR="001A4446" w:rsidRPr="00075AAA">
                <w:rPr>
                  <w:rStyle w:val="Kpr"/>
                </w:rPr>
                <w:t>Gençler İçin Sağlıklı Yaşam</w:t>
              </w:r>
            </w:hyperlink>
          </w:p>
        </w:tc>
      </w:tr>
      <w:tr w:rsidR="001A4446" w:rsidRPr="00EB13EA" w14:paraId="614E6999" w14:textId="77777777" w:rsidTr="00754716">
        <w:trPr>
          <w:trHeight w:val="499"/>
        </w:trPr>
        <w:tc>
          <w:tcPr>
            <w:tcW w:w="4495" w:type="dxa"/>
            <w:vAlign w:val="center"/>
          </w:tcPr>
          <w:p w14:paraId="638D7853" w14:textId="77777777" w:rsidR="001A4446" w:rsidRPr="00EB13EA" w:rsidRDefault="001A4446" w:rsidP="00754716">
            <w:pPr>
              <w:ind w:left="0" w:firstLine="0"/>
              <w:jc w:val="left"/>
            </w:pPr>
            <w:r w:rsidRPr="00EB13EA">
              <w:t>Birimde toplumsal katkı süreçlerinin yönetimine yönelik kontrol faaliyeti bulunuyor mu?</w:t>
            </w:r>
          </w:p>
        </w:tc>
        <w:tc>
          <w:tcPr>
            <w:tcW w:w="1080" w:type="dxa"/>
            <w:vAlign w:val="center"/>
          </w:tcPr>
          <w:p w14:paraId="454E0150" w14:textId="77777777" w:rsidR="001A4446" w:rsidRPr="00EB13EA" w:rsidRDefault="001A4446" w:rsidP="00754716">
            <w:pPr>
              <w:ind w:left="0" w:firstLine="0"/>
              <w:jc w:val="center"/>
            </w:pPr>
            <w:r>
              <w:t>Hayır</w:t>
            </w:r>
          </w:p>
        </w:tc>
        <w:tc>
          <w:tcPr>
            <w:tcW w:w="3503" w:type="dxa"/>
            <w:vAlign w:val="center"/>
          </w:tcPr>
          <w:p w14:paraId="5C9528E3" w14:textId="77777777" w:rsidR="001A4446" w:rsidRPr="00EB13EA" w:rsidRDefault="001A4446" w:rsidP="00754716">
            <w:pPr>
              <w:ind w:left="0" w:firstLine="0"/>
            </w:pPr>
            <w:r>
              <w:t xml:space="preserve">Kanıt bulunmamaktadır. </w:t>
            </w:r>
          </w:p>
        </w:tc>
      </w:tr>
      <w:tr w:rsidR="001A4446" w:rsidRPr="00EB13EA" w14:paraId="00E43A9E" w14:textId="77777777" w:rsidTr="00754716">
        <w:trPr>
          <w:trHeight w:val="655"/>
        </w:trPr>
        <w:tc>
          <w:tcPr>
            <w:tcW w:w="4495" w:type="dxa"/>
            <w:vAlign w:val="center"/>
          </w:tcPr>
          <w:p w14:paraId="18360A52" w14:textId="77777777" w:rsidR="001A4446" w:rsidRPr="00EB13EA" w:rsidRDefault="001A4446" w:rsidP="00754716">
            <w:pPr>
              <w:ind w:left="0" w:firstLine="0"/>
              <w:jc w:val="left"/>
            </w:pPr>
            <w:r w:rsidRPr="00EB13EA">
              <w:t>Birimde toplumsal katkı süreçlerinin yönetimine yönelik önlem alma faaliyeti bulunuyor mu?</w:t>
            </w:r>
          </w:p>
        </w:tc>
        <w:tc>
          <w:tcPr>
            <w:tcW w:w="1080" w:type="dxa"/>
            <w:vAlign w:val="center"/>
          </w:tcPr>
          <w:p w14:paraId="6C36A94E" w14:textId="77777777" w:rsidR="001A4446" w:rsidRPr="00EB13EA" w:rsidRDefault="001A4446" w:rsidP="00754716">
            <w:pPr>
              <w:ind w:left="0" w:firstLine="0"/>
              <w:jc w:val="center"/>
            </w:pPr>
            <w:r>
              <w:t>Evet</w:t>
            </w:r>
          </w:p>
        </w:tc>
        <w:tc>
          <w:tcPr>
            <w:tcW w:w="3503" w:type="dxa"/>
            <w:vAlign w:val="center"/>
          </w:tcPr>
          <w:p w14:paraId="0809F40D" w14:textId="77777777" w:rsidR="001A4446" w:rsidRPr="00EB13EA" w:rsidRDefault="00F32121" w:rsidP="00754716">
            <w:pPr>
              <w:ind w:left="0" w:firstLine="0"/>
            </w:pPr>
            <w:hyperlink r:id="rId317" w:history="1">
              <w:r w:rsidR="001A4446" w:rsidRPr="00075AAA">
                <w:rPr>
                  <w:rStyle w:val="Kpr"/>
                </w:rPr>
                <w:t>Toplantı Tutanağı (01.12.2025)</w:t>
              </w:r>
            </w:hyperlink>
          </w:p>
        </w:tc>
      </w:tr>
      <w:tr w:rsidR="001A4446" w:rsidRPr="00EB13EA" w14:paraId="7B7836CB" w14:textId="77777777" w:rsidTr="00754716">
        <w:trPr>
          <w:trHeight w:val="558"/>
        </w:trPr>
        <w:tc>
          <w:tcPr>
            <w:tcW w:w="4495" w:type="dxa"/>
            <w:vAlign w:val="center"/>
          </w:tcPr>
          <w:p w14:paraId="4EA97319" w14:textId="77777777" w:rsidR="001A4446" w:rsidRPr="00EB13EA" w:rsidRDefault="001A4446" w:rsidP="00754716">
            <w:pPr>
              <w:ind w:left="0" w:firstLine="0"/>
              <w:jc w:val="left"/>
            </w:pPr>
            <w:r w:rsidRPr="00EB13EA">
              <w:t>Birimde toplumsal katkı süreçlerinin yönetimine yönelik örnek gösterilebilir uygulamalar bulunuyor mu?</w:t>
            </w:r>
          </w:p>
        </w:tc>
        <w:tc>
          <w:tcPr>
            <w:tcW w:w="1080" w:type="dxa"/>
            <w:vAlign w:val="center"/>
          </w:tcPr>
          <w:p w14:paraId="55B16CA9" w14:textId="77777777" w:rsidR="001A4446" w:rsidRPr="00EB13EA" w:rsidRDefault="001A4446" w:rsidP="00754716">
            <w:pPr>
              <w:ind w:left="0" w:firstLine="0"/>
              <w:jc w:val="center"/>
            </w:pPr>
            <w:r>
              <w:t>Evet</w:t>
            </w:r>
          </w:p>
        </w:tc>
        <w:tc>
          <w:tcPr>
            <w:tcW w:w="3503" w:type="dxa"/>
            <w:vAlign w:val="center"/>
          </w:tcPr>
          <w:p w14:paraId="12A267E3" w14:textId="77777777" w:rsidR="001A4446" w:rsidRPr="00EB13EA" w:rsidRDefault="00F32121" w:rsidP="00754716">
            <w:pPr>
              <w:ind w:left="0" w:firstLine="0"/>
            </w:pPr>
            <w:hyperlink r:id="rId318" w:history="1">
              <w:r w:rsidR="001A4446" w:rsidRPr="00075AAA">
                <w:rPr>
                  <w:rStyle w:val="Kpr"/>
                </w:rPr>
                <w:t>Gençler İçin Sağlıklı Yaşam</w:t>
              </w:r>
            </w:hyperlink>
          </w:p>
        </w:tc>
      </w:tr>
      <w:tr w:rsidR="001A4446" w:rsidRPr="00EB13EA" w14:paraId="7CDD271F" w14:textId="77777777" w:rsidTr="00754716">
        <w:trPr>
          <w:trHeight w:val="143"/>
        </w:trPr>
        <w:tc>
          <w:tcPr>
            <w:tcW w:w="4495" w:type="dxa"/>
            <w:vAlign w:val="center"/>
          </w:tcPr>
          <w:p w14:paraId="4DDB06F3" w14:textId="77777777" w:rsidR="001A4446" w:rsidRPr="00EB13EA" w:rsidRDefault="001A4446" w:rsidP="00754716">
            <w:pPr>
              <w:ind w:left="0" w:firstLine="0"/>
              <w:jc w:val="left"/>
            </w:pPr>
            <w:r w:rsidRPr="00EB13EA">
              <w:t>Kanıtlar yeterli sayıda gösterilmiş midir?</w:t>
            </w:r>
          </w:p>
        </w:tc>
        <w:tc>
          <w:tcPr>
            <w:tcW w:w="1080" w:type="dxa"/>
            <w:vAlign w:val="center"/>
          </w:tcPr>
          <w:p w14:paraId="66A68632" w14:textId="77777777" w:rsidR="001A4446" w:rsidRPr="00EB13EA" w:rsidRDefault="001A4446" w:rsidP="00754716">
            <w:pPr>
              <w:ind w:left="0" w:firstLine="0"/>
              <w:jc w:val="center"/>
            </w:pPr>
            <w:r>
              <w:t>Evet</w:t>
            </w:r>
          </w:p>
        </w:tc>
        <w:tc>
          <w:tcPr>
            <w:tcW w:w="3503" w:type="dxa"/>
            <w:vAlign w:val="center"/>
          </w:tcPr>
          <w:p w14:paraId="1D7717EA" w14:textId="77777777" w:rsidR="001A4446" w:rsidRPr="00EB13EA" w:rsidRDefault="001A4446" w:rsidP="00754716">
            <w:pPr>
              <w:ind w:left="0" w:firstLine="0"/>
            </w:pPr>
            <w:r>
              <w:t xml:space="preserve">Bu kapsamda 5 adet kanıt sunulmuştur. </w:t>
            </w:r>
          </w:p>
        </w:tc>
      </w:tr>
      <w:tr w:rsidR="001A4446" w:rsidRPr="00EB13EA" w14:paraId="1437D343" w14:textId="77777777" w:rsidTr="00754716">
        <w:trPr>
          <w:trHeight w:val="143"/>
        </w:trPr>
        <w:tc>
          <w:tcPr>
            <w:tcW w:w="4495" w:type="dxa"/>
            <w:vAlign w:val="center"/>
          </w:tcPr>
          <w:p w14:paraId="4B32DC87" w14:textId="77777777" w:rsidR="001A4446" w:rsidRPr="00EB13EA" w:rsidRDefault="001A4446" w:rsidP="00754716">
            <w:pPr>
              <w:ind w:left="0" w:firstLine="0"/>
              <w:jc w:val="left"/>
            </w:pPr>
            <w:r w:rsidRPr="00EB13EA">
              <w:t>Gösterilen kanıtlar toplumsal katkı süreçlerinin yönetimi alt ölçütüne uygun mudur?</w:t>
            </w:r>
          </w:p>
        </w:tc>
        <w:tc>
          <w:tcPr>
            <w:tcW w:w="1080" w:type="dxa"/>
            <w:vAlign w:val="center"/>
          </w:tcPr>
          <w:p w14:paraId="79430214" w14:textId="77777777" w:rsidR="001A4446" w:rsidRPr="00EB13EA" w:rsidRDefault="001A4446" w:rsidP="00754716">
            <w:pPr>
              <w:ind w:left="0" w:firstLine="0"/>
              <w:jc w:val="center"/>
            </w:pPr>
            <w:r>
              <w:t>Evet</w:t>
            </w:r>
          </w:p>
        </w:tc>
        <w:tc>
          <w:tcPr>
            <w:tcW w:w="3503" w:type="dxa"/>
            <w:vAlign w:val="center"/>
          </w:tcPr>
          <w:p w14:paraId="1AB3ADB5" w14:textId="77777777" w:rsidR="001A4446" w:rsidRDefault="00F32121" w:rsidP="00754716">
            <w:pPr>
              <w:ind w:left="0" w:firstLine="0"/>
            </w:pPr>
            <w:hyperlink r:id="rId319" w:history="1">
              <w:r w:rsidR="001A4446" w:rsidRPr="00075AAA">
                <w:rPr>
                  <w:rStyle w:val="Kpr"/>
                </w:rPr>
                <w:t>Kampüs ve Şehir Gezisi</w:t>
              </w:r>
            </w:hyperlink>
          </w:p>
          <w:p w14:paraId="7A1BB691" w14:textId="77777777" w:rsidR="001A4446" w:rsidRPr="00EB13EA" w:rsidRDefault="00F32121" w:rsidP="00754716">
            <w:pPr>
              <w:ind w:left="0" w:firstLine="0"/>
            </w:pPr>
            <w:hyperlink r:id="rId320" w:history="1">
              <w:r w:rsidR="001A4446" w:rsidRPr="00075AAA">
                <w:rPr>
                  <w:rStyle w:val="Kpr"/>
                </w:rPr>
                <w:t>Gençler İçin Sağlıklı Yaşam</w:t>
              </w:r>
            </w:hyperlink>
          </w:p>
        </w:tc>
      </w:tr>
      <w:tr w:rsidR="001A4446" w:rsidRPr="00EB13EA" w14:paraId="32CBC0CA" w14:textId="77777777" w:rsidTr="00754716">
        <w:trPr>
          <w:trHeight w:val="364"/>
        </w:trPr>
        <w:tc>
          <w:tcPr>
            <w:tcW w:w="4495" w:type="dxa"/>
          </w:tcPr>
          <w:p w14:paraId="3CB06B1C" w14:textId="37AE12E2" w:rsidR="001A4446" w:rsidRPr="00EB13EA" w:rsidRDefault="001A4446" w:rsidP="00754716">
            <w:pPr>
              <w:ind w:left="0" w:firstLine="0"/>
              <w:jc w:val="left"/>
            </w:pPr>
            <w:r w:rsidRPr="00EB13EA">
              <w:rPr>
                <w:b/>
                <w:bCs/>
              </w:rPr>
              <w:t>Birim Öz Değerlendirme Puanlaması</w:t>
            </w:r>
            <w:r w:rsidRPr="00EB13EA">
              <w:t>:</w:t>
            </w:r>
            <w:r>
              <w:t xml:space="preserve"> </w:t>
            </w:r>
            <w:r w:rsidR="00672D31">
              <w:t>4</w:t>
            </w:r>
          </w:p>
        </w:tc>
        <w:tc>
          <w:tcPr>
            <w:tcW w:w="4583" w:type="dxa"/>
            <w:gridSpan w:val="2"/>
          </w:tcPr>
          <w:p w14:paraId="5709ECBC" w14:textId="77777777" w:rsidR="001A4446" w:rsidRPr="00EB13EA" w:rsidRDefault="001A4446" w:rsidP="00754716">
            <w:pPr>
              <w:ind w:left="0" w:firstLine="0"/>
              <w:jc w:val="left"/>
            </w:pPr>
            <w:r w:rsidRPr="00EB13EA">
              <w:rPr>
                <w:b/>
                <w:bCs/>
              </w:rPr>
              <w:t>Akran Değerlendirme Puanlaması</w:t>
            </w:r>
            <w:r w:rsidRPr="00EB13EA">
              <w:t>:</w:t>
            </w:r>
            <w:r>
              <w:t xml:space="preserve"> 4</w:t>
            </w:r>
          </w:p>
        </w:tc>
      </w:tr>
    </w:tbl>
    <w:p w14:paraId="4DAFCCB7" w14:textId="77777777" w:rsidR="001A4446" w:rsidRDefault="001A4446" w:rsidP="001A4446">
      <w:pPr>
        <w:spacing w:after="0"/>
        <w:ind w:left="0" w:firstLine="0"/>
      </w:pPr>
    </w:p>
    <w:p w14:paraId="6C4D5F52" w14:textId="77777777" w:rsidR="001A4446" w:rsidRPr="00336771" w:rsidRDefault="001A4446" w:rsidP="001A4446">
      <w:pPr>
        <w:spacing w:after="0"/>
        <w:ind w:left="0" w:firstLine="0"/>
        <w:rPr>
          <w:b/>
          <w:i/>
        </w:rPr>
      </w:pPr>
      <w:r w:rsidRPr="00336771">
        <w:rPr>
          <w:b/>
          <w:i/>
        </w:rPr>
        <w:t>D.1.2. Kaynaklar</w:t>
      </w:r>
    </w:p>
    <w:p w14:paraId="6F4EBAA2" w14:textId="77777777" w:rsidR="001A4446" w:rsidRPr="00E70F45" w:rsidRDefault="001A4446" w:rsidP="001A4446">
      <w:pPr>
        <w:spacing w:after="0"/>
        <w:ind w:left="0" w:firstLine="0"/>
      </w:pPr>
      <w:r w:rsidRPr="00336771">
        <w:rPr>
          <w:b/>
          <w:bCs/>
        </w:rPr>
        <w:t>Akran Değerlendirmesi:</w:t>
      </w:r>
      <w:r>
        <w:t xml:space="preserve"> </w:t>
      </w:r>
      <w:r w:rsidRPr="00E70F45">
        <w:t>Birimde toplumsal katkı kapsamında kaynaklara yönelik planlama ve uygulama faaliyetlerinin bulunduğu görülmektedir. 15.09.2025 tarihli toplantı tutanağı, kaynakların planlanmasına yönelik bir yaklaşımın benimsendiğini; paydaş ve istişare toplantıları ise bu kaynakların kullanımına yönelik uygulamaların gerçekleştirildiğini göstermektedir. Bu durum, birimde toplumsal katkı süreçlerine destek sağlayacak kaynakların belirli bir çerçevede ele alındığını ortaya koymaktadır.</w:t>
      </w:r>
      <w:r>
        <w:t xml:space="preserve"> </w:t>
      </w:r>
      <w:r w:rsidRPr="00E70F45">
        <w:t xml:space="preserve">Ancak kaynakların yönetimine ilişkin </w:t>
      </w:r>
      <w:r w:rsidRPr="00E70F45">
        <w:rPr>
          <w:b/>
          <w:bCs/>
        </w:rPr>
        <w:t>kontrol etme ve önlem alma aşamalarına dair herhangi bir kanıt sunulmamıştır.</w:t>
      </w:r>
      <w:r w:rsidRPr="00E70F45">
        <w:t xml:space="preserve"> Bu durum, kaynakların etkin kullanımı, izlenmesi ve sürdürülebilirliğine yönelik mekanizmaların yeterince geliştirilmediğini göstermektedir. Ayrıca örnek gösterilebilir uygulamaların bulunmaması, sürecin kurumsal düzeyde sistematik bir yapıya henüz kavuşmadığını düşündürmektedir.</w:t>
      </w:r>
    </w:p>
    <w:p w14:paraId="3A5ABDA1" w14:textId="77777777" w:rsidR="001A4446" w:rsidRPr="00E70F45" w:rsidRDefault="001A4446" w:rsidP="001A4446">
      <w:pPr>
        <w:spacing w:after="0"/>
        <w:ind w:left="0" w:firstLine="0"/>
      </w:pPr>
      <w:r w:rsidRPr="00E70F45">
        <w:t>Genel olarak değerlendirildiğinde, birimde kaynaklara yönelik planlama ve uygulama faaliyetleri mevcut olmakla birlikte, bu süreçlerin izlenmesi, değerlendirilmesi ve iyileştirilmesine yönelik mekanizmaların güçlendirilmesi gerektiği değerlendirilmektedir.</w:t>
      </w:r>
    </w:p>
    <w:p w14:paraId="4629AF2A" w14:textId="77777777" w:rsidR="001A4446" w:rsidRDefault="001A4446" w:rsidP="001A4446">
      <w:pPr>
        <w:spacing w:after="0"/>
        <w:ind w:left="0" w:firstLine="0"/>
      </w:pPr>
    </w:p>
    <w:p w14:paraId="4831CAC1" w14:textId="77777777" w:rsidR="001A4446" w:rsidRPr="00336771" w:rsidRDefault="001A4446" w:rsidP="001A4446">
      <w:pPr>
        <w:spacing w:after="0"/>
        <w:ind w:left="0" w:firstLine="0"/>
      </w:pPr>
    </w:p>
    <w:tbl>
      <w:tblPr>
        <w:tblStyle w:val="TabloKlavuzu"/>
        <w:tblW w:w="0" w:type="auto"/>
        <w:tblLook w:val="04A0" w:firstRow="1" w:lastRow="0" w:firstColumn="1" w:lastColumn="0" w:noHBand="0" w:noVBand="1"/>
      </w:tblPr>
      <w:tblGrid>
        <w:gridCol w:w="4495"/>
        <w:gridCol w:w="1080"/>
        <w:gridCol w:w="3487"/>
      </w:tblGrid>
      <w:tr w:rsidR="001A4446" w:rsidRPr="00336771" w14:paraId="6C0F24FC" w14:textId="77777777" w:rsidTr="00754716">
        <w:tc>
          <w:tcPr>
            <w:tcW w:w="4495" w:type="dxa"/>
            <w:vAlign w:val="center"/>
          </w:tcPr>
          <w:p w14:paraId="393C288D" w14:textId="77777777" w:rsidR="001A4446" w:rsidRPr="00336771" w:rsidRDefault="001A4446" w:rsidP="00754716">
            <w:pPr>
              <w:ind w:left="0" w:firstLine="0"/>
              <w:jc w:val="center"/>
              <w:rPr>
                <w:b/>
                <w:bCs/>
              </w:rPr>
            </w:pPr>
            <w:r w:rsidRPr="00336771">
              <w:rPr>
                <w:b/>
                <w:bCs/>
              </w:rPr>
              <w:t>Akran Değerlendirme Kriterleri</w:t>
            </w:r>
          </w:p>
        </w:tc>
        <w:tc>
          <w:tcPr>
            <w:tcW w:w="1080" w:type="dxa"/>
            <w:vAlign w:val="center"/>
          </w:tcPr>
          <w:p w14:paraId="53EC8C47" w14:textId="77777777" w:rsidR="001A4446" w:rsidRPr="00336771" w:rsidRDefault="001A4446" w:rsidP="00754716">
            <w:pPr>
              <w:ind w:left="0" w:firstLine="0"/>
              <w:jc w:val="center"/>
              <w:rPr>
                <w:b/>
                <w:bCs/>
              </w:rPr>
            </w:pPr>
            <w:r w:rsidRPr="00336771">
              <w:rPr>
                <w:b/>
                <w:bCs/>
              </w:rPr>
              <w:t>Evet/ Hayır/ Kısmen</w:t>
            </w:r>
          </w:p>
        </w:tc>
        <w:tc>
          <w:tcPr>
            <w:tcW w:w="3487" w:type="dxa"/>
            <w:vAlign w:val="center"/>
          </w:tcPr>
          <w:p w14:paraId="34CE5E94" w14:textId="77777777" w:rsidR="001A4446" w:rsidRPr="00336771" w:rsidRDefault="001A4446" w:rsidP="00754716">
            <w:pPr>
              <w:ind w:left="0" w:firstLine="0"/>
              <w:jc w:val="center"/>
              <w:rPr>
                <w:b/>
                <w:bCs/>
              </w:rPr>
            </w:pPr>
            <w:r w:rsidRPr="00336771">
              <w:rPr>
                <w:b/>
                <w:bCs/>
              </w:rPr>
              <w:t>Kanıt</w:t>
            </w:r>
          </w:p>
        </w:tc>
      </w:tr>
      <w:tr w:rsidR="001A4446" w:rsidRPr="00336771" w14:paraId="70F791B2" w14:textId="77777777" w:rsidTr="00754716">
        <w:tc>
          <w:tcPr>
            <w:tcW w:w="4495" w:type="dxa"/>
            <w:vAlign w:val="center"/>
          </w:tcPr>
          <w:p w14:paraId="1C0AD3DB" w14:textId="77777777" w:rsidR="001A4446" w:rsidRPr="00336771" w:rsidRDefault="001A4446" w:rsidP="00754716">
            <w:pPr>
              <w:ind w:left="0" w:firstLine="0"/>
            </w:pPr>
            <w:r w:rsidRPr="00336771">
              <w:t>Birimde kaynaklara yönelik planlama faaliyeti bulunuyor mu?</w:t>
            </w:r>
          </w:p>
        </w:tc>
        <w:tc>
          <w:tcPr>
            <w:tcW w:w="1080" w:type="dxa"/>
            <w:vAlign w:val="center"/>
          </w:tcPr>
          <w:p w14:paraId="666E3938" w14:textId="77777777" w:rsidR="001A4446" w:rsidRPr="00336771" w:rsidRDefault="001A4446" w:rsidP="00754716">
            <w:pPr>
              <w:ind w:left="0" w:firstLine="0"/>
              <w:jc w:val="center"/>
            </w:pPr>
            <w:r>
              <w:t>Evet</w:t>
            </w:r>
          </w:p>
        </w:tc>
        <w:tc>
          <w:tcPr>
            <w:tcW w:w="3487" w:type="dxa"/>
            <w:vAlign w:val="center"/>
          </w:tcPr>
          <w:p w14:paraId="2D96102E" w14:textId="77777777" w:rsidR="001A4446" w:rsidRPr="00336771" w:rsidRDefault="00F32121" w:rsidP="00754716">
            <w:pPr>
              <w:ind w:left="0" w:firstLine="0"/>
            </w:pPr>
            <w:hyperlink r:id="rId321" w:history="1">
              <w:r w:rsidR="001A4446">
                <w:rPr>
                  <w:rStyle w:val="Kpr"/>
                </w:rPr>
                <w:t>15.09.2025 Toplantı Tutanağı</w:t>
              </w:r>
            </w:hyperlink>
          </w:p>
        </w:tc>
      </w:tr>
      <w:tr w:rsidR="001A4446" w:rsidRPr="00336771" w14:paraId="5B4DC04F" w14:textId="77777777" w:rsidTr="00754716">
        <w:tc>
          <w:tcPr>
            <w:tcW w:w="4495" w:type="dxa"/>
            <w:vAlign w:val="center"/>
          </w:tcPr>
          <w:p w14:paraId="649D4376" w14:textId="77777777" w:rsidR="001A4446" w:rsidRPr="00336771" w:rsidRDefault="001A4446" w:rsidP="00754716">
            <w:pPr>
              <w:ind w:left="0" w:firstLine="0"/>
            </w:pPr>
            <w:r w:rsidRPr="00336771">
              <w:t>Birimde kaynaklara yönelik uygulama faaliyeti bulunuyor mu?</w:t>
            </w:r>
          </w:p>
        </w:tc>
        <w:tc>
          <w:tcPr>
            <w:tcW w:w="1080" w:type="dxa"/>
            <w:vAlign w:val="center"/>
          </w:tcPr>
          <w:p w14:paraId="0031F1FE" w14:textId="77777777" w:rsidR="001A4446" w:rsidRPr="00336771" w:rsidRDefault="001A4446" w:rsidP="00754716">
            <w:pPr>
              <w:ind w:left="0" w:firstLine="0"/>
              <w:jc w:val="center"/>
            </w:pPr>
            <w:r>
              <w:t>Evet</w:t>
            </w:r>
          </w:p>
        </w:tc>
        <w:tc>
          <w:tcPr>
            <w:tcW w:w="3487" w:type="dxa"/>
            <w:vAlign w:val="center"/>
          </w:tcPr>
          <w:p w14:paraId="171D54E0" w14:textId="77777777" w:rsidR="001A4446" w:rsidRPr="00336771" w:rsidRDefault="00F32121" w:rsidP="00754716">
            <w:pPr>
              <w:ind w:left="0" w:firstLine="0"/>
            </w:pPr>
            <w:hyperlink r:id="rId322" w:history="1">
              <w:r w:rsidR="001A4446" w:rsidRPr="00222C8F">
                <w:rPr>
                  <w:rStyle w:val="Kpr"/>
                </w:rPr>
                <w:t>Paydaş ve İstişare Toplantısı</w:t>
              </w:r>
            </w:hyperlink>
          </w:p>
        </w:tc>
      </w:tr>
      <w:tr w:rsidR="001A4446" w:rsidRPr="00336771" w14:paraId="6F3FC409" w14:textId="77777777" w:rsidTr="00754716">
        <w:tc>
          <w:tcPr>
            <w:tcW w:w="4495" w:type="dxa"/>
            <w:vAlign w:val="center"/>
          </w:tcPr>
          <w:p w14:paraId="50D781FA" w14:textId="77777777" w:rsidR="001A4446" w:rsidRPr="00336771" w:rsidRDefault="001A4446" w:rsidP="00754716">
            <w:pPr>
              <w:ind w:left="0" w:firstLine="0"/>
            </w:pPr>
            <w:r w:rsidRPr="00336771">
              <w:t>Birimde kaynaklara yönelik kontrol faaliyeti bulunuyor mu?</w:t>
            </w:r>
          </w:p>
        </w:tc>
        <w:tc>
          <w:tcPr>
            <w:tcW w:w="1080" w:type="dxa"/>
            <w:vAlign w:val="center"/>
          </w:tcPr>
          <w:p w14:paraId="76A239B8" w14:textId="77777777" w:rsidR="001A4446" w:rsidRPr="00336771" w:rsidRDefault="001A4446" w:rsidP="00754716">
            <w:pPr>
              <w:ind w:left="0" w:firstLine="0"/>
              <w:jc w:val="center"/>
            </w:pPr>
            <w:r>
              <w:t>Hayır</w:t>
            </w:r>
          </w:p>
        </w:tc>
        <w:tc>
          <w:tcPr>
            <w:tcW w:w="3487" w:type="dxa"/>
            <w:vAlign w:val="center"/>
          </w:tcPr>
          <w:p w14:paraId="488D493F" w14:textId="77777777" w:rsidR="001A4446" w:rsidRPr="00336771" w:rsidRDefault="001A4446" w:rsidP="00754716">
            <w:pPr>
              <w:ind w:left="0" w:firstLine="0"/>
            </w:pPr>
            <w:r w:rsidRPr="00E7667B">
              <w:t>Kanıt bulunmamaktadır.</w:t>
            </w:r>
          </w:p>
        </w:tc>
      </w:tr>
      <w:tr w:rsidR="001A4446" w:rsidRPr="00336771" w14:paraId="5A405DDB" w14:textId="77777777" w:rsidTr="00754716">
        <w:tc>
          <w:tcPr>
            <w:tcW w:w="4495" w:type="dxa"/>
            <w:vAlign w:val="center"/>
          </w:tcPr>
          <w:p w14:paraId="7C50786A" w14:textId="77777777" w:rsidR="001A4446" w:rsidRPr="00336771" w:rsidRDefault="001A4446" w:rsidP="00754716">
            <w:pPr>
              <w:ind w:left="0" w:firstLine="0"/>
            </w:pPr>
            <w:r w:rsidRPr="00336771">
              <w:t>Birimde kaynaklara yönelik önlem alma faaliyeti bulunuyor mu?</w:t>
            </w:r>
          </w:p>
        </w:tc>
        <w:tc>
          <w:tcPr>
            <w:tcW w:w="1080" w:type="dxa"/>
            <w:vAlign w:val="center"/>
          </w:tcPr>
          <w:p w14:paraId="362870F8" w14:textId="77777777" w:rsidR="001A4446" w:rsidRPr="00336771" w:rsidRDefault="001A4446" w:rsidP="00754716">
            <w:pPr>
              <w:ind w:left="0" w:firstLine="0"/>
              <w:jc w:val="center"/>
            </w:pPr>
            <w:r>
              <w:t>Hayır</w:t>
            </w:r>
          </w:p>
        </w:tc>
        <w:tc>
          <w:tcPr>
            <w:tcW w:w="3487" w:type="dxa"/>
            <w:vAlign w:val="center"/>
          </w:tcPr>
          <w:p w14:paraId="4882BAAD" w14:textId="77777777" w:rsidR="001A4446" w:rsidRPr="00336771" w:rsidRDefault="001A4446" w:rsidP="00754716">
            <w:pPr>
              <w:ind w:left="0" w:firstLine="0"/>
            </w:pPr>
            <w:r w:rsidRPr="00E7667B">
              <w:t>Kanıt bulunmamaktadır.</w:t>
            </w:r>
          </w:p>
        </w:tc>
      </w:tr>
      <w:tr w:rsidR="001A4446" w:rsidRPr="00336771" w14:paraId="69E592D8" w14:textId="77777777" w:rsidTr="00754716">
        <w:tc>
          <w:tcPr>
            <w:tcW w:w="4495" w:type="dxa"/>
            <w:vAlign w:val="center"/>
          </w:tcPr>
          <w:p w14:paraId="725D80AF" w14:textId="77777777" w:rsidR="001A4446" w:rsidRPr="00336771" w:rsidRDefault="001A4446" w:rsidP="00754716">
            <w:pPr>
              <w:ind w:left="0" w:firstLine="0"/>
            </w:pPr>
            <w:r w:rsidRPr="00336771">
              <w:t>Birimde kaynaklara yönelik örnek gösterilebilir uygulamalar bulunuyor mu?</w:t>
            </w:r>
          </w:p>
        </w:tc>
        <w:tc>
          <w:tcPr>
            <w:tcW w:w="1080" w:type="dxa"/>
            <w:vAlign w:val="center"/>
          </w:tcPr>
          <w:p w14:paraId="081EA985" w14:textId="77777777" w:rsidR="001A4446" w:rsidRPr="00336771" w:rsidRDefault="001A4446" w:rsidP="00754716">
            <w:pPr>
              <w:ind w:left="0" w:firstLine="0"/>
              <w:jc w:val="center"/>
            </w:pPr>
            <w:r>
              <w:t>Hayır</w:t>
            </w:r>
          </w:p>
        </w:tc>
        <w:tc>
          <w:tcPr>
            <w:tcW w:w="3487" w:type="dxa"/>
            <w:vAlign w:val="center"/>
          </w:tcPr>
          <w:p w14:paraId="1B5A1508" w14:textId="77777777" w:rsidR="001A4446" w:rsidRPr="00336771" w:rsidRDefault="001A4446" w:rsidP="00754716">
            <w:pPr>
              <w:ind w:left="0" w:firstLine="0"/>
            </w:pPr>
            <w:r w:rsidRPr="00E7667B">
              <w:t>Kanıt bulunmamaktadır.</w:t>
            </w:r>
          </w:p>
        </w:tc>
      </w:tr>
      <w:tr w:rsidR="001A4446" w:rsidRPr="00336771" w14:paraId="3190FB2A" w14:textId="77777777" w:rsidTr="00754716">
        <w:tc>
          <w:tcPr>
            <w:tcW w:w="4495" w:type="dxa"/>
            <w:vAlign w:val="center"/>
          </w:tcPr>
          <w:p w14:paraId="273F587D" w14:textId="77777777" w:rsidR="001A4446" w:rsidRPr="00336771" w:rsidRDefault="001A4446" w:rsidP="00754716">
            <w:pPr>
              <w:ind w:left="0" w:firstLine="0"/>
            </w:pPr>
            <w:r w:rsidRPr="00336771">
              <w:t>Kanıtlar yeterli sayıda gösterilmiş midir?</w:t>
            </w:r>
          </w:p>
        </w:tc>
        <w:tc>
          <w:tcPr>
            <w:tcW w:w="1080" w:type="dxa"/>
            <w:vAlign w:val="center"/>
          </w:tcPr>
          <w:p w14:paraId="44327C17" w14:textId="77777777" w:rsidR="001A4446" w:rsidRPr="00336771" w:rsidRDefault="001A4446" w:rsidP="00754716">
            <w:pPr>
              <w:ind w:left="0" w:firstLine="0"/>
              <w:jc w:val="center"/>
            </w:pPr>
            <w:r>
              <w:t>Evet</w:t>
            </w:r>
          </w:p>
        </w:tc>
        <w:tc>
          <w:tcPr>
            <w:tcW w:w="3487" w:type="dxa"/>
            <w:vAlign w:val="center"/>
          </w:tcPr>
          <w:p w14:paraId="5FCF5F89" w14:textId="77777777" w:rsidR="001A4446" w:rsidRPr="00336771" w:rsidRDefault="001A4446" w:rsidP="00754716">
            <w:pPr>
              <w:ind w:left="0" w:firstLine="0"/>
            </w:pPr>
            <w:r>
              <w:t xml:space="preserve">Bu kapsamda 2 adet kanıt sunulmuştur. </w:t>
            </w:r>
          </w:p>
        </w:tc>
      </w:tr>
      <w:tr w:rsidR="001A4446" w:rsidRPr="00336771" w14:paraId="3036F033" w14:textId="77777777" w:rsidTr="00754716">
        <w:tc>
          <w:tcPr>
            <w:tcW w:w="4495" w:type="dxa"/>
            <w:vAlign w:val="center"/>
          </w:tcPr>
          <w:p w14:paraId="22003F6B" w14:textId="77777777" w:rsidR="001A4446" w:rsidRPr="00336771" w:rsidRDefault="001A4446" w:rsidP="00754716">
            <w:pPr>
              <w:ind w:left="0" w:firstLine="0"/>
            </w:pPr>
            <w:r w:rsidRPr="00336771">
              <w:t>Gösterilen kanıtlar kaynaklar alt ölçütüne uygun mudur?</w:t>
            </w:r>
          </w:p>
        </w:tc>
        <w:tc>
          <w:tcPr>
            <w:tcW w:w="1080" w:type="dxa"/>
            <w:vAlign w:val="center"/>
          </w:tcPr>
          <w:p w14:paraId="7E8DB872" w14:textId="77777777" w:rsidR="001A4446" w:rsidRPr="00336771" w:rsidRDefault="001A4446" w:rsidP="00754716">
            <w:pPr>
              <w:ind w:left="0" w:firstLine="0"/>
              <w:jc w:val="center"/>
            </w:pPr>
            <w:r>
              <w:t>Evet</w:t>
            </w:r>
          </w:p>
        </w:tc>
        <w:tc>
          <w:tcPr>
            <w:tcW w:w="3487" w:type="dxa"/>
            <w:vAlign w:val="center"/>
          </w:tcPr>
          <w:p w14:paraId="1DE9DFAF" w14:textId="77777777" w:rsidR="001A4446" w:rsidRPr="00336771" w:rsidRDefault="00F32121" w:rsidP="00754716">
            <w:pPr>
              <w:ind w:left="0" w:firstLine="0"/>
            </w:pPr>
            <w:hyperlink r:id="rId323" w:history="1">
              <w:r w:rsidR="001A4446" w:rsidRPr="00222C8F">
                <w:rPr>
                  <w:rStyle w:val="Kpr"/>
                </w:rPr>
                <w:t>Paydaş ve İstişare Toplantısı</w:t>
              </w:r>
            </w:hyperlink>
          </w:p>
        </w:tc>
      </w:tr>
      <w:tr w:rsidR="001A4446" w:rsidRPr="00336771" w14:paraId="3019B443" w14:textId="77777777" w:rsidTr="00754716">
        <w:tc>
          <w:tcPr>
            <w:tcW w:w="4495" w:type="dxa"/>
          </w:tcPr>
          <w:p w14:paraId="46A9B423" w14:textId="2C1743D1" w:rsidR="001A4446" w:rsidRPr="00336771" w:rsidRDefault="001A4446" w:rsidP="00754716">
            <w:pPr>
              <w:ind w:left="0" w:firstLine="0"/>
            </w:pPr>
            <w:r w:rsidRPr="00EB13EA">
              <w:rPr>
                <w:b/>
                <w:bCs/>
              </w:rPr>
              <w:t>Birim Öz Değerlendirme Puanlaması</w:t>
            </w:r>
            <w:r w:rsidRPr="00EB13EA">
              <w:t>:</w:t>
            </w:r>
            <w:r>
              <w:t xml:space="preserve"> </w:t>
            </w:r>
            <w:r w:rsidR="00672D31">
              <w:t>2</w:t>
            </w:r>
          </w:p>
        </w:tc>
        <w:tc>
          <w:tcPr>
            <w:tcW w:w="4567" w:type="dxa"/>
            <w:gridSpan w:val="2"/>
          </w:tcPr>
          <w:p w14:paraId="777073DC" w14:textId="77777777" w:rsidR="001A4446" w:rsidRPr="00336771" w:rsidRDefault="001A4446" w:rsidP="00754716">
            <w:pPr>
              <w:ind w:left="0" w:firstLine="0"/>
            </w:pPr>
            <w:r w:rsidRPr="00EB13EA">
              <w:rPr>
                <w:b/>
                <w:bCs/>
              </w:rPr>
              <w:t>Akran Değerlendirme Puanlaması</w:t>
            </w:r>
            <w:r w:rsidRPr="00EB13EA">
              <w:t>:</w:t>
            </w:r>
            <w:r>
              <w:t xml:space="preserve"> 3</w:t>
            </w:r>
          </w:p>
        </w:tc>
      </w:tr>
    </w:tbl>
    <w:p w14:paraId="6525330C" w14:textId="77777777" w:rsidR="001A4446" w:rsidRDefault="001A4446" w:rsidP="001A4446">
      <w:pPr>
        <w:keepNext/>
        <w:keepLines/>
        <w:tabs>
          <w:tab w:val="left" w:pos="1948"/>
        </w:tabs>
        <w:spacing w:after="0"/>
        <w:ind w:left="0" w:firstLine="0"/>
        <w:rPr>
          <w:b/>
          <w:iCs/>
        </w:rPr>
      </w:pPr>
    </w:p>
    <w:p w14:paraId="5F2442DA" w14:textId="77777777" w:rsidR="001A4446" w:rsidRPr="00336771" w:rsidRDefault="001A4446" w:rsidP="001A4446">
      <w:pPr>
        <w:keepNext/>
        <w:keepLines/>
        <w:spacing w:after="0"/>
        <w:ind w:left="0" w:firstLine="0"/>
        <w:rPr>
          <w:b/>
          <w:iCs/>
        </w:rPr>
      </w:pPr>
      <w:r w:rsidRPr="00EB13EA">
        <w:rPr>
          <w:b/>
          <w:iCs/>
        </w:rPr>
        <w:t>D.2. TOPLUMSAL KATKI PERFORMANSI</w:t>
      </w:r>
    </w:p>
    <w:p w14:paraId="0D2589D4" w14:textId="77777777" w:rsidR="001A4446" w:rsidRDefault="001A4446" w:rsidP="001A4446">
      <w:pPr>
        <w:spacing w:after="0"/>
        <w:ind w:left="0" w:firstLine="0"/>
        <w:rPr>
          <w:b/>
          <w:i/>
        </w:rPr>
      </w:pPr>
      <w:r w:rsidRPr="00336771">
        <w:rPr>
          <w:b/>
          <w:i/>
        </w:rPr>
        <w:t>D.2.1. Toplumsal Katkı Performansının İzlenmesi ve Değerlendirilmesi</w:t>
      </w:r>
    </w:p>
    <w:p w14:paraId="74253B51" w14:textId="77777777" w:rsidR="001A4446" w:rsidRPr="00E70F45" w:rsidRDefault="001A4446" w:rsidP="001A4446">
      <w:pPr>
        <w:spacing w:after="0"/>
        <w:ind w:left="0" w:firstLine="0"/>
      </w:pPr>
      <w:r w:rsidRPr="00336771">
        <w:rPr>
          <w:b/>
          <w:bCs/>
        </w:rPr>
        <w:t>Akran Değerlendirmesi:</w:t>
      </w:r>
      <w:r>
        <w:t xml:space="preserve"> </w:t>
      </w:r>
      <w:r w:rsidRPr="00E70F45">
        <w:t>Birimde toplumsal katkı performansının izlenmesi ve değerlendirilmesine yönelik planlama, uygulama ve kontrol faaliyetlerinin bulunduğu görülmektedir. 29.09.2025 tarihli toplantı tutanağı, bu alana yönelik planlama yapıldığını; atölyeler, Bilim Keşif Günü ve öğrenci çalıştayı gibi etkinlikler ise toplumsal katkı faaliyetlerinin uygulama düzeyinde aktif olarak yürütüldüğünü göstermektedir. Ayrıca toplantı tutanakları aracılığıyla bu faaliyetlerin belirli ölçüde izlendiği anlaşılmaktadır.</w:t>
      </w:r>
      <w:r>
        <w:t xml:space="preserve"> </w:t>
      </w:r>
      <w:r w:rsidRPr="00E70F45">
        <w:t xml:space="preserve">Bununla birlikte toplumsal katkı performansına ilişkin </w:t>
      </w:r>
      <w:r w:rsidRPr="00E70F45">
        <w:rPr>
          <w:b/>
          <w:bCs/>
        </w:rPr>
        <w:t>önlem alma aşamasına yönelik herhangi bir kanıt sunulmamıştır.</w:t>
      </w:r>
      <w:r w:rsidRPr="00E70F45">
        <w:t xml:space="preserve"> Bu durum, elde edilen sonuçlara dayalı iyileştirme süreçlerinin yeterince işletilmediğini göstermektedir. Ayrıca örnek gösterilebilir uygulamaların bulunmaması, sürecin kurumsal düzeyde sürdürülebilir ve sistematik bir yapıya tam olarak ulaşmadığını düşündürmektedir.</w:t>
      </w:r>
    </w:p>
    <w:p w14:paraId="53618032" w14:textId="77777777" w:rsidR="001A4446" w:rsidRPr="00E70F45" w:rsidRDefault="001A4446" w:rsidP="001A4446">
      <w:pPr>
        <w:spacing w:after="0"/>
        <w:ind w:left="0" w:firstLine="0"/>
      </w:pPr>
      <w:r w:rsidRPr="00E70F45">
        <w:t>Genel olarak değerlendirildiğinde, birimde toplumsal katkı performansının izlenmesi ve değerlendirilmesine yönelik süreçlerin büyük ölçüde işletildiği, ancak iyileştirme boyutunun güçlendirilmesiyle süreçlerin daha etkin ve sürdürülebilir hale getirilebileceği değerlendirilmektedir.</w:t>
      </w:r>
    </w:p>
    <w:p w14:paraId="5E7FDC0C" w14:textId="77777777" w:rsidR="001A4446" w:rsidRPr="004B415A" w:rsidRDefault="001A4446" w:rsidP="001A4446">
      <w:pPr>
        <w:spacing w:after="0"/>
        <w:ind w:left="0" w:firstLine="0"/>
      </w:pPr>
    </w:p>
    <w:p w14:paraId="6A29A90D" w14:textId="77777777" w:rsidR="001A4446" w:rsidRDefault="001A4446" w:rsidP="001A4446">
      <w:pPr>
        <w:spacing w:after="0"/>
        <w:ind w:left="0" w:firstLine="0"/>
      </w:pPr>
    </w:p>
    <w:tbl>
      <w:tblPr>
        <w:tblStyle w:val="TabloKlavuzu"/>
        <w:tblW w:w="0" w:type="auto"/>
        <w:tblLayout w:type="fixed"/>
        <w:tblLook w:val="04A0" w:firstRow="1" w:lastRow="0" w:firstColumn="1" w:lastColumn="0" w:noHBand="0" w:noVBand="1"/>
      </w:tblPr>
      <w:tblGrid>
        <w:gridCol w:w="4495"/>
        <w:gridCol w:w="1080"/>
        <w:gridCol w:w="3487"/>
      </w:tblGrid>
      <w:tr w:rsidR="001A4446" w:rsidRPr="00336771" w14:paraId="1397C6E2" w14:textId="77777777" w:rsidTr="00754716">
        <w:tc>
          <w:tcPr>
            <w:tcW w:w="4495" w:type="dxa"/>
            <w:vAlign w:val="center"/>
          </w:tcPr>
          <w:p w14:paraId="5B4738C1" w14:textId="77777777" w:rsidR="001A4446" w:rsidRPr="00336771" w:rsidRDefault="001A4446" w:rsidP="00754716">
            <w:pPr>
              <w:ind w:left="0" w:firstLine="0"/>
              <w:jc w:val="center"/>
              <w:rPr>
                <w:b/>
                <w:bCs/>
              </w:rPr>
            </w:pPr>
            <w:r w:rsidRPr="00336771">
              <w:rPr>
                <w:b/>
                <w:bCs/>
              </w:rPr>
              <w:t>Akran Değerlendirme Kriterleri</w:t>
            </w:r>
          </w:p>
        </w:tc>
        <w:tc>
          <w:tcPr>
            <w:tcW w:w="1080" w:type="dxa"/>
            <w:vAlign w:val="center"/>
          </w:tcPr>
          <w:p w14:paraId="56592691" w14:textId="77777777" w:rsidR="001A4446" w:rsidRPr="00336771" w:rsidRDefault="001A4446" w:rsidP="00754716">
            <w:pPr>
              <w:ind w:left="0" w:firstLine="0"/>
              <w:jc w:val="center"/>
              <w:rPr>
                <w:b/>
                <w:bCs/>
              </w:rPr>
            </w:pPr>
            <w:r w:rsidRPr="00336771">
              <w:rPr>
                <w:b/>
                <w:bCs/>
              </w:rPr>
              <w:t>Evet/ Hayır/ Kısmen</w:t>
            </w:r>
          </w:p>
        </w:tc>
        <w:tc>
          <w:tcPr>
            <w:tcW w:w="3487" w:type="dxa"/>
            <w:vAlign w:val="center"/>
          </w:tcPr>
          <w:p w14:paraId="35297C71" w14:textId="77777777" w:rsidR="001A4446" w:rsidRPr="00336771" w:rsidRDefault="001A4446" w:rsidP="00754716">
            <w:pPr>
              <w:ind w:left="0" w:firstLine="0"/>
              <w:jc w:val="center"/>
              <w:rPr>
                <w:b/>
                <w:bCs/>
              </w:rPr>
            </w:pPr>
            <w:r w:rsidRPr="00336771">
              <w:rPr>
                <w:b/>
                <w:bCs/>
              </w:rPr>
              <w:t>Kanıt</w:t>
            </w:r>
          </w:p>
        </w:tc>
      </w:tr>
      <w:tr w:rsidR="001A4446" w:rsidRPr="00336771" w14:paraId="4CF386D6" w14:textId="77777777" w:rsidTr="00754716">
        <w:tc>
          <w:tcPr>
            <w:tcW w:w="4495" w:type="dxa"/>
            <w:vAlign w:val="center"/>
          </w:tcPr>
          <w:p w14:paraId="40B578AF" w14:textId="77777777" w:rsidR="001A4446" w:rsidRPr="00336771" w:rsidRDefault="001A4446" w:rsidP="00754716">
            <w:pPr>
              <w:ind w:left="0" w:firstLine="0"/>
            </w:pPr>
            <w:r w:rsidRPr="00336771">
              <w:t>Birimde toplumsal katkı performansının izlenmesi ve değerlendirilmesine yönelik planlama faaliyeti bulunuyor mu?</w:t>
            </w:r>
          </w:p>
        </w:tc>
        <w:tc>
          <w:tcPr>
            <w:tcW w:w="1080" w:type="dxa"/>
            <w:vAlign w:val="center"/>
          </w:tcPr>
          <w:p w14:paraId="0CE3AE57" w14:textId="77777777" w:rsidR="001A4446" w:rsidRPr="00336771" w:rsidRDefault="001A4446" w:rsidP="00754716">
            <w:pPr>
              <w:ind w:left="0" w:firstLine="0"/>
              <w:jc w:val="center"/>
            </w:pPr>
            <w:r>
              <w:t>Evet</w:t>
            </w:r>
          </w:p>
        </w:tc>
        <w:tc>
          <w:tcPr>
            <w:tcW w:w="3487" w:type="dxa"/>
            <w:vAlign w:val="center"/>
          </w:tcPr>
          <w:p w14:paraId="15A3EE24" w14:textId="77777777" w:rsidR="001A4446" w:rsidRPr="00336771" w:rsidRDefault="00F32121" w:rsidP="00754716">
            <w:pPr>
              <w:ind w:left="0" w:firstLine="0"/>
            </w:pPr>
            <w:hyperlink r:id="rId324" w:history="1">
              <w:r w:rsidR="001A4446">
                <w:rPr>
                  <w:rStyle w:val="Kpr"/>
                </w:rPr>
                <w:t>29.09.2025 Toplantı Tutanağı</w:t>
              </w:r>
            </w:hyperlink>
          </w:p>
        </w:tc>
      </w:tr>
      <w:tr w:rsidR="001A4446" w:rsidRPr="00336771" w14:paraId="45DC0434" w14:textId="77777777" w:rsidTr="00754716">
        <w:tc>
          <w:tcPr>
            <w:tcW w:w="4495" w:type="dxa"/>
            <w:vAlign w:val="center"/>
          </w:tcPr>
          <w:p w14:paraId="35889C94" w14:textId="77777777" w:rsidR="001A4446" w:rsidRPr="00336771" w:rsidRDefault="001A4446" w:rsidP="00754716">
            <w:pPr>
              <w:ind w:left="0" w:firstLine="0"/>
            </w:pPr>
            <w:r w:rsidRPr="00336771">
              <w:t>Birimde toplumsal katkı performansının izlenmesi ve değerlendirilmesine yönelik uygulama faaliyeti bulunuyor mu?</w:t>
            </w:r>
          </w:p>
        </w:tc>
        <w:tc>
          <w:tcPr>
            <w:tcW w:w="1080" w:type="dxa"/>
            <w:vAlign w:val="center"/>
          </w:tcPr>
          <w:p w14:paraId="54EBB5A0" w14:textId="77777777" w:rsidR="001A4446" w:rsidRPr="00336771" w:rsidRDefault="001A4446" w:rsidP="00754716">
            <w:pPr>
              <w:ind w:left="0" w:firstLine="0"/>
              <w:jc w:val="center"/>
            </w:pPr>
            <w:r>
              <w:t>Evet</w:t>
            </w:r>
          </w:p>
        </w:tc>
        <w:tc>
          <w:tcPr>
            <w:tcW w:w="3487" w:type="dxa"/>
            <w:vAlign w:val="center"/>
          </w:tcPr>
          <w:p w14:paraId="71A3AF7C" w14:textId="77777777" w:rsidR="001A4446" w:rsidRDefault="00F32121" w:rsidP="00754716">
            <w:pPr>
              <w:ind w:left="0" w:firstLine="0"/>
            </w:pPr>
            <w:hyperlink r:id="rId325" w:history="1">
              <w:r w:rsidR="001A4446" w:rsidRPr="00222C8F">
                <w:rPr>
                  <w:rStyle w:val="Kpr"/>
                </w:rPr>
                <w:t>Atölyeler</w:t>
              </w:r>
            </w:hyperlink>
          </w:p>
          <w:p w14:paraId="2F902B9F" w14:textId="77777777" w:rsidR="001A4446" w:rsidRDefault="00F32121" w:rsidP="00754716">
            <w:pPr>
              <w:ind w:left="0" w:firstLine="0"/>
            </w:pPr>
            <w:hyperlink r:id="rId326" w:history="1">
              <w:r w:rsidR="001A4446" w:rsidRPr="00222C8F">
                <w:rPr>
                  <w:rStyle w:val="Kpr"/>
                </w:rPr>
                <w:t>Bilim Keşif Günü</w:t>
              </w:r>
            </w:hyperlink>
          </w:p>
          <w:p w14:paraId="48E64B1A" w14:textId="77777777" w:rsidR="001A4446" w:rsidRPr="00336771" w:rsidRDefault="00F32121" w:rsidP="00754716">
            <w:pPr>
              <w:ind w:left="0" w:firstLine="0"/>
            </w:pPr>
            <w:hyperlink r:id="rId327" w:history="1">
              <w:r w:rsidR="001A4446" w:rsidRPr="00222C8F">
                <w:rPr>
                  <w:rStyle w:val="Kpr"/>
                </w:rPr>
                <w:t>Öğrenci Çalıştayı</w:t>
              </w:r>
            </w:hyperlink>
          </w:p>
        </w:tc>
      </w:tr>
      <w:tr w:rsidR="001A4446" w:rsidRPr="00336771" w14:paraId="7D80BD71" w14:textId="77777777" w:rsidTr="00754716">
        <w:tc>
          <w:tcPr>
            <w:tcW w:w="4495" w:type="dxa"/>
            <w:vAlign w:val="center"/>
          </w:tcPr>
          <w:p w14:paraId="249A1DFA" w14:textId="77777777" w:rsidR="001A4446" w:rsidRPr="00336771" w:rsidRDefault="001A4446" w:rsidP="00754716">
            <w:pPr>
              <w:ind w:left="0" w:firstLine="0"/>
            </w:pPr>
            <w:r w:rsidRPr="00336771">
              <w:t>Birimde toplumsal katkı performansının izlenmesi ve değerlendirilmesine yönelik kontrol faaliyeti bulunuyor mu?</w:t>
            </w:r>
          </w:p>
        </w:tc>
        <w:tc>
          <w:tcPr>
            <w:tcW w:w="1080" w:type="dxa"/>
            <w:vAlign w:val="center"/>
          </w:tcPr>
          <w:p w14:paraId="477CC68D" w14:textId="77777777" w:rsidR="001A4446" w:rsidRPr="00336771" w:rsidRDefault="001A4446" w:rsidP="00754716">
            <w:pPr>
              <w:ind w:left="0" w:firstLine="0"/>
              <w:jc w:val="center"/>
            </w:pPr>
            <w:r>
              <w:t>Evet</w:t>
            </w:r>
          </w:p>
        </w:tc>
        <w:tc>
          <w:tcPr>
            <w:tcW w:w="3487" w:type="dxa"/>
            <w:vAlign w:val="center"/>
          </w:tcPr>
          <w:p w14:paraId="18D9FB0C" w14:textId="77777777" w:rsidR="001A4446" w:rsidRPr="00336771" w:rsidRDefault="00F32121" w:rsidP="00754716">
            <w:pPr>
              <w:ind w:left="0" w:firstLine="0"/>
            </w:pPr>
            <w:hyperlink r:id="rId328" w:history="1">
              <w:r w:rsidR="001A4446" w:rsidRPr="00EF1C12">
                <w:rPr>
                  <w:rStyle w:val="Kpr"/>
                </w:rPr>
                <w:t>Toplantı Tutanakları</w:t>
              </w:r>
            </w:hyperlink>
          </w:p>
        </w:tc>
      </w:tr>
      <w:tr w:rsidR="001A4446" w:rsidRPr="00336771" w14:paraId="2D459C42" w14:textId="77777777" w:rsidTr="00754716">
        <w:tc>
          <w:tcPr>
            <w:tcW w:w="4495" w:type="dxa"/>
            <w:vAlign w:val="center"/>
          </w:tcPr>
          <w:p w14:paraId="4EF0A032" w14:textId="77777777" w:rsidR="001A4446" w:rsidRPr="00336771" w:rsidRDefault="001A4446" w:rsidP="00754716">
            <w:pPr>
              <w:ind w:left="0" w:firstLine="0"/>
            </w:pPr>
            <w:r w:rsidRPr="00336771">
              <w:t>Birimde toplumsal katkı performansının izlenmesi ve değerlendirilmesine yönelik önlem alma faaliyeti bulunuyor mu?</w:t>
            </w:r>
          </w:p>
        </w:tc>
        <w:tc>
          <w:tcPr>
            <w:tcW w:w="1080" w:type="dxa"/>
            <w:vAlign w:val="center"/>
          </w:tcPr>
          <w:p w14:paraId="003E79A8" w14:textId="77777777" w:rsidR="001A4446" w:rsidRPr="00336771" w:rsidRDefault="001A4446" w:rsidP="00754716">
            <w:pPr>
              <w:ind w:left="0" w:firstLine="0"/>
              <w:jc w:val="center"/>
            </w:pPr>
            <w:r>
              <w:t>Hayır</w:t>
            </w:r>
          </w:p>
        </w:tc>
        <w:tc>
          <w:tcPr>
            <w:tcW w:w="3487" w:type="dxa"/>
            <w:vAlign w:val="center"/>
          </w:tcPr>
          <w:p w14:paraId="77CDCD30" w14:textId="77777777" w:rsidR="001A4446" w:rsidRPr="00336771" w:rsidRDefault="001A4446" w:rsidP="00754716">
            <w:pPr>
              <w:ind w:left="0" w:firstLine="0"/>
            </w:pPr>
            <w:r>
              <w:t>Kanıt bulunmamaktadır.</w:t>
            </w:r>
          </w:p>
        </w:tc>
      </w:tr>
      <w:tr w:rsidR="001A4446" w:rsidRPr="00336771" w14:paraId="21AAEA79" w14:textId="77777777" w:rsidTr="00754716">
        <w:tc>
          <w:tcPr>
            <w:tcW w:w="4495" w:type="dxa"/>
            <w:vAlign w:val="center"/>
          </w:tcPr>
          <w:p w14:paraId="62884E64" w14:textId="77777777" w:rsidR="001A4446" w:rsidRPr="00336771" w:rsidRDefault="001A4446" w:rsidP="00754716">
            <w:pPr>
              <w:ind w:left="0" w:firstLine="0"/>
            </w:pPr>
            <w:r w:rsidRPr="00336771">
              <w:t>Birimde toplumsal katkı performansının izlenmesi ve değerlendirilmesine yönelik örnek gösterilebilir uygulamalar bulunuyor mu?</w:t>
            </w:r>
          </w:p>
        </w:tc>
        <w:tc>
          <w:tcPr>
            <w:tcW w:w="1080" w:type="dxa"/>
            <w:vAlign w:val="center"/>
          </w:tcPr>
          <w:p w14:paraId="223437EF" w14:textId="77777777" w:rsidR="001A4446" w:rsidRPr="00336771" w:rsidRDefault="001A4446" w:rsidP="00754716">
            <w:pPr>
              <w:ind w:left="0" w:firstLine="0"/>
              <w:jc w:val="center"/>
            </w:pPr>
            <w:r>
              <w:t>Hayır</w:t>
            </w:r>
          </w:p>
        </w:tc>
        <w:tc>
          <w:tcPr>
            <w:tcW w:w="3487" w:type="dxa"/>
            <w:vAlign w:val="center"/>
          </w:tcPr>
          <w:p w14:paraId="48528AFD" w14:textId="77777777" w:rsidR="001A4446" w:rsidRPr="00336771" w:rsidRDefault="001A4446" w:rsidP="00754716">
            <w:pPr>
              <w:ind w:left="0" w:firstLine="0"/>
            </w:pPr>
            <w:r>
              <w:t>Kanıt bulunmamaktadır.</w:t>
            </w:r>
          </w:p>
        </w:tc>
      </w:tr>
      <w:tr w:rsidR="001A4446" w:rsidRPr="00336771" w14:paraId="18DF20B2" w14:textId="77777777" w:rsidTr="00754716">
        <w:tc>
          <w:tcPr>
            <w:tcW w:w="4495" w:type="dxa"/>
            <w:vAlign w:val="center"/>
          </w:tcPr>
          <w:p w14:paraId="34F1E046" w14:textId="77777777" w:rsidR="001A4446" w:rsidRPr="00336771" w:rsidRDefault="001A4446" w:rsidP="00754716">
            <w:pPr>
              <w:ind w:left="0" w:firstLine="0"/>
            </w:pPr>
            <w:r w:rsidRPr="00336771">
              <w:t>Kanıtlar yeterli sayıda gösterilmiş midir?</w:t>
            </w:r>
          </w:p>
        </w:tc>
        <w:tc>
          <w:tcPr>
            <w:tcW w:w="1080" w:type="dxa"/>
            <w:vAlign w:val="center"/>
          </w:tcPr>
          <w:p w14:paraId="3E35BFBC" w14:textId="77777777" w:rsidR="001A4446" w:rsidRPr="00336771" w:rsidRDefault="001A4446" w:rsidP="00754716">
            <w:pPr>
              <w:ind w:left="0" w:firstLine="0"/>
              <w:jc w:val="center"/>
            </w:pPr>
            <w:r>
              <w:t>Evet</w:t>
            </w:r>
          </w:p>
        </w:tc>
        <w:tc>
          <w:tcPr>
            <w:tcW w:w="3487" w:type="dxa"/>
            <w:vAlign w:val="center"/>
          </w:tcPr>
          <w:p w14:paraId="2F097520" w14:textId="77777777" w:rsidR="001A4446" w:rsidRPr="00336771" w:rsidRDefault="001A4446" w:rsidP="00754716">
            <w:pPr>
              <w:ind w:left="0" w:firstLine="0"/>
            </w:pPr>
            <w:r>
              <w:t>Bu kapsamda 5 adet kanıt sunulmuştur.</w:t>
            </w:r>
          </w:p>
        </w:tc>
      </w:tr>
      <w:tr w:rsidR="001A4446" w:rsidRPr="00336771" w14:paraId="21BCF7D0" w14:textId="77777777" w:rsidTr="00754716">
        <w:tc>
          <w:tcPr>
            <w:tcW w:w="4495" w:type="dxa"/>
            <w:vAlign w:val="center"/>
          </w:tcPr>
          <w:p w14:paraId="42F61EDC" w14:textId="77777777" w:rsidR="001A4446" w:rsidRPr="00336771" w:rsidRDefault="001A4446" w:rsidP="00754716">
            <w:pPr>
              <w:ind w:left="0" w:firstLine="0"/>
            </w:pPr>
            <w:r w:rsidRPr="00336771">
              <w:t>Gösterilen kanıtlar toplumsal katkı performansının izlenmesi ve değerlendirilmesi alt ölçütüne uygun mudur?</w:t>
            </w:r>
          </w:p>
        </w:tc>
        <w:tc>
          <w:tcPr>
            <w:tcW w:w="1080" w:type="dxa"/>
            <w:vAlign w:val="center"/>
          </w:tcPr>
          <w:p w14:paraId="770AC1B9" w14:textId="77777777" w:rsidR="001A4446" w:rsidRPr="00336771" w:rsidRDefault="001A4446" w:rsidP="00754716">
            <w:pPr>
              <w:ind w:left="0" w:firstLine="0"/>
              <w:jc w:val="center"/>
            </w:pPr>
            <w:r>
              <w:t>Evet</w:t>
            </w:r>
          </w:p>
        </w:tc>
        <w:tc>
          <w:tcPr>
            <w:tcW w:w="3487" w:type="dxa"/>
            <w:vAlign w:val="center"/>
          </w:tcPr>
          <w:p w14:paraId="72B6D44F" w14:textId="020C9A75" w:rsidR="001A4446" w:rsidRDefault="00F32121" w:rsidP="00754716">
            <w:pPr>
              <w:ind w:left="0" w:firstLine="0"/>
            </w:pPr>
            <w:hyperlink r:id="rId329" w:history="1">
              <w:r w:rsidR="00A462C2">
                <w:rPr>
                  <w:rStyle w:val="Kpr"/>
                </w:rPr>
                <w:t>29.09.2025 Toplantı Tutanağı</w:t>
              </w:r>
            </w:hyperlink>
          </w:p>
          <w:p w14:paraId="6AFBCF83" w14:textId="77777777" w:rsidR="001A4446" w:rsidRDefault="00F32121" w:rsidP="00754716">
            <w:pPr>
              <w:ind w:left="0" w:firstLine="0"/>
            </w:pPr>
            <w:hyperlink r:id="rId330" w:history="1">
              <w:r w:rsidR="001A4446" w:rsidRPr="00222C8F">
                <w:rPr>
                  <w:rStyle w:val="Kpr"/>
                </w:rPr>
                <w:t>Öğrenci Çalıştayı</w:t>
              </w:r>
            </w:hyperlink>
          </w:p>
          <w:p w14:paraId="5954B552" w14:textId="77777777" w:rsidR="001A4446" w:rsidRPr="00336771" w:rsidRDefault="00F32121" w:rsidP="00754716">
            <w:pPr>
              <w:ind w:left="0" w:firstLine="0"/>
            </w:pPr>
            <w:hyperlink r:id="rId331" w:history="1">
              <w:r w:rsidR="001A4446" w:rsidRPr="00EF1C12">
                <w:rPr>
                  <w:rStyle w:val="Kpr"/>
                </w:rPr>
                <w:t>Toplantı Tutanakları</w:t>
              </w:r>
            </w:hyperlink>
          </w:p>
        </w:tc>
      </w:tr>
      <w:tr w:rsidR="001A4446" w:rsidRPr="00336771" w14:paraId="5A7EAEA7" w14:textId="77777777" w:rsidTr="00754716">
        <w:trPr>
          <w:trHeight w:val="69"/>
        </w:trPr>
        <w:tc>
          <w:tcPr>
            <w:tcW w:w="4495" w:type="dxa"/>
          </w:tcPr>
          <w:p w14:paraId="697BA50D" w14:textId="4C75975D" w:rsidR="001A4446" w:rsidRPr="00336771" w:rsidRDefault="001A4446" w:rsidP="00754716">
            <w:pPr>
              <w:ind w:left="0" w:firstLine="0"/>
            </w:pPr>
            <w:r w:rsidRPr="00EB13EA">
              <w:rPr>
                <w:b/>
                <w:bCs/>
              </w:rPr>
              <w:t>Birim Öz Değerlendirme Puanlaması</w:t>
            </w:r>
            <w:r w:rsidRPr="00EB13EA">
              <w:t>:</w:t>
            </w:r>
            <w:r w:rsidR="00672D31">
              <w:t xml:space="preserve"> 4</w:t>
            </w:r>
            <w:r>
              <w:t xml:space="preserve"> </w:t>
            </w:r>
          </w:p>
        </w:tc>
        <w:tc>
          <w:tcPr>
            <w:tcW w:w="4567" w:type="dxa"/>
            <w:gridSpan w:val="2"/>
          </w:tcPr>
          <w:p w14:paraId="4777D04B" w14:textId="77777777" w:rsidR="001A4446" w:rsidRPr="00336771" w:rsidRDefault="001A4446" w:rsidP="00754716">
            <w:pPr>
              <w:ind w:left="0" w:firstLine="0"/>
            </w:pPr>
            <w:r w:rsidRPr="00EB13EA">
              <w:rPr>
                <w:b/>
                <w:bCs/>
              </w:rPr>
              <w:t>Akran Değerlendirme Puanlaması</w:t>
            </w:r>
            <w:r w:rsidRPr="00EB13EA">
              <w:t>:</w:t>
            </w:r>
            <w:r>
              <w:t xml:space="preserve"> 4</w:t>
            </w:r>
          </w:p>
        </w:tc>
      </w:tr>
    </w:tbl>
    <w:p w14:paraId="48FF1B9A" w14:textId="77777777" w:rsidR="001A4446" w:rsidRDefault="001A4446" w:rsidP="001A4446">
      <w:pPr>
        <w:keepNext/>
        <w:keepLines/>
        <w:spacing w:after="0"/>
        <w:ind w:left="0" w:firstLine="0"/>
        <w:rPr>
          <w:b/>
          <w:bCs/>
        </w:rPr>
      </w:pPr>
    </w:p>
    <w:p w14:paraId="7DD2C21A" w14:textId="77777777" w:rsidR="001A4446" w:rsidRPr="00DE36DC" w:rsidRDefault="001A4446" w:rsidP="001A4446">
      <w:pPr>
        <w:keepNext/>
        <w:keepLines/>
        <w:spacing w:after="0"/>
        <w:ind w:left="0" w:firstLine="0"/>
        <w:rPr>
          <w:b/>
          <w:bCs/>
        </w:rPr>
      </w:pPr>
      <w:r w:rsidRPr="00EB13EA">
        <w:rPr>
          <w:b/>
          <w:bCs/>
        </w:rPr>
        <w:t>TOPLUMSAL KATKI</w:t>
      </w:r>
    </w:p>
    <w:p w14:paraId="196D5383" w14:textId="77777777" w:rsidR="001A4446" w:rsidRPr="00EB13EA" w:rsidRDefault="001A4446" w:rsidP="001A4446">
      <w:pPr>
        <w:keepNext/>
        <w:keepLines/>
        <w:spacing w:after="0"/>
        <w:ind w:left="0" w:firstLine="0"/>
        <w:rPr>
          <w:bCs/>
          <w:iCs/>
        </w:rPr>
      </w:pPr>
      <w:r w:rsidRPr="00EB13EA">
        <w:rPr>
          <w:bCs/>
          <w:iCs/>
        </w:rPr>
        <w:t>Toplumsal Katkı Genel Değerlendirme Tablosu</w:t>
      </w:r>
    </w:p>
    <w:tbl>
      <w:tblPr>
        <w:tblStyle w:val="TabloKlavuzu"/>
        <w:tblW w:w="9032" w:type="dxa"/>
        <w:jc w:val="center"/>
        <w:tblLayout w:type="fixed"/>
        <w:tblLook w:val="04A0" w:firstRow="1" w:lastRow="0" w:firstColumn="1" w:lastColumn="0" w:noHBand="0" w:noVBand="1"/>
      </w:tblPr>
      <w:tblGrid>
        <w:gridCol w:w="715"/>
        <w:gridCol w:w="3780"/>
        <w:gridCol w:w="1080"/>
        <w:gridCol w:w="3457"/>
      </w:tblGrid>
      <w:tr w:rsidR="001A4446" w:rsidRPr="00EB13EA" w14:paraId="1899EA36" w14:textId="77777777" w:rsidTr="00754716">
        <w:trPr>
          <w:trHeight w:val="540"/>
          <w:jc w:val="center"/>
        </w:trPr>
        <w:tc>
          <w:tcPr>
            <w:tcW w:w="715" w:type="dxa"/>
          </w:tcPr>
          <w:p w14:paraId="12298A01" w14:textId="77777777" w:rsidR="001A4446" w:rsidRPr="00EB13EA" w:rsidRDefault="001A4446" w:rsidP="00754716">
            <w:pPr>
              <w:ind w:left="0" w:firstLine="0"/>
              <w:rPr>
                <w:b/>
                <w:bCs/>
              </w:rPr>
            </w:pPr>
          </w:p>
        </w:tc>
        <w:tc>
          <w:tcPr>
            <w:tcW w:w="3780" w:type="dxa"/>
            <w:vAlign w:val="center"/>
          </w:tcPr>
          <w:p w14:paraId="5EA011CB" w14:textId="77777777" w:rsidR="001A4446" w:rsidRPr="00EB13EA" w:rsidRDefault="001A4446" w:rsidP="00754716">
            <w:pPr>
              <w:ind w:left="0" w:firstLine="0"/>
              <w:jc w:val="center"/>
              <w:rPr>
                <w:b/>
                <w:bCs/>
              </w:rPr>
            </w:pPr>
            <w:r w:rsidRPr="00EB13EA">
              <w:rPr>
                <w:b/>
                <w:bCs/>
              </w:rPr>
              <w:t>Değerlendirme Kriteri</w:t>
            </w:r>
          </w:p>
        </w:tc>
        <w:tc>
          <w:tcPr>
            <w:tcW w:w="1080" w:type="dxa"/>
            <w:vAlign w:val="center"/>
          </w:tcPr>
          <w:p w14:paraId="3DD772E3" w14:textId="77777777" w:rsidR="001A4446" w:rsidRPr="00EB13EA" w:rsidRDefault="001A4446" w:rsidP="00754716">
            <w:pPr>
              <w:ind w:left="0" w:firstLine="0"/>
              <w:jc w:val="center"/>
              <w:rPr>
                <w:b/>
                <w:bCs/>
              </w:rPr>
            </w:pPr>
            <w:r w:rsidRPr="00EB13EA">
              <w:rPr>
                <w:b/>
                <w:bCs/>
              </w:rPr>
              <w:t>Evet/ Hayır</w:t>
            </w:r>
            <w:r>
              <w:rPr>
                <w:b/>
                <w:bCs/>
              </w:rPr>
              <w:t>/ Kısmen</w:t>
            </w:r>
          </w:p>
        </w:tc>
        <w:tc>
          <w:tcPr>
            <w:tcW w:w="3457" w:type="dxa"/>
            <w:vAlign w:val="center"/>
          </w:tcPr>
          <w:p w14:paraId="0D5F35A6" w14:textId="77777777" w:rsidR="001A4446" w:rsidRPr="00EB13EA" w:rsidRDefault="001A4446" w:rsidP="00754716">
            <w:pPr>
              <w:ind w:left="0" w:firstLine="0"/>
              <w:jc w:val="center"/>
              <w:rPr>
                <w:b/>
                <w:bCs/>
              </w:rPr>
            </w:pPr>
            <w:r w:rsidRPr="00EB13EA">
              <w:rPr>
                <w:b/>
                <w:bCs/>
              </w:rPr>
              <w:t>Açıklama (Kanıt belirterek açıklama yapmak zorunludur)</w:t>
            </w:r>
          </w:p>
        </w:tc>
      </w:tr>
      <w:tr w:rsidR="001A4446" w:rsidRPr="00EB13EA" w14:paraId="6637917A" w14:textId="77777777" w:rsidTr="00754716">
        <w:trPr>
          <w:trHeight w:val="845"/>
          <w:jc w:val="center"/>
        </w:trPr>
        <w:tc>
          <w:tcPr>
            <w:tcW w:w="715" w:type="dxa"/>
            <w:vMerge w:val="restart"/>
            <w:textDirection w:val="btLr"/>
            <w:vAlign w:val="center"/>
          </w:tcPr>
          <w:p w14:paraId="63BAE957" w14:textId="77777777" w:rsidR="001A4446" w:rsidRPr="00EB13EA" w:rsidRDefault="001A4446" w:rsidP="00754716">
            <w:pPr>
              <w:ind w:left="113" w:right="113" w:firstLine="0"/>
              <w:jc w:val="center"/>
            </w:pPr>
            <w:r>
              <w:t>Toplumsal Katkı</w:t>
            </w:r>
          </w:p>
        </w:tc>
        <w:tc>
          <w:tcPr>
            <w:tcW w:w="3780" w:type="dxa"/>
            <w:vAlign w:val="center"/>
          </w:tcPr>
          <w:p w14:paraId="149692A3" w14:textId="77777777" w:rsidR="001A4446" w:rsidRPr="00EB13EA" w:rsidRDefault="001A4446" w:rsidP="00754716">
            <w:pPr>
              <w:ind w:left="0" w:firstLine="0"/>
            </w:pPr>
            <w:bookmarkStart w:id="4" w:name="_Hlk208681089"/>
            <w:r w:rsidRPr="00EB13EA">
              <w:t>Alt çalışma grubu yönergeye uygun kurulmuş mu?</w:t>
            </w:r>
          </w:p>
        </w:tc>
        <w:tc>
          <w:tcPr>
            <w:tcW w:w="1080" w:type="dxa"/>
            <w:vAlign w:val="center"/>
          </w:tcPr>
          <w:p w14:paraId="6F843D7F" w14:textId="77777777" w:rsidR="001A4446" w:rsidRPr="00EB13EA" w:rsidRDefault="001A4446" w:rsidP="00754716">
            <w:pPr>
              <w:ind w:left="0" w:firstLine="0"/>
              <w:jc w:val="center"/>
            </w:pPr>
            <w:r>
              <w:t>Evet</w:t>
            </w:r>
          </w:p>
        </w:tc>
        <w:tc>
          <w:tcPr>
            <w:tcW w:w="3457" w:type="dxa"/>
            <w:vAlign w:val="center"/>
          </w:tcPr>
          <w:p w14:paraId="3F381983" w14:textId="77777777" w:rsidR="001A4446" w:rsidRPr="00EB13EA" w:rsidRDefault="00F32121" w:rsidP="00754716">
            <w:pPr>
              <w:ind w:left="0" w:firstLine="0"/>
            </w:pPr>
            <w:hyperlink r:id="rId332" w:history="1">
              <w:r w:rsidR="001A4446" w:rsidRPr="00882E3A">
                <w:rPr>
                  <w:rStyle w:val="Kpr"/>
                </w:rPr>
                <w:t>Grup Üyeleri</w:t>
              </w:r>
            </w:hyperlink>
          </w:p>
        </w:tc>
      </w:tr>
      <w:tr w:rsidR="001A4446" w:rsidRPr="00EB13EA" w14:paraId="497F856C" w14:textId="77777777" w:rsidTr="00754716">
        <w:trPr>
          <w:trHeight w:val="835"/>
          <w:jc w:val="center"/>
        </w:trPr>
        <w:tc>
          <w:tcPr>
            <w:tcW w:w="715" w:type="dxa"/>
            <w:vMerge/>
          </w:tcPr>
          <w:p w14:paraId="7CD4DBD2" w14:textId="77777777" w:rsidR="001A4446" w:rsidRPr="00EB13EA" w:rsidRDefault="001A4446" w:rsidP="00754716">
            <w:pPr>
              <w:ind w:left="0" w:firstLine="0"/>
            </w:pPr>
          </w:p>
        </w:tc>
        <w:bookmarkEnd w:id="4"/>
        <w:tc>
          <w:tcPr>
            <w:tcW w:w="3780" w:type="dxa"/>
            <w:vAlign w:val="center"/>
          </w:tcPr>
          <w:p w14:paraId="0D01F3B7" w14:textId="77777777" w:rsidR="001A4446" w:rsidRPr="00EB13EA" w:rsidRDefault="001A4446" w:rsidP="00754716">
            <w:pPr>
              <w:ind w:left="0" w:firstLine="0"/>
            </w:pPr>
            <w:r w:rsidRPr="00EB13EA">
              <w:t>Alt çalışma grubu kalite toplantılarını düzenli olarak yapıyor mu?</w:t>
            </w:r>
          </w:p>
        </w:tc>
        <w:tc>
          <w:tcPr>
            <w:tcW w:w="1080" w:type="dxa"/>
            <w:vAlign w:val="center"/>
          </w:tcPr>
          <w:p w14:paraId="1EEF60AA" w14:textId="77777777" w:rsidR="001A4446" w:rsidRPr="00EB13EA" w:rsidRDefault="001A4446" w:rsidP="00754716">
            <w:pPr>
              <w:ind w:left="0" w:firstLine="0"/>
              <w:jc w:val="center"/>
            </w:pPr>
            <w:r>
              <w:t>Evet</w:t>
            </w:r>
          </w:p>
        </w:tc>
        <w:tc>
          <w:tcPr>
            <w:tcW w:w="3457" w:type="dxa"/>
            <w:vAlign w:val="center"/>
          </w:tcPr>
          <w:p w14:paraId="605C218A" w14:textId="77777777" w:rsidR="001A4446" w:rsidRPr="00EB13EA" w:rsidRDefault="00F32121" w:rsidP="00754716">
            <w:pPr>
              <w:ind w:left="0" w:firstLine="0"/>
            </w:pPr>
            <w:hyperlink r:id="rId333" w:history="1">
              <w:r w:rsidR="001A4446" w:rsidRPr="00D311C4">
                <w:rPr>
                  <w:rStyle w:val="Kpr"/>
                </w:rPr>
                <w:t>Toplantı Tutanakları</w:t>
              </w:r>
            </w:hyperlink>
          </w:p>
        </w:tc>
      </w:tr>
      <w:tr w:rsidR="001A4446" w:rsidRPr="00EB13EA" w14:paraId="5AB47CF6" w14:textId="77777777" w:rsidTr="00754716">
        <w:trPr>
          <w:trHeight w:val="468"/>
          <w:jc w:val="center"/>
        </w:trPr>
        <w:tc>
          <w:tcPr>
            <w:tcW w:w="715" w:type="dxa"/>
            <w:vMerge/>
          </w:tcPr>
          <w:p w14:paraId="3C2E555A" w14:textId="77777777" w:rsidR="001A4446" w:rsidRPr="00EB13EA" w:rsidRDefault="001A4446" w:rsidP="00754716">
            <w:pPr>
              <w:ind w:left="0" w:firstLine="0"/>
            </w:pPr>
          </w:p>
        </w:tc>
        <w:tc>
          <w:tcPr>
            <w:tcW w:w="3780" w:type="dxa"/>
            <w:vAlign w:val="center"/>
          </w:tcPr>
          <w:p w14:paraId="588D44B8" w14:textId="77777777" w:rsidR="001A4446" w:rsidRPr="00EB13EA" w:rsidRDefault="001A4446" w:rsidP="00754716">
            <w:pPr>
              <w:ind w:left="0" w:firstLine="0"/>
            </w:pPr>
            <w:r w:rsidRPr="00EB13EA">
              <w:t>Alt çalışma grubu toplantı tutanakları web sayfasında yayınlanıyor mu?</w:t>
            </w:r>
          </w:p>
        </w:tc>
        <w:tc>
          <w:tcPr>
            <w:tcW w:w="1080" w:type="dxa"/>
            <w:vAlign w:val="center"/>
          </w:tcPr>
          <w:p w14:paraId="3E923DAE" w14:textId="77777777" w:rsidR="001A4446" w:rsidRPr="00EB13EA" w:rsidRDefault="001A4446" w:rsidP="00754716">
            <w:pPr>
              <w:ind w:left="0" w:firstLine="0"/>
              <w:jc w:val="center"/>
            </w:pPr>
            <w:r>
              <w:t>Evet</w:t>
            </w:r>
          </w:p>
        </w:tc>
        <w:tc>
          <w:tcPr>
            <w:tcW w:w="3457" w:type="dxa"/>
            <w:vAlign w:val="center"/>
          </w:tcPr>
          <w:p w14:paraId="0B551933" w14:textId="77777777" w:rsidR="001A4446" w:rsidRPr="00EB13EA" w:rsidRDefault="00F32121" w:rsidP="00754716">
            <w:pPr>
              <w:ind w:left="0" w:firstLine="0"/>
            </w:pPr>
            <w:hyperlink r:id="rId334" w:history="1">
              <w:r w:rsidR="001A4446" w:rsidRPr="00882E3A">
                <w:rPr>
                  <w:rStyle w:val="Kpr"/>
                </w:rPr>
                <w:t>Toplantı Tutanakları Sayfası</w:t>
              </w:r>
            </w:hyperlink>
          </w:p>
        </w:tc>
      </w:tr>
      <w:tr w:rsidR="001A4446" w:rsidRPr="00EB13EA" w14:paraId="6B354600" w14:textId="77777777" w:rsidTr="00754716">
        <w:trPr>
          <w:trHeight w:val="327"/>
          <w:jc w:val="center"/>
        </w:trPr>
        <w:tc>
          <w:tcPr>
            <w:tcW w:w="715" w:type="dxa"/>
            <w:vMerge/>
          </w:tcPr>
          <w:p w14:paraId="592AD57D" w14:textId="77777777" w:rsidR="001A4446" w:rsidRPr="00EB13EA" w:rsidRDefault="001A4446" w:rsidP="00754716">
            <w:pPr>
              <w:ind w:left="0" w:firstLine="0"/>
            </w:pPr>
          </w:p>
        </w:tc>
        <w:tc>
          <w:tcPr>
            <w:tcW w:w="3780" w:type="dxa"/>
            <w:vAlign w:val="center"/>
          </w:tcPr>
          <w:p w14:paraId="5B4CFA5E" w14:textId="77777777" w:rsidR="001A4446" w:rsidRPr="00EB13EA" w:rsidRDefault="001A4446" w:rsidP="00754716">
            <w:pPr>
              <w:ind w:left="0" w:firstLine="0"/>
            </w:pPr>
            <w:r w:rsidRPr="00EB13EA">
              <w:t>Toplantılarda alınan kararlardan uygulanan örnekler var mı?</w:t>
            </w:r>
          </w:p>
        </w:tc>
        <w:tc>
          <w:tcPr>
            <w:tcW w:w="1080" w:type="dxa"/>
            <w:vAlign w:val="center"/>
          </w:tcPr>
          <w:p w14:paraId="332DDFCF" w14:textId="77777777" w:rsidR="001A4446" w:rsidRPr="00EB13EA" w:rsidRDefault="001A4446" w:rsidP="00754716">
            <w:pPr>
              <w:ind w:left="0" w:firstLine="0"/>
              <w:jc w:val="center"/>
            </w:pPr>
            <w:r>
              <w:t>Hayır</w:t>
            </w:r>
          </w:p>
        </w:tc>
        <w:tc>
          <w:tcPr>
            <w:tcW w:w="3457" w:type="dxa"/>
            <w:vAlign w:val="center"/>
          </w:tcPr>
          <w:p w14:paraId="01EFE51D" w14:textId="77777777" w:rsidR="001A4446" w:rsidRPr="00EB13EA" w:rsidRDefault="001A4446" w:rsidP="00754716">
            <w:pPr>
              <w:ind w:left="0" w:firstLine="0"/>
            </w:pPr>
            <w:r>
              <w:t>Birim İç Değerlendirme Raporunda ve Birim web sayfasında belirtilmemiştir.</w:t>
            </w:r>
          </w:p>
        </w:tc>
      </w:tr>
      <w:tr w:rsidR="001A4446" w:rsidRPr="00EB13EA" w14:paraId="40EB497F" w14:textId="77777777" w:rsidTr="00754716">
        <w:trPr>
          <w:trHeight w:val="894"/>
          <w:jc w:val="center"/>
        </w:trPr>
        <w:tc>
          <w:tcPr>
            <w:tcW w:w="715" w:type="dxa"/>
            <w:vMerge w:val="restart"/>
            <w:textDirection w:val="btLr"/>
            <w:vAlign w:val="center"/>
          </w:tcPr>
          <w:p w14:paraId="75CB5E3E" w14:textId="77777777" w:rsidR="001A4446" w:rsidRPr="00EB13EA" w:rsidRDefault="001A4446" w:rsidP="00754716">
            <w:pPr>
              <w:ind w:left="113" w:right="113" w:firstLine="0"/>
              <w:jc w:val="center"/>
            </w:pPr>
            <w:r>
              <w:t>Toplumsal Katkı Faaliyetleri</w:t>
            </w:r>
          </w:p>
        </w:tc>
        <w:tc>
          <w:tcPr>
            <w:tcW w:w="3780" w:type="dxa"/>
            <w:vAlign w:val="center"/>
          </w:tcPr>
          <w:p w14:paraId="15EB650A" w14:textId="77777777" w:rsidR="001A4446" w:rsidRPr="00EB13EA" w:rsidRDefault="001A4446" w:rsidP="00754716">
            <w:pPr>
              <w:ind w:left="0" w:firstLine="0"/>
            </w:pPr>
            <w:r w:rsidRPr="00EB13EA">
              <w:t>Birim web sayfasında yayınlanıyor mu?</w:t>
            </w:r>
          </w:p>
        </w:tc>
        <w:tc>
          <w:tcPr>
            <w:tcW w:w="1080" w:type="dxa"/>
            <w:vAlign w:val="center"/>
          </w:tcPr>
          <w:p w14:paraId="028FF57F" w14:textId="77777777" w:rsidR="001A4446" w:rsidRPr="00EB13EA" w:rsidRDefault="001A4446" w:rsidP="00754716">
            <w:pPr>
              <w:ind w:left="0" w:firstLine="0"/>
              <w:jc w:val="center"/>
            </w:pPr>
            <w:r>
              <w:t>Evet</w:t>
            </w:r>
          </w:p>
        </w:tc>
        <w:tc>
          <w:tcPr>
            <w:tcW w:w="3457" w:type="dxa"/>
            <w:vAlign w:val="center"/>
          </w:tcPr>
          <w:p w14:paraId="67C9B9D7" w14:textId="77777777" w:rsidR="001A4446" w:rsidRPr="00EB13EA" w:rsidRDefault="00F32121" w:rsidP="00754716">
            <w:pPr>
              <w:ind w:left="0" w:firstLine="0"/>
            </w:pPr>
            <w:hyperlink r:id="rId335" w:history="1">
              <w:r w:rsidR="001A4446" w:rsidRPr="00882E3A">
                <w:rPr>
                  <w:rStyle w:val="Kpr"/>
                </w:rPr>
                <w:t>Etkinlikler Sayfası</w:t>
              </w:r>
            </w:hyperlink>
          </w:p>
        </w:tc>
      </w:tr>
      <w:tr w:rsidR="001A4446" w:rsidRPr="00EB13EA" w14:paraId="0B8F5769" w14:textId="77777777" w:rsidTr="00754716">
        <w:trPr>
          <w:trHeight w:val="1015"/>
          <w:jc w:val="center"/>
        </w:trPr>
        <w:tc>
          <w:tcPr>
            <w:tcW w:w="715" w:type="dxa"/>
            <w:vMerge/>
          </w:tcPr>
          <w:p w14:paraId="1D6F5632" w14:textId="77777777" w:rsidR="001A4446" w:rsidRPr="00EB13EA" w:rsidRDefault="001A4446" w:rsidP="00754716">
            <w:pPr>
              <w:ind w:left="0" w:firstLine="0"/>
            </w:pPr>
          </w:p>
        </w:tc>
        <w:tc>
          <w:tcPr>
            <w:tcW w:w="3780" w:type="dxa"/>
            <w:vAlign w:val="center"/>
          </w:tcPr>
          <w:p w14:paraId="534A7376" w14:textId="77777777" w:rsidR="001A4446" w:rsidRPr="00EB13EA" w:rsidRDefault="001A4446" w:rsidP="00754716">
            <w:pPr>
              <w:ind w:left="0" w:firstLine="0"/>
            </w:pPr>
            <w:r w:rsidRPr="00EB13EA">
              <w:t>Toplumsal katkı faaliyetleri düzenli aralıklarla tekrarlanıyor mu?</w:t>
            </w:r>
          </w:p>
        </w:tc>
        <w:tc>
          <w:tcPr>
            <w:tcW w:w="1080" w:type="dxa"/>
            <w:vAlign w:val="center"/>
          </w:tcPr>
          <w:p w14:paraId="6A3C51A7" w14:textId="77777777" w:rsidR="001A4446" w:rsidRPr="00EB13EA" w:rsidRDefault="001A4446" w:rsidP="00754716">
            <w:pPr>
              <w:ind w:left="0" w:firstLine="0"/>
              <w:jc w:val="center"/>
            </w:pPr>
            <w:r>
              <w:t>Kısmen</w:t>
            </w:r>
          </w:p>
        </w:tc>
        <w:tc>
          <w:tcPr>
            <w:tcW w:w="3457" w:type="dxa"/>
            <w:vAlign w:val="center"/>
          </w:tcPr>
          <w:p w14:paraId="27156111" w14:textId="77777777" w:rsidR="001A4446" w:rsidRDefault="00F32121" w:rsidP="00754716">
            <w:pPr>
              <w:ind w:left="0" w:firstLine="0"/>
            </w:pPr>
            <w:hyperlink r:id="rId336" w:history="1">
              <w:r w:rsidR="001A4446">
                <w:rPr>
                  <w:rStyle w:val="Kpr"/>
                </w:rPr>
                <w:t>29.09.2025 Toplantı Tutanağı</w:t>
              </w:r>
            </w:hyperlink>
          </w:p>
          <w:p w14:paraId="7A398424" w14:textId="77777777" w:rsidR="001A4446" w:rsidRPr="00EB13EA" w:rsidRDefault="00F32121" w:rsidP="00754716">
            <w:pPr>
              <w:ind w:left="0" w:firstLine="0"/>
            </w:pPr>
            <w:hyperlink r:id="rId337" w:history="1">
              <w:r w:rsidR="001A4446" w:rsidRPr="00222C8F">
                <w:rPr>
                  <w:rStyle w:val="Kpr"/>
                </w:rPr>
                <w:t>Öğrenci Çalıştayı</w:t>
              </w:r>
            </w:hyperlink>
          </w:p>
        </w:tc>
      </w:tr>
      <w:tr w:rsidR="001A4446" w:rsidRPr="00EB13EA" w14:paraId="3B98D3DF" w14:textId="77777777" w:rsidTr="00754716">
        <w:trPr>
          <w:trHeight w:val="1370"/>
          <w:jc w:val="center"/>
        </w:trPr>
        <w:tc>
          <w:tcPr>
            <w:tcW w:w="715" w:type="dxa"/>
            <w:vMerge/>
          </w:tcPr>
          <w:p w14:paraId="15191410" w14:textId="77777777" w:rsidR="001A4446" w:rsidRPr="00EB13EA" w:rsidRDefault="001A4446" w:rsidP="00754716">
            <w:pPr>
              <w:ind w:left="0" w:firstLine="0"/>
            </w:pPr>
          </w:p>
        </w:tc>
        <w:tc>
          <w:tcPr>
            <w:tcW w:w="3780" w:type="dxa"/>
            <w:vAlign w:val="center"/>
          </w:tcPr>
          <w:p w14:paraId="7E237723" w14:textId="77777777" w:rsidR="001A4446" w:rsidRPr="00EB13EA" w:rsidRDefault="001A4446" w:rsidP="00754716">
            <w:pPr>
              <w:ind w:left="0" w:firstLine="0"/>
            </w:pPr>
            <w:r w:rsidRPr="00EB13EA">
              <w:t>Faaliyetlerin topluma fayda sağlama düzeyi yeterli midir?</w:t>
            </w:r>
          </w:p>
        </w:tc>
        <w:tc>
          <w:tcPr>
            <w:tcW w:w="1080" w:type="dxa"/>
            <w:vAlign w:val="center"/>
          </w:tcPr>
          <w:p w14:paraId="319E64F0" w14:textId="77777777" w:rsidR="001A4446" w:rsidRPr="00EB13EA" w:rsidRDefault="001A4446" w:rsidP="00754716">
            <w:pPr>
              <w:ind w:left="0" w:firstLine="0"/>
              <w:jc w:val="center"/>
            </w:pPr>
            <w:r>
              <w:t>Hayır</w:t>
            </w:r>
          </w:p>
        </w:tc>
        <w:tc>
          <w:tcPr>
            <w:tcW w:w="3457" w:type="dxa"/>
            <w:vAlign w:val="center"/>
          </w:tcPr>
          <w:p w14:paraId="24932255" w14:textId="77777777" w:rsidR="001A4446" w:rsidRPr="00EB13EA" w:rsidRDefault="001A4446" w:rsidP="00754716">
            <w:pPr>
              <w:ind w:left="0" w:firstLine="0"/>
            </w:pPr>
            <w:r>
              <w:t>Birim İç Değerlendirme Raporunda ve Birim web sayfasında belirtilmemiştir.</w:t>
            </w:r>
          </w:p>
        </w:tc>
      </w:tr>
      <w:tr w:rsidR="001A4446" w:rsidRPr="00EB13EA" w14:paraId="4DFF505E" w14:textId="77777777" w:rsidTr="00754716">
        <w:trPr>
          <w:trHeight w:val="69"/>
          <w:jc w:val="center"/>
        </w:trPr>
        <w:tc>
          <w:tcPr>
            <w:tcW w:w="715" w:type="dxa"/>
            <w:vMerge/>
          </w:tcPr>
          <w:p w14:paraId="7104E64E" w14:textId="77777777" w:rsidR="001A4446" w:rsidRPr="00EB13EA" w:rsidRDefault="001A4446" w:rsidP="00754716">
            <w:pPr>
              <w:ind w:left="0" w:firstLine="0"/>
            </w:pPr>
          </w:p>
        </w:tc>
        <w:tc>
          <w:tcPr>
            <w:tcW w:w="3780" w:type="dxa"/>
            <w:vAlign w:val="center"/>
          </w:tcPr>
          <w:p w14:paraId="6404256F" w14:textId="77777777" w:rsidR="001A4446" w:rsidRPr="00EB13EA" w:rsidRDefault="001A4446" w:rsidP="00754716">
            <w:pPr>
              <w:ind w:left="0" w:firstLine="0"/>
            </w:pPr>
            <w:r w:rsidRPr="00EB13EA">
              <w:t>Yaygın etkileri ölçülüyor mu?</w:t>
            </w:r>
          </w:p>
        </w:tc>
        <w:tc>
          <w:tcPr>
            <w:tcW w:w="1080" w:type="dxa"/>
            <w:vAlign w:val="center"/>
          </w:tcPr>
          <w:p w14:paraId="0E1D1122" w14:textId="77777777" w:rsidR="001A4446" w:rsidRPr="00EB13EA" w:rsidRDefault="001A4446" w:rsidP="00754716">
            <w:pPr>
              <w:ind w:left="0" w:firstLine="0"/>
              <w:jc w:val="center"/>
            </w:pPr>
            <w:r>
              <w:t>Hayır</w:t>
            </w:r>
          </w:p>
        </w:tc>
        <w:tc>
          <w:tcPr>
            <w:tcW w:w="3457" w:type="dxa"/>
            <w:vAlign w:val="center"/>
          </w:tcPr>
          <w:p w14:paraId="0C26F7DB" w14:textId="77777777" w:rsidR="001A4446" w:rsidRPr="00EB13EA" w:rsidRDefault="001A4446" w:rsidP="00754716">
            <w:pPr>
              <w:ind w:left="0" w:firstLine="0"/>
            </w:pPr>
            <w:r>
              <w:t>Birim İç Değerlendirme Raporunda ve Birim web sayfasında belirtilmemiştir.</w:t>
            </w:r>
          </w:p>
        </w:tc>
      </w:tr>
      <w:tr w:rsidR="001A4446" w:rsidRPr="00EB13EA" w14:paraId="7BE3D2F0" w14:textId="77777777" w:rsidTr="00754716">
        <w:trPr>
          <w:trHeight w:val="509"/>
          <w:jc w:val="center"/>
        </w:trPr>
        <w:tc>
          <w:tcPr>
            <w:tcW w:w="715" w:type="dxa"/>
            <w:vMerge/>
          </w:tcPr>
          <w:p w14:paraId="56BB0EBF" w14:textId="77777777" w:rsidR="001A4446" w:rsidRPr="00EB13EA" w:rsidRDefault="001A4446" w:rsidP="00754716">
            <w:pPr>
              <w:ind w:left="0" w:firstLine="0"/>
            </w:pPr>
          </w:p>
        </w:tc>
        <w:tc>
          <w:tcPr>
            <w:tcW w:w="3780" w:type="dxa"/>
            <w:vAlign w:val="center"/>
          </w:tcPr>
          <w:p w14:paraId="6131A51A" w14:textId="77777777" w:rsidR="001A4446" w:rsidRPr="00EB13EA" w:rsidRDefault="001A4446" w:rsidP="00754716">
            <w:pPr>
              <w:ind w:left="0" w:firstLine="0"/>
            </w:pPr>
            <w:r w:rsidRPr="00EB13EA">
              <w:t>Yaygın etkilerin izleme ve değerlendirmesi yapılıyor mu?</w:t>
            </w:r>
          </w:p>
        </w:tc>
        <w:tc>
          <w:tcPr>
            <w:tcW w:w="1080" w:type="dxa"/>
            <w:vAlign w:val="center"/>
          </w:tcPr>
          <w:p w14:paraId="4897CFFB" w14:textId="77777777" w:rsidR="001A4446" w:rsidRPr="00EB13EA" w:rsidRDefault="001A4446" w:rsidP="00754716">
            <w:pPr>
              <w:ind w:left="0" w:firstLine="0"/>
              <w:jc w:val="center"/>
            </w:pPr>
            <w:r>
              <w:t>Hayır</w:t>
            </w:r>
          </w:p>
        </w:tc>
        <w:tc>
          <w:tcPr>
            <w:tcW w:w="3457" w:type="dxa"/>
            <w:vAlign w:val="center"/>
          </w:tcPr>
          <w:p w14:paraId="03129B7E" w14:textId="77777777" w:rsidR="001A4446" w:rsidRPr="00EB13EA" w:rsidRDefault="001A4446" w:rsidP="00754716">
            <w:pPr>
              <w:ind w:left="0" w:firstLine="0"/>
            </w:pPr>
            <w:r>
              <w:t>Birim İç Değerlendirme Raporunda ve Birim web sayfasında belirtilmemiştir.</w:t>
            </w:r>
          </w:p>
        </w:tc>
      </w:tr>
    </w:tbl>
    <w:p w14:paraId="5A4E3C34" w14:textId="77777777" w:rsidR="001133B2" w:rsidRDefault="001133B2" w:rsidP="00C20811">
      <w:pPr>
        <w:ind w:left="0" w:firstLine="0"/>
      </w:pPr>
    </w:p>
    <w:p w14:paraId="45E8F14F" w14:textId="4850FCB8" w:rsidR="00585E12" w:rsidRPr="00585E12" w:rsidRDefault="00807341" w:rsidP="00585E12">
      <w:pPr>
        <w:pStyle w:val="Balk1"/>
        <w:spacing w:after="0" w:line="240" w:lineRule="auto"/>
        <w:ind w:left="0" w:firstLine="0"/>
        <w:rPr>
          <w:sz w:val="24"/>
        </w:rPr>
      </w:pPr>
      <w:r w:rsidRPr="00EB13EA">
        <w:rPr>
          <w:sz w:val="24"/>
        </w:rPr>
        <w:t>SONUÇ VE DEĞERLENDİRME</w:t>
      </w:r>
    </w:p>
    <w:p w14:paraId="0961BFBC" w14:textId="77777777" w:rsidR="00585E12" w:rsidRDefault="003756E3" w:rsidP="00585E12">
      <w:pPr>
        <w:spacing w:after="0"/>
        <w:ind w:left="0" w:firstLine="0"/>
        <w:rPr>
          <w:b/>
          <w:bCs/>
        </w:rPr>
      </w:pPr>
      <w:r w:rsidRPr="00EB13EA">
        <w:rPr>
          <w:b/>
          <w:bCs/>
        </w:rPr>
        <w:t xml:space="preserve">Akran Değerlendirmesi </w:t>
      </w:r>
    </w:p>
    <w:p w14:paraId="748AC3A4" w14:textId="0A806DA2" w:rsidR="001133B2" w:rsidRDefault="001133B2" w:rsidP="00EB13EA">
      <w:pPr>
        <w:spacing w:after="0"/>
        <w:ind w:left="0" w:firstLine="0"/>
      </w:pPr>
      <w:r w:rsidRPr="001133B2">
        <w:t>Altıntaş Meslek Yüksekokuluna ilişkin akran değerlendirme bulguları genel olarak incelendiğinde, birimde liderlik, yönetişim, eğitim-öğretim, araştırma-geliştirme ve toplumsal katkı alanlarında belirli düzeyde planlama ve uygulama faaliyetlerinin yürütüldüğü görülmektedir. Birimin özellikle kurumsal yapılanma, komisyon çalışmaları, web sayfası üzerinden bilgilendirme, öğrenci odaklı etkinlikler, paydaş toplantıları, program bilgi paketleri, ders izlenceleri, akademik personel gelişimi ve toplumsal katkı faaliyetleri bakımından temel düzeyde bir kalite güvence anlayışına sahip olduğu anlaşılmaktadır. Bununla birlikte, değerlendirme genelinde kalite döngüsünün özellikle kontrol etme ve önlem alma/iyileştirme aşamalarında yeterince olgunlaşmadığı, yürütülen faaliyetlerin etkililiğini gösteren sistematik izleme, analiz, raporlama ve iyileştirme kanıtlarının sınırlı kaldığı görülmektedir</w:t>
      </w:r>
      <w:r w:rsidR="00BA757C">
        <w:t xml:space="preserve">. </w:t>
      </w:r>
      <w:r w:rsidR="003756E3" w:rsidRPr="00EB13EA">
        <w:t xml:space="preserve">Sonuç olarak birime ait güçlü yönler ve gelişmeye açık yönler </w:t>
      </w:r>
      <w:r w:rsidR="00842D54" w:rsidRPr="00EB13EA">
        <w:t>aşağıda gösterilmektedir.</w:t>
      </w:r>
    </w:p>
    <w:p w14:paraId="372D9FB3" w14:textId="77777777" w:rsidR="00AF59C8" w:rsidRPr="00585E12" w:rsidRDefault="00AF59C8" w:rsidP="00EB13EA">
      <w:pPr>
        <w:spacing w:after="0"/>
        <w:ind w:left="0" w:firstLine="0"/>
      </w:pPr>
    </w:p>
    <w:p w14:paraId="75DA8313" w14:textId="245D92F0" w:rsidR="00585E12" w:rsidRPr="00EB13EA" w:rsidRDefault="003756E3" w:rsidP="00EB13EA">
      <w:pPr>
        <w:spacing w:after="0"/>
        <w:ind w:left="0" w:firstLine="0"/>
        <w:rPr>
          <w:b/>
          <w:bCs/>
        </w:rPr>
      </w:pPr>
      <w:r w:rsidRPr="00EB13EA">
        <w:rPr>
          <w:b/>
          <w:bCs/>
        </w:rPr>
        <w:t>Birimin Güçlü Yönleri</w:t>
      </w:r>
    </w:p>
    <w:p w14:paraId="2DB46FE8" w14:textId="1B8F414C" w:rsidR="00842D54" w:rsidRPr="00EB13EA" w:rsidRDefault="00842D54" w:rsidP="00EB13EA">
      <w:pPr>
        <w:spacing w:after="0"/>
        <w:ind w:left="0" w:firstLine="0"/>
        <w:rPr>
          <w:b/>
          <w:bCs/>
          <w:i/>
          <w:iCs/>
        </w:rPr>
      </w:pPr>
      <w:r w:rsidRPr="00EB13EA">
        <w:rPr>
          <w:b/>
          <w:bCs/>
          <w:i/>
          <w:iCs/>
        </w:rPr>
        <w:t>Liderlik, Yönetişim ve Kalite</w:t>
      </w:r>
    </w:p>
    <w:p w14:paraId="6247D519" w14:textId="77777777" w:rsidR="001133B2" w:rsidRDefault="001133B2" w:rsidP="001133B2">
      <w:pPr>
        <w:pStyle w:val="ListeParagraf"/>
        <w:numPr>
          <w:ilvl w:val="0"/>
          <w:numId w:val="16"/>
        </w:numPr>
        <w:spacing w:after="0"/>
      </w:pPr>
      <w:r>
        <w:t>Birimin organizasyon yapısı, görev tanımları ve komisyon yapılanması açık biçimde oluşturulmuş ve kurumsal işleyiş belirli bir düzene kavuşturulmuştur.</w:t>
      </w:r>
    </w:p>
    <w:p w14:paraId="78C6F98B" w14:textId="4E6477FC" w:rsidR="001133B2" w:rsidRDefault="001133B2" w:rsidP="001133B2">
      <w:pPr>
        <w:pStyle w:val="ListeParagraf"/>
        <w:numPr>
          <w:ilvl w:val="0"/>
          <w:numId w:val="16"/>
        </w:numPr>
        <w:spacing w:after="0"/>
      </w:pPr>
      <w:r>
        <w:t>Kalite Komisyonu ve alt çalışma gruplarının varlığı, birimde kalite süreçlerinin kurumsal bir yapı içinde yürütüldüğünü göstermektedir.</w:t>
      </w:r>
    </w:p>
    <w:p w14:paraId="0460450F" w14:textId="023E377E" w:rsidR="001133B2" w:rsidRDefault="001133B2" w:rsidP="001133B2">
      <w:pPr>
        <w:pStyle w:val="ListeParagraf"/>
        <w:numPr>
          <w:ilvl w:val="0"/>
          <w:numId w:val="16"/>
        </w:numPr>
        <w:spacing w:after="0"/>
      </w:pPr>
      <w:r>
        <w:t>Toplantı tutanakları, komisyon çalışmaları ve görev dağılımları, yönetişim süreçlerinin kayıt altına alındığını ve izlenebilir hâle getirildiğini ortaya koymaktadır.</w:t>
      </w:r>
    </w:p>
    <w:p w14:paraId="7C45F1CA" w14:textId="61696A2E" w:rsidR="001133B2" w:rsidRDefault="001133B2" w:rsidP="001133B2">
      <w:pPr>
        <w:pStyle w:val="ListeParagraf"/>
        <w:numPr>
          <w:ilvl w:val="0"/>
          <w:numId w:val="16"/>
        </w:numPr>
        <w:spacing w:after="0"/>
      </w:pPr>
      <w:r>
        <w:t>Birimde iç ve dış paydaş katılımına yönelik toplantılar ve öğrenci çalıştayları yapılması, katılımcı yönetim anlayışının güçlü bir şekilde benimsendiğini göstermektedir.</w:t>
      </w:r>
    </w:p>
    <w:p w14:paraId="2259CC12" w14:textId="7716F855" w:rsidR="001133B2" w:rsidRDefault="001133B2" w:rsidP="001133B2">
      <w:pPr>
        <w:pStyle w:val="ListeParagraf"/>
        <w:numPr>
          <w:ilvl w:val="0"/>
          <w:numId w:val="16"/>
        </w:numPr>
        <w:spacing w:after="0"/>
      </w:pPr>
      <w:r>
        <w:t>BİDR, BADR, kalite el kitabı, iç kontrol izleme raporu ve faaliyet rapor</w:t>
      </w:r>
      <w:r w:rsidR="00AF59C8">
        <w:t>u</w:t>
      </w:r>
      <w:r>
        <w:t xml:space="preserve"> gibi belgelerin hazırlanması, kalite güvence sisteminin belge temelli yürütüldüğünü göstermektedir.</w:t>
      </w:r>
    </w:p>
    <w:p w14:paraId="69F6816A" w14:textId="668579D6" w:rsidR="001133B2" w:rsidRDefault="001133B2" w:rsidP="001133B2">
      <w:pPr>
        <w:pStyle w:val="ListeParagraf"/>
        <w:numPr>
          <w:ilvl w:val="0"/>
          <w:numId w:val="16"/>
        </w:numPr>
        <w:spacing w:after="0"/>
      </w:pPr>
      <w:r>
        <w:t>Web sayfası, sosyal medya hesapları ve iletişim kanallarının aktif kullanılması, birimin kamuoyunu bilgilendirme ve hesap verebilirlik yönünü güçlendirmektedir.</w:t>
      </w:r>
    </w:p>
    <w:p w14:paraId="30CFA629" w14:textId="78BC002A" w:rsidR="001133B2" w:rsidRDefault="001133B2" w:rsidP="001133B2">
      <w:pPr>
        <w:pStyle w:val="ListeParagraf"/>
        <w:numPr>
          <w:ilvl w:val="0"/>
          <w:numId w:val="16"/>
        </w:numPr>
        <w:spacing w:after="0"/>
      </w:pPr>
      <w:r>
        <w:t>Misyon, vizyon ve temel değerlerin belirlenmiş olması, birimin kurumsal yönelimini açık biçimde ortaya koymaktadır.</w:t>
      </w:r>
    </w:p>
    <w:p w14:paraId="292646E4" w14:textId="644F3183" w:rsidR="001133B2" w:rsidRDefault="001133B2" w:rsidP="001133B2">
      <w:pPr>
        <w:pStyle w:val="ListeParagraf"/>
        <w:numPr>
          <w:ilvl w:val="0"/>
          <w:numId w:val="16"/>
        </w:numPr>
        <w:spacing w:after="0"/>
      </w:pPr>
      <w:r>
        <w:t>Öğrencilere yönelik oryantasyon, şehir gezisi ve bilgilendirme faaliyetleri, birimin öğrenci odaklı yönetim anlayışına sahip olduğunu göstermektedir.</w:t>
      </w:r>
    </w:p>
    <w:p w14:paraId="3C7A640F" w14:textId="066875FA" w:rsidR="001133B2" w:rsidRDefault="001133B2" w:rsidP="001133B2">
      <w:pPr>
        <w:pStyle w:val="ListeParagraf"/>
        <w:numPr>
          <w:ilvl w:val="0"/>
          <w:numId w:val="16"/>
        </w:numPr>
        <w:spacing w:after="0"/>
      </w:pPr>
      <w:r>
        <w:t>Personelin motivasyonunu destekleyen teşekkür belgesi gibi uygulamalar, insan kaynakları yönetiminde kurumsal bağlılığı güçlendiren olumlu bir uygulamadır.</w:t>
      </w:r>
    </w:p>
    <w:p w14:paraId="2FD9A3DC" w14:textId="62847D02" w:rsidR="00AF59C8" w:rsidRPr="001133B2" w:rsidRDefault="001133B2" w:rsidP="00A462C2">
      <w:pPr>
        <w:pStyle w:val="ListeParagraf"/>
        <w:numPr>
          <w:ilvl w:val="0"/>
          <w:numId w:val="16"/>
        </w:numPr>
        <w:spacing w:after="0"/>
      </w:pPr>
      <w:r>
        <w:t>Uluslararasılaşma kapsamında Erasmus personel hareketliliği ve uluslararası iş birliği ziyaretleri gerçekleştirilmesi, birimin dışa açılma kapasitesine sahip olduğunu göstermektedir</w:t>
      </w:r>
      <w:r w:rsidR="00BA757C">
        <w:t>.</w:t>
      </w:r>
    </w:p>
    <w:p w14:paraId="0BB70526" w14:textId="6DD1CFE7" w:rsidR="00842D54" w:rsidRPr="00EB13EA" w:rsidRDefault="00842D54" w:rsidP="00EB13EA">
      <w:pPr>
        <w:spacing w:after="0"/>
        <w:ind w:left="0" w:firstLine="0"/>
        <w:rPr>
          <w:b/>
          <w:bCs/>
          <w:i/>
          <w:iCs/>
        </w:rPr>
      </w:pPr>
      <w:r w:rsidRPr="00EB13EA">
        <w:rPr>
          <w:b/>
          <w:bCs/>
          <w:i/>
          <w:iCs/>
        </w:rPr>
        <w:t>Eğitim ve Öğretim</w:t>
      </w:r>
    </w:p>
    <w:p w14:paraId="7692B2DC" w14:textId="0E883900" w:rsidR="001133B2" w:rsidRDefault="001133B2" w:rsidP="001133B2">
      <w:pPr>
        <w:pStyle w:val="ListeParagraf"/>
        <w:numPr>
          <w:ilvl w:val="0"/>
          <w:numId w:val="16"/>
        </w:numPr>
        <w:spacing w:after="0"/>
      </w:pPr>
      <w:r>
        <w:t>Programların Bologna Bilgi Paketi üzerinden tanımlanması ve ilan edilmesi, eğitim-öğretim süreçlerinde şeffaf ve erişilebilir bir yapı oluşturulduğunu göstermektedir.</w:t>
      </w:r>
    </w:p>
    <w:p w14:paraId="74E4923D" w14:textId="5451F6BD" w:rsidR="001133B2" w:rsidRDefault="001133B2" w:rsidP="001133B2">
      <w:pPr>
        <w:pStyle w:val="ListeParagraf"/>
        <w:numPr>
          <w:ilvl w:val="0"/>
          <w:numId w:val="16"/>
        </w:numPr>
        <w:spacing w:after="0"/>
      </w:pPr>
      <w:r>
        <w:t>Ders kazanımları ile program çıktıları arasındaki ilişki matrislerinin hazırlanmış olması, program yeterliliklerinin sistematik biçimde ele alındığını ortaya koymaktadır.</w:t>
      </w:r>
    </w:p>
    <w:p w14:paraId="7FCB12C9" w14:textId="5A46D79F" w:rsidR="001133B2" w:rsidRDefault="001133B2" w:rsidP="001133B2">
      <w:pPr>
        <w:pStyle w:val="ListeParagraf"/>
        <w:numPr>
          <w:ilvl w:val="0"/>
          <w:numId w:val="16"/>
        </w:numPr>
        <w:spacing w:after="0"/>
      </w:pPr>
      <w:r>
        <w:t>Ders izlenceleri, ders programları ve sınav takvimlerinin öğrencilerle paylaşılması, eğitim-öğretim süreçlerinin düzenli ve öngörülebilir şekilde yürütüldüğünü göstermektedir.</w:t>
      </w:r>
    </w:p>
    <w:p w14:paraId="2C9CA720" w14:textId="043602D0" w:rsidR="001133B2" w:rsidRDefault="001133B2" w:rsidP="001133B2">
      <w:pPr>
        <w:pStyle w:val="ListeParagraf"/>
        <w:numPr>
          <w:ilvl w:val="0"/>
          <w:numId w:val="16"/>
        </w:numPr>
        <w:spacing w:after="0"/>
      </w:pPr>
      <w:r>
        <w:t>Öğrenci iş yüküne dayalı ders tasarımına ilişkin bilgi paketi çıktılarının bulunması, AKTS ve ders planlama süreçlerinde belirli bir standartlaşmanın sağlandığını göstermektedir.</w:t>
      </w:r>
    </w:p>
    <w:p w14:paraId="10C44514" w14:textId="2B780999" w:rsidR="001133B2" w:rsidRDefault="001133B2" w:rsidP="001133B2">
      <w:pPr>
        <w:pStyle w:val="ListeParagraf"/>
        <w:numPr>
          <w:ilvl w:val="0"/>
          <w:numId w:val="16"/>
        </w:numPr>
        <w:spacing w:after="0"/>
      </w:pPr>
      <w:r>
        <w:t>Öğrenci işleri iş akış süreçlerinin tanımlanmış olması, eğitim-öğretim hizmetlerinin belirli kurallar ve süreçler doğrultusunda yürütüldüğünü ortaya koymaktadır.</w:t>
      </w:r>
    </w:p>
    <w:p w14:paraId="549ACA8F" w14:textId="389995CF" w:rsidR="001133B2" w:rsidRDefault="001133B2" w:rsidP="001133B2">
      <w:pPr>
        <w:pStyle w:val="ListeParagraf"/>
        <w:numPr>
          <w:ilvl w:val="0"/>
          <w:numId w:val="16"/>
        </w:numPr>
        <w:spacing w:after="0"/>
      </w:pPr>
      <w:r>
        <w:t>Öğrenci merkezli öğretim yöntemlerine yönelik planlama yapılması, birimin çağdaş öğretim yaklaşımlarına uyum sağlama iradesine sahip olduğunu göstermektedir.</w:t>
      </w:r>
    </w:p>
    <w:p w14:paraId="5159B5ED" w14:textId="7D25007D" w:rsidR="001133B2" w:rsidRDefault="001133B2" w:rsidP="001133B2">
      <w:pPr>
        <w:pStyle w:val="ListeParagraf"/>
        <w:numPr>
          <w:ilvl w:val="0"/>
          <w:numId w:val="16"/>
        </w:numPr>
        <w:spacing w:after="0"/>
      </w:pPr>
      <w:r>
        <w:t>Nüfus ve Vatandaşlık Hizmetleri Simülasyonu gibi uygulamalı öğrenme örnekleri, öğrencilerin mesleki beceri kazanmalarına doğrudan katkı sağlayan güçlü bir uygulamadır.</w:t>
      </w:r>
    </w:p>
    <w:p w14:paraId="79A5271A" w14:textId="7A81CF91" w:rsidR="001133B2" w:rsidRDefault="001133B2" w:rsidP="001133B2">
      <w:pPr>
        <w:pStyle w:val="ListeParagraf"/>
        <w:numPr>
          <w:ilvl w:val="0"/>
          <w:numId w:val="16"/>
        </w:numPr>
        <w:spacing w:after="0"/>
      </w:pPr>
      <w:r>
        <w:t>Staj, İME ve uygulamalı eğitim süreçlerine ilişkin form ve takvimlerin paylaşılması, öğrencilerin mesleki uygulama süreçlerinde yönlendirildiğini göstermektedir.</w:t>
      </w:r>
    </w:p>
    <w:p w14:paraId="7A855171" w14:textId="4AD4B9FD" w:rsidR="001133B2" w:rsidRDefault="001133B2" w:rsidP="001133B2">
      <w:pPr>
        <w:pStyle w:val="ListeParagraf"/>
        <w:numPr>
          <w:ilvl w:val="0"/>
          <w:numId w:val="16"/>
        </w:numPr>
        <w:spacing w:after="0"/>
      </w:pPr>
      <w:r>
        <w:t>Akademik danışmanlık ve öğrenci bilgilendirme faaliyetleri, öğrencilerin eğitim süreçlerine uyumunu destekleyen güçlü bir unsur olarak öne çıkmaktadır.</w:t>
      </w:r>
    </w:p>
    <w:p w14:paraId="0A9CDF5F" w14:textId="77777777" w:rsidR="00842D54" w:rsidRPr="00EB13EA" w:rsidRDefault="00842D54" w:rsidP="00EB13EA">
      <w:pPr>
        <w:spacing w:after="0"/>
        <w:ind w:left="0" w:firstLine="0"/>
        <w:rPr>
          <w:b/>
          <w:bCs/>
          <w:i/>
          <w:iCs/>
        </w:rPr>
      </w:pPr>
      <w:r w:rsidRPr="00EB13EA">
        <w:rPr>
          <w:b/>
          <w:bCs/>
          <w:i/>
          <w:iCs/>
        </w:rPr>
        <w:t>Araştırma ve Geliştirme</w:t>
      </w:r>
    </w:p>
    <w:p w14:paraId="7A2DFB2B" w14:textId="401DBE2E" w:rsidR="001133B2" w:rsidRDefault="001133B2" w:rsidP="001133B2">
      <w:pPr>
        <w:pStyle w:val="ListeParagraf"/>
        <w:numPr>
          <w:ilvl w:val="0"/>
          <w:numId w:val="16"/>
        </w:numPr>
        <w:spacing w:after="0"/>
      </w:pPr>
      <w:r>
        <w:t>Akademik personelin yayın, proje ve akademik başarılarının faaliyet raporları ve web sayfası aracılığıyla görünür kılınması, araştırma kültürünün desteklendiğini göstermektedir.</w:t>
      </w:r>
    </w:p>
    <w:p w14:paraId="51099522" w14:textId="6DAF2C11" w:rsidR="001133B2" w:rsidRDefault="001133B2" w:rsidP="001133B2">
      <w:pPr>
        <w:pStyle w:val="ListeParagraf"/>
        <w:numPr>
          <w:ilvl w:val="0"/>
          <w:numId w:val="16"/>
        </w:numPr>
        <w:spacing w:after="0"/>
      </w:pPr>
      <w:r>
        <w:t>Performans modülü üzerinden akademik verilerin toplanması, araştırma performansının kurumsal düzeyde izlenebilmesi için önemli bir altyapı sunmaktadır.</w:t>
      </w:r>
    </w:p>
    <w:p w14:paraId="77AB2492" w14:textId="0072B253" w:rsidR="001133B2" w:rsidRDefault="001133B2" w:rsidP="001133B2">
      <w:pPr>
        <w:pStyle w:val="ListeParagraf"/>
        <w:numPr>
          <w:ilvl w:val="0"/>
          <w:numId w:val="16"/>
        </w:numPr>
        <w:spacing w:after="0"/>
      </w:pPr>
      <w:r>
        <w:t>Birimde yenilikçilik, Ar-Ge ve proje temelli öğrenmeye yönelik faaliyetlerin bulunması, araştırma-geliştirme kapasitesinin gelişmeye açık ve dinamik bir yapıya sahip olduğunu göstermektedir.</w:t>
      </w:r>
    </w:p>
    <w:p w14:paraId="7BA6F277" w14:textId="630BF50A" w:rsidR="001133B2" w:rsidRDefault="001133B2" w:rsidP="001133B2">
      <w:pPr>
        <w:pStyle w:val="ListeParagraf"/>
        <w:numPr>
          <w:ilvl w:val="0"/>
          <w:numId w:val="16"/>
        </w:numPr>
        <w:spacing w:after="0"/>
      </w:pPr>
      <w:r>
        <w:t>SRG Carbon Takımı’nın başarıları, birimin uygulama, proje üretimi ve öğrenci katılımı açısından dikkat çekici bir potansiyele sahip olduğunu ortaya koymaktadır.</w:t>
      </w:r>
    </w:p>
    <w:p w14:paraId="64842FBB" w14:textId="7D8F7547" w:rsidR="00842D54" w:rsidRPr="00EB13EA" w:rsidRDefault="001133B2" w:rsidP="001133B2">
      <w:pPr>
        <w:pStyle w:val="ListeParagraf"/>
        <w:numPr>
          <w:ilvl w:val="0"/>
          <w:numId w:val="16"/>
        </w:numPr>
        <w:spacing w:after="0"/>
      </w:pPr>
      <w:r>
        <w:t>Akademik başarıların kamuoyu ile paylaşılması, bilimsel üretimin teşvik edilmesi ve görünürlüğünün artırılması açısından güçlü bir uygulamadır.</w:t>
      </w:r>
    </w:p>
    <w:p w14:paraId="217CF549" w14:textId="23582444" w:rsidR="003756E3" w:rsidRPr="00EB13EA" w:rsidRDefault="00842D54" w:rsidP="00EB13EA">
      <w:pPr>
        <w:spacing w:after="0"/>
        <w:ind w:left="0" w:firstLine="0"/>
        <w:rPr>
          <w:b/>
          <w:bCs/>
          <w:i/>
          <w:iCs/>
        </w:rPr>
      </w:pPr>
      <w:r w:rsidRPr="00EB13EA">
        <w:rPr>
          <w:b/>
          <w:bCs/>
          <w:i/>
          <w:iCs/>
        </w:rPr>
        <w:t>Toplumsal Katkı</w:t>
      </w:r>
    </w:p>
    <w:p w14:paraId="0E49C769" w14:textId="4F0F4BE0" w:rsidR="00AF59C8" w:rsidRDefault="00AF59C8" w:rsidP="00AF59C8">
      <w:pPr>
        <w:pStyle w:val="ListeParagraf"/>
        <w:numPr>
          <w:ilvl w:val="0"/>
          <w:numId w:val="16"/>
        </w:numPr>
        <w:spacing w:after="0"/>
      </w:pPr>
      <w:r>
        <w:t>Birimde öğrenci, personel ve paydaş katılımını içeren etkinliklerin yürütülmesi, toplumsal katkı anlayışının kurumsal faaliyetlere yansıtıldığını göstermektedir.</w:t>
      </w:r>
    </w:p>
    <w:p w14:paraId="3F73C749" w14:textId="32E3FE41" w:rsidR="00AF59C8" w:rsidRDefault="00AF59C8" w:rsidP="00AF59C8">
      <w:pPr>
        <w:pStyle w:val="ListeParagraf"/>
        <w:numPr>
          <w:ilvl w:val="0"/>
          <w:numId w:val="16"/>
        </w:numPr>
        <w:spacing w:after="0"/>
      </w:pPr>
      <w:r>
        <w:t>Bilim-keşif etkinliği, öğrenci çalıştayı ve öğrencilere yönelik faaliyetler, birimin sosyal, kültürel ve eğitsel katkı üretme kapasitesini ortaya koymaktadır.</w:t>
      </w:r>
    </w:p>
    <w:p w14:paraId="57B10194" w14:textId="158D8518" w:rsidR="00AF59C8" w:rsidRDefault="00AF59C8" w:rsidP="00AF59C8">
      <w:pPr>
        <w:pStyle w:val="ListeParagraf"/>
        <w:numPr>
          <w:ilvl w:val="0"/>
          <w:numId w:val="16"/>
        </w:numPr>
        <w:spacing w:after="0"/>
      </w:pPr>
      <w:r>
        <w:t>İç ve dış paydaşlarla yürütülen toplantılar, birimin çevresiyle etkileşim kurduğunu ve yerel/kurumsal ihtiyaçlara duyarlı hareket ettiğini göstermektedir.</w:t>
      </w:r>
    </w:p>
    <w:p w14:paraId="3C965E3C" w14:textId="7CCD21E3" w:rsidR="00AF59C8" w:rsidRDefault="00AF59C8" w:rsidP="00AF59C8">
      <w:pPr>
        <w:pStyle w:val="ListeParagraf"/>
        <w:numPr>
          <w:ilvl w:val="0"/>
          <w:numId w:val="16"/>
        </w:numPr>
        <w:spacing w:after="0"/>
      </w:pPr>
      <w:r>
        <w:t>Öğrenci toplulukları çalıştayı gibi faaliyetler, öğrencilerin sosyal gelişimini ve kurumsal aidiyetini destekleyen güçlü uygulamalar arasındadır.</w:t>
      </w:r>
    </w:p>
    <w:p w14:paraId="6FAA0AF8" w14:textId="006A6F76" w:rsidR="00AF59C8" w:rsidRDefault="00AF59C8" w:rsidP="00AF59C8">
      <w:pPr>
        <w:pStyle w:val="ListeParagraf"/>
        <w:numPr>
          <w:ilvl w:val="0"/>
          <w:numId w:val="16"/>
        </w:numPr>
        <w:spacing w:after="0"/>
      </w:pPr>
      <w:r>
        <w:t>Web sayfası ve sosyal medya üzerinden yapılan paylaşımlar, toplumsal katkı faaliyetlerinin görünürlüğünü artırmaktadır.</w:t>
      </w:r>
    </w:p>
    <w:p w14:paraId="18814FD9" w14:textId="4893D305" w:rsidR="00585E12" w:rsidRPr="00585E12" w:rsidRDefault="00AF59C8" w:rsidP="00AF59C8">
      <w:pPr>
        <w:pStyle w:val="ListeParagraf"/>
        <w:numPr>
          <w:ilvl w:val="0"/>
          <w:numId w:val="16"/>
        </w:numPr>
        <w:spacing w:after="0"/>
      </w:pPr>
      <w:r>
        <w:t>Ulusal ve uluslararası düzeydeki iş birliği ziyaretleri, birimin dış paydaşlarla ilişki geliştirme kapasitesini güçlendirmektedir.</w:t>
      </w:r>
    </w:p>
    <w:p w14:paraId="149CA8B2" w14:textId="77777777" w:rsidR="00AF59C8" w:rsidRDefault="00AF59C8" w:rsidP="00EB13EA">
      <w:pPr>
        <w:spacing w:after="0"/>
        <w:ind w:left="0" w:firstLine="0"/>
        <w:rPr>
          <w:b/>
          <w:bCs/>
        </w:rPr>
      </w:pPr>
    </w:p>
    <w:p w14:paraId="51DAB315" w14:textId="6104EA48" w:rsidR="003756E3" w:rsidRPr="00EB13EA" w:rsidRDefault="003756E3" w:rsidP="00EB13EA">
      <w:pPr>
        <w:spacing w:after="0"/>
        <w:ind w:left="0" w:firstLine="0"/>
        <w:rPr>
          <w:b/>
          <w:bCs/>
        </w:rPr>
      </w:pPr>
      <w:r w:rsidRPr="00EB13EA">
        <w:rPr>
          <w:b/>
          <w:bCs/>
        </w:rPr>
        <w:t>Birimin Gelişmeye Açık Yönleri</w:t>
      </w:r>
    </w:p>
    <w:p w14:paraId="1D9DB342" w14:textId="77777777" w:rsidR="00AF59C8" w:rsidRDefault="00B664C5" w:rsidP="00AF59C8">
      <w:pPr>
        <w:spacing w:after="0"/>
        <w:ind w:left="0" w:firstLine="0"/>
        <w:rPr>
          <w:b/>
          <w:bCs/>
          <w:i/>
          <w:iCs/>
        </w:rPr>
      </w:pPr>
      <w:r w:rsidRPr="00EB13EA">
        <w:rPr>
          <w:b/>
          <w:bCs/>
          <w:i/>
          <w:iCs/>
        </w:rPr>
        <w:t>Liderlik, Yönetişim ve Kalite</w:t>
      </w:r>
    </w:p>
    <w:p w14:paraId="4B9F065C" w14:textId="1B9E2928" w:rsidR="00AF59C8" w:rsidRPr="00AF59C8" w:rsidRDefault="00AF59C8" w:rsidP="00AF59C8">
      <w:pPr>
        <w:pStyle w:val="ListeParagraf"/>
        <w:numPr>
          <w:ilvl w:val="0"/>
          <w:numId w:val="16"/>
        </w:numPr>
        <w:spacing w:after="0"/>
      </w:pPr>
      <w:r>
        <w:t>Kalite süreçlerinde planlama ve uygulama faaliyetleri bulunmakla birlikte, kontrol etme ve önlem alma aşamaları yeterince kanıtlandırılmamıştır.</w:t>
      </w:r>
    </w:p>
    <w:p w14:paraId="751624F0" w14:textId="77777777" w:rsidR="00AF59C8" w:rsidRDefault="00AF59C8" w:rsidP="00AF59C8">
      <w:pPr>
        <w:pStyle w:val="ListeParagraf"/>
        <w:numPr>
          <w:ilvl w:val="0"/>
          <w:numId w:val="16"/>
        </w:numPr>
        <w:spacing w:after="0"/>
      </w:pPr>
      <w:r>
        <w:t>PUKÖ döngüsünün izleme, değerlendirme ve iyileştirme boyutları daha sistematik işletilmelidir.</w:t>
      </w:r>
    </w:p>
    <w:p w14:paraId="44D47919" w14:textId="77777777" w:rsidR="00AF59C8" w:rsidRDefault="00AF59C8" w:rsidP="00AF59C8">
      <w:pPr>
        <w:pStyle w:val="ListeParagraf"/>
        <w:numPr>
          <w:ilvl w:val="0"/>
          <w:numId w:val="16"/>
        </w:numPr>
        <w:spacing w:after="0"/>
      </w:pPr>
      <w:r>
        <w:t>Paydaş ve öğrenci geri bildirimlerinin analiz edilmesi, raporlanması ve iyileştirmeye dönüştürülmesi güçlendirilmelidir.</w:t>
      </w:r>
    </w:p>
    <w:p w14:paraId="74A4AEF2" w14:textId="77777777" w:rsidR="00AF59C8" w:rsidRDefault="00AF59C8" w:rsidP="00AF59C8">
      <w:pPr>
        <w:pStyle w:val="ListeParagraf"/>
        <w:numPr>
          <w:ilvl w:val="0"/>
          <w:numId w:val="16"/>
        </w:numPr>
        <w:spacing w:after="0"/>
      </w:pPr>
      <w:r w:rsidRPr="00AF59C8">
        <w:t>Anket sonuçlarının düzenli yayımlanması ve bu sonuçlara göre alınan önlemlerin görünür hâle getirilmesi gerekmektedir.</w:t>
      </w:r>
    </w:p>
    <w:p w14:paraId="01DE2A45" w14:textId="77777777" w:rsidR="00AF59C8" w:rsidRDefault="00AF59C8" w:rsidP="00AF59C8">
      <w:pPr>
        <w:pStyle w:val="ListeParagraf"/>
        <w:numPr>
          <w:ilvl w:val="0"/>
          <w:numId w:val="16"/>
        </w:numPr>
        <w:spacing w:after="0"/>
      </w:pPr>
      <w:r w:rsidRPr="00AF59C8">
        <w:t>Stratejik hedefler, performans göstergeleriyle daha açık biçimde ilişkilendirilmelidir.</w:t>
      </w:r>
    </w:p>
    <w:p w14:paraId="717CE9CB" w14:textId="00741F37" w:rsidR="00AF59C8" w:rsidRPr="00AF59C8" w:rsidRDefault="00AF59C8" w:rsidP="00AF59C8">
      <w:pPr>
        <w:pStyle w:val="ListeParagraf"/>
        <w:numPr>
          <w:ilvl w:val="0"/>
          <w:numId w:val="16"/>
        </w:numPr>
        <w:spacing w:after="0"/>
      </w:pPr>
      <w:r w:rsidRPr="00AF59C8">
        <w:t>Mezun ilişkileri ve uluslararasılaşma süreçleri daha veri temelli, ölçülebilir ve sürdürülebilir bir yapıya kavuşturulmalıdır.</w:t>
      </w:r>
    </w:p>
    <w:p w14:paraId="3159E50C" w14:textId="1206BC31" w:rsidR="00B664C5" w:rsidRPr="00EB13EA" w:rsidRDefault="00B664C5" w:rsidP="00EB13EA">
      <w:pPr>
        <w:spacing w:after="0"/>
        <w:ind w:left="0" w:firstLine="0"/>
        <w:rPr>
          <w:b/>
          <w:bCs/>
          <w:i/>
          <w:iCs/>
        </w:rPr>
      </w:pPr>
      <w:r w:rsidRPr="00EB13EA">
        <w:rPr>
          <w:b/>
          <w:bCs/>
          <w:i/>
          <w:iCs/>
        </w:rPr>
        <w:t>Eğitim ve Öğretim</w:t>
      </w:r>
    </w:p>
    <w:p w14:paraId="46D6CD76" w14:textId="09A82D35" w:rsidR="00AF59C8" w:rsidRDefault="00AF59C8" w:rsidP="00AF59C8">
      <w:pPr>
        <w:pStyle w:val="ListeParagraf"/>
        <w:numPr>
          <w:ilvl w:val="0"/>
          <w:numId w:val="16"/>
        </w:numPr>
        <w:spacing w:after="0"/>
      </w:pPr>
      <w:r>
        <w:t>Programların izlenmesi ve güncellenmesine ilişkin uygulama, kontrol ve iyileştirme kanıtları güçlendirilmelidir.</w:t>
      </w:r>
    </w:p>
    <w:p w14:paraId="3994F797" w14:textId="50EBFBA2" w:rsidR="00AF59C8" w:rsidRDefault="00AF59C8" w:rsidP="00AF59C8">
      <w:pPr>
        <w:pStyle w:val="ListeParagraf"/>
        <w:numPr>
          <w:ilvl w:val="0"/>
          <w:numId w:val="16"/>
        </w:numPr>
        <w:spacing w:after="0"/>
      </w:pPr>
      <w:r>
        <w:t>Ders kazanımları, program çıktıları ve öğrenci iş yükü düzenli olarak gözden geçirilmelidir.</w:t>
      </w:r>
    </w:p>
    <w:p w14:paraId="22EB3FE3" w14:textId="0381CDE1" w:rsidR="00AF59C8" w:rsidRDefault="00AF59C8" w:rsidP="00AF59C8">
      <w:pPr>
        <w:pStyle w:val="ListeParagraf"/>
        <w:numPr>
          <w:ilvl w:val="0"/>
          <w:numId w:val="16"/>
        </w:numPr>
        <w:spacing w:after="0"/>
      </w:pPr>
      <w:r>
        <w:t>Öğrenci merkezli öğretim yöntemlerinin programların geneline yaygınlaştırılması gerekmektedir.</w:t>
      </w:r>
    </w:p>
    <w:p w14:paraId="35FEADC0" w14:textId="660B8FAD" w:rsidR="00AF59C8" w:rsidRDefault="00AF59C8" w:rsidP="00AF59C8">
      <w:pPr>
        <w:pStyle w:val="ListeParagraf"/>
        <w:numPr>
          <w:ilvl w:val="0"/>
          <w:numId w:val="16"/>
        </w:numPr>
        <w:spacing w:after="0"/>
      </w:pPr>
      <w:r>
        <w:t>Ölçme-değerlendirme, staj ve İME süreçlerinin etkililiği daha sistematik biçimde izlenmelidir.</w:t>
      </w:r>
    </w:p>
    <w:p w14:paraId="0F3F4DB7" w14:textId="336A3341" w:rsidR="00F528C2" w:rsidRDefault="00AF59C8" w:rsidP="00AF59C8">
      <w:pPr>
        <w:pStyle w:val="ListeParagraf"/>
        <w:numPr>
          <w:ilvl w:val="0"/>
          <w:numId w:val="16"/>
        </w:numPr>
        <w:spacing w:after="0"/>
      </w:pPr>
      <w:r>
        <w:t>Öğrenci geri bildirimleri yalnızca belirli etkinliklerle sınırlı kalmamalı, tüm eğitim-öğretim süreçlerini kapsamalıdır.</w:t>
      </w:r>
    </w:p>
    <w:p w14:paraId="10FEDBC0" w14:textId="78E2A3BE" w:rsidR="00B664C5" w:rsidRPr="00EB13EA" w:rsidRDefault="00B664C5" w:rsidP="00EB13EA">
      <w:pPr>
        <w:spacing w:after="0"/>
        <w:ind w:left="0" w:firstLine="0"/>
        <w:rPr>
          <w:b/>
          <w:bCs/>
          <w:i/>
          <w:iCs/>
        </w:rPr>
      </w:pPr>
      <w:r w:rsidRPr="00EB13EA">
        <w:rPr>
          <w:b/>
          <w:bCs/>
          <w:i/>
          <w:iCs/>
        </w:rPr>
        <w:t>Araştırma ve Geliştirme</w:t>
      </w:r>
    </w:p>
    <w:p w14:paraId="145D06E8" w14:textId="3F8EBD09" w:rsidR="00AF59C8" w:rsidRDefault="00AF59C8" w:rsidP="00AF59C8">
      <w:pPr>
        <w:pStyle w:val="ListeParagraf"/>
        <w:numPr>
          <w:ilvl w:val="0"/>
          <w:numId w:val="16"/>
        </w:numPr>
        <w:spacing w:after="0"/>
      </w:pPr>
      <w:r>
        <w:t>Araştırma-geliştirme faaliyetlerine yönelik yıllık hedefler ve eylem planları daha açık biçimde tanımlanmalıdır.</w:t>
      </w:r>
    </w:p>
    <w:p w14:paraId="4FDEB45E" w14:textId="55D7364F" w:rsidR="00AF59C8" w:rsidRDefault="00AF59C8" w:rsidP="00AF59C8">
      <w:pPr>
        <w:pStyle w:val="ListeParagraf"/>
        <w:numPr>
          <w:ilvl w:val="0"/>
          <w:numId w:val="16"/>
        </w:numPr>
        <w:spacing w:after="0"/>
      </w:pPr>
      <w:r>
        <w:t>Akademik yayın, proje ve bilimsel faaliyetler performans göstergeleriyle izlenmelidir.</w:t>
      </w:r>
    </w:p>
    <w:p w14:paraId="2DBA5BEE" w14:textId="3221BE03" w:rsidR="00AF59C8" w:rsidRDefault="00AF59C8" w:rsidP="00AF59C8">
      <w:pPr>
        <w:pStyle w:val="ListeParagraf"/>
        <w:numPr>
          <w:ilvl w:val="0"/>
          <w:numId w:val="16"/>
        </w:numPr>
        <w:spacing w:after="0"/>
      </w:pPr>
      <w:r>
        <w:t>Proje üretimi, dış fonlardan yararlanma ve disiplinler arası iş birlikleri artırılmalıdır.</w:t>
      </w:r>
    </w:p>
    <w:p w14:paraId="79D16330" w14:textId="7043BF41" w:rsidR="00F528C2" w:rsidRDefault="00AF59C8" w:rsidP="00AF59C8">
      <w:pPr>
        <w:pStyle w:val="ListeParagraf"/>
        <w:numPr>
          <w:ilvl w:val="0"/>
          <w:numId w:val="16"/>
        </w:numPr>
        <w:spacing w:after="0"/>
      </w:pPr>
      <w:r>
        <w:t>Öğrencilerin araştırma ve proje süreçlerine katılımını artıracak mekanizmalar geliştirilmelidir.</w:t>
      </w:r>
    </w:p>
    <w:p w14:paraId="0150D7CC" w14:textId="59D731EB" w:rsidR="00D001CD" w:rsidRDefault="00B664C5" w:rsidP="00EB13EA">
      <w:pPr>
        <w:spacing w:after="0"/>
        <w:ind w:left="0" w:firstLine="0"/>
        <w:rPr>
          <w:b/>
          <w:bCs/>
          <w:i/>
          <w:iCs/>
        </w:rPr>
      </w:pPr>
      <w:r w:rsidRPr="00EB13EA">
        <w:rPr>
          <w:b/>
          <w:bCs/>
          <w:i/>
          <w:iCs/>
        </w:rPr>
        <w:t>Toplumsal Katkı</w:t>
      </w:r>
    </w:p>
    <w:p w14:paraId="4FCD816F" w14:textId="02B9093C" w:rsidR="00AF59C8" w:rsidRDefault="00AF59C8" w:rsidP="00AF59C8">
      <w:pPr>
        <w:pStyle w:val="ListeParagraf"/>
        <w:numPr>
          <w:ilvl w:val="0"/>
          <w:numId w:val="16"/>
        </w:numPr>
        <w:spacing w:after="0"/>
      </w:pPr>
      <w:r>
        <w:t>Toplumsal katkı faaliyetleri hedef, gösterge ve sorumlu birimlerle ilişkilendirilmelidir.</w:t>
      </w:r>
    </w:p>
    <w:p w14:paraId="19EB6741" w14:textId="24FF1E9D" w:rsidR="00AF59C8" w:rsidRDefault="00AF59C8" w:rsidP="00AF59C8">
      <w:pPr>
        <w:pStyle w:val="ListeParagraf"/>
        <w:numPr>
          <w:ilvl w:val="0"/>
          <w:numId w:val="16"/>
        </w:numPr>
        <w:spacing w:after="0"/>
      </w:pPr>
      <w:r>
        <w:t>Yapılan etkinliklerin çıktı ve etkileri düzenli olarak ölçülmeli ve raporlanmalıdır.</w:t>
      </w:r>
    </w:p>
    <w:p w14:paraId="76E4D99D" w14:textId="215C9C1D" w:rsidR="00AF59C8" w:rsidRDefault="00AF59C8" w:rsidP="00AF59C8">
      <w:pPr>
        <w:pStyle w:val="ListeParagraf"/>
        <w:numPr>
          <w:ilvl w:val="0"/>
          <w:numId w:val="16"/>
        </w:numPr>
        <w:spacing w:after="0"/>
      </w:pPr>
      <w:r>
        <w:t>Yerel paydaşlarla sürdürülebilir iş birlikleri geliştirilmelidir.</w:t>
      </w:r>
    </w:p>
    <w:p w14:paraId="6BEA81CC" w14:textId="1465D9D9" w:rsidR="005C1FF3" w:rsidRDefault="00AF59C8" w:rsidP="00AF59C8">
      <w:pPr>
        <w:pStyle w:val="ListeParagraf"/>
        <w:numPr>
          <w:ilvl w:val="0"/>
          <w:numId w:val="16"/>
        </w:numPr>
        <w:spacing w:after="0"/>
      </w:pPr>
      <w:r>
        <w:t>Öğrencilerin sosyal sorumluluk ve gönüllülük faaliyetlerine katılımı daha sistematik biçimde teşvik edilmelidir.</w:t>
      </w:r>
    </w:p>
    <w:p w14:paraId="4CDFE2EC" w14:textId="77777777" w:rsidR="00AF59C8" w:rsidRDefault="00AF59C8" w:rsidP="00AF59C8">
      <w:pPr>
        <w:spacing w:after="0"/>
      </w:pPr>
    </w:p>
    <w:p w14:paraId="004A97AF" w14:textId="77777777" w:rsidR="00AF59C8" w:rsidRDefault="00AF59C8" w:rsidP="00AF59C8">
      <w:pPr>
        <w:spacing w:after="0"/>
        <w:ind w:left="0" w:firstLine="0"/>
      </w:pPr>
      <w:r w:rsidRPr="005C1FF3">
        <w:t xml:space="preserve">Son olarak birimin geleceğe yönelik hedefleri ve stratejileri, mevcut güçlü yönlerin nasıl korunacağı ve gelişmeye açık alanlar için hangi stratejik adımların atılacağına dair </w:t>
      </w:r>
      <w:r>
        <w:t xml:space="preserve">geliştirilen birtakım </w:t>
      </w:r>
      <w:r w:rsidRPr="005C1FF3">
        <w:t>öneriler de şu şekilde sıralanabilir:</w:t>
      </w:r>
    </w:p>
    <w:p w14:paraId="7561B402" w14:textId="77777777" w:rsidR="00AF59C8" w:rsidRDefault="00AF59C8" w:rsidP="00AF59C8">
      <w:pPr>
        <w:pStyle w:val="ListeParagraf"/>
        <w:numPr>
          <w:ilvl w:val="0"/>
          <w:numId w:val="16"/>
        </w:numPr>
        <w:spacing w:after="0"/>
      </w:pPr>
      <w:r>
        <w:t>Kalite süreçlerinde planlama ve uygulama düzeyinde oluşan mevcut yapı korunmalı; kontrol etme ve önlem alma aşamalarını güçlendirecek düzenli izleme mekanizmaları geliştirilmelidir.</w:t>
      </w:r>
    </w:p>
    <w:p w14:paraId="191F0BF2" w14:textId="332162ED" w:rsidR="00AF59C8" w:rsidRDefault="00AF59C8" w:rsidP="00A462C2">
      <w:pPr>
        <w:pStyle w:val="ListeParagraf"/>
        <w:numPr>
          <w:ilvl w:val="0"/>
          <w:numId w:val="16"/>
        </w:numPr>
        <w:spacing w:after="0"/>
      </w:pPr>
      <w:r>
        <w:t>Kalite komisyonu ve alt çalışma gruplarının düzenli faaliyetleri sürdürülmeli; toplantılarda alınan kararların hangi uygulamalara ve iyileştirmelere dönüştüğü daha görünür hâle getirilmelidir.</w:t>
      </w:r>
    </w:p>
    <w:p w14:paraId="1116ED79" w14:textId="77777777" w:rsidR="00AF59C8" w:rsidRDefault="00AF59C8" w:rsidP="00AF59C8">
      <w:pPr>
        <w:pStyle w:val="ListeParagraf"/>
        <w:numPr>
          <w:ilvl w:val="0"/>
          <w:numId w:val="16"/>
        </w:numPr>
        <w:spacing w:after="0"/>
      </w:pPr>
      <w:r>
        <w:t>Öğrenci, mezun, akademik personel, idari personel ve dış paydaşlardan alınan geri bildirimler düzenli olarak analiz edilmeli; sonuçlar raporlanarak kalite süreçlerine aktarılmalıdır.</w:t>
      </w:r>
    </w:p>
    <w:p w14:paraId="12E55885" w14:textId="77777777" w:rsidR="00AF59C8" w:rsidRDefault="00AF59C8" w:rsidP="00AF59C8">
      <w:pPr>
        <w:pStyle w:val="ListeParagraf"/>
        <w:numPr>
          <w:ilvl w:val="0"/>
          <w:numId w:val="16"/>
        </w:numPr>
        <w:spacing w:after="0"/>
      </w:pPr>
      <w:r>
        <w:t>Anket sonuçlarının ve bu sonuçlara bağlı iyileştirme faaliyetlerinin birim web sayfasında paylaşılması sağlanarak şeffaflık ve hesap verebilirlik güçlendirilmelidir.</w:t>
      </w:r>
    </w:p>
    <w:p w14:paraId="15ECD378" w14:textId="77777777" w:rsidR="00AF59C8" w:rsidRDefault="00AF59C8" w:rsidP="00AF59C8">
      <w:pPr>
        <w:pStyle w:val="ListeParagraf"/>
        <w:numPr>
          <w:ilvl w:val="0"/>
          <w:numId w:val="16"/>
        </w:numPr>
        <w:spacing w:after="0"/>
      </w:pPr>
      <w:r>
        <w:t>Stratejik amaç ve hedefler, ölçülebilir performans göstergeleriyle ilişkilendirilmeli; gerçekleşme düzeyleri yıllık olarak izlenmelidir.</w:t>
      </w:r>
    </w:p>
    <w:p w14:paraId="368443D5" w14:textId="77777777" w:rsidR="00AF59C8" w:rsidRDefault="00AF59C8" w:rsidP="00AF59C8">
      <w:pPr>
        <w:pStyle w:val="ListeParagraf"/>
        <w:numPr>
          <w:ilvl w:val="0"/>
          <w:numId w:val="16"/>
        </w:numPr>
        <w:spacing w:after="0"/>
      </w:pPr>
      <w:r>
        <w:t>Programların ders kazanımları, program çıktıları, öğrenci iş yükü ve sektör beklentileri bakımından düzenli aralıklarla gözden geçirilmesi sağlanmalıdır.</w:t>
      </w:r>
    </w:p>
    <w:p w14:paraId="6EA9B0AC" w14:textId="77777777" w:rsidR="00AF59C8" w:rsidRDefault="00AF59C8" w:rsidP="00AF59C8">
      <w:pPr>
        <w:pStyle w:val="ListeParagraf"/>
        <w:numPr>
          <w:ilvl w:val="0"/>
          <w:numId w:val="16"/>
        </w:numPr>
        <w:spacing w:after="0"/>
      </w:pPr>
      <w:r>
        <w:t>Öğrenci merkezli ve uygulamalı öğretim yöntemleri yaygınlaştırılmalı; başarılı uygulama örnekleri diğer programlara da taşınmalıdır.</w:t>
      </w:r>
    </w:p>
    <w:p w14:paraId="0C477175" w14:textId="77777777" w:rsidR="00AF59C8" w:rsidRDefault="00AF59C8" w:rsidP="00AF59C8">
      <w:pPr>
        <w:pStyle w:val="ListeParagraf"/>
        <w:numPr>
          <w:ilvl w:val="0"/>
          <w:numId w:val="16"/>
        </w:numPr>
        <w:spacing w:after="0"/>
      </w:pPr>
      <w:r>
        <w:t>Staj, İME ve uygulamalı eğitim süreçlerinin öğrenci kazanımlarına katkısı düzenli olarak değerlendirilmelidir.</w:t>
      </w:r>
    </w:p>
    <w:p w14:paraId="13A4114E" w14:textId="77777777" w:rsidR="00AF59C8" w:rsidRDefault="00AF59C8" w:rsidP="00AF59C8">
      <w:pPr>
        <w:pStyle w:val="ListeParagraf"/>
        <w:numPr>
          <w:ilvl w:val="0"/>
          <w:numId w:val="16"/>
        </w:numPr>
        <w:spacing w:after="0"/>
      </w:pPr>
      <w:r>
        <w:t>Mezun izleme sistemi daha aktif kullanılmalı; mezunların istihdam durumu, kariyer gelişimi ve programlara ilişkin geri bildirimleri eğitim-öğretim süreçlerinin iyileştirilmesinde değerlendirilmelidir.</w:t>
      </w:r>
    </w:p>
    <w:p w14:paraId="16021BAD" w14:textId="77777777" w:rsidR="00AF59C8" w:rsidRDefault="00AF59C8" w:rsidP="00AF59C8">
      <w:pPr>
        <w:pStyle w:val="ListeParagraf"/>
        <w:numPr>
          <w:ilvl w:val="0"/>
          <w:numId w:val="16"/>
        </w:numPr>
        <w:spacing w:after="0"/>
      </w:pPr>
      <w:r>
        <w:t>Uluslararasılaşma kapsamında Erasmus hareketlilikleri, uluslararası iş birlikleri ve ortak akademik faaliyetler için daha somut ve ölçülebilir hedefler belirlenmelidir.</w:t>
      </w:r>
    </w:p>
    <w:p w14:paraId="59E2C092" w14:textId="77777777" w:rsidR="00AF59C8" w:rsidRDefault="00AF59C8" w:rsidP="00AF59C8">
      <w:pPr>
        <w:pStyle w:val="ListeParagraf"/>
        <w:numPr>
          <w:ilvl w:val="0"/>
          <w:numId w:val="16"/>
        </w:numPr>
        <w:spacing w:after="0"/>
      </w:pPr>
      <w:r>
        <w:t>Akademik personelin yayın, proje ve bilimsel etkinliklere katılımını artıracak teşvik edici ve destekleyici mekanizmalar geliştirilmelidir.</w:t>
      </w:r>
    </w:p>
    <w:p w14:paraId="15F5A0AC" w14:textId="77777777" w:rsidR="00AF59C8" w:rsidRDefault="00AF59C8" w:rsidP="00AF59C8">
      <w:pPr>
        <w:pStyle w:val="ListeParagraf"/>
        <w:numPr>
          <w:ilvl w:val="0"/>
          <w:numId w:val="16"/>
        </w:numPr>
        <w:spacing w:after="0"/>
      </w:pPr>
      <w:r>
        <w:t>Öğrencilerin araştırma, proje ve yenilikçi uygulamalara katılımını artıracak öğrenci-akademisyen iş birlikleri desteklenmelidir.</w:t>
      </w:r>
    </w:p>
    <w:p w14:paraId="57330BF8" w14:textId="77777777" w:rsidR="00AF59C8" w:rsidRDefault="00AF59C8" w:rsidP="00AF59C8">
      <w:pPr>
        <w:pStyle w:val="ListeParagraf"/>
        <w:numPr>
          <w:ilvl w:val="0"/>
          <w:numId w:val="16"/>
        </w:numPr>
        <w:spacing w:after="0"/>
      </w:pPr>
      <w:r>
        <w:t>Toplumsal katkı faaliyetleri yıllık planlar doğrultusunda yürütülmeli; etkinliklerin çıktıları ve etkileri düzenli olarak raporlanmalıdır.</w:t>
      </w:r>
    </w:p>
    <w:p w14:paraId="3A4DC95E" w14:textId="77777777" w:rsidR="00AF59C8" w:rsidRDefault="00AF59C8" w:rsidP="00AF59C8">
      <w:pPr>
        <w:pStyle w:val="ListeParagraf"/>
        <w:numPr>
          <w:ilvl w:val="0"/>
          <w:numId w:val="16"/>
        </w:numPr>
        <w:spacing w:after="0"/>
      </w:pPr>
      <w:r>
        <w:t>Yerel paydaşlar, kamu kurumları, sivil toplum kuruluşları ve sektör temsilcileriyle daha sürdürülebilir iş birlikleri geliştirilmelidir.</w:t>
      </w:r>
    </w:p>
    <w:p w14:paraId="7DB34608" w14:textId="191D88CE" w:rsidR="00BA3B2E" w:rsidRPr="005C1FF3" w:rsidRDefault="00AF59C8" w:rsidP="00CE5876">
      <w:pPr>
        <w:pStyle w:val="ListeParagraf"/>
        <w:numPr>
          <w:ilvl w:val="0"/>
          <w:numId w:val="16"/>
        </w:numPr>
        <w:spacing w:after="0"/>
      </w:pPr>
      <w:r>
        <w:t>Web sayfası ve sosyal medya hesapları üzerinden kalite, eğitim-öğretim, araştırma ve toplumsal katkı faaliyetlerinin görünürlüğü artırılmalıdır</w:t>
      </w:r>
      <w:r w:rsidR="00CE5876">
        <w:t>.</w:t>
      </w:r>
    </w:p>
    <w:sectPr w:rsidR="00BA3B2E" w:rsidRPr="005C1FF3" w:rsidSect="000236FE">
      <w:headerReference w:type="even" r:id="rId338"/>
      <w:headerReference w:type="default" r:id="rId339"/>
      <w:footerReference w:type="even" r:id="rId340"/>
      <w:footerReference w:type="default" r:id="rId341"/>
      <w:headerReference w:type="first" r:id="rId342"/>
      <w:footerReference w:type="first" r:id="rId343"/>
      <w:pgSz w:w="11906" w:h="16838"/>
      <w:pgMar w:top="1417" w:right="1417" w:bottom="1417" w:left="1417" w:header="794" w:footer="8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1A4F0" w14:textId="77777777" w:rsidR="00F32121" w:rsidRDefault="00F32121">
      <w:pPr>
        <w:spacing w:after="0"/>
      </w:pPr>
      <w:r>
        <w:separator/>
      </w:r>
    </w:p>
  </w:endnote>
  <w:endnote w:type="continuationSeparator" w:id="0">
    <w:p w14:paraId="2503DBE4" w14:textId="77777777" w:rsidR="00F32121" w:rsidRDefault="00F321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5F49487F-FE18-4A24-859F-03F12A745B1C}"/>
  </w:font>
  <w:font w:name="Calibri">
    <w:panose1 w:val="020F0502020204030204"/>
    <w:charset w:val="A2"/>
    <w:family w:val="swiss"/>
    <w:pitch w:val="variable"/>
    <w:sig w:usb0="E4002EFF" w:usb1="C000247B" w:usb2="00000009" w:usb3="00000000" w:csb0="000001FF" w:csb1="00000000"/>
    <w:embedRegular r:id="rId2" w:fontKey="{B8F2CC84-47C5-42F6-96B9-3546A41DF745}"/>
    <w:embedBold r:id="rId3" w:fontKey="{F88A581E-75C7-43C8-ABFC-3D1A8DF00DB4}"/>
  </w:font>
  <w:font w:name="Calibri Light">
    <w:panose1 w:val="020F0302020204030204"/>
    <w:charset w:val="A2"/>
    <w:family w:val="swiss"/>
    <w:pitch w:val="variable"/>
    <w:sig w:usb0="E4002EFF" w:usb1="C000247B" w:usb2="00000009" w:usb3="00000000" w:csb0="000001FF" w:csb1="00000000"/>
    <w:embedRegular r:id="rId4" w:fontKey="{BD67A2D1-AEAF-43FB-AEE8-6EFE1926561A}"/>
    <w:embedBold r:id="rId5" w:fontKey="{7B92AD7A-590B-460C-B968-3703B92EB949}"/>
  </w:font>
  <w:font w:name="TimesNewRomanPSMT">
    <w:altName w:val="Times New Roman"/>
    <w:charset w:val="00"/>
    <w:family w:val="roman"/>
    <w:pitch w:val="variable"/>
    <w:sig w:usb0="E0002AEF" w:usb1="C0007841" w:usb2="00000009" w:usb3="00000000" w:csb0="000001FF" w:csb1="00000000"/>
  </w:font>
  <w:font w:name="Georgia">
    <w:panose1 w:val="02040502050405020303"/>
    <w:charset w:val="A2"/>
    <w:family w:val="roman"/>
    <w:pitch w:val="variable"/>
    <w:sig w:usb0="00000287" w:usb1="00000000" w:usb2="00000000" w:usb3="00000000" w:csb0="0000009F" w:csb1="00000000"/>
    <w:embedRegular r:id="rId6" w:fontKey="{73A05F87-BAF1-42A0-8C25-4D9EB5FA6B20}"/>
    <w:embedItalic r:id="rId7" w:fontKey="{BAE8893E-74D3-4EE9-92F9-1084A72ADBF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127386446"/>
      <w:docPartObj>
        <w:docPartGallery w:val="Page Numbers (Bottom of Page)"/>
        <w:docPartUnique/>
      </w:docPartObj>
    </w:sdtPr>
    <w:sdtEndPr>
      <w:rPr>
        <w:rStyle w:val="SayfaNumaras"/>
      </w:rPr>
    </w:sdtEndPr>
    <w:sdtContent>
      <w:p w14:paraId="1B4237A3" w14:textId="5054C06F" w:rsidR="000236FE" w:rsidRDefault="000236FE" w:rsidP="00633DF1">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C1EF840" w14:textId="6D240E37" w:rsidR="00DC5AB8" w:rsidRDefault="00DC5AB8" w:rsidP="000236FE">
    <w:pPr>
      <w:ind w:right="360"/>
    </w:pPr>
  </w:p>
  <w:p w14:paraId="1B2661D4" w14:textId="77777777" w:rsidR="00DC5AB8" w:rsidRDefault="00807341">
    <w:r>
      <w:t>Bu belge, Güvenli Elektronik İmza ile imzalanmıştır.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042393413"/>
      <w:docPartObj>
        <w:docPartGallery w:val="Page Numbers (Bottom of Page)"/>
        <w:docPartUnique/>
      </w:docPartObj>
    </w:sdtPr>
    <w:sdtEndPr>
      <w:rPr>
        <w:rStyle w:val="SayfaNumaras"/>
      </w:rPr>
    </w:sdtEndPr>
    <w:sdtContent>
      <w:p w14:paraId="3656D52A" w14:textId="7C0FB7ED" w:rsidR="000236FE" w:rsidRDefault="000236FE" w:rsidP="00633DF1">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9153E6">
          <w:rPr>
            <w:rStyle w:val="SayfaNumaras"/>
            <w:noProof/>
          </w:rPr>
          <w:t>2</w:t>
        </w:r>
        <w:r>
          <w:rPr>
            <w:rStyle w:val="SayfaNumaras"/>
          </w:rPr>
          <w:fldChar w:fldCharType="end"/>
        </w:r>
      </w:p>
    </w:sdtContent>
  </w:sdt>
  <w:p w14:paraId="4AC8B6CD" w14:textId="77777777" w:rsidR="00DC5AB8" w:rsidRPr="00F116FB" w:rsidRDefault="00DC5AB8" w:rsidP="00543592">
    <w:pPr>
      <w:pStyle w:val="AltBilgi"/>
      <w:ind w:right="360"/>
      <w:jc w:val="both"/>
      <w:rPr>
        <w:color w:val="1F4E79" w:themeColor="accent1" w:themeShade="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9CF3D" w14:textId="77777777" w:rsidR="00A462C2" w:rsidRDefault="00A462C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9DEF9" w14:textId="77777777" w:rsidR="00F32121" w:rsidRDefault="00F32121">
      <w:pPr>
        <w:spacing w:after="0"/>
      </w:pPr>
      <w:r>
        <w:separator/>
      </w:r>
    </w:p>
  </w:footnote>
  <w:footnote w:type="continuationSeparator" w:id="0">
    <w:p w14:paraId="16399EE4" w14:textId="77777777" w:rsidR="00F32121" w:rsidRDefault="00F3212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B5EBB" w14:textId="77777777" w:rsidR="00DC5AB8" w:rsidRDefault="00807341">
    <w:r>
      <w:rPr>
        <w:noProof/>
      </w:rPr>
      <w:drawing>
        <wp:anchor distT="0" distB="0" distL="114300" distR="114300" simplePos="0" relativeHeight="251662336" behindDoc="0" locked="0" layoutInCell="1" hidden="0" allowOverlap="1" wp14:anchorId="18CB05D4" wp14:editId="3FAB63CB">
          <wp:simplePos x="0" y="0"/>
          <wp:positionH relativeFrom="page">
            <wp:posOffset>900430</wp:posOffset>
          </wp:positionH>
          <wp:positionV relativeFrom="page">
            <wp:posOffset>450215</wp:posOffset>
          </wp:positionV>
          <wp:extent cx="841375" cy="847725"/>
          <wp:effectExtent l="0" t="0" r="0" b="0"/>
          <wp:wrapSquare wrapText="bothSides" distT="0" distB="0" distL="114300" distR="114300"/>
          <wp:docPr id="925275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41375" cy="84772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2D202B0E" wp14:editId="4620766D">
          <wp:simplePos x="0" y="0"/>
          <wp:positionH relativeFrom="page">
            <wp:posOffset>5112385</wp:posOffset>
          </wp:positionH>
          <wp:positionV relativeFrom="page">
            <wp:posOffset>709930</wp:posOffset>
          </wp:positionV>
          <wp:extent cx="1548765" cy="597535"/>
          <wp:effectExtent l="0" t="0" r="0" b="0"/>
          <wp:wrapSquare wrapText="bothSides" distT="0" distB="0" distL="114300" distR="114300"/>
          <wp:docPr id="13879878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548765" cy="59753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322C" w14:textId="315E4056" w:rsidR="00DC7B76" w:rsidRDefault="00732092">
    <w:pPr>
      <w:pStyle w:val="stBilgi"/>
    </w:pPr>
    <w:r w:rsidRPr="00767CFB">
      <w:rPr>
        <w:b/>
        <w:bCs/>
        <w:noProof/>
      </w:rPr>
      <w:drawing>
        <wp:anchor distT="0" distB="0" distL="114300" distR="114300" simplePos="0" relativeHeight="251665408" behindDoc="0" locked="0" layoutInCell="1" hidden="0" allowOverlap="1" wp14:anchorId="1C1BD6B7" wp14:editId="0A901487">
          <wp:simplePos x="0" y="0"/>
          <wp:positionH relativeFrom="page">
            <wp:posOffset>936837</wp:posOffset>
          </wp:positionH>
          <wp:positionV relativeFrom="page">
            <wp:posOffset>111471</wp:posOffset>
          </wp:positionV>
          <wp:extent cx="846000" cy="842400"/>
          <wp:effectExtent l="0" t="0" r="5080" b="0"/>
          <wp:wrapSquare wrapText="bothSides" distT="0" distB="0" distL="114300" distR="114300"/>
          <wp:docPr id="411999078" name="image1.png" descr="simge, sembol içeren bir resim&#10;&#10;Yapay zeka tarafından oluşturulan içerik yanlış olabilir."/>
          <wp:cNvGraphicFramePr/>
          <a:graphic xmlns:a="http://schemas.openxmlformats.org/drawingml/2006/main">
            <a:graphicData uri="http://schemas.openxmlformats.org/drawingml/2006/picture">
              <pic:pic xmlns:pic="http://schemas.openxmlformats.org/drawingml/2006/picture">
                <pic:nvPicPr>
                  <pic:cNvPr id="2016094165" name="image1.png" descr="simge, sembol içeren bir resim&#10;&#10;Yapay zeka tarafından oluşturulan içerik yanlış olabilir."/>
                  <pic:cNvPicPr preferRelativeResize="0"/>
                </pic:nvPicPr>
                <pic:blipFill>
                  <a:blip r:embed="rId1"/>
                  <a:srcRect/>
                  <a:stretch>
                    <a:fillRect/>
                  </a:stretch>
                </pic:blipFill>
                <pic:spPr>
                  <a:xfrm>
                    <a:off x="0" y="0"/>
                    <a:ext cx="846000" cy="842400"/>
                  </a:xfrm>
                  <a:prstGeom prst="rect">
                    <a:avLst/>
                  </a:prstGeom>
                  <a:ln/>
                </pic:spPr>
              </pic:pic>
            </a:graphicData>
          </a:graphic>
          <wp14:sizeRelH relativeFrom="margin">
            <wp14:pctWidth>0</wp14:pctWidth>
          </wp14:sizeRelH>
          <wp14:sizeRelV relativeFrom="margin">
            <wp14:pctHeight>0</wp14:pctHeight>
          </wp14:sizeRelV>
        </wp:anchor>
      </w:drawing>
    </w:r>
    <w:r w:rsidR="002600E0" w:rsidRPr="00767CFB">
      <w:rPr>
        <w:b/>
        <w:bCs/>
        <w:noProof/>
      </w:rPr>
      <w:drawing>
        <wp:anchor distT="0" distB="0" distL="114300" distR="114300" simplePos="0" relativeHeight="251667456" behindDoc="0" locked="0" layoutInCell="1" allowOverlap="1" wp14:anchorId="0CDDE8A9" wp14:editId="11E7D53B">
          <wp:simplePos x="0" y="0"/>
          <wp:positionH relativeFrom="column">
            <wp:posOffset>4632904</wp:posOffset>
          </wp:positionH>
          <wp:positionV relativeFrom="paragraph">
            <wp:posOffset>-504190</wp:posOffset>
          </wp:positionV>
          <wp:extent cx="1169670" cy="1030147"/>
          <wp:effectExtent l="0" t="0" r="0" b="0"/>
          <wp:wrapNone/>
          <wp:docPr id="417481275" name="Resim 2" descr="logo, yazı tipi, simge, sembol,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26258" name="Resim 2" descr="logo, yazı tipi, simge, sembol, grafik içeren bir resim&#10;&#10;Yapay zeka tarafından oluşturulan içerik yanlış olabili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0514" cy="1030890"/>
                  </a:xfrm>
                  <a:prstGeom prst="rect">
                    <a:avLst/>
                  </a:prstGeom>
                </pic:spPr>
              </pic:pic>
            </a:graphicData>
          </a:graphic>
          <wp14:sizeRelH relativeFrom="margin">
            <wp14:pctWidth>0</wp14:pctWidth>
          </wp14:sizeRelH>
          <wp14:sizeRelV relativeFrom="margin">
            <wp14:pctHeight>0</wp14:pctHeight>
          </wp14:sizeRelV>
        </wp:anchor>
      </w:drawing>
    </w:r>
    <w:r w:rsidR="00DC7B76">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6D053" w14:textId="677B50A8" w:rsidR="00DC5AB8" w:rsidRDefault="00956027" w:rsidP="0002558B">
    <w:pPr>
      <w:tabs>
        <w:tab w:val="right" w:pos="9072"/>
      </w:tabs>
      <w:ind w:left="0" w:firstLine="0"/>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DFF"/>
    <w:multiLevelType w:val="hybridMultilevel"/>
    <w:tmpl w:val="2E7811F0"/>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1" w15:restartNumberingAfterBreak="0">
    <w:nsid w:val="031F6BED"/>
    <w:multiLevelType w:val="hybridMultilevel"/>
    <w:tmpl w:val="801ADAB8"/>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2" w15:restartNumberingAfterBreak="0">
    <w:nsid w:val="04C22856"/>
    <w:multiLevelType w:val="hybridMultilevel"/>
    <w:tmpl w:val="38B627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C60E46"/>
    <w:multiLevelType w:val="hybridMultilevel"/>
    <w:tmpl w:val="632C2BAA"/>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4" w15:restartNumberingAfterBreak="0">
    <w:nsid w:val="19D6631A"/>
    <w:multiLevelType w:val="multilevel"/>
    <w:tmpl w:val="5608D5A2"/>
    <w:lvl w:ilvl="0">
      <w:start w:val="1"/>
      <w:numFmt w:val="bullet"/>
      <w:lvlText w:val="o"/>
      <w:lvlJc w:val="left"/>
      <w:pPr>
        <w:ind w:left="1353" w:hanging="359"/>
      </w:pPr>
      <w:rPr>
        <w:rFonts w:ascii="Courier New" w:eastAsia="Courier New" w:hAnsi="Courier New" w:cs="Courier New"/>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5" w15:restartNumberingAfterBreak="0">
    <w:nsid w:val="23C91281"/>
    <w:multiLevelType w:val="multilevel"/>
    <w:tmpl w:val="08169922"/>
    <w:lvl w:ilvl="0">
      <w:start w:val="1"/>
      <w:numFmt w:val="bullet"/>
      <w:lvlText w:val="●"/>
      <w:lvlJc w:val="left"/>
      <w:pPr>
        <w:ind w:left="655" w:hanging="360"/>
      </w:pPr>
      <w:rPr>
        <w:rFonts w:ascii="Noto Sans Symbols" w:eastAsia="Noto Sans Symbols" w:hAnsi="Noto Sans Symbols" w:cs="Noto Sans Symbols"/>
      </w:rPr>
    </w:lvl>
    <w:lvl w:ilvl="1">
      <w:start w:val="1"/>
      <w:numFmt w:val="bullet"/>
      <w:lvlText w:val="o"/>
      <w:lvlJc w:val="left"/>
      <w:pPr>
        <w:ind w:left="1375" w:hanging="360"/>
      </w:pPr>
      <w:rPr>
        <w:rFonts w:ascii="Courier New" w:eastAsia="Courier New" w:hAnsi="Courier New" w:cs="Courier New"/>
      </w:rPr>
    </w:lvl>
    <w:lvl w:ilvl="2">
      <w:start w:val="1"/>
      <w:numFmt w:val="bullet"/>
      <w:lvlText w:val="▪"/>
      <w:lvlJc w:val="left"/>
      <w:pPr>
        <w:ind w:left="2095" w:hanging="360"/>
      </w:pPr>
      <w:rPr>
        <w:rFonts w:ascii="Noto Sans Symbols" w:eastAsia="Noto Sans Symbols" w:hAnsi="Noto Sans Symbols" w:cs="Noto Sans Symbols"/>
      </w:rPr>
    </w:lvl>
    <w:lvl w:ilvl="3">
      <w:start w:val="1"/>
      <w:numFmt w:val="bullet"/>
      <w:lvlText w:val="●"/>
      <w:lvlJc w:val="left"/>
      <w:pPr>
        <w:ind w:left="2815" w:hanging="360"/>
      </w:pPr>
      <w:rPr>
        <w:rFonts w:ascii="Noto Sans Symbols" w:eastAsia="Noto Sans Symbols" w:hAnsi="Noto Sans Symbols" w:cs="Noto Sans Symbols"/>
      </w:rPr>
    </w:lvl>
    <w:lvl w:ilvl="4">
      <w:start w:val="1"/>
      <w:numFmt w:val="bullet"/>
      <w:lvlText w:val="o"/>
      <w:lvlJc w:val="left"/>
      <w:pPr>
        <w:ind w:left="3535" w:hanging="360"/>
      </w:pPr>
      <w:rPr>
        <w:rFonts w:ascii="Courier New" w:eastAsia="Courier New" w:hAnsi="Courier New" w:cs="Courier New"/>
      </w:rPr>
    </w:lvl>
    <w:lvl w:ilvl="5">
      <w:start w:val="1"/>
      <w:numFmt w:val="bullet"/>
      <w:lvlText w:val="▪"/>
      <w:lvlJc w:val="left"/>
      <w:pPr>
        <w:ind w:left="4255" w:hanging="360"/>
      </w:pPr>
      <w:rPr>
        <w:rFonts w:ascii="Noto Sans Symbols" w:eastAsia="Noto Sans Symbols" w:hAnsi="Noto Sans Symbols" w:cs="Noto Sans Symbols"/>
      </w:rPr>
    </w:lvl>
    <w:lvl w:ilvl="6">
      <w:start w:val="1"/>
      <w:numFmt w:val="bullet"/>
      <w:lvlText w:val="●"/>
      <w:lvlJc w:val="left"/>
      <w:pPr>
        <w:ind w:left="4975" w:hanging="360"/>
      </w:pPr>
      <w:rPr>
        <w:rFonts w:ascii="Noto Sans Symbols" w:eastAsia="Noto Sans Symbols" w:hAnsi="Noto Sans Symbols" w:cs="Noto Sans Symbols"/>
      </w:rPr>
    </w:lvl>
    <w:lvl w:ilvl="7">
      <w:start w:val="1"/>
      <w:numFmt w:val="bullet"/>
      <w:lvlText w:val="o"/>
      <w:lvlJc w:val="left"/>
      <w:pPr>
        <w:ind w:left="5695" w:hanging="360"/>
      </w:pPr>
      <w:rPr>
        <w:rFonts w:ascii="Courier New" w:eastAsia="Courier New" w:hAnsi="Courier New" w:cs="Courier New"/>
      </w:rPr>
    </w:lvl>
    <w:lvl w:ilvl="8">
      <w:start w:val="1"/>
      <w:numFmt w:val="bullet"/>
      <w:lvlText w:val="▪"/>
      <w:lvlJc w:val="left"/>
      <w:pPr>
        <w:ind w:left="6415" w:hanging="360"/>
      </w:pPr>
      <w:rPr>
        <w:rFonts w:ascii="Noto Sans Symbols" w:eastAsia="Noto Sans Symbols" w:hAnsi="Noto Sans Symbols" w:cs="Noto Sans Symbols"/>
      </w:rPr>
    </w:lvl>
  </w:abstractNum>
  <w:abstractNum w:abstractNumId="6" w15:restartNumberingAfterBreak="0">
    <w:nsid w:val="2C5A3C4A"/>
    <w:multiLevelType w:val="hybridMultilevel"/>
    <w:tmpl w:val="5F6E5C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ACD044F"/>
    <w:multiLevelType w:val="multilevel"/>
    <w:tmpl w:val="15746994"/>
    <w:lvl w:ilvl="0">
      <w:start w:val="1"/>
      <w:numFmt w:val="bullet"/>
      <w:lvlText w:val="●"/>
      <w:lvlJc w:val="left"/>
      <w:pPr>
        <w:ind w:left="1185" w:hanging="360"/>
      </w:pPr>
      <w:rPr>
        <w:rFonts w:ascii="Noto Sans Symbols" w:eastAsia="Noto Sans Symbols" w:hAnsi="Noto Sans Symbols" w:cs="Noto Sans Symbols"/>
      </w:rPr>
    </w:lvl>
    <w:lvl w:ilvl="1">
      <w:start w:val="1"/>
      <w:numFmt w:val="bullet"/>
      <w:lvlText w:val="o"/>
      <w:lvlJc w:val="left"/>
      <w:pPr>
        <w:ind w:left="1905" w:hanging="360"/>
      </w:pPr>
      <w:rPr>
        <w:rFonts w:ascii="Courier New" w:eastAsia="Courier New" w:hAnsi="Courier New" w:cs="Courier New"/>
      </w:rPr>
    </w:lvl>
    <w:lvl w:ilvl="2">
      <w:start w:val="1"/>
      <w:numFmt w:val="bullet"/>
      <w:lvlText w:val="▪"/>
      <w:lvlJc w:val="left"/>
      <w:pPr>
        <w:ind w:left="2625" w:hanging="360"/>
      </w:pPr>
      <w:rPr>
        <w:rFonts w:ascii="Noto Sans Symbols" w:eastAsia="Noto Sans Symbols" w:hAnsi="Noto Sans Symbols" w:cs="Noto Sans Symbols"/>
      </w:rPr>
    </w:lvl>
    <w:lvl w:ilvl="3">
      <w:start w:val="1"/>
      <w:numFmt w:val="bullet"/>
      <w:lvlText w:val="●"/>
      <w:lvlJc w:val="left"/>
      <w:pPr>
        <w:ind w:left="3345" w:hanging="360"/>
      </w:pPr>
      <w:rPr>
        <w:rFonts w:ascii="Noto Sans Symbols" w:eastAsia="Noto Sans Symbols" w:hAnsi="Noto Sans Symbols" w:cs="Noto Sans Symbols"/>
      </w:rPr>
    </w:lvl>
    <w:lvl w:ilvl="4">
      <w:start w:val="1"/>
      <w:numFmt w:val="bullet"/>
      <w:lvlText w:val="o"/>
      <w:lvlJc w:val="left"/>
      <w:pPr>
        <w:ind w:left="4065" w:hanging="360"/>
      </w:pPr>
      <w:rPr>
        <w:rFonts w:ascii="Courier New" w:eastAsia="Courier New" w:hAnsi="Courier New" w:cs="Courier New"/>
      </w:rPr>
    </w:lvl>
    <w:lvl w:ilvl="5">
      <w:start w:val="1"/>
      <w:numFmt w:val="bullet"/>
      <w:lvlText w:val="▪"/>
      <w:lvlJc w:val="left"/>
      <w:pPr>
        <w:ind w:left="4785" w:hanging="360"/>
      </w:pPr>
      <w:rPr>
        <w:rFonts w:ascii="Noto Sans Symbols" w:eastAsia="Noto Sans Symbols" w:hAnsi="Noto Sans Symbols" w:cs="Noto Sans Symbols"/>
      </w:rPr>
    </w:lvl>
    <w:lvl w:ilvl="6">
      <w:start w:val="1"/>
      <w:numFmt w:val="bullet"/>
      <w:lvlText w:val="●"/>
      <w:lvlJc w:val="left"/>
      <w:pPr>
        <w:ind w:left="5505" w:hanging="360"/>
      </w:pPr>
      <w:rPr>
        <w:rFonts w:ascii="Noto Sans Symbols" w:eastAsia="Noto Sans Symbols" w:hAnsi="Noto Sans Symbols" w:cs="Noto Sans Symbols"/>
      </w:rPr>
    </w:lvl>
    <w:lvl w:ilvl="7">
      <w:start w:val="1"/>
      <w:numFmt w:val="bullet"/>
      <w:lvlText w:val="o"/>
      <w:lvlJc w:val="left"/>
      <w:pPr>
        <w:ind w:left="6225" w:hanging="360"/>
      </w:pPr>
      <w:rPr>
        <w:rFonts w:ascii="Courier New" w:eastAsia="Courier New" w:hAnsi="Courier New" w:cs="Courier New"/>
      </w:rPr>
    </w:lvl>
    <w:lvl w:ilvl="8">
      <w:start w:val="1"/>
      <w:numFmt w:val="bullet"/>
      <w:lvlText w:val="▪"/>
      <w:lvlJc w:val="left"/>
      <w:pPr>
        <w:ind w:left="6945" w:hanging="360"/>
      </w:pPr>
      <w:rPr>
        <w:rFonts w:ascii="Noto Sans Symbols" w:eastAsia="Noto Sans Symbols" w:hAnsi="Noto Sans Symbols" w:cs="Noto Sans Symbols"/>
      </w:rPr>
    </w:lvl>
  </w:abstractNum>
  <w:abstractNum w:abstractNumId="8" w15:restartNumberingAfterBreak="0">
    <w:nsid w:val="3D4C4B7B"/>
    <w:multiLevelType w:val="hybridMultilevel"/>
    <w:tmpl w:val="E04A39F6"/>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9" w15:restartNumberingAfterBreak="0">
    <w:nsid w:val="44B51709"/>
    <w:multiLevelType w:val="hybridMultilevel"/>
    <w:tmpl w:val="E8268A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510A15"/>
    <w:multiLevelType w:val="multilevel"/>
    <w:tmpl w:val="0748B350"/>
    <w:lvl w:ilvl="0">
      <w:start w:val="1"/>
      <w:numFmt w:val="bullet"/>
      <w:lvlText w:val="●"/>
      <w:lvlJc w:val="left"/>
      <w:pPr>
        <w:ind w:left="1015" w:hanging="360"/>
      </w:pPr>
      <w:rPr>
        <w:rFonts w:ascii="Noto Sans Symbols" w:eastAsia="Noto Sans Symbols" w:hAnsi="Noto Sans Symbols" w:cs="Noto Sans Symbols"/>
      </w:rPr>
    </w:lvl>
    <w:lvl w:ilvl="1">
      <w:start w:val="1"/>
      <w:numFmt w:val="bullet"/>
      <w:lvlText w:val="o"/>
      <w:lvlJc w:val="left"/>
      <w:pPr>
        <w:ind w:left="1735" w:hanging="360"/>
      </w:pPr>
      <w:rPr>
        <w:rFonts w:ascii="Courier New" w:eastAsia="Courier New" w:hAnsi="Courier New" w:cs="Courier New"/>
      </w:rPr>
    </w:lvl>
    <w:lvl w:ilvl="2">
      <w:start w:val="1"/>
      <w:numFmt w:val="bullet"/>
      <w:lvlText w:val="▪"/>
      <w:lvlJc w:val="left"/>
      <w:pPr>
        <w:ind w:left="2455" w:hanging="360"/>
      </w:pPr>
      <w:rPr>
        <w:rFonts w:ascii="Noto Sans Symbols" w:eastAsia="Noto Sans Symbols" w:hAnsi="Noto Sans Symbols" w:cs="Noto Sans Symbols"/>
      </w:rPr>
    </w:lvl>
    <w:lvl w:ilvl="3">
      <w:start w:val="1"/>
      <w:numFmt w:val="bullet"/>
      <w:lvlText w:val="●"/>
      <w:lvlJc w:val="left"/>
      <w:pPr>
        <w:ind w:left="3175" w:hanging="360"/>
      </w:pPr>
      <w:rPr>
        <w:rFonts w:ascii="Noto Sans Symbols" w:eastAsia="Noto Sans Symbols" w:hAnsi="Noto Sans Symbols" w:cs="Noto Sans Symbols"/>
      </w:rPr>
    </w:lvl>
    <w:lvl w:ilvl="4">
      <w:start w:val="1"/>
      <w:numFmt w:val="bullet"/>
      <w:lvlText w:val="o"/>
      <w:lvlJc w:val="left"/>
      <w:pPr>
        <w:ind w:left="3895" w:hanging="360"/>
      </w:pPr>
      <w:rPr>
        <w:rFonts w:ascii="Courier New" w:eastAsia="Courier New" w:hAnsi="Courier New" w:cs="Courier New"/>
      </w:rPr>
    </w:lvl>
    <w:lvl w:ilvl="5">
      <w:start w:val="1"/>
      <w:numFmt w:val="bullet"/>
      <w:lvlText w:val="▪"/>
      <w:lvlJc w:val="left"/>
      <w:pPr>
        <w:ind w:left="4615" w:hanging="360"/>
      </w:pPr>
      <w:rPr>
        <w:rFonts w:ascii="Noto Sans Symbols" w:eastAsia="Noto Sans Symbols" w:hAnsi="Noto Sans Symbols" w:cs="Noto Sans Symbols"/>
      </w:rPr>
    </w:lvl>
    <w:lvl w:ilvl="6">
      <w:start w:val="1"/>
      <w:numFmt w:val="bullet"/>
      <w:lvlText w:val="●"/>
      <w:lvlJc w:val="left"/>
      <w:pPr>
        <w:ind w:left="5335" w:hanging="360"/>
      </w:pPr>
      <w:rPr>
        <w:rFonts w:ascii="Noto Sans Symbols" w:eastAsia="Noto Sans Symbols" w:hAnsi="Noto Sans Symbols" w:cs="Noto Sans Symbols"/>
      </w:rPr>
    </w:lvl>
    <w:lvl w:ilvl="7">
      <w:start w:val="1"/>
      <w:numFmt w:val="bullet"/>
      <w:lvlText w:val="o"/>
      <w:lvlJc w:val="left"/>
      <w:pPr>
        <w:ind w:left="6055" w:hanging="360"/>
      </w:pPr>
      <w:rPr>
        <w:rFonts w:ascii="Courier New" w:eastAsia="Courier New" w:hAnsi="Courier New" w:cs="Courier New"/>
      </w:rPr>
    </w:lvl>
    <w:lvl w:ilvl="8">
      <w:start w:val="1"/>
      <w:numFmt w:val="bullet"/>
      <w:lvlText w:val="▪"/>
      <w:lvlJc w:val="left"/>
      <w:pPr>
        <w:ind w:left="6775" w:hanging="360"/>
      </w:pPr>
      <w:rPr>
        <w:rFonts w:ascii="Noto Sans Symbols" w:eastAsia="Noto Sans Symbols" w:hAnsi="Noto Sans Symbols" w:cs="Noto Sans Symbols"/>
      </w:rPr>
    </w:lvl>
  </w:abstractNum>
  <w:abstractNum w:abstractNumId="11" w15:restartNumberingAfterBreak="0">
    <w:nsid w:val="57F4758E"/>
    <w:multiLevelType w:val="hybridMultilevel"/>
    <w:tmpl w:val="48F8BA42"/>
    <w:lvl w:ilvl="0" w:tplc="041F0001">
      <w:start w:val="1"/>
      <w:numFmt w:val="bullet"/>
      <w:lvlText w:val=""/>
      <w:lvlJc w:val="left"/>
      <w:pPr>
        <w:ind w:left="862" w:hanging="360"/>
      </w:pPr>
      <w:rPr>
        <w:rFonts w:ascii="Symbol" w:hAnsi="Symbol" w:hint="default"/>
      </w:rPr>
    </w:lvl>
    <w:lvl w:ilvl="1" w:tplc="041F0003">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2" w15:restartNumberingAfterBreak="0">
    <w:nsid w:val="5BD11827"/>
    <w:multiLevelType w:val="multilevel"/>
    <w:tmpl w:val="92728C5C"/>
    <w:lvl w:ilvl="0">
      <w:start w:val="1"/>
      <w:numFmt w:val="bullet"/>
      <w:lvlText w:val="●"/>
      <w:lvlJc w:val="left"/>
      <w:pPr>
        <w:ind w:left="1015" w:hanging="360"/>
      </w:pPr>
      <w:rPr>
        <w:rFonts w:ascii="Noto Sans Symbols" w:eastAsia="Noto Sans Symbols" w:hAnsi="Noto Sans Symbols" w:cs="Noto Sans Symbols"/>
      </w:rPr>
    </w:lvl>
    <w:lvl w:ilvl="1">
      <w:start w:val="1"/>
      <w:numFmt w:val="bullet"/>
      <w:lvlText w:val="o"/>
      <w:lvlJc w:val="left"/>
      <w:pPr>
        <w:ind w:left="1735" w:hanging="360"/>
      </w:pPr>
      <w:rPr>
        <w:rFonts w:ascii="Courier New" w:eastAsia="Courier New" w:hAnsi="Courier New" w:cs="Courier New"/>
      </w:rPr>
    </w:lvl>
    <w:lvl w:ilvl="2">
      <w:start w:val="1"/>
      <w:numFmt w:val="bullet"/>
      <w:lvlText w:val="▪"/>
      <w:lvlJc w:val="left"/>
      <w:pPr>
        <w:ind w:left="2455" w:hanging="360"/>
      </w:pPr>
      <w:rPr>
        <w:rFonts w:ascii="Noto Sans Symbols" w:eastAsia="Noto Sans Symbols" w:hAnsi="Noto Sans Symbols" w:cs="Noto Sans Symbols"/>
      </w:rPr>
    </w:lvl>
    <w:lvl w:ilvl="3">
      <w:start w:val="1"/>
      <w:numFmt w:val="bullet"/>
      <w:lvlText w:val="●"/>
      <w:lvlJc w:val="left"/>
      <w:pPr>
        <w:ind w:left="3175" w:hanging="360"/>
      </w:pPr>
      <w:rPr>
        <w:rFonts w:ascii="Noto Sans Symbols" w:eastAsia="Noto Sans Symbols" w:hAnsi="Noto Sans Symbols" w:cs="Noto Sans Symbols"/>
      </w:rPr>
    </w:lvl>
    <w:lvl w:ilvl="4">
      <w:start w:val="1"/>
      <w:numFmt w:val="bullet"/>
      <w:lvlText w:val="o"/>
      <w:lvlJc w:val="left"/>
      <w:pPr>
        <w:ind w:left="3895" w:hanging="360"/>
      </w:pPr>
      <w:rPr>
        <w:rFonts w:ascii="Courier New" w:eastAsia="Courier New" w:hAnsi="Courier New" w:cs="Courier New"/>
      </w:rPr>
    </w:lvl>
    <w:lvl w:ilvl="5">
      <w:start w:val="1"/>
      <w:numFmt w:val="bullet"/>
      <w:lvlText w:val="▪"/>
      <w:lvlJc w:val="left"/>
      <w:pPr>
        <w:ind w:left="4615" w:hanging="360"/>
      </w:pPr>
      <w:rPr>
        <w:rFonts w:ascii="Noto Sans Symbols" w:eastAsia="Noto Sans Symbols" w:hAnsi="Noto Sans Symbols" w:cs="Noto Sans Symbols"/>
      </w:rPr>
    </w:lvl>
    <w:lvl w:ilvl="6">
      <w:start w:val="1"/>
      <w:numFmt w:val="bullet"/>
      <w:lvlText w:val="●"/>
      <w:lvlJc w:val="left"/>
      <w:pPr>
        <w:ind w:left="5335" w:hanging="360"/>
      </w:pPr>
      <w:rPr>
        <w:rFonts w:ascii="Noto Sans Symbols" w:eastAsia="Noto Sans Symbols" w:hAnsi="Noto Sans Symbols" w:cs="Noto Sans Symbols"/>
      </w:rPr>
    </w:lvl>
    <w:lvl w:ilvl="7">
      <w:start w:val="1"/>
      <w:numFmt w:val="bullet"/>
      <w:lvlText w:val="o"/>
      <w:lvlJc w:val="left"/>
      <w:pPr>
        <w:ind w:left="6055" w:hanging="360"/>
      </w:pPr>
      <w:rPr>
        <w:rFonts w:ascii="Courier New" w:eastAsia="Courier New" w:hAnsi="Courier New" w:cs="Courier New"/>
      </w:rPr>
    </w:lvl>
    <w:lvl w:ilvl="8">
      <w:start w:val="1"/>
      <w:numFmt w:val="bullet"/>
      <w:lvlText w:val="▪"/>
      <w:lvlJc w:val="left"/>
      <w:pPr>
        <w:ind w:left="6775" w:hanging="360"/>
      </w:pPr>
      <w:rPr>
        <w:rFonts w:ascii="Noto Sans Symbols" w:eastAsia="Noto Sans Symbols" w:hAnsi="Noto Sans Symbols" w:cs="Noto Sans Symbols"/>
      </w:rPr>
    </w:lvl>
  </w:abstractNum>
  <w:abstractNum w:abstractNumId="13" w15:restartNumberingAfterBreak="0">
    <w:nsid w:val="61A1217F"/>
    <w:multiLevelType w:val="multilevel"/>
    <w:tmpl w:val="9E92F4A6"/>
    <w:lvl w:ilvl="0">
      <w:start w:val="1"/>
      <w:numFmt w:val="bullet"/>
      <w:lvlText w:val="●"/>
      <w:lvlJc w:val="left"/>
      <w:pPr>
        <w:ind w:left="1185" w:hanging="360"/>
      </w:pPr>
      <w:rPr>
        <w:rFonts w:ascii="Noto Sans Symbols" w:eastAsia="Noto Sans Symbols" w:hAnsi="Noto Sans Symbols" w:cs="Noto Sans Symbols"/>
      </w:rPr>
    </w:lvl>
    <w:lvl w:ilvl="1">
      <w:start w:val="1"/>
      <w:numFmt w:val="bullet"/>
      <w:lvlText w:val="o"/>
      <w:lvlJc w:val="left"/>
      <w:pPr>
        <w:ind w:left="1905" w:hanging="360"/>
      </w:pPr>
      <w:rPr>
        <w:rFonts w:ascii="Courier New" w:eastAsia="Courier New" w:hAnsi="Courier New" w:cs="Courier New"/>
      </w:rPr>
    </w:lvl>
    <w:lvl w:ilvl="2">
      <w:start w:val="1"/>
      <w:numFmt w:val="bullet"/>
      <w:lvlText w:val="▪"/>
      <w:lvlJc w:val="left"/>
      <w:pPr>
        <w:ind w:left="2625" w:hanging="360"/>
      </w:pPr>
      <w:rPr>
        <w:rFonts w:ascii="Noto Sans Symbols" w:eastAsia="Noto Sans Symbols" w:hAnsi="Noto Sans Symbols" w:cs="Noto Sans Symbols"/>
      </w:rPr>
    </w:lvl>
    <w:lvl w:ilvl="3">
      <w:start w:val="1"/>
      <w:numFmt w:val="bullet"/>
      <w:lvlText w:val="●"/>
      <w:lvlJc w:val="left"/>
      <w:pPr>
        <w:ind w:left="3345" w:hanging="360"/>
      </w:pPr>
      <w:rPr>
        <w:rFonts w:ascii="Noto Sans Symbols" w:eastAsia="Noto Sans Symbols" w:hAnsi="Noto Sans Symbols" w:cs="Noto Sans Symbols"/>
      </w:rPr>
    </w:lvl>
    <w:lvl w:ilvl="4">
      <w:start w:val="1"/>
      <w:numFmt w:val="bullet"/>
      <w:lvlText w:val="o"/>
      <w:lvlJc w:val="left"/>
      <w:pPr>
        <w:ind w:left="4065" w:hanging="360"/>
      </w:pPr>
      <w:rPr>
        <w:rFonts w:ascii="Courier New" w:eastAsia="Courier New" w:hAnsi="Courier New" w:cs="Courier New"/>
      </w:rPr>
    </w:lvl>
    <w:lvl w:ilvl="5">
      <w:start w:val="1"/>
      <w:numFmt w:val="bullet"/>
      <w:lvlText w:val="▪"/>
      <w:lvlJc w:val="left"/>
      <w:pPr>
        <w:ind w:left="4785" w:hanging="360"/>
      </w:pPr>
      <w:rPr>
        <w:rFonts w:ascii="Noto Sans Symbols" w:eastAsia="Noto Sans Symbols" w:hAnsi="Noto Sans Symbols" w:cs="Noto Sans Symbols"/>
      </w:rPr>
    </w:lvl>
    <w:lvl w:ilvl="6">
      <w:start w:val="1"/>
      <w:numFmt w:val="bullet"/>
      <w:lvlText w:val="●"/>
      <w:lvlJc w:val="left"/>
      <w:pPr>
        <w:ind w:left="5505" w:hanging="360"/>
      </w:pPr>
      <w:rPr>
        <w:rFonts w:ascii="Noto Sans Symbols" w:eastAsia="Noto Sans Symbols" w:hAnsi="Noto Sans Symbols" w:cs="Noto Sans Symbols"/>
      </w:rPr>
    </w:lvl>
    <w:lvl w:ilvl="7">
      <w:start w:val="1"/>
      <w:numFmt w:val="bullet"/>
      <w:lvlText w:val="o"/>
      <w:lvlJc w:val="left"/>
      <w:pPr>
        <w:ind w:left="6225" w:hanging="360"/>
      </w:pPr>
      <w:rPr>
        <w:rFonts w:ascii="Courier New" w:eastAsia="Courier New" w:hAnsi="Courier New" w:cs="Courier New"/>
      </w:rPr>
    </w:lvl>
    <w:lvl w:ilvl="8">
      <w:start w:val="1"/>
      <w:numFmt w:val="bullet"/>
      <w:lvlText w:val="▪"/>
      <w:lvlJc w:val="left"/>
      <w:pPr>
        <w:ind w:left="6945" w:hanging="360"/>
      </w:pPr>
      <w:rPr>
        <w:rFonts w:ascii="Noto Sans Symbols" w:eastAsia="Noto Sans Symbols" w:hAnsi="Noto Sans Symbols" w:cs="Noto Sans Symbols"/>
      </w:rPr>
    </w:lvl>
  </w:abstractNum>
  <w:abstractNum w:abstractNumId="14" w15:restartNumberingAfterBreak="0">
    <w:nsid w:val="6CA00BA7"/>
    <w:multiLevelType w:val="hybridMultilevel"/>
    <w:tmpl w:val="5E80D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061063C"/>
    <w:multiLevelType w:val="multilevel"/>
    <w:tmpl w:val="B7B88E14"/>
    <w:lvl w:ilvl="0">
      <w:start w:val="1"/>
      <w:numFmt w:val="bullet"/>
      <w:lvlText w:val="●"/>
      <w:lvlJc w:val="left"/>
      <w:pPr>
        <w:ind w:left="1185" w:hanging="360"/>
      </w:pPr>
      <w:rPr>
        <w:rFonts w:ascii="Noto Sans Symbols" w:eastAsia="Noto Sans Symbols" w:hAnsi="Noto Sans Symbols" w:cs="Noto Sans Symbols"/>
      </w:rPr>
    </w:lvl>
    <w:lvl w:ilvl="1">
      <w:start w:val="1"/>
      <w:numFmt w:val="bullet"/>
      <w:lvlText w:val="o"/>
      <w:lvlJc w:val="left"/>
      <w:pPr>
        <w:ind w:left="1905" w:hanging="360"/>
      </w:pPr>
      <w:rPr>
        <w:rFonts w:ascii="Courier New" w:eastAsia="Courier New" w:hAnsi="Courier New" w:cs="Courier New"/>
      </w:rPr>
    </w:lvl>
    <w:lvl w:ilvl="2">
      <w:start w:val="1"/>
      <w:numFmt w:val="bullet"/>
      <w:lvlText w:val="▪"/>
      <w:lvlJc w:val="left"/>
      <w:pPr>
        <w:ind w:left="2625" w:hanging="360"/>
      </w:pPr>
      <w:rPr>
        <w:rFonts w:ascii="Noto Sans Symbols" w:eastAsia="Noto Sans Symbols" w:hAnsi="Noto Sans Symbols" w:cs="Noto Sans Symbols"/>
      </w:rPr>
    </w:lvl>
    <w:lvl w:ilvl="3">
      <w:start w:val="1"/>
      <w:numFmt w:val="bullet"/>
      <w:lvlText w:val="●"/>
      <w:lvlJc w:val="left"/>
      <w:pPr>
        <w:ind w:left="3345" w:hanging="360"/>
      </w:pPr>
      <w:rPr>
        <w:rFonts w:ascii="Noto Sans Symbols" w:eastAsia="Noto Sans Symbols" w:hAnsi="Noto Sans Symbols" w:cs="Noto Sans Symbols"/>
      </w:rPr>
    </w:lvl>
    <w:lvl w:ilvl="4">
      <w:start w:val="1"/>
      <w:numFmt w:val="bullet"/>
      <w:lvlText w:val="o"/>
      <w:lvlJc w:val="left"/>
      <w:pPr>
        <w:ind w:left="4065" w:hanging="360"/>
      </w:pPr>
      <w:rPr>
        <w:rFonts w:ascii="Courier New" w:eastAsia="Courier New" w:hAnsi="Courier New" w:cs="Courier New"/>
      </w:rPr>
    </w:lvl>
    <w:lvl w:ilvl="5">
      <w:start w:val="1"/>
      <w:numFmt w:val="bullet"/>
      <w:lvlText w:val="▪"/>
      <w:lvlJc w:val="left"/>
      <w:pPr>
        <w:ind w:left="4785" w:hanging="360"/>
      </w:pPr>
      <w:rPr>
        <w:rFonts w:ascii="Noto Sans Symbols" w:eastAsia="Noto Sans Symbols" w:hAnsi="Noto Sans Symbols" w:cs="Noto Sans Symbols"/>
      </w:rPr>
    </w:lvl>
    <w:lvl w:ilvl="6">
      <w:start w:val="1"/>
      <w:numFmt w:val="bullet"/>
      <w:lvlText w:val="●"/>
      <w:lvlJc w:val="left"/>
      <w:pPr>
        <w:ind w:left="5505" w:hanging="360"/>
      </w:pPr>
      <w:rPr>
        <w:rFonts w:ascii="Noto Sans Symbols" w:eastAsia="Noto Sans Symbols" w:hAnsi="Noto Sans Symbols" w:cs="Noto Sans Symbols"/>
      </w:rPr>
    </w:lvl>
    <w:lvl w:ilvl="7">
      <w:start w:val="1"/>
      <w:numFmt w:val="bullet"/>
      <w:lvlText w:val="o"/>
      <w:lvlJc w:val="left"/>
      <w:pPr>
        <w:ind w:left="6225" w:hanging="360"/>
      </w:pPr>
      <w:rPr>
        <w:rFonts w:ascii="Courier New" w:eastAsia="Courier New" w:hAnsi="Courier New" w:cs="Courier New"/>
      </w:rPr>
    </w:lvl>
    <w:lvl w:ilvl="8">
      <w:start w:val="1"/>
      <w:numFmt w:val="bullet"/>
      <w:lvlText w:val="▪"/>
      <w:lvlJc w:val="left"/>
      <w:pPr>
        <w:ind w:left="6945" w:hanging="360"/>
      </w:pPr>
      <w:rPr>
        <w:rFonts w:ascii="Noto Sans Symbols" w:eastAsia="Noto Sans Symbols" w:hAnsi="Noto Sans Symbols" w:cs="Noto Sans Symbols"/>
      </w:rPr>
    </w:lvl>
  </w:abstractNum>
  <w:abstractNum w:abstractNumId="16" w15:restartNumberingAfterBreak="0">
    <w:nsid w:val="78F8175D"/>
    <w:multiLevelType w:val="multilevel"/>
    <w:tmpl w:val="DE3097C6"/>
    <w:lvl w:ilvl="0">
      <w:start w:val="1"/>
      <w:numFmt w:val="bullet"/>
      <w:lvlText w:val="●"/>
      <w:lvlJc w:val="left"/>
      <w:pPr>
        <w:ind w:left="1015" w:hanging="360"/>
      </w:pPr>
      <w:rPr>
        <w:rFonts w:ascii="Noto Sans Symbols" w:eastAsia="Noto Sans Symbols" w:hAnsi="Noto Sans Symbols" w:cs="Noto Sans Symbols"/>
      </w:rPr>
    </w:lvl>
    <w:lvl w:ilvl="1">
      <w:start w:val="1"/>
      <w:numFmt w:val="bullet"/>
      <w:lvlText w:val="o"/>
      <w:lvlJc w:val="left"/>
      <w:pPr>
        <w:ind w:left="1735" w:hanging="360"/>
      </w:pPr>
      <w:rPr>
        <w:rFonts w:ascii="Courier New" w:eastAsia="Courier New" w:hAnsi="Courier New" w:cs="Courier New"/>
      </w:rPr>
    </w:lvl>
    <w:lvl w:ilvl="2">
      <w:start w:val="1"/>
      <w:numFmt w:val="bullet"/>
      <w:lvlText w:val="▪"/>
      <w:lvlJc w:val="left"/>
      <w:pPr>
        <w:ind w:left="2455" w:hanging="360"/>
      </w:pPr>
      <w:rPr>
        <w:rFonts w:ascii="Noto Sans Symbols" w:eastAsia="Noto Sans Symbols" w:hAnsi="Noto Sans Symbols" w:cs="Noto Sans Symbols"/>
      </w:rPr>
    </w:lvl>
    <w:lvl w:ilvl="3">
      <w:start w:val="1"/>
      <w:numFmt w:val="bullet"/>
      <w:lvlText w:val="●"/>
      <w:lvlJc w:val="left"/>
      <w:pPr>
        <w:ind w:left="3175" w:hanging="360"/>
      </w:pPr>
      <w:rPr>
        <w:rFonts w:ascii="Noto Sans Symbols" w:eastAsia="Noto Sans Symbols" w:hAnsi="Noto Sans Symbols" w:cs="Noto Sans Symbols"/>
      </w:rPr>
    </w:lvl>
    <w:lvl w:ilvl="4">
      <w:start w:val="1"/>
      <w:numFmt w:val="bullet"/>
      <w:lvlText w:val="o"/>
      <w:lvlJc w:val="left"/>
      <w:pPr>
        <w:ind w:left="3895" w:hanging="360"/>
      </w:pPr>
      <w:rPr>
        <w:rFonts w:ascii="Courier New" w:eastAsia="Courier New" w:hAnsi="Courier New" w:cs="Courier New"/>
      </w:rPr>
    </w:lvl>
    <w:lvl w:ilvl="5">
      <w:start w:val="1"/>
      <w:numFmt w:val="bullet"/>
      <w:lvlText w:val="▪"/>
      <w:lvlJc w:val="left"/>
      <w:pPr>
        <w:ind w:left="4615" w:hanging="360"/>
      </w:pPr>
      <w:rPr>
        <w:rFonts w:ascii="Noto Sans Symbols" w:eastAsia="Noto Sans Symbols" w:hAnsi="Noto Sans Symbols" w:cs="Noto Sans Symbols"/>
      </w:rPr>
    </w:lvl>
    <w:lvl w:ilvl="6">
      <w:start w:val="1"/>
      <w:numFmt w:val="bullet"/>
      <w:lvlText w:val="●"/>
      <w:lvlJc w:val="left"/>
      <w:pPr>
        <w:ind w:left="5335" w:hanging="360"/>
      </w:pPr>
      <w:rPr>
        <w:rFonts w:ascii="Noto Sans Symbols" w:eastAsia="Noto Sans Symbols" w:hAnsi="Noto Sans Symbols" w:cs="Noto Sans Symbols"/>
      </w:rPr>
    </w:lvl>
    <w:lvl w:ilvl="7">
      <w:start w:val="1"/>
      <w:numFmt w:val="bullet"/>
      <w:lvlText w:val="o"/>
      <w:lvlJc w:val="left"/>
      <w:pPr>
        <w:ind w:left="6055" w:hanging="360"/>
      </w:pPr>
      <w:rPr>
        <w:rFonts w:ascii="Courier New" w:eastAsia="Courier New" w:hAnsi="Courier New" w:cs="Courier New"/>
      </w:rPr>
    </w:lvl>
    <w:lvl w:ilvl="8">
      <w:start w:val="1"/>
      <w:numFmt w:val="bullet"/>
      <w:lvlText w:val="▪"/>
      <w:lvlJc w:val="left"/>
      <w:pPr>
        <w:ind w:left="6775" w:hanging="360"/>
      </w:pPr>
      <w:rPr>
        <w:rFonts w:ascii="Noto Sans Symbols" w:eastAsia="Noto Sans Symbols" w:hAnsi="Noto Sans Symbols" w:cs="Noto Sans Symbols"/>
      </w:rPr>
    </w:lvl>
  </w:abstractNum>
  <w:num w:numId="1">
    <w:abstractNumId w:val="4"/>
  </w:num>
  <w:num w:numId="2">
    <w:abstractNumId w:val="12"/>
  </w:num>
  <w:num w:numId="3">
    <w:abstractNumId w:val="7"/>
  </w:num>
  <w:num w:numId="4">
    <w:abstractNumId w:val="15"/>
  </w:num>
  <w:num w:numId="5">
    <w:abstractNumId w:val="13"/>
  </w:num>
  <w:num w:numId="6">
    <w:abstractNumId w:val="5"/>
  </w:num>
  <w:num w:numId="7">
    <w:abstractNumId w:val="10"/>
  </w:num>
  <w:num w:numId="8">
    <w:abstractNumId w:val="16"/>
  </w:num>
  <w:num w:numId="9">
    <w:abstractNumId w:val="2"/>
  </w:num>
  <w:num w:numId="10">
    <w:abstractNumId w:val="8"/>
  </w:num>
  <w:num w:numId="11">
    <w:abstractNumId w:val="0"/>
  </w:num>
  <w:num w:numId="12">
    <w:abstractNumId w:val="9"/>
  </w:num>
  <w:num w:numId="13">
    <w:abstractNumId w:val="1"/>
  </w:num>
  <w:num w:numId="14">
    <w:abstractNumId w:val="3"/>
  </w:num>
  <w:num w:numId="15">
    <w:abstractNumId w:val="11"/>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B8"/>
    <w:rsid w:val="00002494"/>
    <w:rsid w:val="00004B40"/>
    <w:rsid w:val="00007F79"/>
    <w:rsid w:val="00012B99"/>
    <w:rsid w:val="000133AD"/>
    <w:rsid w:val="0001451B"/>
    <w:rsid w:val="0001689F"/>
    <w:rsid w:val="00021DA1"/>
    <w:rsid w:val="000236FE"/>
    <w:rsid w:val="0002558B"/>
    <w:rsid w:val="000277D5"/>
    <w:rsid w:val="000278B4"/>
    <w:rsid w:val="000316C9"/>
    <w:rsid w:val="000317AE"/>
    <w:rsid w:val="000371AE"/>
    <w:rsid w:val="00037B0D"/>
    <w:rsid w:val="0004183F"/>
    <w:rsid w:val="00042521"/>
    <w:rsid w:val="00044450"/>
    <w:rsid w:val="000476A5"/>
    <w:rsid w:val="00047D1B"/>
    <w:rsid w:val="00052AE4"/>
    <w:rsid w:val="00053EAE"/>
    <w:rsid w:val="0005456D"/>
    <w:rsid w:val="000557BD"/>
    <w:rsid w:val="00057263"/>
    <w:rsid w:val="000646B0"/>
    <w:rsid w:val="000673A4"/>
    <w:rsid w:val="000725A7"/>
    <w:rsid w:val="00072EB8"/>
    <w:rsid w:val="00076DBD"/>
    <w:rsid w:val="000817EF"/>
    <w:rsid w:val="0008375F"/>
    <w:rsid w:val="00085380"/>
    <w:rsid w:val="0008630D"/>
    <w:rsid w:val="00086FEB"/>
    <w:rsid w:val="00091962"/>
    <w:rsid w:val="00092D92"/>
    <w:rsid w:val="00093424"/>
    <w:rsid w:val="00096A87"/>
    <w:rsid w:val="000A0CD0"/>
    <w:rsid w:val="000A16B2"/>
    <w:rsid w:val="000A1D31"/>
    <w:rsid w:val="000A249F"/>
    <w:rsid w:val="000A2D7C"/>
    <w:rsid w:val="000A3739"/>
    <w:rsid w:val="000A4F6A"/>
    <w:rsid w:val="000A606E"/>
    <w:rsid w:val="000B4C38"/>
    <w:rsid w:val="000D0B02"/>
    <w:rsid w:val="000D1367"/>
    <w:rsid w:val="000D1C93"/>
    <w:rsid w:val="000D618E"/>
    <w:rsid w:val="000E0237"/>
    <w:rsid w:val="000E3EDE"/>
    <w:rsid w:val="000E6589"/>
    <w:rsid w:val="000F0C0D"/>
    <w:rsid w:val="000F44B2"/>
    <w:rsid w:val="000F53F4"/>
    <w:rsid w:val="00100050"/>
    <w:rsid w:val="00103E71"/>
    <w:rsid w:val="0011274C"/>
    <w:rsid w:val="001133B2"/>
    <w:rsid w:val="00115EF8"/>
    <w:rsid w:val="0012380B"/>
    <w:rsid w:val="00125A3F"/>
    <w:rsid w:val="00127276"/>
    <w:rsid w:val="00130D5A"/>
    <w:rsid w:val="00132A96"/>
    <w:rsid w:val="0014007B"/>
    <w:rsid w:val="00142045"/>
    <w:rsid w:val="00144A83"/>
    <w:rsid w:val="00146B25"/>
    <w:rsid w:val="00150453"/>
    <w:rsid w:val="00150A98"/>
    <w:rsid w:val="0015396C"/>
    <w:rsid w:val="0015438D"/>
    <w:rsid w:val="00155647"/>
    <w:rsid w:val="00160E38"/>
    <w:rsid w:val="00161983"/>
    <w:rsid w:val="00163059"/>
    <w:rsid w:val="00164E9A"/>
    <w:rsid w:val="0016529B"/>
    <w:rsid w:val="001652DD"/>
    <w:rsid w:val="00166554"/>
    <w:rsid w:val="00171345"/>
    <w:rsid w:val="00175951"/>
    <w:rsid w:val="001759C0"/>
    <w:rsid w:val="001779B3"/>
    <w:rsid w:val="001843C3"/>
    <w:rsid w:val="0018559E"/>
    <w:rsid w:val="00185EB1"/>
    <w:rsid w:val="00185F6B"/>
    <w:rsid w:val="00187930"/>
    <w:rsid w:val="00190402"/>
    <w:rsid w:val="00191138"/>
    <w:rsid w:val="001920B2"/>
    <w:rsid w:val="001950EC"/>
    <w:rsid w:val="00195192"/>
    <w:rsid w:val="001A03F3"/>
    <w:rsid w:val="001A2124"/>
    <w:rsid w:val="001A24F3"/>
    <w:rsid w:val="001A4446"/>
    <w:rsid w:val="001A6303"/>
    <w:rsid w:val="001A7ED6"/>
    <w:rsid w:val="001B2974"/>
    <w:rsid w:val="001B351E"/>
    <w:rsid w:val="001B471A"/>
    <w:rsid w:val="001B704C"/>
    <w:rsid w:val="001B7F67"/>
    <w:rsid w:val="001C0848"/>
    <w:rsid w:val="001C3BFE"/>
    <w:rsid w:val="001D41D0"/>
    <w:rsid w:val="001D6DAF"/>
    <w:rsid w:val="001D76D8"/>
    <w:rsid w:val="001E226F"/>
    <w:rsid w:val="001E3FB0"/>
    <w:rsid w:val="001E4E9C"/>
    <w:rsid w:val="001F16F8"/>
    <w:rsid w:val="001F43C3"/>
    <w:rsid w:val="001F4B71"/>
    <w:rsid w:val="001F6744"/>
    <w:rsid w:val="001F7287"/>
    <w:rsid w:val="001F7A09"/>
    <w:rsid w:val="0020255C"/>
    <w:rsid w:val="002026B7"/>
    <w:rsid w:val="002027B9"/>
    <w:rsid w:val="00202E0B"/>
    <w:rsid w:val="0020441F"/>
    <w:rsid w:val="0020711F"/>
    <w:rsid w:val="002115CA"/>
    <w:rsid w:val="00213A15"/>
    <w:rsid w:val="002239D8"/>
    <w:rsid w:val="00232375"/>
    <w:rsid w:val="0023266A"/>
    <w:rsid w:val="00235D52"/>
    <w:rsid w:val="002377D3"/>
    <w:rsid w:val="00241981"/>
    <w:rsid w:val="00241A87"/>
    <w:rsid w:val="0024213D"/>
    <w:rsid w:val="00245574"/>
    <w:rsid w:val="002600E0"/>
    <w:rsid w:val="002634F5"/>
    <w:rsid w:val="00263C34"/>
    <w:rsid w:val="00264A01"/>
    <w:rsid w:val="002724CE"/>
    <w:rsid w:val="00272BD1"/>
    <w:rsid w:val="0027384F"/>
    <w:rsid w:val="00275A3A"/>
    <w:rsid w:val="002777C7"/>
    <w:rsid w:val="002873CB"/>
    <w:rsid w:val="00287D54"/>
    <w:rsid w:val="002920CD"/>
    <w:rsid w:val="00295243"/>
    <w:rsid w:val="002A11C1"/>
    <w:rsid w:val="002A24F6"/>
    <w:rsid w:val="002A5203"/>
    <w:rsid w:val="002A6379"/>
    <w:rsid w:val="002B66DD"/>
    <w:rsid w:val="002B699D"/>
    <w:rsid w:val="002C1A33"/>
    <w:rsid w:val="002C407B"/>
    <w:rsid w:val="002C4C39"/>
    <w:rsid w:val="002C4E6D"/>
    <w:rsid w:val="002D0588"/>
    <w:rsid w:val="002D085A"/>
    <w:rsid w:val="002D291C"/>
    <w:rsid w:val="002D321C"/>
    <w:rsid w:val="002D34C3"/>
    <w:rsid w:val="002D3CEC"/>
    <w:rsid w:val="002D6E2C"/>
    <w:rsid w:val="002E49C1"/>
    <w:rsid w:val="002E5144"/>
    <w:rsid w:val="002E569C"/>
    <w:rsid w:val="002F13FC"/>
    <w:rsid w:val="002F2430"/>
    <w:rsid w:val="002F706F"/>
    <w:rsid w:val="003025C1"/>
    <w:rsid w:val="003030FC"/>
    <w:rsid w:val="00304022"/>
    <w:rsid w:val="00307036"/>
    <w:rsid w:val="0030798D"/>
    <w:rsid w:val="00313D67"/>
    <w:rsid w:val="00314798"/>
    <w:rsid w:val="00315D66"/>
    <w:rsid w:val="00316AE4"/>
    <w:rsid w:val="0031759D"/>
    <w:rsid w:val="00320D1B"/>
    <w:rsid w:val="0032522D"/>
    <w:rsid w:val="003268A2"/>
    <w:rsid w:val="00330219"/>
    <w:rsid w:val="00330D65"/>
    <w:rsid w:val="00331351"/>
    <w:rsid w:val="00331EDA"/>
    <w:rsid w:val="00331F30"/>
    <w:rsid w:val="00332D12"/>
    <w:rsid w:val="00332EFC"/>
    <w:rsid w:val="00333302"/>
    <w:rsid w:val="0033432B"/>
    <w:rsid w:val="0033483B"/>
    <w:rsid w:val="00336771"/>
    <w:rsid w:val="00346262"/>
    <w:rsid w:val="00353B95"/>
    <w:rsid w:val="00356106"/>
    <w:rsid w:val="00356138"/>
    <w:rsid w:val="00356D5B"/>
    <w:rsid w:val="00362BFB"/>
    <w:rsid w:val="00363217"/>
    <w:rsid w:val="00363A18"/>
    <w:rsid w:val="00364040"/>
    <w:rsid w:val="00366665"/>
    <w:rsid w:val="00366D4A"/>
    <w:rsid w:val="00371419"/>
    <w:rsid w:val="00373F1D"/>
    <w:rsid w:val="003756E3"/>
    <w:rsid w:val="00381B25"/>
    <w:rsid w:val="00381B62"/>
    <w:rsid w:val="00382614"/>
    <w:rsid w:val="00382C8F"/>
    <w:rsid w:val="003848C4"/>
    <w:rsid w:val="0039152E"/>
    <w:rsid w:val="00393792"/>
    <w:rsid w:val="00393816"/>
    <w:rsid w:val="003A1AD2"/>
    <w:rsid w:val="003A2365"/>
    <w:rsid w:val="003A2F21"/>
    <w:rsid w:val="003A522C"/>
    <w:rsid w:val="003A676F"/>
    <w:rsid w:val="003B16C6"/>
    <w:rsid w:val="003B2B4D"/>
    <w:rsid w:val="003B654B"/>
    <w:rsid w:val="003C0C0E"/>
    <w:rsid w:val="003C435C"/>
    <w:rsid w:val="003C5529"/>
    <w:rsid w:val="003C575C"/>
    <w:rsid w:val="003C737F"/>
    <w:rsid w:val="003D1989"/>
    <w:rsid w:val="003D1AE0"/>
    <w:rsid w:val="003D1DED"/>
    <w:rsid w:val="003D3105"/>
    <w:rsid w:val="003D3E80"/>
    <w:rsid w:val="003E080F"/>
    <w:rsid w:val="003E1E7F"/>
    <w:rsid w:val="003E1F6A"/>
    <w:rsid w:val="003F01ED"/>
    <w:rsid w:val="003F10DA"/>
    <w:rsid w:val="003F1A59"/>
    <w:rsid w:val="003F316B"/>
    <w:rsid w:val="003F35E4"/>
    <w:rsid w:val="003F40EB"/>
    <w:rsid w:val="003F48C7"/>
    <w:rsid w:val="00403680"/>
    <w:rsid w:val="00403FC6"/>
    <w:rsid w:val="00405535"/>
    <w:rsid w:val="00405B8F"/>
    <w:rsid w:val="0041241F"/>
    <w:rsid w:val="00416D18"/>
    <w:rsid w:val="004173ED"/>
    <w:rsid w:val="00417476"/>
    <w:rsid w:val="0042331B"/>
    <w:rsid w:val="00424886"/>
    <w:rsid w:val="004271F0"/>
    <w:rsid w:val="00445193"/>
    <w:rsid w:val="00445450"/>
    <w:rsid w:val="0044578E"/>
    <w:rsid w:val="00454994"/>
    <w:rsid w:val="004551D9"/>
    <w:rsid w:val="00455890"/>
    <w:rsid w:val="0046790D"/>
    <w:rsid w:val="004773DE"/>
    <w:rsid w:val="00483965"/>
    <w:rsid w:val="00487EC2"/>
    <w:rsid w:val="00492750"/>
    <w:rsid w:val="00493C75"/>
    <w:rsid w:val="004958F8"/>
    <w:rsid w:val="00495C3F"/>
    <w:rsid w:val="004961F1"/>
    <w:rsid w:val="00497D2A"/>
    <w:rsid w:val="004A12D9"/>
    <w:rsid w:val="004A202F"/>
    <w:rsid w:val="004B2F45"/>
    <w:rsid w:val="004B415A"/>
    <w:rsid w:val="004B6F66"/>
    <w:rsid w:val="004C02BE"/>
    <w:rsid w:val="004C13FC"/>
    <w:rsid w:val="004C231E"/>
    <w:rsid w:val="004C394D"/>
    <w:rsid w:val="004D22A7"/>
    <w:rsid w:val="004D65D2"/>
    <w:rsid w:val="004D71A0"/>
    <w:rsid w:val="004E74E8"/>
    <w:rsid w:val="004F2C82"/>
    <w:rsid w:val="004F7652"/>
    <w:rsid w:val="00500100"/>
    <w:rsid w:val="00500AB3"/>
    <w:rsid w:val="00502B7A"/>
    <w:rsid w:val="00505766"/>
    <w:rsid w:val="00506296"/>
    <w:rsid w:val="00506F80"/>
    <w:rsid w:val="00514274"/>
    <w:rsid w:val="0051555D"/>
    <w:rsid w:val="005169DB"/>
    <w:rsid w:val="0053187D"/>
    <w:rsid w:val="0053229E"/>
    <w:rsid w:val="00533905"/>
    <w:rsid w:val="00537BFB"/>
    <w:rsid w:val="00537E89"/>
    <w:rsid w:val="00540C62"/>
    <w:rsid w:val="00542121"/>
    <w:rsid w:val="00542C50"/>
    <w:rsid w:val="00543592"/>
    <w:rsid w:val="00550C93"/>
    <w:rsid w:val="00551B89"/>
    <w:rsid w:val="00552F0A"/>
    <w:rsid w:val="005611E7"/>
    <w:rsid w:val="00562D9A"/>
    <w:rsid w:val="005654E3"/>
    <w:rsid w:val="00567E1A"/>
    <w:rsid w:val="00570428"/>
    <w:rsid w:val="00570F2D"/>
    <w:rsid w:val="00571414"/>
    <w:rsid w:val="005731D8"/>
    <w:rsid w:val="00575710"/>
    <w:rsid w:val="005768D1"/>
    <w:rsid w:val="005833E8"/>
    <w:rsid w:val="005843CA"/>
    <w:rsid w:val="0058498C"/>
    <w:rsid w:val="005856DF"/>
    <w:rsid w:val="00585E12"/>
    <w:rsid w:val="00592C1E"/>
    <w:rsid w:val="00592CEA"/>
    <w:rsid w:val="0059398A"/>
    <w:rsid w:val="005953A7"/>
    <w:rsid w:val="00596F5C"/>
    <w:rsid w:val="005A1E08"/>
    <w:rsid w:val="005A513A"/>
    <w:rsid w:val="005B0DF0"/>
    <w:rsid w:val="005B29C0"/>
    <w:rsid w:val="005B573F"/>
    <w:rsid w:val="005B5FE9"/>
    <w:rsid w:val="005C1FF3"/>
    <w:rsid w:val="005C2BDE"/>
    <w:rsid w:val="005C524F"/>
    <w:rsid w:val="005C635B"/>
    <w:rsid w:val="005D24A6"/>
    <w:rsid w:val="005D3617"/>
    <w:rsid w:val="005D3A8C"/>
    <w:rsid w:val="005D3ACB"/>
    <w:rsid w:val="005D4DBD"/>
    <w:rsid w:val="005D60EF"/>
    <w:rsid w:val="005D7982"/>
    <w:rsid w:val="005D7A5B"/>
    <w:rsid w:val="005D7E38"/>
    <w:rsid w:val="005E22D1"/>
    <w:rsid w:val="005E2A4E"/>
    <w:rsid w:val="005E4180"/>
    <w:rsid w:val="005F580B"/>
    <w:rsid w:val="005F7E45"/>
    <w:rsid w:val="006011D9"/>
    <w:rsid w:val="0060353E"/>
    <w:rsid w:val="0060592D"/>
    <w:rsid w:val="00606D18"/>
    <w:rsid w:val="0061060C"/>
    <w:rsid w:val="0061061E"/>
    <w:rsid w:val="00610BA5"/>
    <w:rsid w:val="00613C99"/>
    <w:rsid w:val="0061415D"/>
    <w:rsid w:val="006146F0"/>
    <w:rsid w:val="0061685C"/>
    <w:rsid w:val="006175F8"/>
    <w:rsid w:val="00620275"/>
    <w:rsid w:val="006209A3"/>
    <w:rsid w:val="006215AB"/>
    <w:rsid w:val="0062266E"/>
    <w:rsid w:val="00622A77"/>
    <w:rsid w:val="00624D73"/>
    <w:rsid w:val="00627E3F"/>
    <w:rsid w:val="00633290"/>
    <w:rsid w:val="006362B6"/>
    <w:rsid w:val="006450EA"/>
    <w:rsid w:val="006570EA"/>
    <w:rsid w:val="00660C54"/>
    <w:rsid w:val="00661C8A"/>
    <w:rsid w:val="00664C70"/>
    <w:rsid w:val="00665162"/>
    <w:rsid w:val="0066557A"/>
    <w:rsid w:val="00671286"/>
    <w:rsid w:val="00672D31"/>
    <w:rsid w:val="00677FB6"/>
    <w:rsid w:val="00682447"/>
    <w:rsid w:val="006833F8"/>
    <w:rsid w:val="00687245"/>
    <w:rsid w:val="006944F0"/>
    <w:rsid w:val="006A20CE"/>
    <w:rsid w:val="006A2E63"/>
    <w:rsid w:val="006A3B64"/>
    <w:rsid w:val="006A47EF"/>
    <w:rsid w:val="006B56BD"/>
    <w:rsid w:val="006C0F16"/>
    <w:rsid w:val="006C2541"/>
    <w:rsid w:val="006C5E1D"/>
    <w:rsid w:val="006D797F"/>
    <w:rsid w:val="006E02CE"/>
    <w:rsid w:val="006E0DF7"/>
    <w:rsid w:val="006E315E"/>
    <w:rsid w:val="006E385E"/>
    <w:rsid w:val="006F04E0"/>
    <w:rsid w:val="006F27F1"/>
    <w:rsid w:val="006F2D0B"/>
    <w:rsid w:val="006F4318"/>
    <w:rsid w:val="006F5C32"/>
    <w:rsid w:val="006F7248"/>
    <w:rsid w:val="007004CA"/>
    <w:rsid w:val="00700B53"/>
    <w:rsid w:val="00704AA2"/>
    <w:rsid w:val="00704FEC"/>
    <w:rsid w:val="00707407"/>
    <w:rsid w:val="00714203"/>
    <w:rsid w:val="00716975"/>
    <w:rsid w:val="00717B3B"/>
    <w:rsid w:val="00721CBB"/>
    <w:rsid w:val="007241A2"/>
    <w:rsid w:val="007304CC"/>
    <w:rsid w:val="00732092"/>
    <w:rsid w:val="00732F84"/>
    <w:rsid w:val="007372AA"/>
    <w:rsid w:val="0073784B"/>
    <w:rsid w:val="00737E37"/>
    <w:rsid w:val="00743212"/>
    <w:rsid w:val="007555CE"/>
    <w:rsid w:val="00755CDC"/>
    <w:rsid w:val="0075622F"/>
    <w:rsid w:val="00763284"/>
    <w:rsid w:val="00764F51"/>
    <w:rsid w:val="007673FA"/>
    <w:rsid w:val="00767CFB"/>
    <w:rsid w:val="007718FF"/>
    <w:rsid w:val="00773281"/>
    <w:rsid w:val="007737AC"/>
    <w:rsid w:val="00774824"/>
    <w:rsid w:val="00774941"/>
    <w:rsid w:val="00776572"/>
    <w:rsid w:val="007779E5"/>
    <w:rsid w:val="00780A46"/>
    <w:rsid w:val="00780ABD"/>
    <w:rsid w:val="00783030"/>
    <w:rsid w:val="00783083"/>
    <w:rsid w:val="00784E31"/>
    <w:rsid w:val="007859A2"/>
    <w:rsid w:val="007902CF"/>
    <w:rsid w:val="00793A9D"/>
    <w:rsid w:val="0079515C"/>
    <w:rsid w:val="00795D8A"/>
    <w:rsid w:val="007A0B44"/>
    <w:rsid w:val="007A1591"/>
    <w:rsid w:val="007A44E5"/>
    <w:rsid w:val="007A4B71"/>
    <w:rsid w:val="007A5346"/>
    <w:rsid w:val="007B0546"/>
    <w:rsid w:val="007B0727"/>
    <w:rsid w:val="007B2538"/>
    <w:rsid w:val="007B2672"/>
    <w:rsid w:val="007B567E"/>
    <w:rsid w:val="007B6D77"/>
    <w:rsid w:val="007B737B"/>
    <w:rsid w:val="007C2128"/>
    <w:rsid w:val="007C2F44"/>
    <w:rsid w:val="007C510E"/>
    <w:rsid w:val="007C7282"/>
    <w:rsid w:val="007D2453"/>
    <w:rsid w:val="007D2B8A"/>
    <w:rsid w:val="007E01A1"/>
    <w:rsid w:val="007E1C3B"/>
    <w:rsid w:val="007E269D"/>
    <w:rsid w:val="007E2740"/>
    <w:rsid w:val="007E2ACD"/>
    <w:rsid w:val="007E5F5E"/>
    <w:rsid w:val="007F0010"/>
    <w:rsid w:val="007F0C86"/>
    <w:rsid w:val="007F1EFA"/>
    <w:rsid w:val="007F34FF"/>
    <w:rsid w:val="007F3DAB"/>
    <w:rsid w:val="00800623"/>
    <w:rsid w:val="00802BC3"/>
    <w:rsid w:val="0080385C"/>
    <w:rsid w:val="00807341"/>
    <w:rsid w:val="008108D1"/>
    <w:rsid w:val="0081289D"/>
    <w:rsid w:val="008156FE"/>
    <w:rsid w:val="00816341"/>
    <w:rsid w:val="0083288C"/>
    <w:rsid w:val="00833265"/>
    <w:rsid w:val="00835EB6"/>
    <w:rsid w:val="00837AE0"/>
    <w:rsid w:val="00837C76"/>
    <w:rsid w:val="00842D54"/>
    <w:rsid w:val="00843A53"/>
    <w:rsid w:val="00845CC6"/>
    <w:rsid w:val="00846D17"/>
    <w:rsid w:val="008501E1"/>
    <w:rsid w:val="008525C2"/>
    <w:rsid w:val="0085507E"/>
    <w:rsid w:val="008619C7"/>
    <w:rsid w:val="00865C49"/>
    <w:rsid w:val="00865D9F"/>
    <w:rsid w:val="00870DF2"/>
    <w:rsid w:val="00871D1B"/>
    <w:rsid w:val="008723BD"/>
    <w:rsid w:val="008743EB"/>
    <w:rsid w:val="0087597D"/>
    <w:rsid w:val="00876A6C"/>
    <w:rsid w:val="00877355"/>
    <w:rsid w:val="008813E6"/>
    <w:rsid w:val="00882E3A"/>
    <w:rsid w:val="00885CAC"/>
    <w:rsid w:val="00894B6C"/>
    <w:rsid w:val="00895F2D"/>
    <w:rsid w:val="008977CF"/>
    <w:rsid w:val="008A0299"/>
    <w:rsid w:val="008B00E8"/>
    <w:rsid w:val="008B07A4"/>
    <w:rsid w:val="008B0AE1"/>
    <w:rsid w:val="008B4B16"/>
    <w:rsid w:val="008B4C59"/>
    <w:rsid w:val="008B52B3"/>
    <w:rsid w:val="008B580C"/>
    <w:rsid w:val="008B5952"/>
    <w:rsid w:val="008C1605"/>
    <w:rsid w:val="008C1AC2"/>
    <w:rsid w:val="008C3C1A"/>
    <w:rsid w:val="008C460A"/>
    <w:rsid w:val="008C5ED9"/>
    <w:rsid w:val="008C657B"/>
    <w:rsid w:val="008C7B5B"/>
    <w:rsid w:val="008D11DB"/>
    <w:rsid w:val="008D14FE"/>
    <w:rsid w:val="008D3D82"/>
    <w:rsid w:val="008D5508"/>
    <w:rsid w:val="008D6F7C"/>
    <w:rsid w:val="008D7F9A"/>
    <w:rsid w:val="008E26C2"/>
    <w:rsid w:val="008F249A"/>
    <w:rsid w:val="008F4595"/>
    <w:rsid w:val="008F61E1"/>
    <w:rsid w:val="008F78F7"/>
    <w:rsid w:val="00902968"/>
    <w:rsid w:val="0090358B"/>
    <w:rsid w:val="0090370B"/>
    <w:rsid w:val="00905137"/>
    <w:rsid w:val="0090647C"/>
    <w:rsid w:val="00912A2D"/>
    <w:rsid w:val="00914C35"/>
    <w:rsid w:val="009153E6"/>
    <w:rsid w:val="009163E7"/>
    <w:rsid w:val="0092378A"/>
    <w:rsid w:val="009245B7"/>
    <w:rsid w:val="0092626A"/>
    <w:rsid w:val="0093618D"/>
    <w:rsid w:val="00940365"/>
    <w:rsid w:val="00947533"/>
    <w:rsid w:val="00950625"/>
    <w:rsid w:val="0095217A"/>
    <w:rsid w:val="00954099"/>
    <w:rsid w:val="00955BE5"/>
    <w:rsid w:val="00956027"/>
    <w:rsid w:val="00956A11"/>
    <w:rsid w:val="00964B35"/>
    <w:rsid w:val="009701AD"/>
    <w:rsid w:val="0097726E"/>
    <w:rsid w:val="0099270C"/>
    <w:rsid w:val="0099317B"/>
    <w:rsid w:val="00993F1D"/>
    <w:rsid w:val="00995CAC"/>
    <w:rsid w:val="00997491"/>
    <w:rsid w:val="009A5DFE"/>
    <w:rsid w:val="009A6357"/>
    <w:rsid w:val="009B6E4B"/>
    <w:rsid w:val="009C6832"/>
    <w:rsid w:val="009C7E71"/>
    <w:rsid w:val="009D7CFF"/>
    <w:rsid w:val="009E0747"/>
    <w:rsid w:val="009E0EBA"/>
    <w:rsid w:val="009E15BC"/>
    <w:rsid w:val="009F22E4"/>
    <w:rsid w:val="009F40C2"/>
    <w:rsid w:val="009F6ECE"/>
    <w:rsid w:val="009F7837"/>
    <w:rsid w:val="00A01FD0"/>
    <w:rsid w:val="00A03B54"/>
    <w:rsid w:val="00A1077D"/>
    <w:rsid w:val="00A1162A"/>
    <w:rsid w:val="00A17136"/>
    <w:rsid w:val="00A20AB6"/>
    <w:rsid w:val="00A24C35"/>
    <w:rsid w:val="00A24CD6"/>
    <w:rsid w:val="00A25E1F"/>
    <w:rsid w:val="00A34BB3"/>
    <w:rsid w:val="00A36E89"/>
    <w:rsid w:val="00A44FF2"/>
    <w:rsid w:val="00A462C2"/>
    <w:rsid w:val="00A47CD1"/>
    <w:rsid w:val="00A50350"/>
    <w:rsid w:val="00A51991"/>
    <w:rsid w:val="00A52898"/>
    <w:rsid w:val="00A55813"/>
    <w:rsid w:val="00A56FB7"/>
    <w:rsid w:val="00A6014A"/>
    <w:rsid w:val="00A6436E"/>
    <w:rsid w:val="00A67215"/>
    <w:rsid w:val="00A71135"/>
    <w:rsid w:val="00A72CA7"/>
    <w:rsid w:val="00A74084"/>
    <w:rsid w:val="00A76E2D"/>
    <w:rsid w:val="00A80262"/>
    <w:rsid w:val="00A85950"/>
    <w:rsid w:val="00A8721E"/>
    <w:rsid w:val="00A96B25"/>
    <w:rsid w:val="00A96F48"/>
    <w:rsid w:val="00A9777E"/>
    <w:rsid w:val="00A97BC8"/>
    <w:rsid w:val="00AA0337"/>
    <w:rsid w:val="00AA0C82"/>
    <w:rsid w:val="00AA21A3"/>
    <w:rsid w:val="00AA28C5"/>
    <w:rsid w:val="00AA7151"/>
    <w:rsid w:val="00AA7707"/>
    <w:rsid w:val="00AA7DC7"/>
    <w:rsid w:val="00AB2C6C"/>
    <w:rsid w:val="00AB2D6A"/>
    <w:rsid w:val="00AB56ED"/>
    <w:rsid w:val="00AB5EB4"/>
    <w:rsid w:val="00AB610F"/>
    <w:rsid w:val="00AC0217"/>
    <w:rsid w:val="00AC052B"/>
    <w:rsid w:val="00AC2093"/>
    <w:rsid w:val="00AC2C0B"/>
    <w:rsid w:val="00AC58F1"/>
    <w:rsid w:val="00AC7571"/>
    <w:rsid w:val="00AD249C"/>
    <w:rsid w:val="00AD3011"/>
    <w:rsid w:val="00AD5236"/>
    <w:rsid w:val="00AD58A0"/>
    <w:rsid w:val="00AE106E"/>
    <w:rsid w:val="00AE19B3"/>
    <w:rsid w:val="00AE5C2A"/>
    <w:rsid w:val="00AE67F1"/>
    <w:rsid w:val="00AF1C3D"/>
    <w:rsid w:val="00AF2B30"/>
    <w:rsid w:val="00AF59C8"/>
    <w:rsid w:val="00AF5F26"/>
    <w:rsid w:val="00AF64F0"/>
    <w:rsid w:val="00B0057A"/>
    <w:rsid w:val="00B0688C"/>
    <w:rsid w:val="00B07E39"/>
    <w:rsid w:val="00B10737"/>
    <w:rsid w:val="00B15038"/>
    <w:rsid w:val="00B17111"/>
    <w:rsid w:val="00B230A1"/>
    <w:rsid w:val="00B3693C"/>
    <w:rsid w:val="00B36AB3"/>
    <w:rsid w:val="00B37AF2"/>
    <w:rsid w:val="00B423C0"/>
    <w:rsid w:val="00B4330F"/>
    <w:rsid w:val="00B45445"/>
    <w:rsid w:val="00B52B3E"/>
    <w:rsid w:val="00B61A49"/>
    <w:rsid w:val="00B624CA"/>
    <w:rsid w:val="00B65D11"/>
    <w:rsid w:val="00B664C5"/>
    <w:rsid w:val="00B7229B"/>
    <w:rsid w:val="00B72CE8"/>
    <w:rsid w:val="00B734B5"/>
    <w:rsid w:val="00B74CF1"/>
    <w:rsid w:val="00B81027"/>
    <w:rsid w:val="00B82162"/>
    <w:rsid w:val="00B848A1"/>
    <w:rsid w:val="00B8625B"/>
    <w:rsid w:val="00B87C09"/>
    <w:rsid w:val="00B90316"/>
    <w:rsid w:val="00B93539"/>
    <w:rsid w:val="00B95B7B"/>
    <w:rsid w:val="00BA3466"/>
    <w:rsid w:val="00BA3B2E"/>
    <w:rsid w:val="00BA51F9"/>
    <w:rsid w:val="00BA757C"/>
    <w:rsid w:val="00BB3272"/>
    <w:rsid w:val="00BC396A"/>
    <w:rsid w:val="00BC6163"/>
    <w:rsid w:val="00BC748B"/>
    <w:rsid w:val="00BC7C8E"/>
    <w:rsid w:val="00BD05AC"/>
    <w:rsid w:val="00BD7FD9"/>
    <w:rsid w:val="00BE0645"/>
    <w:rsid w:val="00BE1023"/>
    <w:rsid w:val="00BE18A5"/>
    <w:rsid w:val="00BE2013"/>
    <w:rsid w:val="00BF0F07"/>
    <w:rsid w:val="00BF3D89"/>
    <w:rsid w:val="00BF5C03"/>
    <w:rsid w:val="00BF710F"/>
    <w:rsid w:val="00C02D96"/>
    <w:rsid w:val="00C052FE"/>
    <w:rsid w:val="00C1106B"/>
    <w:rsid w:val="00C13560"/>
    <w:rsid w:val="00C135A8"/>
    <w:rsid w:val="00C1473C"/>
    <w:rsid w:val="00C15EB9"/>
    <w:rsid w:val="00C16AE5"/>
    <w:rsid w:val="00C1732E"/>
    <w:rsid w:val="00C207BA"/>
    <w:rsid w:val="00C20811"/>
    <w:rsid w:val="00C21874"/>
    <w:rsid w:val="00C26413"/>
    <w:rsid w:val="00C30CC2"/>
    <w:rsid w:val="00C37C48"/>
    <w:rsid w:val="00C429B3"/>
    <w:rsid w:val="00C42A83"/>
    <w:rsid w:val="00C42F31"/>
    <w:rsid w:val="00C45C9F"/>
    <w:rsid w:val="00C47514"/>
    <w:rsid w:val="00C5344E"/>
    <w:rsid w:val="00C61DB4"/>
    <w:rsid w:val="00C64B4E"/>
    <w:rsid w:val="00C6686F"/>
    <w:rsid w:val="00C703A2"/>
    <w:rsid w:val="00C8078F"/>
    <w:rsid w:val="00C8232C"/>
    <w:rsid w:val="00C83CD6"/>
    <w:rsid w:val="00C86CE4"/>
    <w:rsid w:val="00C86E1E"/>
    <w:rsid w:val="00C92A50"/>
    <w:rsid w:val="00C97929"/>
    <w:rsid w:val="00CA1884"/>
    <w:rsid w:val="00CA3DD4"/>
    <w:rsid w:val="00CA51C1"/>
    <w:rsid w:val="00CA71D3"/>
    <w:rsid w:val="00CA7FE0"/>
    <w:rsid w:val="00CB13CA"/>
    <w:rsid w:val="00CB202A"/>
    <w:rsid w:val="00CB707F"/>
    <w:rsid w:val="00CC5E76"/>
    <w:rsid w:val="00CC7002"/>
    <w:rsid w:val="00CD0C0B"/>
    <w:rsid w:val="00CD374A"/>
    <w:rsid w:val="00CD5004"/>
    <w:rsid w:val="00CD666E"/>
    <w:rsid w:val="00CD7212"/>
    <w:rsid w:val="00CE0429"/>
    <w:rsid w:val="00CE1A78"/>
    <w:rsid w:val="00CE1F21"/>
    <w:rsid w:val="00CE5876"/>
    <w:rsid w:val="00CE765C"/>
    <w:rsid w:val="00CF087A"/>
    <w:rsid w:val="00CF581A"/>
    <w:rsid w:val="00CF5AAC"/>
    <w:rsid w:val="00CF684F"/>
    <w:rsid w:val="00CF69AF"/>
    <w:rsid w:val="00CF793F"/>
    <w:rsid w:val="00D001CD"/>
    <w:rsid w:val="00D01073"/>
    <w:rsid w:val="00D04571"/>
    <w:rsid w:val="00D1234D"/>
    <w:rsid w:val="00D12A1E"/>
    <w:rsid w:val="00D13180"/>
    <w:rsid w:val="00D17ED6"/>
    <w:rsid w:val="00D21475"/>
    <w:rsid w:val="00D22E0E"/>
    <w:rsid w:val="00D23BE2"/>
    <w:rsid w:val="00D24B42"/>
    <w:rsid w:val="00D25484"/>
    <w:rsid w:val="00D2626A"/>
    <w:rsid w:val="00D26B45"/>
    <w:rsid w:val="00D3238A"/>
    <w:rsid w:val="00D43B4F"/>
    <w:rsid w:val="00D471FA"/>
    <w:rsid w:val="00D47DEC"/>
    <w:rsid w:val="00D52C8A"/>
    <w:rsid w:val="00D52FF5"/>
    <w:rsid w:val="00D55A81"/>
    <w:rsid w:val="00D56E68"/>
    <w:rsid w:val="00D617C3"/>
    <w:rsid w:val="00D63068"/>
    <w:rsid w:val="00D67734"/>
    <w:rsid w:val="00D70376"/>
    <w:rsid w:val="00D72D93"/>
    <w:rsid w:val="00D81C93"/>
    <w:rsid w:val="00D82635"/>
    <w:rsid w:val="00D86D77"/>
    <w:rsid w:val="00D94048"/>
    <w:rsid w:val="00D94683"/>
    <w:rsid w:val="00DA04EC"/>
    <w:rsid w:val="00DA4334"/>
    <w:rsid w:val="00DA6F8E"/>
    <w:rsid w:val="00DB21D9"/>
    <w:rsid w:val="00DB310F"/>
    <w:rsid w:val="00DB3C66"/>
    <w:rsid w:val="00DB40DE"/>
    <w:rsid w:val="00DB4C15"/>
    <w:rsid w:val="00DB6AEF"/>
    <w:rsid w:val="00DB6F90"/>
    <w:rsid w:val="00DC1265"/>
    <w:rsid w:val="00DC29B4"/>
    <w:rsid w:val="00DC2AC9"/>
    <w:rsid w:val="00DC3554"/>
    <w:rsid w:val="00DC4384"/>
    <w:rsid w:val="00DC5AB8"/>
    <w:rsid w:val="00DC7B76"/>
    <w:rsid w:val="00DD3E06"/>
    <w:rsid w:val="00DD6D4A"/>
    <w:rsid w:val="00DD6D96"/>
    <w:rsid w:val="00DE36DC"/>
    <w:rsid w:val="00DE641B"/>
    <w:rsid w:val="00DE6ECD"/>
    <w:rsid w:val="00DF0E37"/>
    <w:rsid w:val="00DF168F"/>
    <w:rsid w:val="00DF1736"/>
    <w:rsid w:val="00DF1D8F"/>
    <w:rsid w:val="00DF240F"/>
    <w:rsid w:val="00DF3B4B"/>
    <w:rsid w:val="00DF3E69"/>
    <w:rsid w:val="00E0031B"/>
    <w:rsid w:val="00E03017"/>
    <w:rsid w:val="00E038B8"/>
    <w:rsid w:val="00E07F8B"/>
    <w:rsid w:val="00E1547A"/>
    <w:rsid w:val="00E174DE"/>
    <w:rsid w:val="00E21C93"/>
    <w:rsid w:val="00E24443"/>
    <w:rsid w:val="00E24F6C"/>
    <w:rsid w:val="00E25FB5"/>
    <w:rsid w:val="00E26B93"/>
    <w:rsid w:val="00E35CBF"/>
    <w:rsid w:val="00E36475"/>
    <w:rsid w:val="00E51312"/>
    <w:rsid w:val="00E51319"/>
    <w:rsid w:val="00E5285E"/>
    <w:rsid w:val="00E52C32"/>
    <w:rsid w:val="00E54741"/>
    <w:rsid w:val="00E55711"/>
    <w:rsid w:val="00E63C55"/>
    <w:rsid w:val="00E64FC2"/>
    <w:rsid w:val="00E66CD2"/>
    <w:rsid w:val="00E66D8E"/>
    <w:rsid w:val="00E72FD5"/>
    <w:rsid w:val="00E81492"/>
    <w:rsid w:val="00E861A0"/>
    <w:rsid w:val="00E878D9"/>
    <w:rsid w:val="00E87C99"/>
    <w:rsid w:val="00E978D3"/>
    <w:rsid w:val="00EA1AB6"/>
    <w:rsid w:val="00EA23B6"/>
    <w:rsid w:val="00EA70AF"/>
    <w:rsid w:val="00EB13EA"/>
    <w:rsid w:val="00EB3817"/>
    <w:rsid w:val="00EC0DD7"/>
    <w:rsid w:val="00EC45D9"/>
    <w:rsid w:val="00EC47E0"/>
    <w:rsid w:val="00EC5655"/>
    <w:rsid w:val="00EC5C9E"/>
    <w:rsid w:val="00EC6F19"/>
    <w:rsid w:val="00ED2417"/>
    <w:rsid w:val="00ED57E2"/>
    <w:rsid w:val="00ED5FBB"/>
    <w:rsid w:val="00ED65DF"/>
    <w:rsid w:val="00EF0AF1"/>
    <w:rsid w:val="00EF2324"/>
    <w:rsid w:val="00EF37EA"/>
    <w:rsid w:val="00EF7700"/>
    <w:rsid w:val="00F00B60"/>
    <w:rsid w:val="00F00EF6"/>
    <w:rsid w:val="00F0316C"/>
    <w:rsid w:val="00F07A80"/>
    <w:rsid w:val="00F11160"/>
    <w:rsid w:val="00F116FB"/>
    <w:rsid w:val="00F11895"/>
    <w:rsid w:val="00F20F9B"/>
    <w:rsid w:val="00F23187"/>
    <w:rsid w:val="00F25518"/>
    <w:rsid w:val="00F27411"/>
    <w:rsid w:val="00F32121"/>
    <w:rsid w:val="00F354FB"/>
    <w:rsid w:val="00F363BB"/>
    <w:rsid w:val="00F40358"/>
    <w:rsid w:val="00F424A9"/>
    <w:rsid w:val="00F424BB"/>
    <w:rsid w:val="00F46771"/>
    <w:rsid w:val="00F475DF"/>
    <w:rsid w:val="00F50EA5"/>
    <w:rsid w:val="00F528C2"/>
    <w:rsid w:val="00F53349"/>
    <w:rsid w:val="00F533EF"/>
    <w:rsid w:val="00F53692"/>
    <w:rsid w:val="00F53BE6"/>
    <w:rsid w:val="00F56747"/>
    <w:rsid w:val="00F571EE"/>
    <w:rsid w:val="00F613B8"/>
    <w:rsid w:val="00F669CC"/>
    <w:rsid w:val="00F705E1"/>
    <w:rsid w:val="00F7257F"/>
    <w:rsid w:val="00F737AA"/>
    <w:rsid w:val="00F764CC"/>
    <w:rsid w:val="00F76A39"/>
    <w:rsid w:val="00F801F5"/>
    <w:rsid w:val="00F83FA2"/>
    <w:rsid w:val="00F868A1"/>
    <w:rsid w:val="00F91190"/>
    <w:rsid w:val="00F929A0"/>
    <w:rsid w:val="00F92A5A"/>
    <w:rsid w:val="00F933C9"/>
    <w:rsid w:val="00F947A3"/>
    <w:rsid w:val="00F95137"/>
    <w:rsid w:val="00FA317C"/>
    <w:rsid w:val="00FA6E78"/>
    <w:rsid w:val="00FA735E"/>
    <w:rsid w:val="00FB2087"/>
    <w:rsid w:val="00FB5439"/>
    <w:rsid w:val="00FC047C"/>
    <w:rsid w:val="00FC1CCD"/>
    <w:rsid w:val="00FC1CF2"/>
    <w:rsid w:val="00FC37E5"/>
    <w:rsid w:val="00FC6CCD"/>
    <w:rsid w:val="00FD08E5"/>
    <w:rsid w:val="00FD3000"/>
    <w:rsid w:val="00FD4184"/>
    <w:rsid w:val="00FD5516"/>
    <w:rsid w:val="00FE049B"/>
    <w:rsid w:val="00FE4FE6"/>
    <w:rsid w:val="00FE59BC"/>
    <w:rsid w:val="00FE70A5"/>
    <w:rsid w:val="00FF0260"/>
    <w:rsid w:val="00FF03C6"/>
    <w:rsid w:val="00FF0A8E"/>
    <w:rsid w:val="00FF23AE"/>
    <w:rsid w:val="00FF3090"/>
    <w:rsid w:val="00FF3907"/>
    <w:rsid w:val="00FF4826"/>
    <w:rsid w:val="00FF59E6"/>
    <w:rsid w:val="00FF6B95"/>
    <w:rsid w:val="00FF7E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E82CA"/>
  <w15:docId w15:val="{64932AFF-79B9-B542-B015-648C8E51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pPr>
        <w:spacing w:after="117"/>
        <w:ind w:left="152"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565"/>
    <w:rPr>
      <w:color w:val="000000"/>
    </w:rPr>
  </w:style>
  <w:style w:type="paragraph" w:styleId="Balk1">
    <w:name w:val="heading 1"/>
    <w:next w:val="Normal"/>
    <w:link w:val="Balk1Char"/>
    <w:uiPriority w:val="9"/>
    <w:qFormat/>
    <w:rsid w:val="009D2565"/>
    <w:pPr>
      <w:keepNext/>
      <w:keepLines/>
      <w:spacing w:after="234" w:line="259" w:lineRule="auto"/>
      <w:jc w:val="left"/>
      <w:outlineLvl w:val="0"/>
    </w:pPr>
    <w:rPr>
      <w:b/>
      <w:color w:val="000000"/>
      <w:sz w:val="28"/>
    </w:rPr>
  </w:style>
  <w:style w:type="paragraph" w:styleId="Balk2">
    <w:name w:val="heading 2"/>
    <w:next w:val="Normal"/>
    <w:link w:val="Balk2Char"/>
    <w:uiPriority w:val="9"/>
    <w:unhideWhenUsed/>
    <w:qFormat/>
    <w:rsid w:val="009D2565"/>
    <w:pPr>
      <w:keepNext/>
      <w:keepLines/>
      <w:spacing w:after="224" w:line="259" w:lineRule="auto"/>
      <w:jc w:val="left"/>
      <w:outlineLvl w:val="1"/>
    </w:pPr>
    <w:rPr>
      <w:b/>
      <w:color w:val="000000"/>
      <w:sz w:val="26"/>
    </w:rPr>
  </w:style>
  <w:style w:type="paragraph" w:styleId="Balk3">
    <w:name w:val="heading 3"/>
    <w:next w:val="Normal"/>
    <w:link w:val="Balk3Char"/>
    <w:uiPriority w:val="9"/>
    <w:unhideWhenUsed/>
    <w:qFormat/>
    <w:rsid w:val="009D2565"/>
    <w:pPr>
      <w:keepNext/>
      <w:keepLines/>
      <w:spacing w:before="240" w:after="234" w:line="259" w:lineRule="auto"/>
      <w:jc w:val="left"/>
      <w:outlineLvl w:val="2"/>
    </w:pPr>
    <w:rPr>
      <w:b/>
      <w:i/>
      <w:color w:val="000000"/>
    </w:rPr>
  </w:style>
  <w:style w:type="paragraph" w:styleId="Balk4">
    <w:name w:val="heading 4"/>
    <w:next w:val="Normal"/>
    <w:link w:val="Balk4Char"/>
    <w:uiPriority w:val="9"/>
    <w:unhideWhenUsed/>
    <w:qFormat/>
    <w:rsid w:val="009D2565"/>
    <w:pPr>
      <w:keepNext/>
      <w:keepLines/>
      <w:spacing w:after="234" w:line="259" w:lineRule="auto"/>
      <w:outlineLvl w:val="3"/>
    </w:pPr>
    <w:rPr>
      <w:b/>
      <w:color w:val="000000"/>
    </w:rPr>
  </w:style>
  <w:style w:type="paragraph" w:styleId="Balk5">
    <w:name w:val="heading 5"/>
    <w:basedOn w:val="Normal"/>
    <w:next w:val="Normal"/>
    <w:link w:val="Balk5Char"/>
    <w:uiPriority w:val="9"/>
    <w:semiHidden/>
    <w:unhideWhenUsed/>
    <w:qFormat/>
    <w:rsid w:val="009D2565"/>
    <w:pPr>
      <w:ind w:firstLine="720"/>
      <w:outlineLvl w:val="4"/>
    </w:pPr>
    <w:rPr>
      <w:b/>
      <w:bCs/>
    </w:rPr>
  </w:style>
  <w:style w:type="paragraph" w:styleId="Balk6">
    <w:name w:val="heading 6"/>
    <w:next w:val="Normal"/>
    <w:link w:val="Balk6Char"/>
    <w:uiPriority w:val="9"/>
    <w:semiHidden/>
    <w:unhideWhenUsed/>
    <w:qFormat/>
    <w:rsid w:val="009D2565"/>
    <w:pPr>
      <w:keepNext/>
      <w:keepLines/>
      <w:spacing w:after="234" w:line="259" w:lineRule="auto"/>
      <w:jc w:val="left"/>
      <w:outlineLvl w:val="5"/>
    </w:pPr>
    <w:rPr>
      <w:b/>
      <w:i/>
      <w:color w:val="000000"/>
    </w:rPr>
  </w:style>
  <w:style w:type="paragraph" w:styleId="Balk7">
    <w:name w:val="heading 7"/>
    <w:next w:val="Normal"/>
    <w:link w:val="Balk7Char"/>
    <w:uiPriority w:val="9"/>
    <w:unhideWhenUsed/>
    <w:qFormat/>
    <w:rsid w:val="009D2565"/>
    <w:pPr>
      <w:keepNext/>
      <w:keepLines/>
      <w:spacing w:after="234" w:line="259" w:lineRule="auto"/>
      <w:outlineLvl w:val="6"/>
    </w:pPr>
    <w:rPr>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character" w:customStyle="1" w:styleId="Balk1Char">
    <w:name w:val="Başlık 1 Char"/>
    <w:basedOn w:val="VarsaylanParagrafYazTipi"/>
    <w:link w:val="Balk1"/>
    <w:uiPriority w:val="9"/>
    <w:rsid w:val="009D2565"/>
    <w:rPr>
      <w:rFonts w:eastAsia="Times New Roman"/>
      <w:b/>
      <w:color w:val="000000"/>
      <w:sz w:val="28"/>
      <w:lang w:eastAsia="tr-TR"/>
    </w:rPr>
  </w:style>
  <w:style w:type="character" w:customStyle="1" w:styleId="Balk2Char">
    <w:name w:val="Başlık 2 Char"/>
    <w:basedOn w:val="VarsaylanParagrafYazTipi"/>
    <w:link w:val="Balk2"/>
    <w:uiPriority w:val="9"/>
    <w:rsid w:val="009D2565"/>
    <w:rPr>
      <w:rFonts w:eastAsia="Times New Roman"/>
      <w:b/>
      <w:color w:val="000000"/>
      <w:sz w:val="26"/>
      <w:lang w:eastAsia="tr-TR"/>
    </w:rPr>
  </w:style>
  <w:style w:type="character" w:customStyle="1" w:styleId="Balk3Char">
    <w:name w:val="Başlık 3 Char"/>
    <w:basedOn w:val="VarsaylanParagrafYazTipi"/>
    <w:link w:val="Balk3"/>
    <w:uiPriority w:val="9"/>
    <w:rsid w:val="009D2565"/>
    <w:rPr>
      <w:rFonts w:eastAsia="Times New Roman"/>
      <w:b/>
      <w:i/>
      <w:color w:val="000000"/>
      <w:sz w:val="24"/>
      <w:lang w:eastAsia="tr-TR"/>
    </w:rPr>
  </w:style>
  <w:style w:type="character" w:customStyle="1" w:styleId="Balk4Char">
    <w:name w:val="Başlık 4 Char"/>
    <w:basedOn w:val="VarsaylanParagrafYazTipi"/>
    <w:link w:val="Balk4"/>
    <w:uiPriority w:val="9"/>
    <w:rsid w:val="009D2565"/>
    <w:rPr>
      <w:rFonts w:eastAsia="Times New Roman"/>
      <w:b/>
      <w:color w:val="000000"/>
      <w:sz w:val="24"/>
      <w:lang w:eastAsia="tr-TR"/>
    </w:rPr>
  </w:style>
  <w:style w:type="character" w:customStyle="1" w:styleId="Balk5Char">
    <w:name w:val="Başlık 5 Char"/>
    <w:basedOn w:val="VarsaylanParagrafYazTipi"/>
    <w:link w:val="Balk5"/>
    <w:uiPriority w:val="9"/>
    <w:rsid w:val="009D2565"/>
    <w:rPr>
      <w:rFonts w:eastAsia="Times New Roman"/>
      <w:b/>
      <w:bCs/>
      <w:color w:val="000000"/>
      <w:sz w:val="24"/>
      <w:szCs w:val="24"/>
      <w:lang w:eastAsia="tr-TR"/>
    </w:rPr>
  </w:style>
  <w:style w:type="character" w:customStyle="1" w:styleId="Balk6Char">
    <w:name w:val="Başlık 6 Char"/>
    <w:basedOn w:val="VarsaylanParagrafYazTipi"/>
    <w:link w:val="Balk6"/>
    <w:uiPriority w:val="9"/>
    <w:rsid w:val="009D2565"/>
    <w:rPr>
      <w:rFonts w:eastAsia="Times New Roman"/>
      <w:b/>
      <w:i/>
      <w:color w:val="000000"/>
      <w:sz w:val="24"/>
      <w:lang w:eastAsia="tr-TR"/>
    </w:rPr>
  </w:style>
  <w:style w:type="character" w:customStyle="1" w:styleId="Balk7Char">
    <w:name w:val="Başlık 7 Char"/>
    <w:basedOn w:val="VarsaylanParagrafYazTipi"/>
    <w:link w:val="Balk7"/>
    <w:uiPriority w:val="9"/>
    <w:rsid w:val="009D2565"/>
    <w:rPr>
      <w:rFonts w:eastAsia="Times New Roman"/>
      <w:b/>
      <w:color w:val="000000"/>
      <w:sz w:val="24"/>
      <w:lang w:eastAsia="tr-TR"/>
    </w:rPr>
  </w:style>
  <w:style w:type="paragraph" w:styleId="T1">
    <w:name w:val="toc 1"/>
    <w:hidden/>
    <w:uiPriority w:val="39"/>
    <w:qFormat/>
    <w:rsid w:val="009D2565"/>
    <w:pPr>
      <w:spacing w:after="5" w:line="249" w:lineRule="auto"/>
      <w:ind w:left="167" w:right="20"/>
    </w:pPr>
    <w:rPr>
      <w:color w:val="000000"/>
    </w:rPr>
  </w:style>
  <w:style w:type="paragraph" w:styleId="T2">
    <w:name w:val="toc 2"/>
    <w:hidden/>
    <w:uiPriority w:val="39"/>
    <w:qFormat/>
    <w:rsid w:val="009D2565"/>
    <w:pPr>
      <w:spacing w:after="11" w:line="249" w:lineRule="auto"/>
      <w:ind w:left="387" w:right="19"/>
    </w:pPr>
    <w:rPr>
      <w:color w:val="000000"/>
    </w:rPr>
  </w:style>
  <w:style w:type="paragraph" w:styleId="T3">
    <w:name w:val="toc 3"/>
    <w:hidden/>
    <w:uiPriority w:val="39"/>
    <w:qFormat/>
    <w:rsid w:val="009D2565"/>
    <w:pPr>
      <w:spacing w:after="0" w:line="249" w:lineRule="auto"/>
      <w:ind w:left="607" w:right="25"/>
    </w:pPr>
    <w:rPr>
      <w:color w:val="000000"/>
    </w:rPr>
  </w:style>
  <w:style w:type="paragraph" w:styleId="T4">
    <w:name w:val="toc 4"/>
    <w:hidden/>
    <w:uiPriority w:val="39"/>
    <w:rsid w:val="009D2565"/>
    <w:pPr>
      <w:spacing w:after="0" w:line="249" w:lineRule="auto"/>
      <w:ind w:left="607" w:right="20"/>
    </w:pPr>
    <w:rPr>
      <w:color w:val="000000"/>
    </w:rPr>
  </w:style>
  <w:style w:type="paragraph" w:styleId="ListeParagraf">
    <w:name w:val="List Paragraph"/>
    <w:basedOn w:val="Normal"/>
    <w:uiPriority w:val="1"/>
    <w:qFormat/>
    <w:rsid w:val="009D2565"/>
    <w:pPr>
      <w:ind w:left="720"/>
      <w:contextualSpacing/>
    </w:pPr>
  </w:style>
  <w:style w:type="paragraph" w:styleId="BalonMetni">
    <w:name w:val="Balloon Text"/>
    <w:basedOn w:val="Normal"/>
    <w:link w:val="BalonMetniChar"/>
    <w:uiPriority w:val="99"/>
    <w:semiHidden/>
    <w:unhideWhenUsed/>
    <w:rsid w:val="009D2565"/>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D2565"/>
    <w:rPr>
      <w:rFonts w:ascii="Tahoma" w:eastAsia="Times New Roman" w:hAnsi="Tahoma" w:cs="Tahoma"/>
      <w:color w:val="000000"/>
      <w:sz w:val="16"/>
      <w:szCs w:val="16"/>
      <w:lang w:eastAsia="tr-TR"/>
    </w:rPr>
  </w:style>
  <w:style w:type="paragraph" w:styleId="T5">
    <w:name w:val="toc 5"/>
    <w:basedOn w:val="Normal"/>
    <w:next w:val="Normal"/>
    <w:autoRedefine/>
    <w:uiPriority w:val="39"/>
    <w:unhideWhenUsed/>
    <w:rsid w:val="009D2565"/>
    <w:pPr>
      <w:spacing w:after="100" w:line="276" w:lineRule="auto"/>
      <w:ind w:left="880" w:firstLine="0"/>
      <w:jc w:val="left"/>
    </w:pPr>
    <w:rPr>
      <w:rFonts w:asciiTheme="minorHAnsi" w:eastAsiaTheme="minorEastAsia" w:hAnsiTheme="minorHAnsi" w:cstheme="minorBidi"/>
      <w:color w:val="auto"/>
      <w:sz w:val="22"/>
    </w:rPr>
  </w:style>
  <w:style w:type="paragraph" w:styleId="T6">
    <w:name w:val="toc 6"/>
    <w:basedOn w:val="Normal"/>
    <w:next w:val="Normal"/>
    <w:autoRedefine/>
    <w:uiPriority w:val="39"/>
    <w:unhideWhenUsed/>
    <w:rsid w:val="009D2565"/>
    <w:pPr>
      <w:spacing w:after="100" w:line="276" w:lineRule="auto"/>
      <w:ind w:left="1100" w:firstLine="0"/>
      <w:jc w:val="left"/>
    </w:pPr>
    <w:rPr>
      <w:rFonts w:asciiTheme="minorHAnsi" w:eastAsiaTheme="minorEastAsia" w:hAnsiTheme="minorHAnsi" w:cstheme="minorBidi"/>
      <w:color w:val="auto"/>
      <w:sz w:val="22"/>
    </w:rPr>
  </w:style>
  <w:style w:type="paragraph" w:styleId="T7">
    <w:name w:val="toc 7"/>
    <w:basedOn w:val="Normal"/>
    <w:next w:val="Normal"/>
    <w:autoRedefine/>
    <w:uiPriority w:val="39"/>
    <w:unhideWhenUsed/>
    <w:rsid w:val="009D2565"/>
    <w:pPr>
      <w:spacing w:after="100" w:line="276" w:lineRule="auto"/>
      <w:ind w:left="1320" w:firstLine="0"/>
      <w:jc w:val="left"/>
    </w:pPr>
    <w:rPr>
      <w:rFonts w:asciiTheme="minorHAnsi" w:eastAsiaTheme="minorEastAsia" w:hAnsiTheme="minorHAnsi" w:cstheme="minorBidi"/>
      <w:color w:val="auto"/>
      <w:sz w:val="22"/>
    </w:rPr>
  </w:style>
  <w:style w:type="paragraph" w:styleId="T8">
    <w:name w:val="toc 8"/>
    <w:basedOn w:val="Normal"/>
    <w:next w:val="Normal"/>
    <w:autoRedefine/>
    <w:uiPriority w:val="39"/>
    <w:unhideWhenUsed/>
    <w:rsid w:val="009D2565"/>
    <w:pPr>
      <w:spacing w:after="100" w:line="276" w:lineRule="auto"/>
      <w:ind w:left="1540" w:firstLine="0"/>
      <w:jc w:val="left"/>
    </w:pPr>
    <w:rPr>
      <w:rFonts w:asciiTheme="minorHAnsi" w:eastAsiaTheme="minorEastAsia" w:hAnsiTheme="minorHAnsi" w:cstheme="minorBidi"/>
      <w:color w:val="auto"/>
      <w:sz w:val="22"/>
    </w:rPr>
  </w:style>
  <w:style w:type="paragraph" w:styleId="T9">
    <w:name w:val="toc 9"/>
    <w:basedOn w:val="Normal"/>
    <w:next w:val="Normal"/>
    <w:autoRedefine/>
    <w:uiPriority w:val="39"/>
    <w:unhideWhenUsed/>
    <w:rsid w:val="009D2565"/>
    <w:pPr>
      <w:spacing w:after="100" w:line="276" w:lineRule="auto"/>
      <w:ind w:left="1760" w:firstLine="0"/>
      <w:jc w:val="left"/>
    </w:pPr>
    <w:rPr>
      <w:rFonts w:asciiTheme="minorHAnsi" w:eastAsiaTheme="minorEastAsia" w:hAnsiTheme="minorHAnsi" w:cstheme="minorBidi"/>
      <w:color w:val="auto"/>
      <w:sz w:val="22"/>
    </w:rPr>
  </w:style>
  <w:style w:type="paragraph" w:styleId="AltBilgi">
    <w:name w:val="footer"/>
    <w:basedOn w:val="Normal"/>
    <w:link w:val="AltBilgiChar"/>
    <w:uiPriority w:val="99"/>
    <w:unhideWhenUsed/>
    <w:rsid w:val="009D2565"/>
    <w:pPr>
      <w:tabs>
        <w:tab w:val="center" w:pos="4680"/>
        <w:tab w:val="right" w:pos="9360"/>
      </w:tabs>
      <w:spacing w:after="0"/>
      <w:ind w:left="0" w:firstLine="0"/>
      <w:jc w:val="left"/>
    </w:pPr>
    <w:rPr>
      <w:rFonts w:asciiTheme="minorHAnsi" w:eastAsiaTheme="minorHAnsi" w:hAnsiTheme="minorHAnsi" w:cstheme="minorBidi"/>
      <w:color w:val="auto"/>
      <w:sz w:val="21"/>
      <w:szCs w:val="21"/>
    </w:rPr>
  </w:style>
  <w:style w:type="character" w:customStyle="1" w:styleId="AltBilgiChar">
    <w:name w:val="Alt Bilgi Char"/>
    <w:basedOn w:val="VarsaylanParagrafYazTipi"/>
    <w:link w:val="AltBilgi"/>
    <w:uiPriority w:val="99"/>
    <w:rsid w:val="009D2565"/>
    <w:rPr>
      <w:rFonts w:asciiTheme="minorHAnsi" w:hAnsiTheme="minorHAnsi" w:cstheme="minorBidi"/>
      <w:sz w:val="21"/>
      <w:szCs w:val="21"/>
      <w:lang w:eastAsia="tr-TR"/>
    </w:rPr>
  </w:style>
  <w:style w:type="paragraph" w:styleId="TBal">
    <w:name w:val="TOC Heading"/>
    <w:basedOn w:val="Balk1"/>
    <w:next w:val="Normal"/>
    <w:uiPriority w:val="39"/>
    <w:unhideWhenUsed/>
    <w:qFormat/>
    <w:rsid w:val="009D2565"/>
    <w:pPr>
      <w:spacing w:before="480" w:after="0" w:line="276" w:lineRule="auto"/>
      <w:ind w:left="0" w:firstLine="0"/>
      <w:outlineLvl w:val="9"/>
    </w:pPr>
    <w:rPr>
      <w:rFonts w:asciiTheme="majorHAnsi" w:eastAsiaTheme="majorEastAsia" w:hAnsiTheme="majorHAnsi" w:cstheme="majorBidi"/>
      <w:bCs/>
      <w:color w:val="2E74B5" w:themeColor="accent1" w:themeShade="BF"/>
      <w:szCs w:val="28"/>
    </w:rPr>
  </w:style>
  <w:style w:type="character" w:styleId="Kpr">
    <w:name w:val="Hyperlink"/>
    <w:basedOn w:val="VarsaylanParagrafYazTipi"/>
    <w:uiPriority w:val="99"/>
    <w:unhideWhenUsed/>
    <w:rsid w:val="009D2565"/>
    <w:rPr>
      <w:color w:val="0563C1" w:themeColor="hyperlink"/>
      <w:u w:val="single"/>
    </w:rPr>
  </w:style>
  <w:style w:type="table" w:customStyle="1" w:styleId="KlavuzuTablo4-Vurgu31">
    <w:name w:val="Kılavuzu Tablo 4 - Vurgu 31"/>
    <w:basedOn w:val="NormalTablo"/>
    <w:uiPriority w:val="49"/>
    <w:rsid w:val="009D2565"/>
    <w:pPr>
      <w:widowControl w:val="0"/>
      <w:spacing w:after="0"/>
      <w:jc w:val="left"/>
    </w:pPr>
    <w:rPr>
      <w:rFonts w:ascii="Calibri" w:eastAsia="Calibri" w:hAnsi="Calibri" w:cs="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oKlavuzu">
    <w:name w:val="Table Grid"/>
    <w:basedOn w:val="NormalTablo"/>
    <w:uiPriority w:val="39"/>
    <w:rsid w:val="009D25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9D2565"/>
    <w:pPr>
      <w:spacing w:after="0"/>
      <w:jc w:val="left"/>
    </w:pPr>
    <w:rPr>
      <w:color w:val="000000"/>
    </w:rPr>
  </w:style>
  <w:style w:type="character" w:styleId="zlenenKpr">
    <w:name w:val="FollowedHyperlink"/>
    <w:basedOn w:val="VarsaylanParagrafYazTipi"/>
    <w:uiPriority w:val="99"/>
    <w:semiHidden/>
    <w:unhideWhenUsed/>
    <w:rsid w:val="009D2565"/>
    <w:rPr>
      <w:color w:val="954F72" w:themeColor="followedHyperlink"/>
      <w:u w:val="single"/>
    </w:rPr>
  </w:style>
  <w:style w:type="character" w:customStyle="1" w:styleId="zmlenmeyenBahsetme1">
    <w:name w:val="Çözümlenmeyen Bahsetme1"/>
    <w:basedOn w:val="VarsaylanParagrafYazTipi"/>
    <w:uiPriority w:val="99"/>
    <w:semiHidden/>
    <w:unhideWhenUsed/>
    <w:rsid w:val="009D2565"/>
    <w:rPr>
      <w:color w:val="605E5C"/>
      <w:shd w:val="clear" w:color="auto" w:fill="E1DFDD"/>
    </w:rPr>
  </w:style>
  <w:style w:type="character" w:styleId="AklamaBavurusu">
    <w:name w:val="annotation reference"/>
    <w:basedOn w:val="VarsaylanParagrafYazTipi"/>
    <w:uiPriority w:val="99"/>
    <w:semiHidden/>
    <w:unhideWhenUsed/>
    <w:rsid w:val="009D2565"/>
    <w:rPr>
      <w:sz w:val="16"/>
      <w:szCs w:val="16"/>
    </w:rPr>
  </w:style>
  <w:style w:type="paragraph" w:styleId="AklamaMetni">
    <w:name w:val="annotation text"/>
    <w:basedOn w:val="Normal"/>
    <w:link w:val="AklamaMetniChar"/>
    <w:uiPriority w:val="99"/>
    <w:unhideWhenUsed/>
    <w:rsid w:val="009D2565"/>
    <w:rPr>
      <w:sz w:val="20"/>
      <w:szCs w:val="20"/>
    </w:rPr>
  </w:style>
  <w:style w:type="character" w:customStyle="1" w:styleId="AklamaMetniChar">
    <w:name w:val="Açıklama Metni Char"/>
    <w:basedOn w:val="VarsaylanParagrafYazTipi"/>
    <w:link w:val="AklamaMetni"/>
    <w:uiPriority w:val="99"/>
    <w:rsid w:val="009D2565"/>
    <w:rPr>
      <w:rFonts w:eastAsia="Times New Roman"/>
      <w:color w:val="000000"/>
      <w:sz w:val="20"/>
      <w:szCs w:val="20"/>
      <w:lang w:eastAsia="tr-TR"/>
    </w:rPr>
  </w:style>
  <w:style w:type="paragraph" w:styleId="AklamaKonusu">
    <w:name w:val="annotation subject"/>
    <w:basedOn w:val="AklamaMetni"/>
    <w:next w:val="AklamaMetni"/>
    <w:link w:val="AklamaKonusuChar"/>
    <w:uiPriority w:val="99"/>
    <w:semiHidden/>
    <w:unhideWhenUsed/>
    <w:rsid w:val="009D2565"/>
    <w:rPr>
      <w:b/>
      <w:bCs/>
    </w:rPr>
  </w:style>
  <w:style w:type="character" w:customStyle="1" w:styleId="AklamaKonusuChar">
    <w:name w:val="Açıklama Konusu Char"/>
    <w:basedOn w:val="AklamaMetniChar"/>
    <w:link w:val="AklamaKonusu"/>
    <w:uiPriority w:val="99"/>
    <w:semiHidden/>
    <w:rsid w:val="009D2565"/>
    <w:rPr>
      <w:rFonts w:eastAsia="Times New Roman"/>
      <w:b/>
      <w:bCs/>
      <w:color w:val="000000"/>
      <w:sz w:val="20"/>
      <w:szCs w:val="20"/>
      <w:lang w:eastAsia="tr-TR"/>
    </w:rPr>
  </w:style>
  <w:style w:type="character" w:customStyle="1" w:styleId="fontstyle01">
    <w:name w:val="fontstyle01"/>
    <w:basedOn w:val="VarsaylanParagrafYazTipi"/>
    <w:rsid w:val="009D2565"/>
    <w:rPr>
      <w:rFonts w:ascii="TimesNewRomanPSMT" w:hAnsi="TimesNewRomanPSMT" w:hint="default"/>
      <w:b w:val="0"/>
      <w:bCs w:val="0"/>
      <w:i w:val="0"/>
      <w:iCs w:val="0"/>
      <w:color w:val="000000"/>
      <w:sz w:val="24"/>
      <w:szCs w:val="24"/>
    </w:rPr>
  </w:style>
  <w:style w:type="character" w:customStyle="1" w:styleId="zmlenmeyenBahsetme2">
    <w:name w:val="Çözümlenmeyen Bahsetme2"/>
    <w:basedOn w:val="VarsaylanParagrafYazTipi"/>
    <w:uiPriority w:val="99"/>
    <w:semiHidden/>
    <w:unhideWhenUsed/>
    <w:rsid w:val="009D2565"/>
    <w:rPr>
      <w:color w:val="605E5C"/>
      <w:shd w:val="clear" w:color="auto" w:fill="E1DFDD"/>
    </w:rPr>
  </w:style>
  <w:style w:type="character" w:customStyle="1" w:styleId="zmlenmeyenBahsetme3">
    <w:name w:val="Çözümlenmeyen Bahsetme3"/>
    <w:basedOn w:val="VarsaylanParagrafYazTipi"/>
    <w:uiPriority w:val="99"/>
    <w:semiHidden/>
    <w:unhideWhenUsed/>
    <w:rsid w:val="00642E74"/>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left w:w="108" w:type="dxa"/>
        <w:right w:w="108" w:type="dxa"/>
      </w:tblCellMar>
    </w:tblPr>
  </w:style>
  <w:style w:type="character" w:customStyle="1" w:styleId="zmlenmeyenBahsetme4">
    <w:name w:val="Çözümlenmeyen Bahsetme4"/>
    <w:basedOn w:val="VarsaylanParagrafYazTipi"/>
    <w:uiPriority w:val="99"/>
    <w:semiHidden/>
    <w:unhideWhenUsed/>
    <w:rsid w:val="0081289D"/>
    <w:rPr>
      <w:color w:val="605E5C"/>
      <w:shd w:val="clear" w:color="auto" w:fill="E1DFDD"/>
    </w:rPr>
  </w:style>
  <w:style w:type="character" w:customStyle="1" w:styleId="zmlenmeyenBahsetme5">
    <w:name w:val="Çözümlenmeyen Bahsetme5"/>
    <w:basedOn w:val="VarsaylanParagrafYazTipi"/>
    <w:uiPriority w:val="99"/>
    <w:semiHidden/>
    <w:unhideWhenUsed/>
    <w:rsid w:val="00B93539"/>
    <w:rPr>
      <w:color w:val="605E5C"/>
      <w:shd w:val="clear" w:color="auto" w:fill="E1DFDD"/>
    </w:rPr>
  </w:style>
  <w:style w:type="paragraph" w:styleId="stBilgi">
    <w:name w:val="header"/>
    <w:basedOn w:val="Normal"/>
    <w:link w:val="stBilgiChar"/>
    <w:uiPriority w:val="99"/>
    <w:unhideWhenUsed/>
    <w:rsid w:val="00FA6E78"/>
    <w:pPr>
      <w:tabs>
        <w:tab w:val="center" w:pos="4536"/>
        <w:tab w:val="right" w:pos="9072"/>
      </w:tabs>
      <w:spacing w:after="0"/>
    </w:pPr>
  </w:style>
  <w:style w:type="character" w:customStyle="1" w:styleId="stBilgiChar">
    <w:name w:val="Üst Bilgi Char"/>
    <w:basedOn w:val="VarsaylanParagrafYazTipi"/>
    <w:link w:val="stBilgi"/>
    <w:uiPriority w:val="99"/>
    <w:rsid w:val="00FA6E78"/>
    <w:rPr>
      <w:color w:val="000000"/>
    </w:rPr>
  </w:style>
  <w:style w:type="character" w:styleId="SayfaNumaras">
    <w:name w:val="page number"/>
    <w:basedOn w:val="VarsaylanParagrafYazTipi"/>
    <w:uiPriority w:val="99"/>
    <w:semiHidden/>
    <w:unhideWhenUsed/>
    <w:rsid w:val="000236FE"/>
  </w:style>
  <w:style w:type="paragraph" w:customStyle="1" w:styleId="Stil1">
    <w:name w:val="Stil1"/>
    <w:basedOn w:val="Normal"/>
    <w:qFormat/>
    <w:rsid w:val="008B4B16"/>
    <w:pPr>
      <w:spacing w:after="0" w:line="360" w:lineRule="auto"/>
      <w:jc w:val="center"/>
    </w:pPr>
    <w:rPr>
      <w:b/>
      <w:sz w:val="22"/>
      <w:szCs w:val="22"/>
    </w:rPr>
  </w:style>
  <w:style w:type="character" w:customStyle="1" w:styleId="UnresolvedMention">
    <w:name w:val="Unresolved Mention"/>
    <w:basedOn w:val="VarsaylanParagrafYazTipi"/>
    <w:uiPriority w:val="99"/>
    <w:semiHidden/>
    <w:unhideWhenUsed/>
    <w:rsid w:val="00592C1E"/>
    <w:rPr>
      <w:color w:val="605E5C"/>
      <w:shd w:val="clear" w:color="auto" w:fill="E1DFDD"/>
    </w:rPr>
  </w:style>
  <w:style w:type="paragraph" w:styleId="NormalWeb">
    <w:name w:val="Normal (Web)"/>
    <w:basedOn w:val="Normal"/>
    <w:uiPriority w:val="99"/>
    <w:unhideWhenUsed/>
    <w:rsid w:val="00B17111"/>
    <w:pPr>
      <w:spacing w:before="100" w:beforeAutospacing="1" w:after="100" w:afterAutospacing="1"/>
      <w:ind w:left="0" w:firstLine="0"/>
      <w:jc w:val="left"/>
    </w:pPr>
    <w:rPr>
      <w:color w:val="auto"/>
    </w:rPr>
  </w:style>
  <w:style w:type="character" w:styleId="Gl">
    <w:name w:val="Strong"/>
    <w:basedOn w:val="VarsaylanParagrafYazTipi"/>
    <w:uiPriority w:val="22"/>
    <w:qFormat/>
    <w:rsid w:val="00E24443"/>
    <w:rPr>
      <w:b/>
      <w:bCs/>
    </w:rPr>
  </w:style>
  <w:style w:type="character" w:customStyle="1" w:styleId="apple-converted-space">
    <w:name w:val="apple-converted-space"/>
    <w:basedOn w:val="VarsaylanParagrafYazTipi"/>
    <w:rsid w:val="006B56BD"/>
  </w:style>
  <w:style w:type="character" w:customStyle="1" w:styleId="zmlenmeyenBahsetme6">
    <w:name w:val="Çözümlenmeyen Bahsetme6"/>
    <w:basedOn w:val="VarsaylanParagrafYazTipi"/>
    <w:uiPriority w:val="99"/>
    <w:semiHidden/>
    <w:unhideWhenUsed/>
    <w:rsid w:val="00EF3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75599">
      <w:bodyDiv w:val="1"/>
      <w:marLeft w:val="0"/>
      <w:marRight w:val="0"/>
      <w:marTop w:val="0"/>
      <w:marBottom w:val="0"/>
      <w:divBdr>
        <w:top w:val="none" w:sz="0" w:space="0" w:color="auto"/>
        <w:left w:val="none" w:sz="0" w:space="0" w:color="auto"/>
        <w:bottom w:val="none" w:sz="0" w:space="0" w:color="auto"/>
        <w:right w:val="none" w:sz="0" w:space="0" w:color="auto"/>
      </w:divBdr>
      <w:divsChild>
        <w:div w:id="211304403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ltintasmyo.dpu.edu.tr/tr/index/sayfa/14093/gorus-oneri-ve-sikayet-formu" TargetMode="External"/><Relationship Id="rId299" Type="http://schemas.openxmlformats.org/officeDocument/2006/relationships/hyperlink" Target="https://bap.dpu.edu.tr/" TargetMode="External"/><Relationship Id="rId21" Type="http://schemas.openxmlformats.org/officeDocument/2006/relationships/hyperlink" Target="https://altintasmyo.dpu.edu.tr/tr/index/sayfa/16270/myo-organizasyon-semasi" TargetMode="External"/><Relationship Id="rId63" Type="http://schemas.openxmlformats.org/officeDocument/2006/relationships/hyperlink" Target="https://altintasmyo.dpu.edu.tr/tr/index/sayfa/19201/birim-ici-degerlendirme-raporu" TargetMode="External"/><Relationship Id="rId159" Type="http://schemas.openxmlformats.org/officeDocument/2006/relationships/hyperlink" Target="https://altintasmyo.dpu.edu.tr/tr/index/slide/11031/2025-2026-egitim-ogretim-yili-oryantasyon-programi" TargetMode="External"/><Relationship Id="rId324" Type="http://schemas.openxmlformats.org/officeDocument/2006/relationships/hyperlink" Target="https://altintasmyo.dpu.edu.tr/tr/index/sayfa/10013/toplanti-tutanaklari" TargetMode="External"/><Relationship Id="rId170" Type="http://schemas.openxmlformats.org/officeDocument/2006/relationships/hyperlink" Target="https://birimler.dpu.edu.tr/app/views/panel/ckfinder/userfiles/57/files/BIDR/ALTINTAS_MYO_2025_B_DR.docx" TargetMode="External"/><Relationship Id="rId226" Type="http://schemas.openxmlformats.org/officeDocument/2006/relationships/hyperlink" Target="https://birimler.dpu.edu.tr/app/views/panel/ckfinder/userfiles/57/files/BIDR/ALTINTAS_MYO_2025_B_DR.docx" TargetMode="External"/><Relationship Id="rId268" Type="http://schemas.openxmlformats.org/officeDocument/2006/relationships/hyperlink" Target="https://birimler.dpu.edu.tr/app/views/panel/ckfinder/userfiles/57/files/BIDR/ALTINTAS_MYO_2025_B_DR.docx" TargetMode="External"/><Relationship Id="rId32" Type="http://schemas.openxmlformats.org/officeDocument/2006/relationships/hyperlink" Target="https://birimler.dpu.edu.tr/app/views/panel/ckfinder/userfiles/57/files/BIDR/ALTINTAS_MYO_2025_B_DR.docx" TargetMode="External"/><Relationship Id="rId74" Type="http://schemas.openxmlformats.org/officeDocument/2006/relationships/hyperlink" Target="https://altintasmyo.dpu.edu.tr/tr/index/slide/11719/idari-personelimize-tesekkur-belgeleri-takdim-edildi" TargetMode="External"/><Relationship Id="rId128" Type="http://schemas.openxmlformats.org/officeDocument/2006/relationships/hyperlink" Target="https://birimler.dpu.edu.tr/app/views/panel/ckfinder/userfiles/57/files/BIDR/ALTINTAS_MYO_2025_B_DR.docx" TargetMode="External"/><Relationship Id="rId335" Type="http://schemas.openxmlformats.org/officeDocument/2006/relationships/hyperlink" Target="https://altintasmyo.dpu.edu.tr/tr/index/sayfa/13776/etkinliklerimiz" TargetMode="External"/><Relationship Id="rId5" Type="http://schemas.openxmlformats.org/officeDocument/2006/relationships/settings" Target="settings.xml"/><Relationship Id="rId181" Type="http://schemas.openxmlformats.org/officeDocument/2006/relationships/hyperlink" Target="https://bkys.dpu.edu.tr/editMemnuniyetYonetimi" TargetMode="External"/><Relationship Id="rId237" Type="http://schemas.openxmlformats.org/officeDocument/2006/relationships/hyperlink" Target="https://birimler.dpu.edu.tr/app/views/panel/ckfinder/userfiles/57/files/BIDR/ALTINTAS_MYO_2025_B_DR.docx" TargetMode="External"/><Relationship Id="rId279" Type="http://schemas.openxmlformats.org/officeDocument/2006/relationships/hyperlink" Target="https://altintasmyo.dpu.edu.tr/tr/index/sayfa/17294/kalite-komisyonlari-calismalari" TargetMode="External"/><Relationship Id="rId43" Type="http://schemas.openxmlformats.org/officeDocument/2006/relationships/hyperlink" Target="https://altintasmyo.dpu.edu.tr/tr/index/sayfa/3715/formlar-ve-dilekceler" TargetMode="External"/><Relationship Id="rId139" Type="http://schemas.openxmlformats.org/officeDocument/2006/relationships/hyperlink" Target="https://erasmus.dpu.edu.tr/tr/index/sayfa/148/personel-hareketliligi" TargetMode="External"/><Relationship Id="rId290" Type="http://schemas.openxmlformats.org/officeDocument/2006/relationships/hyperlink" Target="https://altintasmyo.dpu.edu.tr/tr/index/slide/12216/2025-2026-bahar-yariyili-ic-paydas-toplantilari" TargetMode="External"/><Relationship Id="rId304" Type="http://schemas.openxmlformats.org/officeDocument/2006/relationships/hyperlink" Target="https://altintasmyo.dpu.edu.tr/tr/index/slide/10988/dr-ogr-uyesi-mehmet-selcuk-erdogan-hocamiz-teknofest-2025te-turkiye-ucuncusu" TargetMode="External"/><Relationship Id="rId85" Type="http://schemas.openxmlformats.org/officeDocument/2006/relationships/hyperlink" Target="https://birimler.dpu.edu.tr/app/views/panel/ckfinder/userfiles/57/files/Kalite_Alt__al_sma_Gruplar__Toplant__Tutanaklar_/toplantilar/13_10_2025_toplanti-tutanagi.pdf" TargetMode="External"/><Relationship Id="rId150" Type="http://schemas.openxmlformats.org/officeDocument/2006/relationships/hyperlink" Target="https://altintasmyo.dpu.edu.tr/tr/index/sayfa/9696/birim-kalite-komisyonu" TargetMode="External"/><Relationship Id="rId192" Type="http://schemas.openxmlformats.org/officeDocument/2006/relationships/hyperlink" Target="https://obs.dpu.edu.tr/oibs/bologna/index.aspx?lang=tr&amp;curOp=showPac&amp;curUnit=34&amp;curSunit=34691" TargetMode="External"/><Relationship Id="rId206" Type="http://schemas.openxmlformats.org/officeDocument/2006/relationships/hyperlink" Target="https://birimler.dpu.edu.tr/app/views/panel/ckfinder/userfiles/57/files/BIDR/ALTINTAS_MYO_2025_B_DR.docx" TargetMode="External"/><Relationship Id="rId248" Type="http://schemas.openxmlformats.org/officeDocument/2006/relationships/hyperlink" Target="https://birimler.dpu.edu.tr/app/views/panel/ckfinder/userfiles/57/files/Kalite_Alt__al_sma_Gruplar__Toplant__Tutanaklar_/toplantilar/15_eylul_tarihli_toplanti_tuttanagi.pdf" TargetMode="External"/><Relationship Id="rId12" Type="http://schemas.openxmlformats.org/officeDocument/2006/relationships/hyperlink" Target="https://altintasmyo.dpu.edu.tr/tr/index/sayfa/10013/toplanti-tutanaklari" TargetMode="External"/><Relationship Id="rId108" Type="http://schemas.openxmlformats.org/officeDocument/2006/relationships/hyperlink" Target="https://birimler.dpu.edu.tr/app/views/panel/ckfinder/userfiles/57/files/BIDR/ALTINTAS_MYO_2025_B_DR.docx" TargetMode="External"/><Relationship Id="rId315" Type="http://schemas.openxmlformats.org/officeDocument/2006/relationships/hyperlink" Target="https://altintasmyo.dpu.edu.tr/tr/index/slide/11208/altintas-myo-ogrencileri-evliya-celebi-yerleskesini-kesfetti" TargetMode="External"/><Relationship Id="rId54" Type="http://schemas.openxmlformats.org/officeDocument/2006/relationships/hyperlink" Target="https://altintasmyo.dpu.edu.tr/tr/index/sayfa/19203/birim-akran-degerlendirme-raporu" TargetMode="External"/><Relationship Id="rId96" Type="http://schemas.openxmlformats.org/officeDocument/2006/relationships/hyperlink" Target="https://altintasmyo.dpu.edu.tr/tr/index/sayfa/19373/2025-2026-etkinliklerimiz" TargetMode="External"/><Relationship Id="rId161" Type="http://schemas.openxmlformats.org/officeDocument/2006/relationships/hyperlink" Target="https://birimler.dpu.edu.tr/app/views/panel/ckfinder/userfiles/30/files/_c_Kontrol_Sistemi__zleme_Raporu.pdf" TargetMode="External"/><Relationship Id="rId217" Type="http://schemas.openxmlformats.org/officeDocument/2006/relationships/hyperlink" Target="https://altintasmyo.dpu.edu.tr/tr/index/sayfa/10013/toplanti-tutanaklari" TargetMode="External"/><Relationship Id="rId259" Type="http://schemas.openxmlformats.org/officeDocument/2006/relationships/hyperlink" Target="https://birimler.dpu.edu.tr/app/views/panel/ckfinder/userfiles/57/files/BIDR/ALTINTAS_MYO_2025_B_DR.docx" TargetMode="External"/><Relationship Id="rId23" Type="http://schemas.openxmlformats.org/officeDocument/2006/relationships/hyperlink" Target="https://altintasmyo.dpu.edu.tr/tr/index/sayfa/17294/kalite-komisyonlari-calismalari" TargetMode="External"/><Relationship Id="rId119" Type="http://schemas.openxmlformats.org/officeDocument/2006/relationships/hyperlink" Target="https://birimler.dpu.edu.tr/app/views/panel/ckfinder/userfiles/57/files/Kalite_Alt__al_sma_Gruplar__Toplant__Tutanaklar_/toplantilar/13_10_2025_toplanti-tutanagi.pdf" TargetMode="External"/><Relationship Id="rId270" Type="http://schemas.openxmlformats.org/officeDocument/2006/relationships/hyperlink" Target="https://birimler.dpu.edu.tr/app/views/panel/ckfinder/userfiles/57/files/BIDR/ALTINTAS_MYO_2025_B_DR.docx" TargetMode="External"/><Relationship Id="rId326" Type="http://schemas.openxmlformats.org/officeDocument/2006/relationships/hyperlink" Target="https://altintasmyo.dpu.edu.tr/tr/index/slide/11798/dpu-altintas-meslek-yuksekokulunda-bilim-kesif-gunu" TargetMode="External"/><Relationship Id="rId65" Type="http://schemas.openxmlformats.org/officeDocument/2006/relationships/hyperlink" Target="https://altintasmyo.dpu.edu.tr/tr/index/sayfa/8255/sosyal-medya-hesaplarimiz" TargetMode="External"/><Relationship Id="rId130" Type="http://schemas.openxmlformats.org/officeDocument/2006/relationships/hyperlink" Target="https://www.instagram.com/p/DRMn5Z9CFHP/" TargetMode="External"/><Relationship Id="rId172" Type="http://schemas.openxmlformats.org/officeDocument/2006/relationships/hyperlink" Target="https://birimler.dpu.edu.tr/app/views/panel/ckfinder/userfiles/57/files/BIDR/ALTINTAS_MYO_2025_B_DR.docx" TargetMode="External"/><Relationship Id="rId228" Type="http://schemas.openxmlformats.org/officeDocument/2006/relationships/hyperlink" Target="https://oidb.dpu.edu.tr/index/sayfa/6846/yonergeler-esaslar-senato-kararlari" TargetMode="External"/><Relationship Id="rId281" Type="http://schemas.openxmlformats.org/officeDocument/2006/relationships/hyperlink" Target="https://altintasmyo.dpu.edu.tr/tr/index/sayfa/19373/2025-2026-etkinliklerimiz" TargetMode="External"/><Relationship Id="rId337" Type="http://schemas.openxmlformats.org/officeDocument/2006/relationships/hyperlink" Target="https://altintasmyo.dpu.edu.tr/tr/index/slide/11781/altintas-myoda-ogrenci-topluluklari-calistayi" TargetMode="External"/><Relationship Id="rId34" Type="http://schemas.openxmlformats.org/officeDocument/2006/relationships/hyperlink" Target="https://altintasmyo.dpu.edu.tr/tr/index/slide/11031/2025-2026-egitim-ogretim-yili-oryantasyon-programi" TargetMode="External"/><Relationship Id="rId76" Type="http://schemas.openxmlformats.org/officeDocument/2006/relationships/hyperlink" Target="https://altintasmyo.dpu.edu.tr/tr" TargetMode="External"/><Relationship Id="rId141" Type="http://schemas.openxmlformats.org/officeDocument/2006/relationships/hyperlink" Target="https://erasmus.dpu.edu.tr/tr/index/sayfa/148/personel-hareketliligi" TargetMode="External"/><Relationship Id="rId7" Type="http://schemas.openxmlformats.org/officeDocument/2006/relationships/footnotes" Target="footnotes.xml"/><Relationship Id="rId183" Type="http://schemas.openxmlformats.org/officeDocument/2006/relationships/hyperlink" Target="https://birimler.dpu.edu.tr/app/views/panel/ckfinder/userfiles/57/files/Kalite_Alt__al_sma_Gruplar__Toplant__Tutanaklar_/toplantilar/13_10_2025_toplanti-tutanagi.pdf" TargetMode="External"/><Relationship Id="rId239" Type="http://schemas.openxmlformats.org/officeDocument/2006/relationships/hyperlink" Target="https://altintasmyo.dpu.edu.tr/tr/index/sayfa/11168/staj-belgeleri" TargetMode="External"/><Relationship Id="rId250" Type="http://schemas.openxmlformats.org/officeDocument/2006/relationships/hyperlink" Target="https://altintasmyo.dpu.edu.tr/tr/index/sayfa/10673/myo-tanitim-videosu" TargetMode="External"/><Relationship Id="rId292" Type="http://schemas.openxmlformats.org/officeDocument/2006/relationships/hyperlink" Target="https://altintasmyo.dpu.edu.tr/tr/index/slide/12216/2025-2026-bahar-yariyili-ic-paydas-toplantilari" TargetMode="External"/><Relationship Id="rId306" Type="http://schemas.openxmlformats.org/officeDocument/2006/relationships/hyperlink" Target="https://altintasmyo.dpu.edu.tr/tr/index/slide/10988/dr-ogr-uyesi-mehmet-selcuk-erdogan-hocamiz-teknofest-2025te-turkiye-ucuncusu" TargetMode="External"/><Relationship Id="rId45" Type="http://schemas.openxmlformats.org/officeDocument/2006/relationships/hyperlink" Target="https://birimler.dpu.edu.tr/app/views/panel/ckfinder/userfiles/136/files/690f838089890(1).pdf" TargetMode="External"/><Relationship Id="rId87" Type="http://schemas.openxmlformats.org/officeDocument/2006/relationships/hyperlink" Target="https://altintasmyo.dpu.edu.tr/tr/index/slide/10988/dr-ogr-uyesi-mehmet-selcuk-erdogan-hocamiz-teknofest-2025te-turkiye-ucuncusu" TargetMode="External"/><Relationship Id="rId110" Type="http://schemas.openxmlformats.org/officeDocument/2006/relationships/hyperlink" Target="https://birimler.dpu.edu.tr/app/views/panel/ckfinder/userfiles/57/files/BIDR/ALTINTAS_MYO_2025_B_DR.docx" TargetMode="External"/><Relationship Id="rId152" Type="http://schemas.openxmlformats.org/officeDocument/2006/relationships/hyperlink" Target="https://altintasmyo.dpu.edu.tr/tr/index/sayfa/17294/kalite-komisyonlari-calismalari" TargetMode="External"/><Relationship Id="rId194" Type="http://schemas.openxmlformats.org/officeDocument/2006/relationships/hyperlink" Target="https://obs.dpu.edu.tr/oibs/bologna/index.aspx?lang=tr&amp;curOp=showPac&amp;curUnit=34&amp;curSunit=34691" TargetMode="External"/><Relationship Id="rId208" Type="http://schemas.openxmlformats.org/officeDocument/2006/relationships/hyperlink" Target="https://altintasmyo.dpu.edu.tr/tr/index/slide/11496/2025-2026-guz-donemi-paydas-ve-istisare-toplantisi" TargetMode="External"/><Relationship Id="rId261" Type="http://schemas.openxmlformats.org/officeDocument/2006/relationships/hyperlink" Target="https://altintasmyo.dpu.edu.tr/tr/index/sayfa/19372/2025-2026-atolyelerimiz" TargetMode="External"/><Relationship Id="rId14" Type="http://schemas.openxmlformats.org/officeDocument/2006/relationships/hyperlink" Target="https://birimler.dpu.edu.tr/app/views/panel/ckfinder/userfiles/57/files/Kalite_Alt__al_sma_Gruplar__Toplant__Tutanaklar_/toplantilar/15_eylul_tarihli_toplanti_tuttanagi.pdf" TargetMode="External"/><Relationship Id="rId35" Type="http://schemas.openxmlformats.org/officeDocument/2006/relationships/hyperlink" Target="https://altintasmyo.dpu.edu.tr/tr/index/sayfa/19201/birim-ici-degerlendirme-raporu" TargetMode="External"/><Relationship Id="rId56" Type="http://schemas.openxmlformats.org/officeDocument/2006/relationships/hyperlink" Target="https://altintasmyo.dpu.edu.tr/tr/index/sayfa/10056/dahili-telefon-rehberi" TargetMode="External"/><Relationship Id="rId77" Type="http://schemas.openxmlformats.org/officeDocument/2006/relationships/hyperlink" Target="https://altintasmyo.dpu.edu.tr/tr/index/slide/11781/altintas-myoda-ogrenci-topluluklari-calistayi" TargetMode="External"/><Relationship Id="rId100" Type="http://schemas.openxmlformats.org/officeDocument/2006/relationships/hyperlink" Target="https://altintasmyo.dpu.edu.tr/tr/index/sayfa/19373/2025-2026-etkinliklerimiz" TargetMode="External"/><Relationship Id="rId282" Type="http://schemas.openxmlformats.org/officeDocument/2006/relationships/hyperlink" Target="https://birimler.dpu.edu.tr/app/views/panel/ckfinder/userfiles/57/files/BIDR/ALTINTAS_MYO_2025_B_DR.docx" TargetMode="External"/><Relationship Id="rId317" Type="http://schemas.openxmlformats.org/officeDocument/2006/relationships/hyperlink" Target="https://altintasmyo.dpu.edu.tr/tr/index/sayfa/10013/toplanti-tutanaklari" TargetMode="External"/><Relationship Id="rId338" Type="http://schemas.openxmlformats.org/officeDocument/2006/relationships/header" Target="header1.xml"/><Relationship Id="rId8" Type="http://schemas.openxmlformats.org/officeDocument/2006/relationships/endnotes" Target="endnotes.xml"/><Relationship Id="rId98" Type="http://schemas.openxmlformats.org/officeDocument/2006/relationships/hyperlink" Target="https://altintasmyo.dpu.edu.tr/tr/index/duyuru/23021/2025-2026-bahar-kayit-yenileme-duyurusu" TargetMode="External"/><Relationship Id="rId121" Type="http://schemas.openxmlformats.org/officeDocument/2006/relationships/hyperlink" Target="https://altintasmyo.dpu.edu.tr/tr/index/slide/11781/altintas-myoda-ogrenci-topluluklari-calistayi" TargetMode="External"/><Relationship Id="rId142" Type="http://schemas.openxmlformats.org/officeDocument/2006/relationships/hyperlink" Target="https://erasmus.dpu.edu.tr/tr/index/sayfa/145/ogrenim-hareketliligi" TargetMode="External"/><Relationship Id="rId163" Type="http://schemas.openxmlformats.org/officeDocument/2006/relationships/hyperlink" Target="https://altintasmyo.dpu.edu.tr/tr" TargetMode="External"/><Relationship Id="rId184" Type="http://schemas.openxmlformats.org/officeDocument/2006/relationships/hyperlink" Target="https://altintasmyo.dpu.edu.tr/tr/index/slide/11496/2025-2026-guz-donemi-paydas-ve-istisare-toplantisi" TargetMode="External"/><Relationship Id="rId219" Type="http://schemas.openxmlformats.org/officeDocument/2006/relationships/hyperlink" Target="https://birimler.dpu.edu.tr/app/views/panel/ckfinder/userfiles/57/files/BIDR/ALTINTAS_MYO_2025_B_DR.docx" TargetMode="External"/><Relationship Id="rId230" Type="http://schemas.openxmlformats.org/officeDocument/2006/relationships/hyperlink" Target="https://birimler.dpu.edu.tr/app/views/panel/ckfinder/userfiles/57/files/BIDR/ALTINTAS_MYO_2025_B_DR.docx" TargetMode="External"/><Relationship Id="rId251" Type="http://schemas.openxmlformats.org/officeDocument/2006/relationships/hyperlink" Target="https://birimler.dpu.edu.tr/app/views/panel/ckfinder/userfiles/57/files/Kalite_Alt__al_sma_Gruplar__Toplant__Tutanaklar_/toplantilar/29_eylul_tarihli_toplanti_tutanagi.pdf" TargetMode="External"/><Relationship Id="rId25" Type="http://schemas.openxmlformats.org/officeDocument/2006/relationships/hyperlink" Target="https://birimler.dpu.edu.tr/app/views/panel/ckfinder/userfiles/57/files/Kalite_Alt__al_sma_Gruplar__Toplant__Tutanaklar_/toplantilar/13_10_2025_toplanti-tutanagi.pdf" TargetMode="External"/><Relationship Id="rId46" Type="http://schemas.openxmlformats.org/officeDocument/2006/relationships/hyperlink" Target="https://birimler.dpu.edu.tr/app/views/panel/ckfinder/userfiles/30/files/_c_Kontrol_Sistemi__zleme_Raporu.pdf" TargetMode="External"/><Relationship Id="rId67" Type="http://schemas.openxmlformats.org/officeDocument/2006/relationships/hyperlink" Target="https://birimler.dpu.edu.tr/app/views/panel/ckfinder/userfiles/57/files/BIDR/ALTINTAS_MYO_2025_B_DR.docx" TargetMode="External"/><Relationship Id="rId272" Type="http://schemas.openxmlformats.org/officeDocument/2006/relationships/hyperlink" Target="https://birimler.dpu.edu.tr/app/views/panel/ckfinder/userfiles/57/files/BIDR/ALTINTAS_MYO_2025_B_DR.docx" TargetMode="External"/><Relationship Id="rId293" Type="http://schemas.openxmlformats.org/officeDocument/2006/relationships/hyperlink" Target="https://altintasmyo.dpu.edu.tr/tr/index/slide/10261/altintas-myo-da-tubitak-2209-a-basarisi" TargetMode="External"/><Relationship Id="rId307" Type="http://schemas.openxmlformats.org/officeDocument/2006/relationships/hyperlink" Target="https://akademiktesvik.dpu.edu.tr/tr/index/sayfa/16008/2024-yili-akademik-tesvik-odenegi-almaya-hak-kazanan-ogretim-elemani-sayisi-birim-bazli" TargetMode="External"/><Relationship Id="rId328" Type="http://schemas.openxmlformats.org/officeDocument/2006/relationships/hyperlink" Target="https://altintasmyo.dpu.edu.tr/tr/index/sayfa/10013/toplanti-tutanaklari" TargetMode="External"/><Relationship Id="rId88" Type="http://schemas.openxmlformats.org/officeDocument/2006/relationships/hyperlink" Target="https://birimler.dpu.edu.tr/app/views/panel/ckfinder/userfiles/57/files/BIDR/ALTINTAS_MYO_2025_B_DR.docx" TargetMode="External"/><Relationship Id="rId111" Type="http://schemas.openxmlformats.org/officeDocument/2006/relationships/hyperlink" Target="https://birimler.dpu.edu.tr/app/views/panel/ckfinder/userfiles/57/files/Kalite_Alt__al_sma_Gruplar__Toplant__Tutanaklar_/toplantilar/13_10_2025_toplanti-tutanagi.pdf" TargetMode="External"/><Relationship Id="rId132" Type="http://schemas.openxmlformats.org/officeDocument/2006/relationships/hyperlink" Target="https://www.instagram.com/p/DRMn5Z9CFHP/" TargetMode="External"/><Relationship Id="rId153" Type="http://schemas.openxmlformats.org/officeDocument/2006/relationships/hyperlink" Target="https://birimler.dpu.edu.tr/app/views/panel/ckfinder/userfiles/57/files/Kalite_Alt__al_sma_Gruplar__Toplant__Tutanaklar_/toplantilar/13_10_2025_toplanti-tutanagi.pdf" TargetMode="External"/><Relationship Id="rId174" Type="http://schemas.openxmlformats.org/officeDocument/2006/relationships/hyperlink" Target="https://altintasmyo.dpu.edu.tr/tr/index/slide/11496/2025-2026-guz-donemi-paydas-ve-istisare-toplantisi" TargetMode="External"/><Relationship Id="rId195" Type="http://schemas.openxmlformats.org/officeDocument/2006/relationships/hyperlink" Target="https://altintasmyo.dpu.edu.tr/tr/index/sayfa/1219/ders-programlari" TargetMode="External"/><Relationship Id="rId209" Type="http://schemas.openxmlformats.org/officeDocument/2006/relationships/hyperlink" Target="https://altintasmyo.dpu.edu.tr/tr/index/sayfa/16269/ic-kontrol" TargetMode="External"/><Relationship Id="rId220" Type="http://schemas.openxmlformats.org/officeDocument/2006/relationships/hyperlink" Target="https://birimler.dpu.edu.tr/app/views/panel/ckfinder/userfiles/57/files/BIDR/ALTINTAS_MYO_2025_B_DR.docx" TargetMode="External"/><Relationship Id="rId241" Type="http://schemas.openxmlformats.org/officeDocument/2006/relationships/hyperlink" Target="https://altintasmyo.dpu.edu.tr/tr/index/sayfa/1084/genel-bilgiler" TargetMode="External"/><Relationship Id="rId15" Type="http://schemas.openxmlformats.org/officeDocument/2006/relationships/hyperlink" Target="https://altintasmyo.dpu.edu.tr/tr/index/sayfa/19373/2025-2026-etkinliklerimiz" TargetMode="External"/><Relationship Id="rId36" Type="http://schemas.openxmlformats.org/officeDocument/2006/relationships/hyperlink" Target="https://altintasmyo.dpu.edu.tr/tr/index/sayfa/9693/birim-kalite-danisma-kurulu" TargetMode="External"/><Relationship Id="rId57" Type="http://schemas.openxmlformats.org/officeDocument/2006/relationships/hyperlink" Target="https://altintasmyo.dpu.edu.tr/tr/index/sayfa/8255/sosyal-medya-hesaplarimiz" TargetMode="External"/><Relationship Id="rId262" Type="http://schemas.openxmlformats.org/officeDocument/2006/relationships/hyperlink" Target="https://altintasmyo.dpu.edu.tr/tr/index/sayfa/19373/2025-2026-etkinliklerimiz" TargetMode="External"/><Relationship Id="rId283" Type="http://schemas.openxmlformats.org/officeDocument/2006/relationships/hyperlink" Target="https://birimler.dpu.edu.tr/app/views/panel/ckfinder/userfiles/57/files/BIDR/ALTINTAS_MYO_2025_B_DR.docx" TargetMode="External"/><Relationship Id="rId318" Type="http://schemas.openxmlformats.org/officeDocument/2006/relationships/hyperlink" Target="https://altintasmyo.dpu.edu.tr/tr/index/slide/11199/mediko-sosyal-ve-genclik-danisma-merkezi-konferansi" TargetMode="External"/><Relationship Id="rId339" Type="http://schemas.openxmlformats.org/officeDocument/2006/relationships/header" Target="header2.xml"/><Relationship Id="rId78" Type="http://schemas.openxmlformats.org/officeDocument/2006/relationships/hyperlink" Target="https://altintasmyo.dpu.edu.tr/tr/index/sayfa/17294/kalite-komisyonlari-calismalari" TargetMode="External"/><Relationship Id="rId99" Type="http://schemas.openxmlformats.org/officeDocument/2006/relationships/hyperlink" Target="https://altintasmyo.dpu.edu.tr/tr/index/sayfa/14405/formlar" TargetMode="External"/><Relationship Id="rId101" Type="http://schemas.openxmlformats.org/officeDocument/2006/relationships/hyperlink" Target="https://birimler.dpu.edu.tr/app/views/panel/ckfinder/userfiles/57/files/BIDR/ALTINTAS_MYO_2025_B_DR.docx" TargetMode="External"/><Relationship Id="rId122" Type="http://schemas.openxmlformats.org/officeDocument/2006/relationships/hyperlink" Target="https://birimler.dpu.edu.tr/app/views/panel/ckfinder/userfiles/57/files/Kalite_Alt__al_sma_Gruplar__Toplant__Tutanaklar_/toplantilar/13_10_2025_toplanti-tutanagi.pdf" TargetMode="External"/><Relationship Id="rId143" Type="http://schemas.openxmlformats.org/officeDocument/2006/relationships/hyperlink" Target="https://erasmus.dpu.edu.tr/tr/index/sayfa/3656/erasmus-degisim-programi" TargetMode="External"/><Relationship Id="rId164" Type="http://schemas.openxmlformats.org/officeDocument/2006/relationships/hyperlink" Target="https://altintasmyo.dpu.edu.tr/tr/index/slide/11781/altintas-myoda-ogrenci-topluluklari-calistayi" TargetMode="External"/><Relationship Id="rId185" Type="http://schemas.openxmlformats.org/officeDocument/2006/relationships/hyperlink" Target="https://altintasmyo.dpu.edu.tr/tr/index/slide/11781/altintas-myoda-ogrenci-topluluklari-calistayi" TargetMode="External"/><Relationship Id="rId9" Type="http://schemas.openxmlformats.org/officeDocument/2006/relationships/image" Target="media/image1.png"/><Relationship Id="rId210" Type="http://schemas.openxmlformats.org/officeDocument/2006/relationships/hyperlink" Target="https://altintasmyo.dpu.edu.tr/tr/index/sayfa/1219/ders-programlari" TargetMode="External"/><Relationship Id="rId26" Type="http://schemas.openxmlformats.org/officeDocument/2006/relationships/hyperlink" Target="https://altintasmyo.dpu.edu.tr/tr/index/slide/11496/2025-2026-guz-donemi-paydas-ve-istisare-toplantisi" TargetMode="External"/><Relationship Id="rId231" Type="http://schemas.openxmlformats.org/officeDocument/2006/relationships/hyperlink" Target="http://obs.dpu.edu.tr/oibs/bologna/index.aspx?lang=tr&amp;curOp=showPac&amp;curUnit=34&amp;curSunit=34781" TargetMode="External"/><Relationship Id="rId252" Type="http://schemas.openxmlformats.org/officeDocument/2006/relationships/hyperlink" Target="https://birimler.dpu.edu.tr/app/views/panel/ckfinder/userfiles/57/files/BIDR/ALTINTAS_MYO_2025_B_DR.docx" TargetMode="External"/><Relationship Id="rId273" Type="http://schemas.openxmlformats.org/officeDocument/2006/relationships/hyperlink" Target="https://birimler.dpu.edu.tr/app/views/panel/ckfinder/userfiles/57/files/BIDR/ALTINTAS_MYO_2025_B_DR.docx" TargetMode="External"/><Relationship Id="rId294" Type="http://schemas.openxmlformats.org/officeDocument/2006/relationships/hyperlink" Target="https://bap.dpu.edu.tr/" TargetMode="External"/><Relationship Id="rId308" Type="http://schemas.openxmlformats.org/officeDocument/2006/relationships/hyperlink" Target="https://altintasmyo.dpu.edu.tr/tr/index/sayfa/9699/arastirma-gelistirme-alt-komisyonu" TargetMode="External"/><Relationship Id="rId329" Type="http://schemas.openxmlformats.org/officeDocument/2006/relationships/hyperlink" Target="https://altintasmyo.dpu.edu.tr/tr/index/sayfa/10013/toplanti-tutanaklari" TargetMode="External"/><Relationship Id="rId47" Type="http://schemas.openxmlformats.org/officeDocument/2006/relationships/hyperlink" Target="https://birimler.dpu.edu.tr/app/views/panel/ckfinder/userfiles/57/files/Kalite_Alt__al_sma_Gruplar__Toplant__Tutanaklar_/toplantilar/13_10_2025_toplanti-tutanagi.pdf" TargetMode="External"/><Relationship Id="rId68" Type="http://schemas.openxmlformats.org/officeDocument/2006/relationships/hyperlink" Target="https://birimler.dpu.edu.tr/app/views/panel/ckfinder/userfiles/30/files/Misyon%2C_Vizyon%2C_Temel_Degerler_ile_Oezel_Hedeflerin_Belirlenmesi_ve_Teskilat_Semas_n_n_Olusturulmas__2.pdf" TargetMode="External"/><Relationship Id="rId89" Type="http://schemas.openxmlformats.org/officeDocument/2006/relationships/hyperlink" Target="https://birimler.dpu.edu.tr/app/views/panel/ckfinder/userfiles/57/files/Kalite_Alt__al_sma_Gruplar__Toplant__Tutanaklar_/toplantilar/13_10_2025_toplanti-tutanagi.pdf" TargetMode="External"/><Relationship Id="rId112" Type="http://schemas.openxmlformats.org/officeDocument/2006/relationships/hyperlink" Target="https://altintasmyo.dpu.edu.tr/tr/index/sayfa/16269/ic-kontrol" TargetMode="External"/><Relationship Id="rId133" Type="http://schemas.openxmlformats.org/officeDocument/2006/relationships/hyperlink" Target="https://iro.dpu.edu.tr/tr/index/sayfa/18419/misyon-vizyon" TargetMode="External"/><Relationship Id="rId154" Type="http://schemas.openxmlformats.org/officeDocument/2006/relationships/hyperlink" Target="https://altintasmyo.dpu.edu.tr/tr/index/sayfa/10013/toplanti-tutanaklari" TargetMode="External"/><Relationship Id="rId175" Type="http://schemas.openxmlformats.org/officeDocument/2006/relationships/hyperlink" Target="https://altintasmyo.dpu.edu.tr/tr/index/slide/11781/altintas-myoda-ogrenci-topluluklari-calistayi" TargetMode="External"/><Relationship Id="rId340" Type="http://schemas.openxmlformats.org/officeDocument/2006/relationships/footer" Target="footer1.xml"/><Relationship Id="rId196" Type="http://schemas.openxmlformats.org/officeDocument/2006/relationships/hyperlink" Target="https://obs.dpu.edu.tr/oibs/bologna/index.aspx?lang=tr&amp;curOp=showPac&amp;curUnit=34&amp;curSunit=34691" TargetMode="External"/><Relationship Id="rId200" Type="http://schemas.openxmlformats.org/officeDocument/2006/relationships/hyperlink" Target="https://birimler.dpu.edu.tr/app/views/panel/ckfinder/userfiles/57/files/BIDR/ALTINTAS_MYO_2025_B_DR.docx" TargetMode="External"/><Relationship Id="rId16" Type="http://schemas.openxmlformats.org/officeDocument/2006/relationships/hyperlink" Target="https://birimler.dpu.edu.tr/app/views/panel/ckfinder/userfiles/57/files/Kalite_Alt__al_sma_Gruplar__Toplant__Tutanaklar_/toplantilar/13_10_2025_toplanti-tutanagi.pdf" TargetMode="External"/><Relationship Id="rId221" Type="http://schemas.openxmlformats.org/officeDocument/2006/relationships/hyperlink" Target="https://birimler.dpu.edu.tr/app/views/panel/ckfinder/userfiles/57/files/BIDR/ALTINTAS_MYO_2025_B_DR.docx" TargetMode="External"/><Relationship Id="rId242" Type="http://schemas.openxmlformats.org/officeDocument/2006/relationships/hyperlink" Target="https://altintasmyo.dpu.edu.tr/tr/index/sayfa/11168/staj-belgeleri" TargetMode="External"/><Relationship Id="rId263" Type="http://schemas.openxmlformats.org/officeDocument/2006/relationships/hyperlink" Target="https://birimler.dpu.edu.tr/app/views/panel/ckfinder/userfiles/57/files/BIDR/ALTINTAS_MYO_2025_B_DR.docx" TargetMode="External"/><Relationship Id="rId284" Type="http://schemas.openxmlformats.org/officeDocument/2006/relationships/hyperlink" Target="https://mezun.dpu.edu.tr/" TargetMode="External"/><Relationship Id="rId319" Type="http://schemas.openxmlformats.org/officeDocument/2006/relationships/hyperlink" Target="https://altintasmyo.dpu.edu.tr/tr/index/slide/11208/altintas-myo-ogrencileri-evliya-celebi-yerleskesini-kesfetti" TargetMode="External"/><Relationship Id="rId37" Type="http://schemas.openxmlformats.org/officeDocument/2006/relationships/hyperlink" Target="https://birimler.dpu.edu.tr/app/views/panel/ckfinder/userfiles/57/files/BIDR/ALTINTAS_MYO_2025_B_DR.docx" TargetMode="External"/><Relationship Id="rId58" Type="http://schemas.openxmlformats.org/officeDocument/2006/relationships/hyperlink" Target="https://altintasmyo.dpu.edu.tr/tr/index/sayfa/10013/toplanti-tutanaklari" TargetMode="External"/><Relationship Id="rId79" Type="http://schemas.openxmlformats.org/officeDocument/2006/relationships/hyperlink" Target="https://altintasmyo.dpu.edu.tr/tr/index/slide/11781/altintas-myoda-ogrenci-topluluklari-calistayi" TargetMode="External"/><Relationship Id="rId102" Type="http://schemas.openxmlformats.org/officeDocument/2006/relationships/hyperlink" Target="https://altintasmyo.dpu.edu.tr/tr/index/slide/11719/idari-personelimize-tesekkur-belgeleri-takdim-edildi" TargetMode="External"/><Relationship Id="rId123" Type="http://schemas.openxmlformats.org/officeDocument/2006/relationships/hyperlink" Target="https://altintasmyo.dpu.edu.tr/tr/index/slide/11496/2025-2026-guz-donemi-paydas-ve-istisare-toplantisi" TargetMode="External"/><Relationship Id="rId144" Type="http://schemas.openxmlformats.org/officeDocument/2006/relationships/hyperlink" Target="https://erasmus.dpu.edu.tr/tr/index/slide/11245/2025-erasmus-ka171-proje-yonetim-toplantisi" TargetMode="External"/><Relationship Id="rId330" Type="http://schemas.openxmlformats.org/officeDocument/2006/relationships/hyperlink" Target="https://altintasmyo.dpu.edu.tr/tr/index/slide/11781/altintas-myoda-ogrenci-topluluklari-calistayi" TargetMode="External"/><Relationship Id="rId90" Type="http://schemas.openxmlformats.org/officeDocument/2006/relationships/hyperlink" Target="https://haber.dpu.edu.tr/tr/haber_oku/652655d14eea2/dpu-akademik-performans-modulu-yayinda" TargetMode="External"/><Relationship Id="rId165" Type="http://schemas.openxmlformats.org/officeDocument/2006/relationships/hyperlink" Target="https://altintasmyo.dpu.edu.tr/tr/index/sayfa/17294/kalite-komisyonlari-calismalari" TargetMode="External"/><Relationship Id="rId186" Type="http://schemas.openxmlformats.org/officeDocument/2006/relationships/hyperlink" Target="https://erasmus.dpu.edu.tr/tr/index/slide/9904/kirgizistan-isbirligi-ziyareti" TargetMode="External"/><Relationship Id="rId211" Type="http://schemas.openxmlformats.org/officeDocument/2006/relationships/hyperlink" Target="https://altintasmyo.dpu.edu.tr/tr/index/sayfa/11982/sinav-programlari" TargetMode="External"/><Relationship Id="rId232" Type="http://schemas.openxmlformats.org/officeDocument/2006/relationships/hyperlink" Target="https://oidb.dpu.edu.tr/index/sayfa/6846/yonergeler-esaslar-senato-kararlari" TargetMode="External"/><Relationship Id="rId253" Type="http://schemas.openxmlformats.org/officeDocument/2006/relationships/hyperlink" Target="https://altintasmyo.dpu.edu.tr/tr/index/sayfa/10673/myo-tanitim-videosu" TargetMode="External"/><Relationship Id="rId274" Type="http://schemas.openxmlformats.org/officeDocument/2006/relationships/hyperlink" Target="https://altintasmyo.dpu.edu.tr/tr/index/sayfa/10013/toplanti-tutanaklari" TargetMode="External"/><Relationship Id="rId295" Type="http://schemas.openxmlformats.org/officeDocument/2006/relationships/hyperlink" Target="https://portal.dpu.edu.tr/" TargetMode="External"/><Relationship Id="rId309" Type="http://schemas.openxmlformats.org/officeDocument/2006/relationships/hyperlink" Target="https://altintasmyo.dpu.edu.tr/tr/index/sayfa/10013/toplanti-tutanaklari" TargetMode="External"/><Relationship Id="rId27" Type="http://schemas.openxmlformats.org/officeDocument/2006/relationships/hyperlink" Target="https://altintasmyo.dpu.edu.tr/tr/index/sayfa/16270/myo-organizasyon-semasi" TargetMode="External"/><Relationship Id="rId48" Type="http://schemas.openxmlformats.org/officeDocument/2006/relationships/hyperlink" Target="https://altintasmyo.dpu.edu.tr/tr/index/sayfa/3715/formlar-ve-dilekceler" TargetMode="External"/><Relationship Id="rId69" Type="http://schemas.openxmlformats.org/officeDocument/2006/relationships/hyperlink" Target="https://birimler.dpu.edu.tr/app/views/panel/ckfinder/userfiles/30/files/Misyon%2C_Vizyon%2C_Temel_Degerler_ile_Oezel_Hedeflerin_Belirlenmesi_ve_Teskilat_Semas_n_n_Olusturulmas__2.pdf" TargetMode="External"/><Relationship Id="rId113" Type="http://schemas.openxmlformats.org/officeDocument/2006/relationships/hyperlink" Target="https://altintasmyo.dpu.edu.tr/tr/index/sayfa/14093/gorus-oneri-ve-sikayet-formu" TargetMode="External"/><Relationship Id="rId134" Type="http://schemas.openxmlformats.org/officeDocument/2006/relationships/hyperlink" Target="https://altintasmyo.dpu.edu.tr/tr/index/sayfa/9326/myo-temsilcileri" TargetMode="External"/><Relationship Id="rId320" Type="http://schemas.openxmlformats.org/officeDocument/2006/relationships/hyperlink" Target="https://altintasmyo.dpu.edu.tr/tr/index/slide/11199/mediko-sosyal-ve-genclik-danisma-merkezi-konferansi" TargetMode="External"/><Relationship Id="rId80" Type="http://schemas.openxmlformats.org/officeDocument/2006/relationships/hyperlink" Target="https://altintasmyo.dpu.edu.tr/tr/index/slide/11719/idari-personelimize-tesekkur-belgeleri-takdim-edildi" TargetMode="External"/><Relationship Id="rId155" Type="http://schemas.openxmlformats.org/officeDocument/2006/relationships/hyperlink" Target="https://altintasmyo.dpu.edu.tr/tr/index/sayfa/17294/kalite-komisyonlari-calismalari" TargetMode="External"/><Relationship Id="rId176" Type="http://schemas.openxmlformats.org/officeDocument/2006/relationships/hyperlink" Target="https://birimler.dpu.edu.tr/app/views/panel/ckfinder/userfiles/57/files/BIDR/ALTINTAS_MYO_2025_B_DR.docx" TargetMode="External"/><Relationship Id="rId197" Type="http://schemas.openxmlformats.org/officeDocument/2006/relationships/hyperlink" Target="https://altintasmyo.dpu.edu.tr/tr/index/sayfa/1219/ders-programlari" TargetMode="External"/><Relationship Id="rId341" Type="http://schemas.openxmlformats.org/officeDocument/2006/relationships/footer" Target="footer2.xml"/><Relationship Id="rId201" Type="http://schemas.openxmlformats.org/officeDocument/2006/relationships/hyperlink" Target="https://altintasmyo.dpu.edu.tr/tr/index/sayfa/10013/toplanti-tutanaklari" TargetMode="External"/><Relationship Id="rId222" Type="http://schemas.openxmlformats.org/officeDocument/2006/relationships/hyperlink" Target="https://birimler.dpu.edu.tr/app/views/panel/ckfinder/userfiles/57/files/BIDR/ALTINTAS_MYO_2025_B_DR.docx" TargetMode="External"/><Relationship Id="rId243" Type="http://schemas.openxmlformats.org/officeDocument/2006/relationships/hyperlink" Target="https://altintasmyo.dpu.edu.tr/tr/index/sayfa/14405/formlar" TargetMode="External"/><Relationship Id="rId264" Type="http://schemas.openxmlformats.org/officeDocument/2006/relationships/hyperlink" Target="https://birimler.dpu.edu.tr/app/views/panel/ckfinder/userfiles/57/files/BIDR/ALTINTAS_MYO_2025_B_DR.docx" TargetMode="External"/><Relationship Id="rId285" Type="http://schemas.openxmlformats.org/officeDocument/2006/relationships/hyperlink" Target="https://www.instagram.com/p/DRMn5Z9CFHP/" TargetMode="External"/><Relationship Id="rId17" Type="http://schemas.openxmlformats.org/officeDocument/2006/relationships/hyperlink" Target="https://altintasmyo.dpu.edu.tr/tr/index/sayfa/17294/kalite-komisyonlari-calismalari" TargetMode="External"/><Relationship Id="rId38" Type="http://schemas.openxmlformats.org/officeDocument/2006/relationships/hyperlink" Target="https://birimler.dpu.edu.tr/app/views/panel/ckfinder/userfiles/57/files/Kalite_Alt__al_sma_Gruplar__Toplant__Tutanaklar_/toplantilar/13_10_2025_toplanti-tutanagi.pdf" TargetMode="External"/><Relationship Id="rId59" Type="http://schemas.openxmlformats.org/officeDocument/2006/relationships/hyperlink" Target="https://birimler.dpu.edu.tr/app/views/panel/ckfinder/userfiles/57/files/BIDR/ALTINTAS_MYO_2025_B_DR.docx" TargetMode="External"/><Relationship Id="rId103" Type="http://schemas.openxmlformats.org/officeDocument/2006/relationships/hyperlink" Target="https://birimler.dpu.edu.tr/app/views/panel/ckfinder/userfiles/57/files/BIDR/ALTINTAS_MYO_2025_B_DR.docx" TargetMode="External"/><Relationship Id="rId124" Type="http://schemas.openxmlformats.org/officeDocument/2006/relationships/hyperlink" Target="https://altintasmyo.dpu.edu.tr/tr/index/slide/11781/altintas-myoda-ogrenci-topluluklari-calistayi" TargetMode="External"/><Relationship Id="rId310" Type="http://schemas.openxmlformats.org/officeDocument/2006/relationships/hyperlink" Target="https://altintasmyo.dpu.edu.tr/tr/index/sayfa/10013/toplanti-tutanaklari" TargetMode="External"/><Relationship Id="rId70" Type="http://schemas.openxmlformats.org/officeDocument/2006/relationships/hyperlink" Target="https://altintasmyo.dpu.edu.tr/tr" TargetMode="External"/><Relationship Id="rId91" Type="http://schemas.openxmlformats.org/officeDocument/2006/relationships/hyperlink" Target="https://altintasmyo.dpu.edu.tr/tr/index/slide/10988/dr-ogr-uyesi-mehmet-selcuk-erdogan-hocamiz-teknofest-2025te-turkiye-ucuncusu" TargetMode="External"/><Relationship Id="rId145" Type="http://schemas.openxmlformats.org/officeDocument/2006/relationships/hyperlink" Target="https://erasmus.dpu.edu.tr/tr/index/slide/9904/kirgizistan-isbirligi-ziyareti" TargetMode="External"/><Relationship Id="rId166" Type="http://schemas.openxmlformats.org/officeDocument/2006/relationships/hyperlink" Target="https://altintasmyo.dpu.edu.tr/tr/index/slide/11781/altintas-myoda-ogrenci-topluluklari-calistayi" TargetMode="External"/><Relationship Id="rId187" Type="http://schemas.openxmlformats.org/officeDocument/2006/relationships/hyperlink" Target="https://altintasmyo.dpu.edu.tr/tr/index/sayfa/9326/myo-temsilcileri" TargetMode="External"/><Relationship Id="rId331" Type="http://schemas.openxmlformats.org/officeDocument/2006/relationships/hyperlink" Target="https://altintasmyo.dpu.edu.tr/tr/index/sayfa/10013/toplanti-tutanaklari" TargetMode="External"/><Relationship Id="rId1" Type="http://schemas.openxmlformats.org/officeDocument/2006/relationships/customXml" Target="../customXml/item1.xml"/><Relationship Id="rId212" Type="http://schemas.openxmlformats.org/officeDocument/2006/relationships/hyperlink" Target="https://altintasmyo.dpu.edu.tr/tr/index/sayfa/16269/ic-kontrol" TargetMode="External"/><Relationship Id="rId233" Type="http://schemas.openxmlformats.org/officeDocument/2006/relationships/hyperlink" Target="https://birimler.dpu.edu.tr/app/views/panel/ckfinder/userfiles/57/files/BIDR/ALTINTAS_MYO_2025_B_DR.docx" TargetMode="External"/><Relationship Id="rId254" Type="http://schemas.openxmlformats.org/officeDocument/2006/relationships/hyperlink" Target="https://birimler.dpu.edu.tr/app/views/panel/ckfinder/userfiles/57/files/Kalite_Alt__al_sma_Gruplar__Toplant__Tutanaklar_/toplantilar/29_eylul_tarihli_toplanti_tutanagi.pdf" TargetMode="External"/><Relationship Id="rId28" Type="http://schemas.openxmlformats.org/officeDocument/2006/relationships/hyperlink" Target="https://birimler.dpu.edu.tr/app/views/panel/ckfinder/userfiles/57/files/Kalite_Alt__al_sma_Gruplar__Toplant__Tutanaklar_/toplantilar/13_10_2025_toplanti-tutanagi.pdf" TargetMode="External"/><Relationship Id="rId49" Type="http://schemas.openxmlformats.org/officeDocument/2006/relationships/hyperlink" Target="https://altintasmyo.dpu.edu.tr/tr/index/sayfa/17294/kalite-komisyonlari-calismalari" TargetMode="External"/><Relationship Id="rId114" Type="http://schemas.openxmlformats.org/officeDocument/2006/relationships/hyperlink" Target="https://bkys.dpu.edu.tr/editMemnuniyetYonetimi" TargetMode="External"/><Relationship Id="rId275" Type="http://schemas.openxmlformats.org/officeDocument/2006/relationships/hyperlink" Target="https://birimler.dpu.edu.tr/app/views/panel/ckfinder/userfiles/57/files/BIDR/ALTINTAS_MYO_2025_B_DR.docx" TargetMode="External"/><Relationship Id="rId296" Type="http://schemas.openxmlformats.org/officeDocument/2006/relationships/hyperlink" Target="https://kutuphane.dpu.edu.tr/tr/index/sayfa/19081/taylor-amp-francis-e-kitaplari" TargetMode="External"/><Relationship Id="rId300" Type="http://schemas.openxmlformats.org/officeDocument/2006/relationships/hyperlink" Target="https://iro.dpu.edu.tr/" TargetMode="External"/><Relationship Id="rId60" Type="http://schemas.openxmlformats.org/officeDocument/2006/relationships/hyperlink" Target="https://birimler.dpu.edu.tr/app/views/panel/ckfinder/userfiles/57/files/Kalite_Alt__al_sma_Gruplar__Toplant__Tutanaklar_/toplantilar/13_10_2025_toplanti-tutanagi.pdf" TargetMode="External"/><Relationship Id="rId81" Type="http://schemas.openxmlformats.org/officeDocument/2006/relationships/hyperlink" Target="https://birimler.dpu.edu.tr/app/views/panel/ckfinder/userfiles/57/files/Kalite_Alt__al_sma_Gruplar__Toplant__Tutanaklar_/toplantilar/13_10_2025_toplanti-tutanagi.pdf" TargetMode="External"/><Relationship Id="rId135" Type="http://schemas.openxmlformats.org/officeDocument/2006/relationships/hyperlink" Target="https://birimler.dpu.edu.tr/app/views/panel/ckfinder/userfiles/57/files/BIDR/ALTINTAS_MYO_2025_B_DR.docx" TargetMode="External"/><Relationship Id="rId156" Type="http://schemas.openxmlformats.org/officeDocument/2006/relationships/hyperlink" Target="https://birimler.dpu.edu.tr/app/views/panel/ckfinder/userfiles/57/files/Kalite_Alt__al_sma_Gruplar__Toplant__Tutanaklar_/toplantilar/13_10_2025_toplanti-tutanagi.pdf" TargetMode="External"/><Relationship Id="rId177" Type="http://schemas.openxmlformats.org/officeDocument/2006/relationships/hyperlink" Target="https://birimler.dpu.edu.tr/app/views/panel/ckfinder/userfiles/57/files/BIDR/ALTINTAS_MYO_2025_B_DR.docx" TargetMode="External"/><Relationship Id="rId198" Type="http://schemas.openxmlformats.org/officeDocument/2006/relationships/hyperlink" Target="https://obs.dpu.edu.tr/oibs/bologna/index.aspx?lang=tr&amp;curOp=showPac&amp;curUnit=34&amp;curSunit=34691" TargetMode="External"/><Relationship Id="rId321" Type="http://schemas.openxmlformats.org/officeDocument/2006/relationships/hyperlink" Target="https://altintasmyo.dpu.edu.tr/tr/index/sayfa/10013/toplanti-tutanaklari" TargetMode="External"/><Relationship Id="rId342" Type="http://schemas.openxmlformats.org/officeDocument/2006/relationships/header" Target="header3.xml"/><Relationship Id="rId202" Type="http://schemas.openxmlformats.org/officeDocument/2006/relationships/hyperlink" Target="https://birimler.dpu.edu.tr/app/views/panel/ckfinder/userfiles/57/files/BIDR/ALTINTAS_MYO_2025_B_DR.docx" TargetMode="External"/><Relationship Id="rId223" Type="http://schemas.openxmlformats.org/officeDocument/2006/relationships/hyperlink" Target="https://birimler.dpu.edu.tr/app/views/panel/ckfinder/userfiles/57/files/BIDR/ALTINTAS_MYO_2025_B_DR.docx" TargetMode="External"/><Relationship Id="rId244" Type="http://schemas.openxmlformats.org/officeDocument/2006/relationships/hyperlink" Target="https://altintasmyo.dpu.edu.tr/index/sayfa/6678/posta-hizmetleri" TargetMode="External"/><Relationship Id="rId18" Type="http://schemas.openxmlformats.org/officeDocument/2006/relationships/hyperlink" Target="https://altintasmyo.dpu.edu.tr/tr/index/sayfa/16269/ic-kontrol" TargetMode="External"/><Relationship Id="rId39" Type="http://schemas.openxmlformats.org/officeDocument/2006/relationships/hyperlink" Target="https://altintasmyo.dpu.edu.tr/tr/index/sayfa/19373/2025-2026-etkinliklerimiz" TargetMode="External"/><Relationship Id="rId265" Type="http://schemas.openxmlformats.org/officeDocument/2006/relationships/hyperlink" Target="https://birimler.dpu.edu.tr/app/views/panel/ckfinder/userfiles/57/files/BIDR/ALTINTAS_MYO_2025_B_DR.docx" TargetMode="External"/><Relationship Id="rId286" Type="http://schemas.openxmlformats.org/officeDocument/2006/relationships/hyperlink" Target="https://altintasmyo.dpu.edu.tr/tr/index/sayfa/10013/toplanti-tutanaklari" TargetMode="External"/><Relationship Id="rId50" Type="http://schemas.openxmlformats.org/officeDocument/2006/relationships/hyperlink" Target="https://birimler.dpu.edu.tr/app/views/panel/ckfinder/userfiles/136/files/690f838089890(1).pdf" TargetMode="External"/><Relationship Id="rId104" Type="http://schemas.openxmlformats.org/officeDocument/2006/relationships/hyperlink" Target="https://birimler.dpu.edu.tr/app/views/panel/ckfinder/userfiles/57/files/BIDR/ALTINTAS_MYO_2025_B_DR.docx" TargetMode="External"/><Relationship Id="rId125" Type="http://schemas.openxmlformats.org/officeDocument/2006/relationships/hyperlink" Target="https://birimler.dpu.edu.tr/app/views/panel/ckfinder/userfiles/57/files/Kalite_Alt__al_sma_Gruplar__Toplant__Tutanaklar_/toplantilar/13_10_2025_toplanti-tutanagi.pdf" TargetMode="External"/><Relationship Id="rId146" Type="http://schemas.openxmlformats.org/officeDocument/2006/relationships/hyperlink" Target="https://erasmus.dpu.edu.tr/tr/index/sayfa/3656/erasmus-degisim-programi" TargetMode="External"/><Relationship Id="rId167" Type="http://schemas.openxmlformats.org/officeDocument/2006/relationships/hyperlink" Target="https://altintasmyo.dpu.edu.tr/tr/index/slide/11719/idari-personelimize-tesekkur-belgeleri-takdim-edildi" TargetMode="External"/><Relationship Id="rId188" Type="http://schemas.openxmlformats.org/officeDocument/2006/relationships/hyperlink" Target="https://altintasmyo.dpu.edu.tr/tr/index/slide/11781/altintas-myoda-ogrenci-topluluklari-calistayi" TargetMode="External"/><Relationship Id="rId311" Type="http://schemas.openxmlformats.org/officeDocument/2006/relationships/hyperlink" Target="https://altintasmyo.dpu.edu.tr/tr/index/sayfa/10013/toplanti-tutanaklari" TargetMode="External"/><Relationship Id="rId332" Type="http://schemas.openxmlformats.org/officeDocument/2006/relationships/hyperlink" Target="https://altintasmyo.dpu.edu.tr/tr/index/sayfa/13339/toplumsal-katki-alt-komisyonu" TargetMode="External"/><Relationship Id="rId71" Type="http://schemas.openxmlformats.org/officeDocument/2006/relationships/hyperlink" Target="https://altintasmyo.dpu.edu.tr/tr/index/slide/11781/altintas-myoda-ogrenci-topluluklari-calistayi" TargetMode="External"/><Relationship Id="rId92" Type="http://schemas.openxmlformats.org/officeDocument/2006/relationships/hyperlink" Target="https://birimler.dpu.edu.tr/app/views/panel/ckfinder/userfiles/57/files/BIDR/ALTINTAS_MYO_2025_B_DR.docx" TargetMode="External"/><Relationship Id="rId213" Type="http://schemas.openxmlformats.org/officeDocument/2006/relationships/hyperlink" Target="https://altintasmyo.dpu.edu.tr/tr/index/sayfa/1219/ders-programlari" TargetMode="External"/><Relationship Id="rId234" Type="http://schemas.openxmlformats.org/officeDocument/2006/relationships/hyperlink" Target="https://birimler.dpu.edu.tr/app/views/panel/ckfinder/userfiles/57/files/BIDR/ALTINTAS_MYO_2025_B_DR.docx" TargetMode="External"/><Relationship Id="rId2" Type="http://schemas.openxmlformats.org/officeDocument/2006/relationships/customXml" Target="../customXml/item2.xml"/><Relationship Id="rId29" Type="http://schemas.openxmlformats.org/officeDocument/2006/relationships/hyperlink" Target="https://altintasmyo.dpu.edu.tr/tr/index/slide/11031/2025-2026-egitim-ogretim-yili-oryantasyon-programi" TargetMode="External"/><Relationship Id="rId255" Type="http://schemas.openxmlformats.org/officeDocument/2006/relationships/hyperlink" Target="https://birimler.dpu.edu.tr/app/views/panel/ckfinder/userfiles/57/files/BIDR/ALTINTAS_MYO_2025_B_DR.docx" TargetMode="External"/><Relationship Id="rId276" Type="http://schemas.openxmlformats.org/officeDocument/2006/relationships/hyperlink" Target="https://altintasmyo.dpu.edu.tr/tr/index/sayfa/10013/toplanti-tutanaklari" TargetMode="External"/><Relationship Id="rId297" Type="http://schemas.openxmlformats.org/officeDocument/2006/relationships/hyperlink" Target="https://bap.dpu.edu.tr/" TargetMode="External"/><Relationship Id="rId40" Type="http://schemas.openxmlformats.org/officeDocument/2006/relationships/hyperlink" Target="https://birimler.dpu.edu.tr/app/views/panel/ckfinder/userfiles/57/files/Kalite_Alt__al_sma_Gruplar__Toplant__Tutanaklar_/toplantilar/13_10_2025_toplanti-tutanagi.pdf" TargetMode="External"/><Relationship Id="rId115" Type="http://schemas.openxmlformats.org/officeDocument/2006/relationships/hyperlink" Target="https://birimler.dpu.edu.tr/app/views/panel/ckfinder/userfiles/57/files/Kalite_Alt__al_sma_Gruplar__Toplant__Tutanaklar_/toplantilar/13_10_2025_toplanti-tutanagi.pdf" TargetMode="External"/><Relationship Id="rId136" Type="http://schemas.openxmlformats.org/officeDocument/2006/relationships/hyperlink" Target="https://iro.dpu.edu.tr/tr/index/sayfa/18419/misyon-vizyon" TargetMode="External"/><Relationship Id="rId157" Type="http://schemas.openxmlformats.org/officeDocument/2006/relationships/hyperlink" Target="https://altintasmyo.dpu.edu.tr/tr/index/sayfa/10013/toplanti-tutanaklari" TargetMode="External"/><Relationship Id="rId178" Type="http://schemas.openxmlformats.org/officeDocument/2006/relationships/hyperlink" Target="https://erasmus.dpu.edu.tr/tr/index/slide/11245/2025-erasmus-ka171-proje-yonetim-toplantisi" TargetMode="External"/><Relationship Id="rId301" Type="http://schemas.openxmlformats.org/officeDocument/2006/relationships/hyperlink" Target="https://bap.dpu.edu.tr/" TargetMode="External"/><Relationship Id="rId322" Type="http://schemas.openxmlformats.org/officeDocument/2006/relationships/hyperlink" Target="https://altintasmyo.dpu.edu.tr/tr/index/slide/11496/2025-2026-guz-donemi-paydas-ve-istisare-toplantisi" TargetMode="External"/><Relationship Id="rId343" Type="http://schemas.openxmlformats.org/officeDocument/2006/relationships/footer" Target="footer3.xml"/><Relationship Id="rId61" Type="http://schemas.openxmlformats.org/officeDocument/2006/relationships/hyperlink" Target="https://altintasmyo.dpu.edu.tr/tr" TargetMode="External"/><Relationship Id="rId82" Type="http://schemas.openxmlformats.org/officeDocument/2006/relationships/hyperlink" Target="https://altintasmyo.dpu.edu.tr/tr/index/sayfa/1084/genel-bilgiler" TargetMode="External"/><Relationship Id="rId199" Type="http://schemas.openxmlformats.org/officeDocument/2006/relationships/hyperlink" Target="https://altintasmyo.dpu.edu.tr/tr/index/sayfa/10013/toplanti-tutanaklari" TargetMode="External"/><Relationship Id="rId203" Type="http://schemas.openxmlformats.org/officeDocument/2006/relationships/hyperlink" Target="https://oidb.dpu.edu.tr/tr/index/sayfa/6846/yonergeler-esaslar-senato-kararlari" TargetMode="External"/><Relationship Id="rId19" Type="http://schemas.openxmlformats.org/officeDocument/2006/relationships/hyperlink" Target="https://birimler.dpu.edu.tr/app/views/panel/ckfinder/userfiles/57/files/Kalite_Alt__al_sma_Gruplar__Toplant__Tutanaklar_/toplantilar/13_10_2025_toplanti-tutanagi.pdf" TargetMode="External"/><Relationship Id="rId224" Type="http://schemas.openxmlformats.org/officeDocument/2006/relationships/hyperlink" Target="https://birimler.dpu.edu.tr/app/views/panel/ckfinder/userfiles/57/files/BIDR/ALTINTAS_MYO_2025_B_DR.docx" TargetMode="External"/><Relationship Id="rId245" Type="http://schemas.openxmlformats.org/officeDocument/2006/relationships/hyperlink" Target="https://birimler.dpu.edu.tr/app/views/panel/ckfinder/userfiles/57/files/Kalite_Alt__al_sma_Gruplar__Toplant__Tutanaklar_/toplantilar/15_eylul_tarihli_toplanti_tuttanagi.pdf" TargetMode="External"/><Relationship Id="rId266" Type="http://schemas.openxmlformats.org/officeDocument/2006/relationships/hyperlink" Target="https://birimler.dpu.edu.tr/app/views/panel/ckfinder/userfiles/57/files/BIDR/ALTINTAS_MYO_2025_B_DR.docx" TargetMode="External"/><Relationship Id="rId287" Type="http://schemas.openxmlformats.org/officeDocument/2006/relationships/hyperlink" Target="https://altintasmyo.dpu.edu.tr/tr/index/slide/10261/altintas-myo-da-tubitak-2209-a-basarisi" TargetMode="External"/><Relationship Id="rId30" Type="http://schemas.openxmlformats.org/officeDocument/2006/relationships/hyperlink" Target="https://altintasmyo.dpu.edu.tr/tr/index/sayfa/19201/birim-ici-degerlendirme-raporu" TargetMode="External"/><Relationship Id="rId105" Type="http://schemas.openxmlformats.org/officeDocument/2006/relationships/hyperlink" Target="https://altintasmyo.dpu.edu.tr/tr/index/slide/11719/idari-personelimize-tesekkur-belgeleri-takdim-edildi" TargetMode="External"/><Relationship Id="rId126" Type="http://schemas.openxmlformats.org/officeDocument/2006/relationships/hyperlink" Target="https://birimler.dpu.edu.tr/app/views/panel/ckfinder/userfiles/57/files/BIDR/ALTINTAS_MYO_2025_B_DR.docx" TargetMode="External"/><Relationship Id="rId147" Type="http://schemas.openxmlformats.org/officeDocument/2006/relationships/hyperlink" Target="https://erasmus.dpu.edu.tr/tr/index/slide/11245/2025-erasmus-ka171-proje-yonetim-toplantisi" TargetMode="External"/><Relationship Id="rId168" Type="http://schemas.openxmlformats.org/officeDocument/2006/relationships/hyperlink" Target="https://birimler.dpu.edu.tr/app/views/panel/ckfinder/userfiles/57/files/BIDR/ALTINTAS_MYO_2025_B_DR.docx" TargetMode="External"/><Relationship Id="rId312" Type="http://schemas.openxmlformats.org/officeDocument/2006/relationships/hyperlink" Target="https://altintasmyo.dpu.edu.tr/tr/index/sayfa/9699/arastirma-gelistirme-alt-komisyonu" TargetMode="External"/><Relationship Id="rId333" Type="http://schemas.openxmlformats.org/officeDocument/2006/relationships/hyperlink" Target="https://altintasmyo.dpu.edu.tr/tr/index/sayfa/10013/toplanti-tutanaklari" TargetMode="External"/><Relationship Id="rId51" Type="http://schemas.openxmlformats.org/officeDocument/2006/relationships/hyperlink" Target="https://birimler.dpu.edu.tr/app/views/panel/ckfinder/userfiles/30/files/_c_Kontrol_Sistemi__zleme_Raporu.pdf" TargetMode="External"/><Relationship Id="rId72" Type="http://schemas.openxmlformats.org/officeDocument/2006/relationships/hyperlink" Target="https://altintasmyo.dpu.edu.tr/tr/index/sayfa/17294/kalite-komisyonlari-calismalari" TargetMode="External"/><Relationship Id="rId93" Type="http://schemas.openxmlformats.org/officeDocument/2006/relationships/hyperlink" Target="https://altintasmyo.dpu.edu.tr/tr/index/sayfa/9703/bilgi-paketi-ve-web-sayfasi-guncelleme-ekibi" TargetMode="External"/><Relationship Id="rId189" Type="http://schemas.openxmlformats.org/officeDocument/2006/relationships/hyperlink" Target="https://altintasmyo.dpu.edu.tr/tr/index/sayfa/17294/kalite-komisyonlari-calismalari" TargetMode="External"/><Relationship Id="rId3" Type="http://schemas.openxmlformats.org/officeDocument/2006/relationships/numbering" Target="numbering.xml"/><Relationship Id="rId214" Type="http://schemas.openxmlformats.org/officeDocument/2006/relationships/hyperlink" Target="https://altintasmyo.dpu.edu.tr/tr/index/sayfa/11982/sinav-programlari" TargetMode="External"/><Relationship Id="rId235" Type="http://schemas.openxmlformats.org/officeDocument/2006/relationships/hyperlink" Target="https://birimler.dpu.edu.tr/app/views/panel/ckfinder/userfiles/57/files/BIDR/ALTINTAS_MYO_2025_B_DR.docx" TargetMode="External"/><Relationship Id="rId256" Type="http://schemas.openxmlformats.org/officeDocument/2006/relationships/hyperlink" Target="https://altintasmyo.dpu.edu.tr/tr/index/sayfa/19372/2025-2026-atolyelerimiz" TargetMode="External"/><Relationship Id="rId277" Type="http://schemas.openxmlformats.org/officeDocument/2006/relationships/hyperlink" Target="https://birimler.dpu.edu.tr/app/views/panel/ckfinder/userfiles/57/files/BIDR/ALTINTAS_MYO_2025_B_DR.docx" TargetMode="External"/><Relationship Id="rId298" Type="http://schemas.openxmlformats.org/officeDocument/2006/relationships/hyperlink" Target="https://kutuphane.dpu.edu.tr/tr/index/sayfa/19081/taylor-amp-francis-e-kitaplari" TargetMode="External"/><Relationship Id="rId116" Type="http://schemas.openxmlformats.org/officeDocument/2006/relationships/hyperlink" Target="https://altintasmyo.dpu.edu.tr/tr/index/sayfa/16269/ic-kontrol" TargetMode="External"/><Relationship Id="rId137" Type="http://schemas.openxmlformats.org/officeDocument/2006/relationships/hyperlink" Target="https://altintasmyo.dpu.edu.tr/tr/index/sayfa/9326/myo-temsilcileri" TargetMode="External"/><Relationship Id="rId158" Type="http://schemas.openxmlformats.org/officeDocument/2006/relationships/hyperlink" Target="https://altintasmyo.dpu.edu.tr/tr/index/slide/11496/2025-2026-guz-donemi-paydas-ve-istisare-toplantisi" TargetMode="External"/><Relationship Id="rId302" Type="http://schemas.openxmlformats.org/officeDocument/2006/relationships/hyperlink" Target="https://iro.dpu.edu.tr/" TargetMode="External"/><Relationship Id="rId323" Type="http://schemas.openxmlformats.org/officeDocument/2006/relationships/hyperlink" Target="https://altintasmyo.dpu.edu.tr/tr/index/slide/11496/2025-2026-guz-donemi-paydas-ve-istisare-toplantisi" TargetMode="External"/><Relationship Id="rId344" Type="http://schemas.openxmlformats.org/officeDocument/2006/relationships/fontTable" Target="fontTable.xml"/><Relationship Id="rId20" Type="http://schemas.openxmlformats.org/officeDocument/2006/relationships/hyperlink" Target="https://altintasmyo.dpu.edu.tr/tr/index/slide/11496/2025-2026-guz-donemi-paydas-ve-istisare-toplantisi" TargetMode="External"/><Relationship Id="rId41" Type="http://schemas.openxmlformats.org/officeDocument/2006/relationships/hyperlink" Target="https://altintasmyo.dpu.edu.tr/tr/index/sayfa/19373/2025-2026-etkinliklerimiz" TargetMode="External"/><Relationship Id="rId62" Type="http://schemas.openxmlformats.org/officeDocument/2006/relationships/hyperlink" Target="https://altintasmyo.dpu.edu.tr/tr/index/sayfa/19203/birim-akran-degerlendirme-raporu" TargetMode="External"/><Relationship Id="rId83" Type="http://schemas.openxmlformats.org/officeDocument/2006/relationships/hyperlink" Target="https://birimler.dpu.edu.tr/app/views/panel/ckfinder/userfiles/57/files/Kalite_Alt__al_sma_Gruplar__Toplant__Tutanaklar_/toplantilar/13_10_2025_toplanti-tutanagi.pdf" TargetMode="External"/><Relationship Id="rId179" Type="http://schemas.openxmlformats.org/officeDocument/2006/relationships/hyperlink" Target="https://erasmus.dpu.edu.tr/tr/index/slide/9904/kirgizistan-isbirligi-ziyareti" TargetMode="External"/><Relationship Id="rId190" Type="http://schemas.openxmlformats.org/officeDocument/2006/relationships/hyperlink" Target="https://altintasmyo.dpu.edu.tr/tr/index/slide/11781/altintas-myoda-ogrenci-topluluklari-calistayi" TargetMode="External"/><Relationship Id="rId204" Type="http://schemas.openxmlformats.org/officeDocument/2006/relationships/hyperlink" Target="https://birimler.dpu.edu.tr/app/views/panel/ckfinder/userfiles/57/files/BIDR/ALTINTAS_MYO_2025_B_DR.docx" TargetMode="External"/><Relationship Id="rId225" Type="http://schemas.openxmlformats.org/officeDocument/2006/relationships/hyperlink" Target="https://birimler.dpu.edu.tr/app/views/panel/ckfinder/userfiles/57/files/BIDR/ALTINTAS_MYO_2025_B_DR.docx" TargetMode="External"/><Relationship Id="rId246" Type="http://schemas.openxmlformats.org/officeDocument/2006/relationships/hyperlink" Target="https://altintasmyo.dpu.edu.tr/tr/index/sayfa/19373/2025-2026-etkinliklerimiz" TargetMode="External"/><Relationship Id="rId267" Type="http://schemas.openxmlformats.org/officeDocument/2006/relationships/hyperlink" Target="https://birimler.dpu.edu.tr/app/views/panel/ckfinder/userfiles/57/files/BIDR/ALTINTAS_MYO_2025_B_DR.docx" TargetMode="External"/><Relationship Id="rId288" Type="http://schemas.openxmlformats.org/officeDocument/2006/relationships/hyperlink" Target="https://altintasmyo.dpu.edu.tr/tr/index/sayfa/10013/toplanti-tutanaklari" TargetMode="External"/><Relationship Id="rId106" Type="http://schemas.openxmlformats.org/officeDocument/2006/relationships/hyperlink" Target="https://birimler.dpu.edu.tr/app/views/panel/ckfinder/userfiles/57/files/BIDR/ALTINTAS_MYO_2025_B_DR.docx" TargetMode="External"/><Relationship Id="rId127" Type="http://schemas.openxmlformats.org/officeDocument/2006/relationships/hyperlink" Target="https://birimler.dpu.edu.tr/app/views/panel/ckfinder/userfiles/57/files/Kalite_Alt__al_sma_Gruplar__Toplant__Tutanaklar_/toplantilar/13_10_2025_toplanti-tutanagi.pdf" TargetMode="External"/><Relationship Id="rId313" Type="http://schemas.openxmlformats.org/officeDocument/2006/relationships/hyperlink" Target="https://altintasmyo.dpu.edu.tr/tr/index/sayfa/9699/arastirma-gelistirme-alt-komisyonu" TargetMode="External"/><Relationship Id="rId10" Type="http://schemas.openxmlformats.org/officeDocument/2006/relationships/hyperlink" Target="https://altintasmyo.dpu.edu.tr/tr/index/sayfa/9696/birim-kalite-komisyonu" TargetMode="External"/><Relationship Id="rId31" Type="http://schemas.openxmlformats.org/officeDocument/2006/relationships/hyperlink" Target="https://altintasmyo.dpu.edu.tr/tr/index/sayfa/9693/birim-kalite-danisma-kurulu" TargetMode="External"/><Relationship Id="rId52" Type="http://schemas.openxmlformats.org/officeDocument/2006/relationships/hyperlink" Target="https://birimler.dpu.edu.tr/app/views/panel/ckfinder/userfiles/57/files/Kalite_Alt__al_sma_Gruplar__Toplant__Tutanaklar_/toplantilar/13_10_2025_toplanti-tutanagi.pdf" TargetMode="External"/><Relationship Id="rId73" Type="http://schemas.openxmlformats.org/officeDocument/2006/relationships/hyperlink" Target="https://altintasmyo.dpu.edu.tr/tr/index/slide/11781/altintas-myoda-ogrenci-topluluklari-calistayi" TargetMode="External"/><Relationship Id="rId94" Type="http://schemas.openxmlformats.org/officeDocument/2006/relationships/hyperlink" Target="https://altintasmyo.dpu.edu.tr/tr/index/duyuru/23021/2025-2026-bahar-kayit-yenileme-duyurusu" TargetMode="External"/><Relationship Id="rId148" Type="http://schemas.openxmlformats.org/officeDocument/2006/relationships/hyperlink" Target="https://erasmus.dpu.edu.tr/tr/index/slide/9904/kirgizistan-isbirligi-ziyareti" TargetMode="External"/><Relationship Id="rId169" Type="http://schemas.openxmlformats.org/officeDocument/2006/relationships/hyperlink" Target="https://altintasmyo.dpu.edu.tr/tr/index/sayfa/19373/2025-2026-etkinliklerimiz" TargetMode="External"/><Relationship Id="rId334" Type="http://schemas.openxmlformats.org/officeDocument/2006/relationships/hyperlink" Target="https://altintasmyo.dpu.edu.tr/tr/index/sayfa/10013/toplanti-tutanaklari" TargetMode="External"/><Relationship Id="rId4" Type="http://schemas.openxmlformats.org/officeDocument/2006/relationships/styles" Target="styles.xml"/><Relationship Id="rId180" Type="http://schemas.openxmlformats.org/officeDocument/2006/relationships/hyperlink" Target="https://altintasmyo.dpu.edu.tr/tr/index/sayfa/14093/gorus-oneri-ve-sikayet-formu" TargetMode="External"/><Relationship Id="rId215" Type="http://schemas.openxmlformats.org/officeDocument/2006/relationships/hyperlink" Target="https://altintasmyo.dpu.edu.tr/tr/index/sayfa/10013/toplanti-tutanaklari" TargetMode="External"/><Relationship Id="rId236" Type="http://schemas.openxmlformats.org/officeDocument/2006/relationships/hyperlink" Target="https://birimler.dpu.edu.tr/app/views/panel/ckfinder/userfiles/57/files/BIDR/ALTINTAS_MYO_2025_B_DR.docx" TargetMode="External"/><Relationship Id="rId257" Type="http://schemas.openxmlformats.org/officeDocument/2006/relationships/hyperlink" Target="https://altintasmyo.dpu.edu.tr/tr/index/sayfa/19372/2025-2026-atolyelerimiz" TargetMode="External"/><Relationship Id="rId278" Type="http://schemas.openxmlformats.org/officeDocument/2006/relationships/hyperlink" Target="https://altintasmyo.dpu.edu.tr/tr/index/sayfa/9698/egitim-ogretim-alt-komisyonu" TargetMode="External"/><Relationship Id="rId303" Type="http://schemas.openxmlformats.org/officeDocument/2006/relationships/hyperlink" Target="https://akademiktesvik.dpu.edu.tr/tr/index/sayfa/16008/2024-yili-akademik-tesvik-odenegi-almaya-hak-kazanan-ogretim-elemani-sayisi-birim-bazli" TargetMode="External"/><Relationship Id="rId42" Type="http://schemas.openxmlformats.org/officeDocument/2006/relationships/hyperlink" Target="https://birimler.dpu.edu.tr/app/views/panel/ckfinder/userfiles/57/files/Kalite_Alt__al_sma_Gruplar__Toplant__Tutanaklar_/toplantilar/13_10_2025_toplanti-tutanagi.pdf" TargetMode="External"/><Relationship Id="rId84" Type="http://schemas.openxmlformats.org/officeDocument/2006/relationships/hyperlink" Target="https://altintasmyo.dpu.edu.tr/tr/index/sayfa/1084/genel-bilgiler" TargetMode="External"/><Relationship Id="rId138" Type="http://schemas.openxmlformats.org/officeDocument/2006/relationships/hyperlink" Target="https://birimler.dpu.edu.tr/app/views/panel/ckfinder/userfiles/57/files/BIDR/ALTINTAS_MYO_2025_B_DR.docx" TargetMode="External"/><Relationship Id="rId345" Type="http://schemas.openxmlformats.org/officeDocument/2006/relationships/theme" Target="theme/theme1.xml"/><Relationship Id="rId191" Type="http://schemas.openxmlformats.org/officeDocument/2006/relationships/hyperlink" Target="https://altintasmyo.dpu.edu.tr/tr/index/sayfa/10013/toplanti-tutanaklari" TargetMode="External"/><Relationship Id="rId205" Type="http://schemas.openxmlformats.org/officeDocument/2006/relationships/hyperlink" Target="https://oidb.dpu.edu.tr/tr/index/sayfa/6846/yonergeler-esaslar-senato-kararlari" TargetMode="External"/><Relationship Id="rId247" Type="http://schemas.openxmlformats.org/officeDocument/2006/relationships/hyperlink" Target="https://altintasmyo.dpu.edu.tr/index/sayfa/6678/posta-hizmetleri" TargetMode="External"/><Relationship Id="rId107" Type="http://schemas.openxmlformats.org/officeDocument/2006/relationships/hyperlink" Target="https://birimler.dpu.edu.tr/app/views/panel/ckfinder/userfiles/57/files/BIDR/ALTINTAS_MYO_2025_B_DR.docx" TargetMode="External"/><Relationship Id="rId289" Type="http://schemas.openxmlformats.org/officeDocument/2006/relationships/hyperlink" Target="https://altintasmyo.dpu.edu.tr/tr/index/slide/10261/altintas-myo-da-tubitak-2209-a-basarisi" TargetMode="External"/><Relationship Id="rId11" Type="http://schemas.openxmlformats.org/officeDocument/2006/relationships/hyperlink" Target="https://birimler.dpu.edu.tr/app/views/panel/ckfinder/userfiles/57/files/Kalite_Alt__al_sma_Gruplar__Toplant__Tutanaklar_/toplantilar/15_eylul_tarihli_toplanti_tuttanagi.pdf" TargetMode="External"/><Relationship Id="rId53" Type="http://schemas.openxmlformats.org/officeDocument/2006/relationships/hyperlink" Target="https://altintasmyo.dpu.edu.tr/tr" TargetMode="External"/><Relationship Id="rId149" Type="http://schemas.openxmlformats.org/officeDocument/2006/relationships/hyperlink" Target="https://altintasmyo.dpu.edu.tr/tr/index/sayfa/16269/ic-kontrol" TargetMode="External"/><Relationship Id="rId314" Type="http://schemas.openxmlformats.org/officeDocument/2006/relationships/hyperlink" Target="https://altintasmyo.dpu.edu.tr/tr/index/sayfa/1086/misyon-vizyon-ve-temel-degerler" TargetMode="External"/><Relationship Id="rId95" Type="http://schemas.openxmlformats.org/officeDocument/2006/relationships/hyperlink" Target="https://altintasmyo.dpu.edu.tr/tr/index/sayfa/14405/formlar" TargetMode="External"/><Relationship Id="rId160" Type="http://schemas.openxmlformats.org/officeDocument/2006/relationships/hyperlink" Target="https://altintasmyo.dpu.edu.tr/tr/index/sayfa/19373/2025-2026-etkinliklerimiz" TargetMode="External"/><Relationship Id="rId216" Type="http://schemas.openxmlformats.org/officeDocument/2006/relationships/hyperlink" Target="https://altintasmyo.dpu.edu.tr/tr/index/slide/10470/altintas-myoda-nufus-ve-vatandaslik-hizmetleri-simulasyonu" TargetMode="External"/><Relationship Id="rId258" Type="http://schemas.openxmlformats.org/officeDocument/2006/relationships/hyperlink" Target="https://altintasmyo.dpu.edu.tr/tr/index/sayfa/19373/2025-2026-etkinliklerimiz" TargetMode="External"/><Relationship Id="rId22" Type="http://schemas.openxmlformats.org/officeDocument/2006/relationships/hyperlink" Target="https://birimler.dpu.edu.tr/app/views/panel/ckfinder/userfiles/57/files/Kalite_Alt__al_sma_Gruplar__Toplant__Tutanaklar_/toplantilar/13_10_2025_toplanti-tutanagi.pdf" TargetMode="External"/><Relationship Id="rId64" Type="http://schemas.openxmlformats.org/officeDocument/2006/relationships/hyperlink" Target="https://altintasmyo.dpu.edu.tr/tr/index/sayfa/10056/dahili-telefon-rehberi" TargetMode="External"/><Relationship Id="rId118" Type="http://schemas.openxmlformats.org/officeDocument/2006/relationships/hyperlink" Target="https://bkys.dpu.edu.tr/editMemnuniyetYonetimi" TargetMode="External"/><Relationship Id="rId325" Type="http://schemas.openxmlformats.org/officeDocument/2006/relationships/hyperlink" Target="https://altintasmyo.dpu.edu.tr/tr/index/slide/11743/altintas-myoda-atolye-etkinlikleri-tam-gaz-devam-ediyor" TargetMode="External"/><Relationship Id="rId171" Type="http://schemas.openxmlformats.org/officeDocument/2006/relationships/hyperlink" Target="https://altintasmyo.dpu.edu.tr/tr/index/slide/11719/idari-personelimize-tesekkur-belgeleri-takdim-edildi" TargetMode="External"/><Relationship Id="rId227" Type="http://schemas.openxmlformats.org/officeDocument/2006/relationships/hyperlink" Target="http://obs.dpu.edu.tr/oibs/bologna/index.aspx?lang=tr&amp;curOp=showPac&amp;curUnit=34&amp;curSunit=34781" TargetMode="External"/><Relationship Id="rId269" Type="http://schemas.openxmlformats.org/officeDocument/2006/relationships/hyperlink" Target="https://birimler.dpu.edu.tr/app/views/panel/ckfinder/userfiles/57/files/BIDR/ALTINTAS_MYO_2025_B_DR.docx" TargetMode="External"/><Relationship Id="rId33" Type="http://schemas.openxmlformats.org/officeDocument/2006/relationships/hyperlink" Target="https://birimler.dpu.edu.tr/app/views/panel/ckfinder/userfiles/57/files/Kalite_Alt__al_sma_Gruplar__Toplant__Tutanaklar_/toplantilar/13_10_2025_toplanti-tutanagi.pdf" TargetMode="External"/><Relationship Id="rId129" Type="http://schemas.openxmlformats.org/officeDocument/2006/relationships/hyperlink" Target="https://mezun.dpu.edu.tr/" TargetMode="External"/><Relationship Id="rId280" Type="http://schemas.openxmlformats.org/officeDocument/2006/relationships/hyperlink" Target="https://birimler.dpu.edu.tr/app/views/panel/ckfinder/userfiles/57/files/Kalite_Alt__al_sma_Gruplar__Toplant__Tutanaklar_/toplantilar/15_eylul_tarihli_toplanti_tuttanagi.pdf" TargetMode="External"/><Relationship Id="rId336" Type="http://schemas.openxmlformats.org/officeDocument/2006/relationships/hyperlink" Target="https://altintasmyo.dpu.edu.tr/tr/index/sayfa/10013/toplanti-tutanaklari" TargetMode="External"/><Relationship Id="rId75" Type="http://schemas.openxmlformats.org/officeDocument/2006/relationships/hyperlink" Target="https://birimler.dpu.edu.tr/app/views/panel/ckfinder/userfiles/30/files/Misyon%2C_Vizyon%2C_Temel_Degerler_ile_Oezel_Hedeflerin_Belirlenmesi_ve_Teskilat_Semas_n_n_Olusturulmas__2.pdf" TargetMode="External"/><Relationship Id="rId140" Type="http://schemas.openxmlformats.org/officeDocument/2006/relationships/hyperlink" Target="https://erasmus.dpu.edu.tr/tr/index/sayfa/145/ogrenim-hareketliligi" TargetMode="External"/><Relationship Id="rId182" Type="http://schemas.openxmlformats.org/officeDocument/2006/relationships/hyperlink" Target="https://birimler.dpu.edu.tr/app/views/panel/ckfinder/userfiles/57/files/BIDR/ALTINTAS_MYO_2025_B_DR.docx" TargetMode="External"/><Relationship Id="rId6" Type="http://schemas.openxmlformats.org/officeDocument/2006/relationships/webSettings" Target="webSettings.xml"/><Relationship Id="rId238" Type="http://schemas.openxmlformats.org/officeDocument/2006/relationships/hyperlink" Target="https://altintasmyo.dpu.edu.tr/tr/index/sayfa/1084/genel-bilgiler" TargetMode="External"/><Relationship Id="rId291" Type="http://schemas.openxmlformats.org/officeDocument/2006/relationships/hyperlink" Target="https://altintasmyo.dpu.edu.tr/tr/index/slide/10261/altintas-myo-da-tubitak-2209-a-basarisi" TargetMode="External"/><Relationship Id="rId305" Type="http://schemas.openxmlformats.org/officeDocument/2006/relationships/hyperlink" Target="https://akademiktesvik.dpu.edu.tr/tr/index/sayfa/16008/2024-yili-akademik-tesvik-odenegi-almaya-hak-kazanan-ogretim-elemani-sayisi-birim-bazli" TargetMode="External"/><Relationship Id="rId44" Type="http://schemas.openxmlformats.org/officeDocument/2006/relationships/hyperlink" Target="https://altintasmyo.dpu.edu.tr/tr/index/sayfa/17294/kalite-komisyonlari-calismalari" TargetMode="External"/><Relationship Id="rId86" Type="http://schemas.openxmlformats.org/officeDocument/2006/relationships/hyperlink" Target="https://haber.dpu.edu.tr/tr/haber_oku/652655d14eea2/dpu-akademik-performans-modulu-yayinda" TargetMode="External"/><Relationship Id="rId151" Type="http://schemas.openxmlformats.org/officeDocument/2006/relationships/hyperlink" Target="https://altintasmyo.dpu.edu.tr/tr/index/sayfa/9701/liderlik-yonetim-ve-kalite-alt-komisyonu" TargetMode="External"/><Relationship Id="rId193" Type="http://schemas.openxmlformats.org/officeDocument/2006/relationships/hyperlink" Target="https://altintasmyo.dpu.edu.tr/tr/index/sayfa/10013/toplanti-tutanaklari" TargetMode="External"/><Relationship Id="rId207" Type="http://schemas.openxmlformats.org/officeDocument/2006/relationships/hyperlink" Target="https://altintasmyo.dpu.edu.tr/tr/index/slide/11496/2025-2026-guz-donemi-paydas-ve-istisare-toplantisi" TargetMode="External"/><Relationship Id="rId249" Type="http://schemas.openxmlformats.org/officeDocument/2006/relationships/hyperlink" Target="https://altintasmyo.dpu.edu.tr/tr/index/sayfa/19373/2025-2026-etkinliklerimiz" TargetMode="External"/><Relationship Id="rId13" Type="http://schemas.openxmlformats.org/officeDocument/2006/relationships/hyperlink" Target="https://altintasmyo.dpu.edu.tr/tr/index/sayfa/10013/toplanti-tutanaklari" TargetMode="External"/><Relationship Id="rId109" Type="http://schemas.openxmlformats.org/officeDocument/2006/relationships/hyperlink" Target="https://birimler.dpu.edu.tr/app/views/panel/ckfinder/userfiles/57/files/BIDR/ALTINTAS_MYO_2025_B_DR.docx" TargetMode="External"/><Relationship Id="rId260" Type="http://schemas.openxmlformats.org/officeDocument/2006/relationships/hyperlink" Target="https://altintasmyo.dpu.edu.tr/tr/index/sayfa/19372/2025-2026-atolyelerimiz" TargetMode="External"/><Relationship Id="rId316" Type="http://schemas.openxmlformats.org/officeDocument/2006/relationships/hyperlink" Target="https://altintasmyo.dpu.edu.tr/tr/index/slide/11199/mediko-sosyal-ve-genclik-danisma-merkezi-konferansi" TargetMode="External"/><Relationship Id="rId55" Type="http://schemas.openxmlformats.org/officeDocument/2006/relationships/hyperlink" Target="https://altintasmyo.dpu.edu.tr/tr/index/sayfa/19201/birim-ici-degerlendirme-raporu" TargetMode="External"/><Relationship Id="rId97" Type="http://schemas.openxmlformats.org/officeDocument/2006/relationships/hyperlink" Target="https://altintasmyo.dpu.edu.tr/tr/index/sayfa/9703/bilgi-paketi-ve-web-sayfasi-guncelleme-ekibi" TargetMode="External"/><Relationship Id="rId120" Type="http://schemas.openxmlformats.org/officeDocument/2006/relationships/hyperlink" Target="https://altintasmyo.dpu.edu.tr/tr/index/slide/11496/2025-2026-guz-donemi-paydas-ve-istisare-toplantisi" TargetMode="External"/><Relationship Id="rId162" Type="http://schemas.openxmlformats.org/officeDocument/2006/relationships/hyperlink" Target="https://birimler.dpu.edu.tr/app/views/panel/ckfinder/userfiles/57/files/BIDR/ALTINTAS_MYO_2025_B_DR.docx" TargetMode="External"/><Relationship Id="rId218" Type="http://schemas.openxmlformats.org/officeDocument/2006/relationships/hyperlink" Target="https://altintasmyo.dpu.edu.tr/tr/index/slide/10470/altintas-myoda-nufus-ve-vatandaslik-hizmetleri-simulasyonu" TargetMode="External"/><Relationship Id="rId271" Type="http://schemas.openxmlformats.org/officeDocument/2006/relationships/hyperlink" Target="https://birimler.dpu.edu.tr/app/views/panel/ckfinder/userfiles/57/files/BIDR/ALTINTAS_MYO_2025_B_DR.docx" TargetMode="External"/><Relationship Id="rId24" Type="http://schemas.openxmlformats.org/officeDocument/2006/relationships/hyperlink" Target="https://altintasmyo.dpu.edu.tr/tr/index/sayfa/16269/ic-kontrol" TargetMode="External"/><Relationship Id="rId66" Type="http://schemas.openxmlformats.org/officeDocument/2006/relationships/hyperlink" Target="https://altintasmyo.dpu.edu.tr/tr/index/sayfa/10013/toplanti-tutanaklari" TargetMode="External"/><Relationship Id="rId131" Type="http://schemas.openxmlformats.org/officeDocument/2006/relationships/hyperlink" Target="https://mezun.dpu.edu.tr/" TargetMode="External"/><Relationship Id="rId327" Type="http://schemas.openxmlformats.org/officeDocument/2006/relationships/hyperlink" Target="https://altintasmyo.dpu.edu.tr/tr/index/slide/11781/altintas-myoda-ogrenci-topluluklari-calistayi" TargetMode="External"/><Relationship Id="rId173" Type="http://schemas.openxmlformats.org/officeDocument/2006/relationships/hyperlink" Target="https://birimler.dpu.edu.tr/app/views/panel/ckfinder/userfiles/57/files/BIDR/ALTINTAS_MYO_2025_B_DR.docx" TargetMode="External"/><Relationship Id="rId229" Type="http://schemas.openxmlformats.org/officeDocument/2006/relationships/hyperlink" Target="https://birimler.dpu.edu.tr/app/views/panel/ckfinder/userfiles/57/files/BIDR/ALTINTAS_MYO_2025_B_DR.docx" TargetMode="External"/><Relationship Id="rId240" Type="http://schemas.openxmlformats.org/officeDocument/2006/relationships/hyperlink" Target="https://altintasmyo.dpu.edu.tr/tr/index/sayfa/14405/formla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t6OzMIqklZzZoQrNVLFRcRkg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4AHIhMTdzZ0FybmZzbkNYbG9LbFg3VEhyQThxV2ItamtWRmx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AAA3E9-9129-49C1-AA62-2FCFF8F79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24435</Words>
  <Characters>139284</Characters>
  <Application>Microsoft Office Word</Application>
  <DocSecurity>0</DocSecurity>
  <Lines>1160</Lines>
  <Paragraphs>326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nesil</dc:creator>
  <cp:lastModifiedBy>exper</cp:lastModifiedBy>
  <cp:revision>2</cp:revision>
  <dcterms:created xsi:type="dcterms:W3CDTF">2026-07-01T10:39:00Z</dcterms:created>
  <dcterms:modified xsi:type="dcterms:W3CDTF">2026-07-01T10:39:00Z</dcterms:modified>
</cp:coreProperties>
</file>