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9C" w:rsidRPr="001C2F56" w:rsidRDefault="00020B9C" w:rsidP="0052678D">
      <w:pPr>
        <w:pStyle w:val="GvdeMetni"/>
        <w:tabs>
          <w:tab w:val="left" w:pos="1490"/>
        </w:tabs>
        <w:rPr>
          <w:sz w:val="20"/>
        </w:rPr>
      </w:pPr>
    </w:p>
    <w:tbl>
      <w:tblPr>
        <w:tblStyle w:val="TabloKlavuzu"/>
        <w:tblW w:w="5000" w:type="pct"/>
        <w:tblInd w:w="-34" w:type="dxa"/>
        <w:tblLook w:val="04A0" w:firstRow="1" w:lastRow="0" w:firstColumn="1" w:lastColumn="0" w:noHBand="0" w:noVBand="1"/>
      </w:tblPr>
      <w:tblGrid>
        <w:gridCol w:w="1847"/>
        <w:gridCol w:w="4290"/>
        <w:gridCol w:w="1964"/>
        <w:gridCol w:w="1350"/>
        <w:gridCol w:w="1555"/>
      </w:tblGrid>
      <w:tr w:rsidR="006A2409" w:rsidRPr="001C2F56" w:rsidTr="006A2409">
        <w:trPr>
          <w:trHeight w:val="310"/>
        </w:trPr>
        <w:tc>
          <w:tcPr>
            <w:tcW w:w="839" w:type="pct"/>
            <w:vMerge w:val="restar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4F7B452" wp14:editId="4DCD79FE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pct"/>
            <w:vMerge w:val="restart"/>
          </w:tcPr>
          <w:p w:rsidR="006A2409" w:rsidRPr="001C2F56" w:rsidRDefault="006A2409" w:rsidP="006A2409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6A2409" w:rsidRPr="001C2F56" w:rsidRDefault="006A2409" w:rsidP="006A2409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1C2F56">
              <w:rPr>
                <w:b/>
                <w:sz w:val="16"/>
                <w:szCs w:val="16"/>
              </w:rPr>
              <w:t>T.C.</w:t>
            </w:r>
          </w:p>
          <w:p w:rsidR="006A2409" w:rsidRPr="001C2F56" w:rsidRDefault="006A2409" w:rsidP="006A2409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1C2F56">
              <w:rPr>
                <w:b/>
                <w:sz w:val="16"/>
                <w:szCs w:val="16"/>
              </w:rPr>
              <w:t>KÜTAHYA DUMLUPINAR ÜNİVERSİTESİ</w:t>
            </w:r>
          </w:p>
          <w:p w:rsidR="006A2409" w:rsidRPr="001C2F56" w:rsidRDefault="006A2409" w:rsidP="006A2409">
            <w:pPr>
              <w:jc w:val="center"/>
              <w:rPr>
                <w:b/>
                <w:sz w:val="16"/>
                <w:szCs w:val="16"/>
              </w:rPr>
            </w:pPr>
            <w:r w:rsidRPr="001C2F56">
              <w:rPr>
                <w:b/>
                <w:sz w:val="16"/>
                <w:szCs w:val="16"/>
              </w:rPr>
              <w:t>TAVŞANLI</w:t>
            </w:r>
            <w:r w:rsidRPr="001C2F5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C2F56">
              <w:rPr>
                <w:b/>
                <w:sz w:val="16"/>
                <w:szCs w:val="16"/>
              </w:rPr>
              <w:t>UYGULAMALI</w:t>
            </w:r>
            <w:r w:rsidRPr="001C2F5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C2F56">
              <w:rPr>
                <w:b/>
                <w:sz w:val="16"/>
                <w:szCs w:val="16"/>
              </w:rPr>
              <w:t>BİLİMLER</w:t>
            </w:r>
            <w:r w:rsidRPr="001C2F5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C2F56">
              <w:rPr>
                <w:b/>
                <w:sz w:val="16"/>
                <w:szCs w:val="16"/>
              </w:rPr>
              <w:t>FAKÜLTESİ</w:t>
            </w:r>
          </w:p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1C2F56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MESAİ SONRASI ÇALIŞMA İZİN BELGESİ</w:t>
            </w:r>
          </w:p>
        </w:tc>
        <w:tc>
          <w:tcPr>
            <w:tcW w:w="892" w:type="pct"/>
            <w:vMerge w:val="restar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5ECDD4B2" wp14:editId="19659F30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49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proofErr w:type="gramStart"/>
            <w:r w:rsidRPr="001C2F56">
              <w:rPr>
                <w:sz w:val="16"/>
                <w:szCs w:val="16"/>
                <w:lang w:val="tr-TR"/>
              </w:rPr>
              <w:t>DPÜ.TUBİF</w:t>
            </w:r>
            <w:proofErr w:type="gramEnd"/>
            <w:r w:rsidRPr="001C2F56">
              <w:rPr>
                <w:sz w:val="16"/>
                <w:szCs w:val="16"/>
                <w:lang w:val="tr-TR"/>
              </w:rPr>
              <w:t>.FR.018</w:t>
            </w:r>
          </w:p>
        </w:tc>
      </w:tr>
      <w:tr w:rsidR="006A2409" w:rsidRPr="001C2F56" w:rsidTr="006A2409">
        <w:trPr>
          <w:trHeight w:val="310"/>
        </w:trPr>
        <w:tc>
          <w:tcPr>
            <w:tcW w:w="839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057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892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72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491" w:type="pct"/>
          </w:tcPr>
          <w:p w:rsidR="006A2409" w:rsidRPr="001C2F56" w:rsidRDefault="001C2F56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napToGrid w:val="0"/>
                <w:sz w:val="16"/>
                <w:szCs w:val="16"/>
                <w:lang w:val="tr-TR"/>
              </w:rPr>
              <w:t>04.12.2024</w:t>
            </w:r>
          </w:p>
        </w:tc>
      </w:tr>
      <w:tr w:rsidR="006A2409" w:rsidRPr="001C2F56" w:rsidTr="006A2409">
        <w:trPr>
          <w:trHeight w:val="310"/>
        </w:trPr>
        <w:tc>
          <w:tcPr>
            <w:tcW w:w="839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057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892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72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49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6A2409" w:rsidRPr="001C2F56" w:rsidTr="006A2409">
        <w:trPr>
          <w:trHeight w:val="310"/>
        </w:trPr>
        <w:tc>
          <w:tcPr>
            <w:tcW w:w="839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057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892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72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49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6A2409" w:rsidRPr="001C2F56" w:rsidTr="006A2409">
        <w:trPr>
          <w:trHeight w:val="310"/>
        </w:trPr>
        <w:tc>
          <w:tcPr>
            <w:tcW w:w="839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057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892" w:type="pct"/>
            <w:vMerge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72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491" w:type="pct"/>
          </w:tcPr>
          <w:p w:rsidR="006A2409" w:rsidRPr="001C2F56" w:rsidRDefault="006A2409" w:rsidP="006A2409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1C2F56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54068A" w:rsidRPr="001C2F56" w:rsidRDefault="0054068A" w:rsidP="0052678D">
      <w:pPr>
        <w:pStyle w:val="GvdeMetni"/>
        <w:tabs>
          <w:tab w:val="left" w:pos="1490"/>
        </w:tabs>
        <w:rPr>
          <w:sz w:val="20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3637"/>
        <w:gridCol w:w="3898"/>
        <w:gridCol w:w="3471"/>
      </w:tblGrid>
      <w:tr w:rsidR="007B183F" w:rsidRPr="001C2F56" w:rsidTr="0054068A">
        <w:tc>
          <w:tcPr>
            <w:tcW w:w="5000" w:type="pct"/>
            <w:gridSpan w:val="3"/>
          </w:tcPr>
          <w:p w:rsidR="007B183F" w:rsidRPr="001C2F56" w:rsidRDefault="007B183F" w:rsidP="00193CD6">
            <w:pPr>
              <w:pStyle w:val="TableParagraph"/>
              <w:ind w:left="3804" w:right="3749"/>
              <w:jc w:val="center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İZİN TALEP EDENİN</w:t>
            </w: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17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ADI</w:t>
            </w:r>
            <w:r w:rsidRPr="001C2F56">
              <w:rPr>
                <w:spacing w:val="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SOYADI</w:t>
            </w:r>
          </w:p>
        </w:tc>
        <w:tc>
          <w:tcPr>
            <w:tcW w:w="1771" w:type="pct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76" w:type="pct"/>
            <w:vMerge w:val="restart"/>
          </w:tcPr>
          <w:p w:rsidR="007B183F" w:rsidRPr="001C2F56" w:rsidRDefault="007B183F" w:rsidP="00193CD6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7B183F" w:rsidRPr="001C2F56" w:rsidRDefault="007B183F" w:rsidP="00193CD6">
            <w:pPr>
              <w:pStyle w:val="TableParagraph"/>
              <w:ind w:left="190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TALEP</w:t>
            </w:r>
            <w:r w:rsidRPr="001C2F56">
              <w:rPr>
                <w:spacing w:val="4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TARİHİ:</w:t>
            </w:r>
            <w:r w:rsidRPr="001C2F56">
              <w:rPr>
                <w:spacing w:val="10"/>
                <w:sz w:val="18"/>
                <w:szCs w:val="18"/>
              </w:rPr>
              <w:t xml:space="preserve"> </w:t>
            </w:r>
            <w:proofErr w:type="gramStart"/>
            <w:r w:rsidRPr="001C2F56">
              <w:rPr>
                <w:sz w:val="18"/>
                <w:szCs w:val="18"/>
              </w:rPr>
              <w:t>.…....</w:t>
            </w:r>
            <w:proofErr w:type="gramEnd"/>
            <w:r w:rsidRPr="001C2F56">
              <w:rPr>
                <w:sz w:val="18"/>
                <w:szCs w:val="18"/>
              </w:rPr>
              <w:t>/….……/……….……</w:t>
            </w:r>
          </w:p>
          <w:p w:rsidR="007B183F" w:rsidRPr="001C2F56" w:rsidRDefault="007B183F" w:rsidP="00193CD6">
            <w:pPr>
              <w:pStyle w:val="TableParagraph"/>
              <w:rPr>
                <w:b/>
                <w:sz w:val="18"/>
                <w:szCs w:val="18"/>
              </w:rPr>
            </w:pPr>
          </w:p>
          <w:p w:rsidR="007B183F" w:rsidRPr="001C2F56" w:rsidRDefault="007B183F" w:rsidP="00193CD6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7B183F" w:rsidRPr="001C2F56" w:rsidRDefault="007B183F" w:rsidP="00193CD6">
            <w:pPr>
              <w:pStyle w:val="TableParagraph"/>
              <w:spacing w:before="1"/>
              <w:ind w:left="190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İMZA</w:t>
            </w: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17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ÜNVANI</w:t>
            </w:r>
          </w:p>
        </w:tc>
        <w:tc>
          <w:tcPr>
            <w:tcW w:w="1771" w:type="pct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76" w:type="pct"/>
            <w:vMerge/>
          </w:tcPr>
          <w:p w:rsidR="007B183F" w:rsidRPr="001C2F56" w:rsidRDefault="007B183F" w:rsidP="00193CD6">
            <w:pPr>
              <w:rPr>
                <w:sz w:val="18"/>
                <w:szCs w:val="18"/>
              </w:rPr>
            </w:pP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17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BÖLÜM/ANABİLİMDALI</w:t>
            </w:r>
          </w:p>
        </w:tc>
        <w:tc>
          <w:tcPr>
            <w:tcW w:w="1771" w:type="pct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76" w:type="pct"/>
            <w:vMerge/>
          </w:tcPr>
          <w:p w:rsidR="007B183F" w:rsidRPr="001C2F56" w:rsidRDefault="007B183F" w:rsidP="00193CD6">
            <w:pPr>
              <w:rPr>
                <w:sz w:val="18"/>
                <w:szCs w:val="18"/>
              </w:rPr>
            </w:pPr>
          </w:p>
        </w:tc>
      </w:tr>
      <w:tr w:rsidR="0052678D" w:rsidRPr="001C2F56" w:rsidTr="0054068A">
        <w:tc>
          <w:tcPr>
            <w:tcW w:w="1652" w:type="pct"/>
          </w:tcPr>
          <w:p w:rsidR="0052678D" w:rsidRPr="001C2F56" w:rsidRDefault="0052678D" w:rsidP="00193CD6">
            <w:pPr>
              <w:pStyle w:val="TableParagraph"/>
              <w:spacing w:before="117"/>
              <w:ind w:left="32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 YAPACAK ÇALIŞAN / ÖĞRENCİ İSİMLERİ</w:t>
            </w:r>
          </w:p>
        </w:tc>
        <w:tc>
          <w:tcPr>
            <w:tcW w:w="1771" w:type="pct"/>
          </w:tcPr>
          <w:p w:rsidR="0052678D" w:rsidRPr="001C2F56" w:rsidRDefault="0052678D" w:rsidP="00193CD6">
            <w:pPr>
              <w:pStyle w:val="TableParagraph"/>
              <w:spacing w:before="117"/>
              <w:ind w:left="32"/>
              <w:rPr>
                <w:sz w:val="18"/>
                <w:szCs w:val="18"/>
              </w:rPr>
            </w:pPr>
          </w:p>
        </w:tc>
        <w:tc>
          <w:tcPr>
            <w:tcW w:w="1576" w:type="pct"/>
            <w:vMerge/>
          </w:tcPr>
          <w:p w:rsidR="0052678D" w:rsidRPr="001C2F56" w:rsidRDefault="0052678D" w:rsidP="00193CD6">
            <w:pPr>
              <w:rPr>
                <w:sz w:val="18"/>
                <w:szCs w:val="18"/>
              </w:rPr>
            </w:pPr>
          </w:p>
        </w:tc>
      </w:tr>
      <w:tr w:rsidR="004453A1" w:rsidRPr="001C2F56" w:rsidTr="0054068A">
        <w:tc>
          <w:tcPr>
            <w:tcW w:w="5000" w:type="pct"/>
            <w:gridSpan w:val="3"/>
          </w:tcPr>
          <w:p w:rsidR="004453A1" w:rsidRPr="001C2F56" w:rsidRDefault="004453A1" w:rsidP="00193CD6">
            <w:pPr>
              <w:pStyle w:val="TableParagraph"/>
              <w:ind w:right="3749"/>
              <w:jc w:val="center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 xml:space="preserve">                                                                ÇALIŞMANIN</w:t>
            </w:r>
            <w:r w:rsidRPr="001C2F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C2F56">
              <w:rPr>
                <w:b/>
                <w:sz w:val="18"/>
                <w:szCs w:val="18"/>
              </w:rPr>
              <w:t>(PROJE-ETKİNLİK</w:t>
            </w:r>
            <w:r w:rsidRPr="001C2F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C2F56">
              <w:rPr>
                <w:b/>
                <w:sz w:val="18"/>
                <w:szCs w:val="18"/>
              </w:rPr>
              <w:t>VB.)</w:t>
            </w:r>
          </w:p>
        </w:tc>
      </w:tr>
      <w:tr w:rsidR="0052678D" w:rsidRPr="001C2F56" w:rsidTr="0054068A">
        <w:trPr>
          <w:trHeight w:val="240"/>
        </w:trPr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30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KONUSU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29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ÇALIŞMANIN</w:t>
            </w:r>
            <w:r w:rsidRPr="001C2F56">
              <w:rPr>
                <w:spacing w:val="-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YAPILACAĞI YER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29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 GÜNÜ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tabs>
                <w:tab w:val="left" w:pos="2553"/>
              </w:tabs>
              <w:spacing w:before="50"/>
              <w:ind w:left="708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HAFTA</w:t>
            </w:r>
            <w:r w:rsidRPr="001C2F56">
              <w:rPr>
                <w:spacing w:val="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İÇİ</w:t>
            </w:r>
            <w:r w:rsidRPr="001C2F56">
              <w:rPr>
                <w:sz w:val="18"/>
                <w:szCs w:val="18"/>
              </w:rPr>
              <w:tab/>
              <w:t>HAFTA</w:t>
            </w:r>
            <w:r w:rsidRPr="001C2F56">
              <w:rPr>
                <w:spacing w:val="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SONU</w:t>
            </w: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29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ÇALIŞMANIN</w:t>
            </w:r>
            <w:r w:rsidRPr="001C2F56">
              <w:rPr>
                <w:spacing w:val="-3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BAŞLANGIÇ</w:t>
            </w:r>
            <w:r w:rsidRPr="001C2F56">
              <w:rPr>
                <w:spacing w:val="-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TARİHİ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spacing w:before="129"/>
              <w:ind w:left="47"/>
              <w:rPr>
                <w:sz w:val="18"/>
                <w:szCs w:val="18"/>
              </w:rPr>
            </w:pPr>
            <w:proofErr w:type="gramStart"/>
            <w:r w:rsidRPr="001C2F56">
              <w:rPr>
                <w:sz w:val="18"/>
                <w:szCs w:val="18"/>
              </w:rPr>
              <w:t>.…....</w:t>
            </w:r>
            <w:proofErr w:type="gramEnd"/>
            <w:r w:rsidRPr="001C2F56">
              <w:rPr>
                <w:sz w:val="18"/>
                <w:szCs w:val="18"/>
              </w:rPr>
              <w:t>/….……/……….…...</w:t>
            </w:r>
          </w:p>
        </w:tc>
        <w:bookmarkStart w:id="0" w:name="_GoBack"/>
        <w:bookmarkEnd w:id="0"/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29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ÇALIŞMANIN</w:t>
            </w:r>
            <w:r w:rsidRPr="001C2F56">
              <w:rPr>
                <w:spacing w:val="-2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BİTİŞ TARİHİ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spacing w:before="129"/>
              <w:ind w:left="47"/>
              <w:rPr>
                <w:sz w:val="18"/>
                <w:szCs w:val="18"/>
              </w:rPr>
            </w:pPr>
            <w:proofErr w:type="gramStart"/>
            <w:r w:rsidRPr="001C2F56">
              <w:rPr>
                <w:sz w:val="18"/>
                <w:szCs w:val="18"/>
              </w:rPr>
              <w:t>.…....</w:t>
            </w:r>
            <w:proofErr w:type="gramEnd"/>
            <w:r w:rsidRPr="001C2F56">
              <w:rPr>
                <w:sz w:val="18"/>
                <w:szCs w:val="18"/>
              </w:rPr>
              <w:t>/….……/……….…...</w:t>
            </w: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spacing w:before="110"/>
              <w:ind w:left="35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ÇALIŞMA</w:t>
            </w:r>
            <w:r w:rsidRPr="001C2F56">
              <w:rPr>
                <w:spacing w:val="1"/>
                <w:sz w:val="18"/>
                <w:szCs w:val="18"/>
              </w:rPr>
              <w:t xml:space="preserve"> </w:t>
            </w:r>
            <w:r w:rsidRPr="001C2F56">
              <w:rPr>
                <w:sz w:val="18"/>
                <w:szCs w:val="18"/>
              </w:rPr>
              <w:t>SAATLERİ</w:t>
            </w:r>
          </w:p>
        </w:tc>
        <w:tc>
          <w:tcPr>
            <w:tcW w:w="3348" w:type="pct"/>
            <w:gridSpan w:val="2"/>
          </w:tcPr>
          <w:p w:rsidR="007B183F" w:rsidRPr="001C2F56" w:rsidRDefault="007B183F" w:rsidP="00193CD6">
            <w:pPr>
              <w:pStyle w:val="TableParagraph"/>
              <w:tabs>
                <w:tab w:val="left" w:pos="1271"/>
                <w:tab w:val="left" w:pos="1540"/>
              </w:tabs>
              <w:spacing w:before="110"/>
              <w:ind w:left="47"/>
              <w:rPr>
                <w:sz w:val="18"/>
                <w:szCs w:val="18"/>
              </w:rPr>
            </w:pPr>
            <w:proofErr w:type="gramStart"/>
            <w:r w:rsidRPr="001C2F56">
              <w:rPr>
                <w:sz w:val="18"/>
                <w:szCs w:val="18"/>
              </w:rPr>
              <w:t>……..</w:t>
            </w:r>
            <w:proofErr w:type="gramEnd"/>
            <w:r w:rsidRPr="001C2F56">
              <w:rPr>
                <w:sz w:val="18"/>
                <w:szCs w:val="18"/>
              </w:rPr>
              <w:t>/………</w:t>
            </w:r>
            <w:r w:rsidRPr="001C2F56">
              <w:rPr>
                <w:sz w:val="18"/>
                <w:szCs w:val="18"/>
              </w:rPr>
              <w:tab/>
              <w:t>-</w:t>
            </w:r>
            <w:r w:rsidRPr="001C2F56">
              <w:rPr>
                <w:sz w:val="18"/>
                <w:szCs w:val="18"/>
              </w:rPr>
              <w:tab/>
            </w:r>
            <w:proofErr w:type="gramStart"/>
            <w:r w:rsidRPr="001C2F56">
              <w:rPr>
                <w:sz w:val="18"/>
                <w:szCs w:val="18"/>
              </w:rPr>
              <w:t>……….</w:t>
            </w:r>
            <w:proofErr w:type="gramEnd"/>
            <w:r w:rsidRPr="001C2F56">
              <w:rPr>
                <w:sz w:val="18"/>
                <w:szCs w:val="18"/>
              </w:rPr>
              <w:t>/………..</w:t>
            </w:r>
          </w:p>
        </w:tc>
      </w:tr>
      <w:tr w:rsidR="0052678D" w:rsidRPr="001C2F56" w:rsidTr="0054068A">
        <w:tc>
          <w:tcPr>
            <w:tcW w:w="1652" w:type="pct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71" w:type="pct"/>
          </w:tcPr>
          <w:p w:rsidR="007B183F" w:rsidRPr="001C2F56" w:rsidRDefault="007B183F" w:rsidP="00193CD6">
            <w:pPr>
              <w:pStyle w:val="TableParagraph"/>
              <w:spacing w:before="52"/>
              <w:ind w:left="1294" w:right="1184"/>
              <w:jc w:val="center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TAAHHÜT</w:t>
            </w:r>
          </w:p>
        </w:tc>
        <w:tc>
          <w:tcPr>
            <w:tcW w:w="1576" w:type="pct"/>
          </w:tcPr>
          <w:p w:rsidR="007B183F" w:rsidRPr="001C2F56" w:rsidRDefault="007B183F" w:rsidP="00193CD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85036" w:rsidRPr="001C2F56" w:rsidTr="0054068A">
        <w:trPr>
          <w:trHeight w:val="422"/>
        </w:trPr>
        <w:tc>
          <w:tcPr>
            <w:tcW w:w="5000" w:type="pct"/>
            <w:gridSpan w:val="3"/>
          </w:tcPr>
          <w:p w:rsidR="00C85036" w:rsidRPr="001C2F56" w:rsidRDefault="00C85036" w:rsidP="00C85036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1-</w:t>
            </w:r>
            <w:r w:rsidRPr="001C2F56">
              <w:rPr>
                <w:sz w:val="18"/>
                <w:szCs w:val="18"/>
              </w:rPr>
              <w:tab/>
              <w:t xml:space="preserve">Hafta içi mesai sonrası çalışmalar en geç 23.00’a kadar, hafta sonları ise 10.00’dan 20.00’a kadar sürdürülebilir. Bu sürelerde öğrencilerin (Madde 4’e riayet edilerek) çalışmalarında sorumlu/görevli personel sürekli nezaret etmek </w:t>
            </w:r>
            <w:r w:rsidR="00977077" w:rsidRPr="001C2F56">
              <w:rPr>
                <w:sz w:val="18"/>
                <w:szCs w:val="18"/>
              </w:rPr>
              <w:t>şartı bulunmaktadır.</w:t>
            </w:r>
          </w:p>
          <w:p w:rsidR="00C85036" w:rsidRPr="001C2F56" w:rsidRDefault="00C85036" w:rsidP="00C85036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2-</w:t>
            </w:r>
            <w:r w:rsidRPr="001C2F56">
              <w:rPr>
                <w:sz w:val="18"/>
                <w:szCs w:val="18"/>
              </w:rPr>
              <w:tab/>
              <w:t>İş Sağlığı ve Güvenliği kapsamında gereken tüm önlemler, çalışma ba</w:t>
            </w:r>
            <w:r w:rsidR="004C405D" w:rsidRPr="001C2F56">
              <w:rPr>
                <w:sz w:val="18"/>
                <w:szCs w:val="18"/>
              </w:rPr>
              <w:t xml:space="preserve">şlamadan önce bölüm laboratuvar </w:t>
            </w:r>
            <w:r w:rsidRPr="001C2F56">
              <w:rPr>
                <w:sz w:val="18"/>
                <w:szCs w:val="18"/>
              </w:rPr>
              <w:t>sorumlusu/çalışacak personel/ sorumlu veya görevli persone</w:t>
            </w:r>
            <w:r w:rsidR="00977077" w:rsidRPr="001C2F56">
              <w:rPr>
                <w:sz w:val="18"/>
                <w:szCs w:val="18"/>
              </w:rPr>
              <w:t>l tarafından alınma şartı bulunmaktadır.</w:t>
            </w:r>
          </w:p>
          <w:p w:rsidR="00C85036" w:rsidRPr="001C2F56" w:rsidRDefault="00C85036" w:rsidP="00C85036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3-</w:t>
            </w:r>
            <w:r w:rsidRPr="001C2F56">
              <w:rPr>
                <w:sz w:val="18"/>
                <w:szCs w:val="18"/>
              </w:rPr>
              <w:tab/>
              <w:t>Mesai sonrası veya hafta sonları yapılan çalışmalar sırasında meydana gelebilecek her türlü iş kazalarının sorumluluğu ve yaşanabilecek olumsuzlukların sorumluluğu çalışacak olan veya sorumlu olan/görevlendirilen personelin yükümlülüğü altındadır.</w:t>
            </w:r>
          </w:p>
          <w:p w:rsidR="00C85036" w:rsidRPr="001C2F56" w:rsidRDefault="004C405D" w:rsidP="00C85036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4-</w:t>
            </w:r>
            <w:r w:rsidRPr="001C2F56">
              <w:rPr>
                <w:sz w:val="18"/>
                <w:szCs w:val="18"/>
              </w:rPr>
              <w:tab/>
            </w:r>
            <w:r w:rsidR="004822F9" w:rsidRPr="001C2F56">
              <w:rPr>
                <w:sz w:val="18"/>
                <w:szCs w:val="18"/>
              </w:rPr>
              <w:t xml:space="preserve">Öğrenciler </w:t>
            </w:r>
            <w:r w:rsidR="004166DE" w:rsidRPr="001C2F56">
              <w:rPr>
                <w:sz w:val="18"/>
                <w:szCs w:val="18"/>
              </w:rPr>
              <w:t>B</w:t>
            </w:r>
            <w:r w:rsidR="004822F9" w:rsidRPr="001C2F56">
              <w:rPr>
                <w:sz w:val="18"/>
                <w:szCs w:val="18"/>
              </w:rPr>
              <w:t xml:space="preserve">ölümler ya da Fakülte ile ilgili etkinlikleri haricinde </w:t>
            </w:r>
            <w:r w:rsidRPr="001C2F56">
              <w:rPr>
                <w:sz w:val="18"/>
                <w:szCs w:val="18"/>
              </w:rPr>
              <w:t>h</w:t>
            </w:r>
            <w:r w:rsidR="00C85036" w:rsidRPr="001C2F56">
              <w:rPr>
                <w:sz w:val="18"/>
                <w:szCs w:val="18"/>
              </w:rPr>
              <w:t>afta içi sadece mesai saatleri içinde çalışma yapabileceklerdir.</w:t>
            </w:r>
          </w:p>
          <w:p w:rsidR="00C85036" w:rsidRPr="001C2F56" w:rsidRDefault="00C85036" w:rsidP="00C85036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5-</w:t>
            </w:r>
            <w:r w:rsidRPr="001C2F56">
              <w:rPr>
                <w:sz w:val="18"/>
                <w:szCs w:val="18"/>
              </w:rPr>
              <w:tab/>
              <w:t>Meydana gelebilecek olumsuzluklarda aranacak iç hat telefon numaraları aşağıda verilmiştir.</w:t>
            </w:r>
          </w:p>
          <w:p w:rsidR="004C405D" w:rsidRPr="001C2F56" w:rsidRDefault="004C405D" w:rsidP="004C405D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Ana kapı Güvenlik: 6720</w:t>
            </w:r>
          </w:p>
          <w:p w:rsidR="00DA6383" w:rsidRPr="001C2F56" w:rsidRDefault="004C405D" w:rsidP="004C405D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Fakülte Danışma Güvenlik: 7221</w:t>
            </w:r>
            <w:r w:rsidRPr="001C2F56">
              <w:rPr>
                <w:sz w:val="18"/>
                <w:szCs w:val="18"/>
              </w:rPr>
              <w:tab/>
              <w:t xml:space="preserve">                                                                               </w:t>
            </w:r>
          </w:p>
          <w:p w:rsidR="004C405D" w:rsidRPr="001C2F56" w:rsidRDefault="00DA6383" w:rsidP="004C405D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ACİL: 112</w:t>
            </w:r>
          </w:p>
          <w:p w:rsidR="004C405D" w:rsidRPr="001C2F56" w:rsidRDefault="004C405D" w:rsidP="004C405D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Yükümlülükleri okudum. İSG dâhil her türlü sorumluluğu kabul ediyorum.</w:t>
            </w:r>
          </w:p>
        </w:tc>
      </w:tr>
      <w:tr w:rsidR="0052678D" w:rsidRPr="001C2F56" w:rsidTr="0054068A">
        <w:trPr>
          <w:trHeight w:val="422"/>
        </w:trPr>
        <w:tc>
          <w:tcPr>
            <w:tcW w:w="5000" w:type="pct"/>
            <w:gridSpan w:val="3"/>
          </w:tcPr>
          <w:p w:rsidR="00C2041A" w:rsidRPr="001C2F56" w:rsidRDefault="00C2041A" w:rsidP="0052678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52678D" w:rsidRPr="001C2F56" w:rsidRDefault="0052678D" w:rsidP="0052678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BÖLÜM BAŞKANLIĞINA</w:t>
            </w:r>
          </w:p>
          <w:p w:rsidR="0052678D" w:rsidRPr="001C2F56" w:rsidRDefault="0052678D" w:rsidP="00193CD6">
            <w:pPr>
              <w:pStyle w:val="TableParagrap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Yukarıda belirtilen mesai saatleri dışında çalışma isteği bilgileri doğrultusunda doğacak sorumluluğu kabul ediyorum.</w:t>
            </w:r>
            <w:r w:rsidR="003F0871" w:rsidRPr="001C2F56">
              <w:rPr>
                <w:sz w:val="18"/>
                <w:szCs w:val="18"/>
              </w:rPr>
              <w:t xml:space="preserve"> </w:t>
            </w:r>
          </w:p>
          <w:p w:rsidR="0052678D" w:rsidRPr="001C2F56" w:rsidRDefault="0052678D" w:rsidP="0052678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041A" w:rsidRPr="001C2F56" w:rsidRDefault="0052678D" w:rsidP="0052678D">
            <w:pPr>
              <w:pStyle w:val="TableParagraph"/>
              <w:spacing w:after="240"/>
              <w:jc w:val="right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52678D" w:rsidRPr="001C2F56" w:rsidRDefault="0052678D" w:rsidP="0052678D">
            <w:pPr>
              <w:pStyle w:val="TableParagraph"/>
              <w:spacing w:after="240"/>
              <w:jc w:val="right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İZİN</w:t>
            </w:r>
            <w:r w:rsidRPr="001C2F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C2F56">
              <w:rPr>
                <w:b/>
                <w:sz w:val="18"/>
                <w:szCs w:val="18"/>
              </w:rPr>
              <w:t>TALEP</w:t>
            </w:r>
            <w:r w:rsidRPr="001C2F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C2F56">
              <w:rPr>
                <w:b/>
                <w:sz w:val="18"/>
                <w:szCs w:val="18"/>
              </w:rPr>
              <w:t>EDEN</w:t>
            </w:r>
          </w:p>
          <w:p w:rsidR="00C2041A" w:rsidRPr="001C2F56" w:rsidRDefault="00C2041A" w:rsidP="0052678D">
            <w:pPr>
              <w:pStyle w:val="TableParagraph"/>
              <w:spacing w:after="240"/>
              <w:jc w:val="right"/>
              <w:rPr>
                <w:b/>
                <w:sz w:val="18"/>
                <w:szCs w:val="18"/>
              </w:rPr>
            </w:pPr>
          </w:p>
        </w:tc>
      </w:tr>
      <w:tr w:rsidR="0052678D" w:rsidRPr="001C2F56" w:rsidTr="0054068A">
        <w:trPr>
          <w:trHeight w:val="422"/>
        </w:trPr>
        <w:tc>
          <w:tcPr>
            <w:tcW w:w="5000" w:type="pct"/>
            <w:gridSpan w:val="3"/>
          </w:tcPr>
          <w:p w:rsidR="00C2041A" w:rsidRPr="001C2F56" w:rsidRDefault="00C2041A" w:rsidP="0052678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52678D" w:rsidRPr="001C2F56" w:rsidRDefault="0052678D" w:rsidP="0052678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DEKANLIK MAKAMINA</w:t>
            </w:r>
          </w:p>
          <w:p w:rsidR="0052678D" w:rsidRPr="001C2F56" w:rsidRDefault="0052678D" w:rsidP="0052678D">
            <w:pPr>
              <w:pStyle w:val="TableParagraph"/>
              <w:jc w:val="bot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 xml:space="preserve">Yukarıda belirtilen çalışma isteği bilgileri doğrultusunda çalışma yapılabilmesi tarafımca uygun olup belirtilen büroda/laboratuvarda bölümümüzün bilgisi dâhilinde çalışma yapacaktır. Bu çalışma “Kütahya Dumlupınar Üniversitesi Tavşanlı Uygulamalı Bilimler Fakültesi </w:t>
            </w:r>
            <w:r w:rsidR="00CB0FDB" w:rsidRPr="001C2F56">
              <w:rPr>
                <w:sz w:val="18"/>
                <w:szCs w:val="18"/>
              </w:rPr>
              <w:t xml:space="preserve">Bölüm Laboratuvarlarının Kurulması, Laboratuvarların </w:t>
            </w:r>
            <w:r w:rsidR="004A11C9" w:rsidRPr="001C2F56">
              <w:rPr>
                <w:sz w:val="18"/>
                <w:szCs w:val="18"/>
              </w:rPr>
              <w:t>ve Ofislerin Yönetimi i</w:t>
            </w:r>
            <w:r w:rsidR="00CB0FDB" w:rsidRPr="001C2F56">
              <w:rPr>
                <w:sz w:val="18"/>
                <w:szCs w:val="18"/>
              </w:rPr>
              <w:t xml:space="preserve">le İlgili Yönerge” </w:t>
            </w:r>
            <w:r w:rsidRPr="001C2F56">
              <w:rPr>
                <w:sz w:val="18"/>
                <w:szCs w:val="18"/>
              </w:rPr>
              <w:t>hükümlerine uygun olarak yürütülecektir. Yönergenin hükümleri yerine getirilmiş olup “Taahhütnameler” imzalatılarak Bölümde kayıt altına alınmış ve dosyalanmıştır.</w:t>
            </w:r>
          </w:p>
          <w:p w:rsidR="0052678D" w:rsidRPr="001C2F56" w:rsidRDefault="0052678D" w:rsidP="0052678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52678D" w:rsidRPr="001C2F56" w:rsidRDefault="0052678D" w:rsidP="00262853">
            <w:pPr>
              <w:pStyle w:val="TableParagraph"/>
              <w:rPr>
                <w:sz w:val="18"/>
                <w:szCs w:val="18"/>
              </w:rPr>
            </w:pPr>
            <w:r w:rsidRPr="001C2F56">
              <w:rPr>
                <w:sz w:val="18"/>
                <w:szCs w:val="18"/>
              </w:rPr>
              <w:t>Bilgilerinize arz ederim</w:t>
            </w:r>
            <w:r w:rsidR="00262853" w:rsidRPr="001C2F56">
              <w:rPr>
                <w:sz w:val="18"/>
                <w:szCs w:val="18"/>
              </w:rPr>
              <w:t>.</w:t>
            </w:r>
          </w:p>
          <w:p w:rsidR="0052678D" w:rsidRPr="001C2F56" w:rsidRDefault="0052678D" w:rsidP="0052678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C2041A" w:rsidRPr="001C2F56" w:rsidRDefault="00C2041A" w:rsidP="0052678D">
            <w:pPr>
              <w:pStyle w:val="TableParagraph"/>
              <w:jc w:val="right"/>
              <w:rPr>
                <w:b/>
                <w:sz w:val="18"/>
                <w:szCs w:val="18"/>
              </w:rPr>
            </w:pPr>
          </w:p>
          <w:p w:rsidR="0052678D" w:rsidRPr="001C2F56" w:rsidRDefault="0052678D" w:rsidP="0052678D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1C2F56">
              <w:rPr>
                <w:b/>
                <w:sz w:val="18"/>
                <w:szCs w:val="18"/>
              </w:rPr>
              <w:t>BÖLÜM BAŞKANI</w:t>
            </w:r>
          </w:p>
          <w:p w:rsidR="00C2041A" w:rsidRPr="001C2F56" w:rsidRDefault="00C2041A" w:rsidP="0052678D">
            <w:pPr>
              <w:pStyle w:val="TableParagraph"/>
              <w:jc w:val="right"/>
              <w:rPr>
                <w:b/>
                <w:sz w:val="18"/>
                <w:szCs w:val="18"/>
              </w:rPr>
            </w:pPr>
          </w:p>
          <w:p w:rsidR="00C2041A" w:rsidRPr="001C2F56" w:rsidRDefault="00C2041A" w:rsidP="0052678D">
            <w:pPr>
              <w:pStyle w:val="TableParagraph"/>
              <w:jc w:val="right"/>
              <w:rPr>
                <w:b/>
                <w:sz w:val="18"/>
                <w:szCs w:val="18"/>
              </w:rPr>
            </w:pPr>
          </w:p>
          <w:p w:rsidR="00C2041A" w:rsidRPr="001C2F56" w:rsidRDefault="00C2041A" w:rsidP="0052678D">
            <w:pPr>
              <w:pStyle w:val="TableParagraph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020B9C" w:rsidRPr="001C2F56" w:rsidRDefault="00020B9C" w:rsidP="00262853">
      <w:pPr>
        <w:spacing w:line="252" w:lineRule="exact"/>
        <w:jc w:val="both"/>
        <w:rPr>
          <w:b/>
        </w:rPr>
      </w:pPr>
    </w:p>
    <w:sectPr w:rsidR="00020B9C" w:rsidRPr="001C2F56">
      <w:footerReference w:type="default" r:id="rId9"/>
      <w:pgSz w:w="11910" w:h="16840"/>
      <w:pgMar w:top="720" w:right="560" w:bottom="300" w:left="56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5D" w:rsidRDefault="00F42F5D">
      <w:r>
        <w:separator/>
      </w:r>
    </w:p>
  </w:endnote>
  <w:endnote w:type="continuationSeparator" w:id="0">
    <w:p w:rsidR="00F42F5D" w:rsidRDefault="00F4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9C" w:rsidRDefault="00020B9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5D" w:rsidRDefault="00F42F5D">
      <w:r>
        <w:separator/>
      </w:r>
    </w:p>
  </w:footnote>
  <w:footnote w:type="continuationSeparator" w:id="0">
    <w:p w:rsidR="00F42F5D" w:rsidRDefault="00F4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0794"/>
    <w:multiLevelType w:val="hybridMultilevel"/>
    <w:tmpl w:val="F202C274"/>
    <w:lvl w:ilvl="0" w:tplc="8256A478">
      <w:start w:val="1"/>
      <w:numFmt w:val="decimal"/>
      <w:lvlText w:val="%1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24C13E2">
      <w:numFmt w:val="bullet"/>
      <w:lvlText w:val="•"/>
      <w:lvlJc w:val="left"/>
      <w:pPr>
        <w:ind w:left="1835" w:hanging="360"/>
      </w:pPr>
      <w:rPr>
        <w:rFonts w:hint="default"/>
        <w:lang w:val="tr-TR" w:eastAsia="en-US" w:bidi="ar-SA"/>
      </w:rPr>
    </w:lvl>
    <w:lvl w:ilvl="2" w:tplc="1B2A7FEE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3" w:tplc="4FF6E7BC">
      <w:numFmt w:val="bullet"/>
      <w:lvlText w:val="•"/>
      <w:lvlJc w:val="left"/>
      <w:pPr>
        <w:ind w:left="3825" w:hanging="360"/>
      </w:pPr>
      <w:rPr>
        <w:rFonts w:hint="default"/>
        <w:lang w:val="tr-TR" w:eastAsia="en-US" w:bidi="ar-SA"/>
      </w:rPr>
    </w:lvl>
    <w:lvl w:ilvl="4" w:tplc="C89EF908">
      <w:numFmt w:val="bullet"/>
      <w:lvlText w:val="•"/>
      <w:lvlJc w:val="left"/>
      <w:pPr>
        <w:ind w:left="4820" w:hanging="360"/>
      </w:pPr>
      <w:rPr>
        <w:rFonts w:hint="default"/>
        <w:lang w:val="tr-TR" w:eastAsia="en-US" w:bidi="ar-SA"/>
      </w:rPr>
    </w:lvl>
    <w:lvl w:ilvl="5" w:tplc="64569E30">
      <w:numFmt w:val="bullet"/>
      <w:lvlText w:val="•"/>
      <w:lvlJc w:val="left"/>
      <w:pPr>
        <w:ind w:left="5815" w:hanging="360"/>
      </w:pPr>
      <w:rPr>
        <w:rFonts w:hint="default"/>
        <w:lang w:val="tr-TR" w:eastAsia="en-US" w:bidi="ar-SA"/>
      </w:rPr>
    </w:lvl>
    <w:lvl w:ilvl="6" w:tplc="10C2263C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7" w:tplc="25B861A0">
      <w:numFmt w:val="bullet"/>
      <w:lvlText w:val="•"/>
      <w:lvlJc w:val="left"/>
      <w:pPr>
        <w:ind w:left="7805" w:hanging="360"/>
      </w:pPr>
      <w:rPr>
        <w:rFonts w:hint="default"/>
        <w:lang w:val="tr-TR" w:eastAsia="en-US" w:bidi="ar-SA"/>
      </w:rPr>
    </w:lvl>
    <w:lvl w:ilvl="8" w:tplc="8C6C9440">
      <w:numFmt w:val="bullet"/>
      <w:lvlText w:val="•"/>
      <w:lvlJc w:val="left"/>
      <w:pPr>
        <w:ind w:left="880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B9C"/>
    <w:rsid w:val="00020B9C"/>
    <w:rsid w:val="00136CAE"/>
    <w:rsid w:val="00150F72"/>
    <w:rsid w:val="00152730"/>
    <w:rsid w:val="00193CD6"/>
    <w:rsid w:val="001B4857"/>
    <w:rsid w:val="001C2F56"/>
    <w:rsid w:val="00262853"/>
    <w:rsid w:val="0027327C"/>
    <w:rsid w:val="002B45ED"/>
    <w:rsid w:val="003F0871"/>
    <w:rsid w:val="004166DE"/>
    <w:rsid w:val="004430F9"/>
    <w:rsid w:val="004453A1"/>
    <w:rsid w:val="004822F9"/>
    <w:rsid w:val="004A0B4A"/>
    <w:rsid w:val="004A11C9"/>
    <w:rsid w:val="004C405D"/>
    <w:rsid w:val="004F3C17"/>
    <w:rsid w:val="0052678D"/>
    <w:rsid w:val="0054068A"/>
    <w:rsid w:val="0054163E"/>
    <w:rsid w:val="00543FF5"/>
    <w:rsid w:val="005D28B6"/>
    <w:rsid w:val="006371A6"/>
    <w:rsid w:val="00641396"/>
    <w:rsid w:val="0064162D"/>
    <w:rsid w:val="00661707"/>
    <w:rsid w:val="006A2409"/>
    <w:rsid w:val="006C27DF"/>
    <w:rsid w:val="00793588"/>
    <w:rsid w:val="007B183F"/>
    <w:rsid w:val="00977077"/>
    <w:rsid w:val="00A70BD6"/>
    <w:rsid w:val="00A860A0"/>
    <w:rsid w:val="00B04CE2"/>
    <w:rsid w:val="00B27DBC"/>
    <w:rsid w:val="00B769DC"/>
    <w:rsid w:val="00B91AF0"/>
    <w:rsid w:val="00C2041A"/>
    <w:rsid w:val="00C80CB4"/>
    <w:rsid w:val="00C85036"/>
    <w:rsid w:val="00CB0FDB"/>
    <w:rsid w:val="00CF08C8"/>
    <w:rsid w:val="00D22708"/>
    <w:rsid w:val="00D42C61"/>
    <w:rsid w:val="00DA6383"/>
    <w:rsid w:val="00E52BE8"/>
    <w:rsid w:val="00E709EE"/>
    <w:rsid w:val="00ED367F"/>
    <w:rsid w:val="00EE79D8"/>
    <w:rsid w:val="00F42F5D"/>
    <w:rsid w:val="00F720CB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7B2B8-2E3E-4E33-BDEF-212F8D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52" w:lineRule="exact"/>
      <w:ind w:left="43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C85036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850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503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50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5036"/>
    <w:rPr>
      <w:rFonts w:ascii="Times New Roman" w:eastAsia="Times New Roman" w:hAnsi="Times New Roman" w:cs="Times New Roman"/>
      <w:lang w:val="tr-TR"/>
    </w:rPr>
  </w:style>
  <w:style w:type="character" w:customStyle="1" w:styleId="Bodytext3">
    <w:name w:val="Body text (3)_"/>
    <w:basedOn w:val="VarsaylanParagrafYazTipi"/>
    <w:link w:val="Bodytext30"/>
    <w:rsid w:val="005406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4068A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54068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406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Mesai Saatleri Dışında Ofis Kullanımı Hakkında</dc:subject>
  <dc:creator>enVision Document &amp; Workflow Management System</dc:creator>
  <cp:lastModifiedBy>yonsis</cp:lastModifiedBy>
  <cp:revision>51</cp:revision>
  <dcterms:created xsi:type="dcterms:W3CDTF">2024-08-25T14:43:00Z</dcterms:created>
  <dcterms:modified xsi:type="dcterms:W3CDTF">2025-03-11T09:46:00Z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2024-08-25T00:00:00Z</vt:filetime>
  </property>
</Properties>
</file>